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FB" w:rsidRPr="00595A9F" w:rsidRDefault="005219FB" w:rsidP="005219F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95A9F">
        <w:rPr>
          <w:bCs w:val="0"/>
        </w:rPr>
        <w:t>Positions Of</w:t>
      </w:r>
    </w:p>
    <w:p w:rsidR="005219FB" w:rsidRPr="00595A9F" w:rsidRDefault="005219FB" w:rsidP="005219FB">
      <w:pPr>
        <w:rPr>
          <w:lang w:val="bg-BG"/>
        </w:rPr>
      </w:pPr>
      <w:r w:rsidRPr="00595A9F">
        <w:t>Write a program that reads a matrix of integers from the console, then a number and prints all the positions at which that number appears in the matrix.</w:t>
      </w:r>
    </w:p>
    <w:p w:rsidR="005219FB" w:rsidRPr="00595A9F" w:rsidRDefault="005219FB" w:rsidP="005219FB">
      <w:pPr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:rsidR="005219FB" w:rsidRPr="00595A9F" w:rsidRDefault="005219FB" w:rsidP="005219FB">
      <w:pPr>
        <w:rPr>
          <w:lang w:val="bg-BG"/>
        </w:rPr>
      </w:pPr>
      <w:r w:rsidRPr="00595A9F">
        <w:t>The number you will need to find the positions of will be entered on a single line, after the matrix.</w:t>
      </w:r>
    </w:p>
    <w:p w:rsidR="005219FB" w:rsidRPr="00595A9F" w:rsidRDefault="005219FB" w:rsidP="005219FB">
      <w:pPr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:rsidR="005219FB" w:rsidRPr="00595A9F" w:rsidRDefault="005219FB" w:rsidP="005219FB">
      <w:pPr>
        <w:rPr>
          <w:lang w:val="bg-BG"/>
        </w:rPr>
      </w:pPr>
      <w:r w:rsidRPr="00595A9F">
        <w:t xml:space="preserve">If the number does not appear in the matrix, print </w:t>
      </w:r>
      <w:r w:rsidRPr="00595A9F">
        <w:rPr>
          <w:rStyle w:val="CodeChar"/>
        </w:rPr>
        <w:t>not found</w:t>
      </w:r>
    </w:p>
    <w:p w:rsidR="005219FB" w:rsidRPr="00595A9F" w:rsidRDefault="005219FB" w:rsidP="005219FB">
      <w:pPr>
        <w:spacing w:before="0" w:after="200"/>
        <w:rPr>
          <w:rFonts w:eastAsiaTheme="majorEastAsia" w:cstheme="majorBidi"/>
          <w:b/>
          <w:iCs/>
          <w:color w:val="A34A0D"/>
          <w:sz w:val="28"/>
          <w:lang w:val="bg-BG"/>
        </w:rPr>
      </w:pPr>
      <w:bookmarkStart w:id="0" w:name="_GoBack"/>
      <w:bookmarkEnd w:id="0"/>
    </w:p>
    <w:p w:rsidR="005219FB" w:rsidRPr="00595A9F" w:rsidRDefault="005219FB" w:rsidP="005219FB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219FB" w:rsidRPr="00595A9F" w:rsidTr="00D62F70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19FB" w:rsidRPr="00595A9F" w:rsidRDefault="005219FB" w:rsidP="00D62F7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19FB" w:rsidRPr="00595A9F" w:rsidRDefault="005219FB" w:rsidP="00D62F7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219FB" w:rsidRPr="00595A9F" w:rsidTr="00D62F70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9FB" w:rsidRPr="00595A9F" w:rsidRDefault="005219FB" w:rsidP="00D62F70">
            <w:pPr>
              <w:spacing w:before="0" w:after="0"/>
              <w:rPr>
                <w:bCs/>
                <w:noProof/>
                <w:lang w:val="bg-BG"/>
              </w:rPr>
            </w:pPr>
            <w:r w:rsidRPr="00595A9F">
              <w:rPr>
                <w:bCs/>
                <w:noProof/>
              </w:rPr>
              <w:t>2 3</w:t>
            </w:r>
          </w:p>
          <w:p w:rsidR="005219FB" w:rsidRPr="00595A9F" w:rsidRDefault="005219FB" w:rsidP="00D62F70">
            <w:pPr>
              <w:spacing w:before="0" w:after="0"/>
              <w:rPr>
                <w:bCs/>
                <w:noProof/>
                <w:lang w:val="bg-BG"/>
              </w:rPr>
            </w:pPr>
            <w:r w:rsidRPr="00595A9F">
              <w:rPr>
                <w:bCs/>
                <w:noProof/>
              </w:rPr>
              <w:t>1 2 3</w:t>
            </w:r>
          </w:p>
          <w:p w:rsidR="005219FB" w:rsidRPr="00595A9F" w:rsidRDefault="005219FB" w:rsidP="00D62F70">
            <w:pPr>
              <w:spacing w:before="0" w:after="0"/>
              <w:rPr>
                <w:bCs/>
                <w:noProof/>
                <w:lang w:val="bg-BG"/>
              </w:rPr>
            </w:pPr>
            <w:r w:rsidRPr="00595A9F">
              <w:rPr>
                <w:bCs/>
                <w:noProof/>
              </w:rPr>
              <w:t>4 2 2</w:t>
            </w:r>
          </w:p>
          <w:p w:rsidR="005219FB" w:rsidRPr="00595A9F" w:rsidRDefault="005219FB" w:rsidP="00D62F70">
            <w:pPr>
              <w:spacing w:before="0" w:after="0"/>
              <w:rPr>
                <w:bCs/>
                <w:noProof/>
              </w:rPr>
            </w:pPr>
            <w:r w:rsidRPr="00595A9F">
              <w:rPr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9FB" w:rsidRPr="00595A9F" w:rsidRDefault="005219FB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0 1</w:t>
            </w:r>
          </w:p>
          <w:p w:rsidR="005219FB" w:rsidRPr="00595A9F" w:rsidRDefault="005219FB" w:rsidP="00D62F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1 1</w:t>
            </w:r>
          </w:p>
          <w:p w:rsidR="005219FB" w:rsidRPr="00595A9F" w:rsidRDefault="005219FB" w:rsidP="00D62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219FB" w:rsidRPr="00595A9F" w:rsidTr="00D62F70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9FB" w:rsidRPr="00595A9F" w:rsidRDefault="005219FB" w:rsidP="00D62F70">
            <w:pPr>
              <w:spacing w:before="0" w:after="0"/>
              <w:rPr>
                <w:bCs/>
                <w:noProof/>
                <w:lang w:val="bg-BG"/>
              </w:rPr>
            </w:pPr>
            <w:r w:rsidRPr="00595A9F">
              <w:rPr>
                <w:bCs/>
                <w:noProof/>
              </w:rPr>
              <w:t>2 3</w:t>
            </w:r>
          </w:p>
          <w:p w:rsidR="005219FB" w:rsidRPr="00595A9F" w:rsidRDefault="005219FB" w:rsidP="00D62F70">
            <w:pPr>
              <w:spacing w:before="0" w:after="0"/>
              <w:rPr>
                <w:bCs/>
                <w:noProof/>
                <w:lang w:val="bg-BG"/>
              </w:rPr>
            </w:pPr>
            <w:r w:rsidRPr="00595A9F">
              <w:rPr>
                <w:bCs/>
                <w:noProof/>
              </w:rPr>
              <w:t>1 -2 -3</w:t>
            </w:r>
          </w:p>
          <w:p w:rsidR="005219FB" w:rsidRPr="00595A9F" w:rsidRDefault="005219FB" w:rsidP="00D62F70">
            <w:pPr>
              <w:spacing w:before="0" w:after="0"/>
              <w:rPr>
                <w:bCs/>
                <w:noProof/>
                <w:lang w:val="bg-BG"/>
              </w:rPr>
            </w:pPr>
            <w:r w:rsidRPr="00595A9F">
              <w:rPr>
                <w:bCs/>
                <w:noProof/>
              </w:rPr>
              <w:t>4 -5 6</w:t>
            </w:r>
          </w:p>
          <w:p w:rsidR="005219FB" w:rsidRPr="00595A9F" w:rsidRDefault="005219FB" w:rsidP="00D62F70">
            <w:pPr>
              <w:spacing w:before="0" w:after="0"/>
              <w:rPr>
                <w:bCs/>
                <w:noProof/>
              </w:rPr>
            </w:pPr>
            <w:r w:rsidRPr="00595A9F">
              <w:rPr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19FB" w:rsidRPr="00595A9F" w:rsidRDefault="005219FB" w:rsidP="00D62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:rsidR="00AC0376" w:rsidRDefault="00AC0376"/>
    <w:sectPr w:rsidR="00AC03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FB"/>
    <w:rsid w:val="005219FB"/>
    <w:rsid w:val="00A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4FC7"/>
  <w15:chartTrackingRefBased/>
  <w15:docId w15:val="{B948FE66-5B1D-4E59-BBAC-20DB56DF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9F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219F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9F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9F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19FB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5219F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219FB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521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21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2020-12-22T10:53:00Z</dcterms:created>
  <dcterms:modified xsi:type="dcterms:W3CDTF">2020-12-22T10:53:00Z</dcterms:modified>
</cp:coreProperties>
</file>