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A1819" w14:textId="6DC85050" w:rsidR="000A12E5" w:rsidRDefault="000A12E5" w:rsidP="000A12E5">
      <w:pPr>
        <w:pStyle w:val="Title"/>
        <w:jc w:val="center"/>
      </w:pPr>
      <w:r>
        <w:t>ASSIGNMENT-3(solutions)</w:t>
      </w:r>
    </w:p>
    <w:p w14:paraId="69D9CBDF" w14:textId="77777777" w:rsidR="000A12E5" w:rsidRDefault="000A12E5" w:rsidP="000A12E5"/>
    <w:p w14:paraId="368321E4" w14:textId="77777777" w:rsidR="000A12E5" w:rsidRDefault="000A12E5" w:rsidP="000A12E5"/>
    <w:p w14:paraId="42CC89CA" w14:textId="16B99616" w:rsidR="00C730FF" w:rsidRDefault="000A12E5" w:rsidP="000A12E5">
      <w:r w:rsidRPr="000A12E5">
        <w:t>Create an Interactive Dashboard</w:t>
      </w:r>
    </w:p>
    <w:p w14:paraId="036F11C4" w14:textId="77777777" w:rsidR="000A12E5" w:rsidRPr="00DA1420" w:rsidRDefault="000A12E5" w:rsidP="000A12E5">
      <w:pPr>
        <w:rPr>
          <w:rFonts w:ascii="Times New Roman" w:hAnsi="Times New Roman" w:cs="Times New Roman"/>
          <w:sz w:val="24"/>
          <w:szCs w:val="24"/>
        </w:rPr>
      </w:pPr>
    </w:p>
    <w:p w14:paraId="033074C8" w14:textId="55C5B5C0" w:rsidR="000A12E5" w:rsidRPr="00DA1420" w:rsidRDefault="000A12E5" w:rsidP="000A12E5">
      <w:pPr>
        <w:rPr>
          <w:rFonts w:ascii="Times New Roman" w:hAnsi="Times New Roman" w:cs="Times New Roman"/>
          <w:sz w:val="24"/>
          <w:szCs w:val="24"/>
        </w:rPr>
      </w:pPr>
      <w:r w:rsidRPr="00DA1420">
        <w:rPr>
          <w:rFonts w:ascii="Times New Roman" w:hAnsi="Times New Roman" w:cs="Times New Roman"/>
          <w:sz w:val="24"/>
          <w:szCs w:val="24"/>
        </w:rPr>
        <w:t>This supermarket sales dashboard which shows how much stock is sold in different perspectives.</w:t>
      </w:r>
      <w:r w:rsidRPr="00DA142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1A6823" wp14:editId="065D2A33">
            <wp:simplePos x="0" y="0"/>
            <wp:positionH relativeFrom="margin">
              <wp:posOffset>-249555</wp:posOffset>
            </wp:positionH>
            <wp:positionV relativeFrom="paragraph">
              <wp:posOffset>1363980</wp:posOffset>
            </wp:positionV>
            <wp:extent cx="6293485" cy="4286250"/>
            <wp:effectExtent l="0" t="0" r="0" b="0"/>
            <wp:wrapSquare wrapText="bothSides"/>
            <wp:docPr id="22947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750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420">
        <w:rPr>
          <w:rFonts w:ascii="Times New Roman" w:hAnsi="Times New Roman" w:cs="Times New Roman"/>
          <w:sz w:val="24"/>
          <w:szCs w:val="24"/>
        </w:rPr>
        <w:t>This dashboard is made up with filters so that we can see the insights  if we change any small data</w:t>
      </w:r>
    </w:p>
    <w:sectPr w:rsidR="000A12E5" w:rsidRPr="00DA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E5"/>
    <w:rsid w:val="000A12E5"/>
    <w:rsid w:val="003C5018"/>
    <w:rsid w:val="00412F4F"/>
    <w:rsid w:val="00AB6A41"/>
    <w:rsid w:val="00C730FF"/>
    <w:rsid w:val="00DA1420"/>
    <w:rsid w:val="00E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1919"/>
  <w15:chartTrackingRefBased/>
  <w15:docId w15:val="{5E577ED0-F8CE-402C-96FD-76BABA17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shankar</dc:creator>
  <cp:keywords/>
  <dc:description/>
  <cp:lastModifiedBy>Mr. shankar</cp:lastModifiedBy>
  <cp:revision>1</cp:revision>
  <dcterms:created xsi:type="dcterms:W3CDTF">2025-06-25T07:38:00Z</dcterms:created>
  <dcterms:modified xsi:type="dcterms:W3CDTF">2025-06-25T07:49:00Z</dcterms:modified>
</cp:coreProperties>
</file>