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09CE" w14:textId="77777777" w:rsidR="00115092" w:rsidRDefault="00115092" w:rsidP="001150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Pr="0002356E">
        <w:rPr>
          <w:sz w:val="28"/>
          <w:szCs w:val="28"/>
        </w:rPr>
        <w:t>V Venkata Sri Prasad</w:t>
      </w:r>
    </w:p>
    <w:p w14:paraId="23A3EDDE" w14:textId="77777777" w:rsidR="00115092" w:rsidRPr="0002356E" w:rsidRDefault="00115092" w:rsidP="0011509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Batch: </w:t>
      </w:r>
      <w:r w:rsidRPr="0002356E">
        <w:rPr>
          <w:sz w:val="28"/>
          <w:szCs w:val="28"/>
        </w:rPr>
        <w:t>Data Engineering</w:t>
      </w:r>
    </w:p>
    <w:p w14:paraId="62E922CE" w14:textId="76C5B4E7" w:rsidR="00115092" w:rsidRDefault="00115092" w:rsidP="0011509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>
        <w:rPr>
          <w:sz w:val="28"/>
          <w:szCs w:val="28"/>
        </w:rPr>
        <w:t>6/</w:t>
      </w:r>
      <w:r w:rsidRPr="0002356E">
        <w:rPr>
          <w:sz w:val="28"/>
          <w:szCs w:val="28"/>
        </w:rPr>
        <w:t>0</w:t>
      </w:r>
      <w:r>
        <w:rPr>
          <w:sz w:val="28"/>
          <w:szCs w:val="28"/>
        </w:rPr>
        <w:t>2</w:t>
      </w:r>
      <w:r w:rsidRPr="0002356E">
        <w:rPr>
          <w:sz w:val="28"/>
          <w:szCs w:val="28"/>
        </w:rPr>
        <w:t xml:space="preserve">/2024 – (Day </w:t>
      </w:r>
      <w:r>
        <w:rPr>
          <w:sz w:val="28"/>
          <w:szCs w:val="28"/>
        </w:rPr>
        <w:t>15</w:t>
      </w:r>
      <w:r w:rsidRPr="0002356E">
        <w:rPr>
          <w:sz w:val="28"/>
          <w:szCs w:val="28"/>
        </w:rPr>
        <w:t>)</w:t>
      </w:r>
    </w:p>
    <w:p w14:paraId="482A79DB" w14:textId="77777777" w:rsidR="00115092" w:rsidRDefault="00115092">
      <w:pPr>
        <w:rPr>
          <w:b/>
          <w:bCs/>
          <w:sz w:val="32"/>
          <w:szCs w:val="32"/>
        </w:rPr>
      </w:pPr>
    </w:p>
    <w:p w14:paraId="035AACF8" w14:textId="689616C9" w:rsidR="00350F4D" w:rsidRDefault="00350F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Topics</w:t>
      </w:r>
    </w:p>
    <w:p w14:paraId="07502D6C" w14:textId="3E55EB5E" w:rsidR="00350F4D" w:rsidRPr="00350F4D" w:rsidRDefault="00350F4D" w:rsidP="00350F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50F4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Transforming data with PySpark RDDs &amp; its hands on</w:t>
      </w:r>
    </w:p>
    <w:p w14:paraId="29EB2A1B" w14:textId="77777777" w:rsidR="00350F4D" w:rsidRPr="00350F4D" w:rsidRDefault="00350F4D" w:rsidP="00350F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50F4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Selecting, Renaming, Filtering Data in a Pandas DataFrame</w:t>
      </w:r>
    </w:p>
    <w:p w14:paraId="3DBB052E" w14:textId="77777777" w:rsidR="00350F4D" w:rsidRPr="00350F4D" w:rsidRDefault="00350F4D" w:rsidP="00350F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50F4D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Dataframes in pyspark</w:t>
      </w:r>
    </w:p>
    <w:p w14:paraId="335E3426" w14:textId="4AC29877" w:rsidR="00350F4D" w:rsidRDefault="00350F4D">
      <w:pPr>
        <w:rPr>
          <w:b/>
          <w:bCs/>
          <w:sz w:val="32"/>
          <w:szCs w:val="32"/>
        </w:rPr>
      </w:pPr>
    </w:p>
    <w:p w14:paraId="10D1178E" w14:textId="77777777" w:rsidR="00115092" w:rsidRDefault="00115092">
      <w:pPr>
        <w:rPr>
          <w:b/>
          <w:bCs/>
          <w:sz w:val="32"/>
          <w:szCs w:val="32"/>
        </w:rPr>
      </w:pPr>
    </w:p>
    <w:p w14:paraId="430634FD" w14:textId="40814D38" w:rsidR="00EE20E3" w:rsidRDefault="00EE20E3">
      <w:pPr>
        <w:rPr>
          <w:sz w:val="32"/>
          <w:szCs w:val="32"/>
        </w:rPr>
      </w:pPr>
      <w:r w:rsidRPr="00EE20E3">
        <w:rPr>
          <w:b/>
          <w:bCs/>
          <w:sz w:val="32"/>
          <w:szCs w:val="32"/>
        </w:rPr>
        <w:t>PySpark:</w:t>
      </w:r>
      <w:r w:rsidRPr="00EE20E3">
        <w:rPr>
          <w:sz w:val="32"/>
          <w:szCs w:val="32"/>
        </w:rPr>
        <w:t xml:space="preserve"> </w:t>
      </w:r>
    </w:p>
    <w:p w14:paraId="3DE0899B" w14:textId="45149E35" w:rsidR="00EE20E3" w:rsidRPr="00EE20E3" w:rsidRDefault="00EE20E3">
      <w:pPr>
        <w:rPr>
          <w:sz w:val="32"/>
          <w:szCs w:val="32"/>
        </w:rPr>
      </w:pPr>
      <w:r w:rsidRPr="00EE20E3">
        <w:rPr>
          <w:sz w:val="32"/>
          <w:szCs w:val="32"/>
        </w:rPr>
        <w:t>PySpark is the Python API for Apache Spark, an open-source distributed computing system. It provides an interface for programming entire clusters with implicit data parallelism and fault tolerance.</w:t>
      </w:r>
    </w:p>
    <w:p w14:paraId="277BC6F1" w14:textId="62750227" w:rsidR="00EE20E3" w:rsidRDefault="00EE20E3">
      <w:r w:rsidRPr="00EE20E3">
        <w:rPr>
          <w:noProof/>
        </w:rPr>
        <w:drawing>
          <wp:inline distT="0" distB="0" distL="0" distR="0" wp14:anchorId="1E906B45" wp14:editId="62BCE841">
            <wp:extent cx="5731510" cy="2032635"/>
            <wp:effectExtent l="0" t="0" r="2540" b="5715"/>
            <wp:docPr id="159744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40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C171" w14:textId="77777777" w:rsidR="00EE20E3" w:rsidRDefault="00EE20E3"/>
    <w:p w14:paraId="07255309" w14:textId="77777777" w:rsidR="00EE20E3" w:rsidRDefault="00EE20E3">
      <w:pPr>
        <w:rPr>
          <w:sz w:val="32"/>
          <w:szCs w:val="32"/>
        </w:rPr>
      </w:pPr>
      <w:r w:rsidRPr="00EE20E3">
        <w:rPr>
          <w:b/>
          <w:bCs/>
          <w:sz w:val="32"/>
          <w:szCs w:val="32"/>
        </w:rPr>
        <w:t>collect():</w:t>
      </w:r>
      <w:r w:rsidRPr="00EE20E3">
        <w:rPr>
          <w:sz w:val="32"/>
          <w:szCs w:val="32"/>
        </w:rPr>
        <w:t xml:space="preserve"> </w:t>
      </w:r>
    </w:p>
    <w:p w14:paraId="4171ADF6" w14:textId="602BB0AA" w:rsidR="00EE20E3" w:rsidRPr="00EE20E3" w:rsidRDefault="00EE20E3">
      <w:pPr>
        <w:rPr>
          <w:sz w:val="32"/>
          <w:szCs w:val="32"/>
        </w:rPr>
      </w:pPr>
      <w:r w:rsidRPr="00EE20E3">
        <w:rPr>
          <w:sz w:val="32"/>
          <w:szCs w:val="32"/>
        </w:rPr>
        <w:t xml:space="preserve">In PySpark, collect() is an action that retrieves all elements of the RDD (Resilient Distributed Dataset) or DataFrame and returns them as a list or array to the driver program. It should be used with caution </w:t>
      </w:r>
      <w:r w:rsidRPr="00EE20E3">
        <w:rPr>
          <w:sz w:val="32"/>
          <w:szCs w:val="32"/>
        </w:rPr>
        <w:lastRenderedPageBreak/>
        <w:t>as it brings all the data to the driver, which can cause out-of-memory errors if the dataset is too large.</w:t>
      </w:r>
    </w:p>
    <w:p w14:paraId="64C41AE0" w14:textId="77777777" w:rsidR="00EE20E3" w:rsidRDefault="00EE20E3"/>
    <w:p w14:paraId="2E81E4AA" w14:textId="0B61FFDE" w:rsidR="00EE20E3" w:rsidRDefault="00EE20E3">
      <w:r w:rsidRPr="00EE20E3">
        <w:rPr>
          <w:noProof/>
        </w:rPr>
        <w:drawing>
          <wp:inline distT="0" distB="0" distL="0" distR="0" wp14:anchorId="49A1A2EB" wp14:editId="68055232">
            <wp:extent cx="5731510" cy="2235835"/>
            <wp:effectExtent l="0" t="0" r="2540" b="0"/>
            <wp:docPr id="124449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90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04B0" w14:textId="77777777" w:rsidR="00EE20E3" w:rsidRDefault="00EE20E3"/>
    <w:p w14:paraId="167674E6" w14:textId="77777777" w:rsidR="00EE20E3" w:rsidRDefault="00EE20E3"/>
    <w:p w14:paraId="1DE45B55" w14:textId="77777777" w:rsidR="00EE20E3" w:rsidRDefault="00EE20E3"/>
    <w:p w14:paraId="2F0AF0E1" w14:textId="77777777" w:rsidR="00EE20E3" w:rsidRDefault="00EE20E3"/>
    <w:p w14:paraId="1DCECA7B" w14:textId="77777777" w:rsidR="00EE20E3" w:rsidRDefault="00EE20E3">
      <w:pPr>
        <w:rPr>
          <w:sz w:val="32"/>
          <w:szCs w:val="32"/>
        </w:rPr>
      </w:pPr>
      <w:r w:rsidRPr="00EE20E3">
        <w:rPr>
          <w:b/>
          <w:bCs/>
          <w:sz w:val="32"/>
          <w:szCs w:val="32"/>
        </w:rPr>
        <w:t>count():</w:t>
      </w:r>
      <w:r w:rsidRPr="00EE20E3">
        <w:rPr>
          <w:sz w:val="32"/>
          <w:szCs w:val="32"/>
        </w:rPr>
        <w:t xml:space="preserve"> </w:t>
      </w:r>
    </w:p>
    <w:p w14:paraId="734C6B1F" w14:textId="3DEF3B9D" w:rsidR="00EE20E3" w:rsidRPr="00EE20E3" w:rsidRDefault="00EE20E3">
      <w:pPr>
        <w:rPr>
          <w:sz w:val="32"/>
          <w:szCs w:val="32"/>
        </w:rPr>
      </w:pPr>
      <w:r w:rsidRPr="00EE20E3">
        <w:rPr>
          <w:sz w:val="32"/>
          <w:szCs w:val="32"/>
        </w:rPr>
        <w:t>The count() action is used to count the number of elements in an RDD or DataFrame. It returns the total count of elements in the dataset.</w:t>
      </w:r>
    </w:p>
    <w:p w14:paraId="42B33E6F" w14:textId="77777777" w:rsidR="00EE20E3" w:rsidRDefault="00EE20E3"/>
    <w:p w14:paraId="4B6DAE86" w14:textId="20DBDB8A" w:rsidR="00EE20E3" w:rsidRDefault="00EE20E3">
      <w:r w:rsidRPr="00EE20E3">
        <w:rPr>
          <w:noProof/>
        </w:rPr>
        <w:drawing>
          <wp:inline distT="0" distB="0" distL="0" distR="0" wp14:anchorId="2D820AC3" wp14:editId="1A03DD95">
            <wp:extent cx="5731510" cy="2319020"/>
            <wp:effectExtent l="0" t="0" r="2540" b="5080"/>
            <wp:docPr id="143893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33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5B9F" w14:textId="77777777" w:rsidR="00EE20E3" w:rsidRDefault="00EE20E3"/>
    <w:p w14:paraId="51F112AB" w14:textId="77777777" w:rsidR="00EE20E3" w:rsidRDefault="00EE20E3">
      <w:pPr>
        <w:rPr>
          <w:sz w:val="32"/>
          <w:szCs w:val="32"/>
        </w:rPr>
      </w:pPr>
      <w:r w:rsidRPr="00EE20E3">
        <w:rPr>
          <w:b/>
          <w:bCs/>
          <w:sz w:val="32"/>
          <w:szCs w:val="32"/>
        </w:rPr>
        <w:lastRenderedPageBreak/>
        <w:t>first():</w:t>
      </w:r>
      <w:r w:rsidRPr="00EE20E3">
        <w:rPr>
          <w:sz w:val="32"/>
          <w:szCs w:val="32"/>
        </w:rPr>
        <w:t xml:space="preserve"> </w:t>
      </w:r>
    </w:p>
    <w:p w14:paraId="3A929201" w14:textId="537BDD99" w:rsidR="00EE20E3" w:rsidRPr="00EE20E3" w:rsidRDefault="00EE20E3">
      <w:pPr>
        <w:rPr>
          <w:sz w:val="32"/>
          <w:szCs w:val="32"/>
        </w:rPr>
      </w:pPr>
      <w:r w:rsidRPr="00EE20E3">
        <w:rPr>
          <w:sz w:val="32"/>
          <w:szCs w:val="32"/>
        </w:rPr>
        <w:t>The first() action returns the first element in an RDD or DataFrame. It is often used to quickly inspect the data or extract the first element for further processing.</w:t>
      </w:r>
    </w:p>
    <w:p w14:paraId="03196500" w14:textId="77777777" w:rsidR="00EE20E3" w:rsidRDefault="00EE20E3"/>
    <w:p w14:paraId="017483CB" w14:textId="783C5A8C" w:rsidR="00EE20E3" w:rsidRDefault="00EE20E3">
      <w:r w:rsidRPr="00EE20E3">
        <w:rPr>
          <w:noProof/>
        </w:rPr>
        <w:drawing>
          <wp:inline distT="0" distB="0" distL="0" distR="0" wp14:anchorId="3E6AA0B3" wp14:editId="6BFAD95B">
            <wp:extent cx="5731510" cy="2290445"/>
            <wp:effectExtent l="0" t="0" r="2540" b="0"/>
            <wp:docPr id="6810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99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E46D" w14:textId="77777777" w:rsidR="00EE20E3" w:rsidRDefault="00EE20E3">
      <w:pPr>
        <w:rPr>
          <w:sz w:val="32"/>
          <w:szCs w:val="32"/>
        </w:rPr>
      </w:pPr>
      <w:r w:rsidRPr="00EE20E3">
        <w:rPr>
          <w:b/>
          <w:bCs/>
          <w:sz w:val="32"/>
          <w:szCs w:val="32"/>
        </w:rPr>
        <w:t>reduce():</w:t>
      </w:r>
      <w:r w:rsidRPr="00EE20E3">
        <w:rPr>
          <w:sz w:val="32"/>
          <w:szCs w:val="32"/>
        </w:rPr>
        <w:t xml:space="preserve"> </w:t>
      </w:r>
    </w:p>
    <w:p w14:paraId="44DE0507" w14:textId="443AEDE3" w:rsidR="00EE20E3" w:rsidRPr="00EE20E3" w:rsidRDefault="00EE20E3">
      <w:pPr>
        <w:rPr>
          <w:sz w:val="32"/>
          <w:szCs w:val="32"/>
        </w:rPr>
      </w:pPr>
      <w:r w:rsidRPr="00EE20E3">
        <w:rPr>
          <w:sz w:val="32"/>
          <w:szCs w:val="32"/>
        </w:rPr>
        <w:t>reduce() is a higher-order function used in PySpark to aggregate the elements of an RDD or DataFrame using a specified function. It takes a function that operates on two elements of the dataset and repeatedly applies it to pairs of elements until only one element remains.</w:t>
      </w:r>
    </w:p>
    <w:p w14:paraId="4B4DF97E" w14:textId="00446707" w:rsidR="00EE20E3" w:rsidRDefault="00EE20E3">
      <w:r w:rsidRPr="00EE20E3">
        <w:rPr>
          <w:noProof/>
        </w:rPr>
        <w:drawing>
          <wp:inline distT="0" distB="0" distL="0" distR="0" wp14:anchorId="6064B0EA" wp14:editId="5C2D3281">
            <wp:extent cx="5731510" cy="2355215"/>
            <wp:effectExtent l="0" t="0" r="2540" b="6985"/>
            <wp:docPr id="198046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61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A9F2" w14:textId="77777777" w:rsidR="00EE20E3" w:rsidRDefault="00EE20E3"/>
    <w:p w14:paraId="3075818F" w14:textId="2C3FF915" w:rsidR="00EE20E3" w:rsidRPr="00EE20E3" w:rsidRDefault="00EE20E3">
      <w:pPr>
        <w:rPr>
          <w:sz w:val="32"/>
          <w:szCs w:val="32"/>
        </w:rPr>
      </w:pPr>
      <w:r w:rsidRPr="00EE20E3">
        <w:rPr>
          <w:b/>
          <w:bCs/>
          <w:sz w:val="32"/>
          <w:szCs w:val="32"/>
        </w:rPr>
        <w:lastRenderedPageBreak/>
        <w:t>take():</w:t>
      </w:r>
      <w:r w:rsidRPr="00EE20E3">
        <w:rPr>
          <w:sz w:val="32"/>
          <w:szCs w:val="32"/>
        </w:rPr>
        <w:t xml:space="preserve"> The take() action is used to retrieve a specified number of elements from an RDD or DataFrame and returns them as a list or array. It is often used for quickly inspecting a small subset of the data.</w:t>
      </w:r>
    </w:p>
    <w:p w14:paraId="4E36C20C" w14:textId="6F8137FE" w:rsidR="00EE20E3" w:rsidRDefault="00EE20E3">
      <w:r w:rsidRPr="00EE20E3">
        <w:rPr>
          <w:noProof/>
        </w:rPr>
        <w:drawing>
          <wp:inline distT="0" distB="0" distL="0" distR="0" wp14:anchorId="4C3BC7FD" wp14:editId="7A660CC7">
            <wp:extent cx="5731510" cy="2178685"/>
            <wp:effectExtent l="0" t="0" r="2540" b="0"/>
            <wp:docPr id="19526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5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E71B" w14:textId="77777777" w:rsidR="00EE20E3" w:rsidRDefault="00EE20E3"/>
    <w:p w14:paraId="7B579225" w14:textId="77777777" w:rsidR="00EE20E3" w:rsidRDefault="00EE20E3">
      <w:pPr>
        <w:rPr>
          <w:sz w:val="32"/>
          <w:szCs w:val="32"/>
        </w:rPr>
      </w:pPr>
      <w:r w:rsidRPr="00EE20E3">
        <w:rPr>
          <w:b/>
          <w:bCs/>
          <w:sz w:val="32"/>
          <w:szCs w:val="32"/>
        </w:rPr>
        <w:t>saveAsFile:</w:t>
      </w:r>
      <w:r w:rsidRPr="00EE20E3">
        <w:rPr>
          <w:sz w:val="32"/>
          <w:szCs w:val="32"/>
        </w:rPr>
        <w:t xml:space="preserve"> </w:t>
      </w:r>
    </w:p>
    <w:p w14:paraId="3CF1D203" w14:textId="58060E18" w:rsidR="00EE20E3" w:rsidRPr="00EE20E3" w:rsidRDefault="00EE20E3">
      <w:pPr>
        <w:rPr>
          <w:sz w:val="32"/>
          <w:szCs w:val="32"/>
        </w:rPr>
      </w:pPr>
      <w:r w:rsidRPr="00EE20E3">
        <w:rPr>
          <w:sz w:val="32"/>
          <w:szCs w:val="32"/>
        </w:rPr>
        <w:t>This seems to be a typo; it should be saveAsFile(). In PySpark, saveAsFile() is a method used to save the contents of an RDD to a file or storage system. It is used to write the RDD data to an external location such as HDFS, Amazon S3, or local filesystem.</w:t>
      </w:r>
    </w:p>
    <w:p w14:paraId="398233B6" w14:textId="77777777" w:rsidR="00EE20E3" w:rsidRDefault="00EE20E3"/>
    <w:p w14:paraId="3E2F19FB" w14:textId="318E69B9" w:rsidR="00EE20E3" w:rsidRDefault="00EE20E3">
      <w:r w:rsidRPr="00EE20E3">
        <w:rPr>
          <w:noProof/>
        </w:rPr>
        <w:drawing>
          <wp:inline distT="0" distB="0" distL="0" distR="0" wp14:anchorId="3F7ABC05" wp14:editId="5A5DFB0D">
            <wp:extent cx="5731510" cy="2089785"/>
            <wp:effectExtent l="0" t="0" r="2540" b="5715"/>
            <wp:docPr id="169648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83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B4CA" w14:textId="77777777" w:rsidR="00EE20E3" w:rsidRDefault="00EE20E3"/>
    <w:p w14:paraId="227856DF" w14:textId="77777777" w:rsidR="00EE20E3" w:rsidRDefault="00EE20E3"/>
    <w:p w14:paraId="6A69DE3D" w14:textId="77777777" w:rsidR="00EE20E3" w:rsidRDefault="00EE20E3"/>
    <w:p w14:paraId="0E6A1E2D" w14:textId="77777777" w:rsidR="00EE20E3" w:rsidRDefault="00EE20E3"/>
    <w:p w14:paraId="5E159B5C" w14:textId="77777777" w:rsidR="00EE20E3" w:rsidRDefault="00EE20E3"/>
    <w:p w14:paraId="6121F194" w14:textId="77777777" w:rsidR="00EE20E3" w:rsidRDefault="00EE20E3"/>
    <w:p w14:paraId="4B91CEF2" w14:textId="77777777" w:rsidR="00EE20E3" w:rsidRDefault="00EE20E3"/>
    <w:p w14:paraId="73A37BFD" w14:textId="77777777" w:rsidR="00EE20E3" w:rsidRDefault="00EE20E3"/>
    <w:p w14:paraId="4BA5143B" w14:textId="77777777" w:rsidR="00EE20E3" w:rsidRDefault="00EE20E3"/>
    <w:p w14:paraId="3F3F9A09" w14:textId="77777777" w:rsidR="000E4431" w:rsidRPr="000E4431" w:rsidRDefault="000E4431" w:rsidP="000E4431">
      <w:pPr>
        <w:rPr>
          <w:b/>
          <w:bCs/>
          <w:sz w:val="32"/>
          <w:szCs w:val="32"/>
        </w:rPr>
      </w:pPr>
      <w:r w:rsidRPr="000E4431">
        <w:rPr>
          <w:b/>
          <w:bCs/>
          <w:sz w:val="32"/>
          <w:szCs w:val="32"/>
        </w:rPr>
        <w:t>Method 1: Using withColumnRenamed()</w:t>
      </w:r>
    </w:p>
    <w:p w14:paraId="27F38161" w14:textId="06051CA5" w:rsidR="00EE20E3" w:rsidRDefault="000E4431" w:rsidP="000E4431">
      <w:r w:rsidRPr="000E4431">
        <w:rPr>
          <w:b/>
          <w:bCs/>
          <w:sz w:val="32"/>
          <w:szCs w:val="32"/>
        </w:rPr>
        <w:t>Purpose: This method is specifically for renaming columns in a DataFrame.</w:t>
      </w:r>
    </w:p>
    <w:p w14:paraId="669E0265" w14:textId="77777777" w:rsidR="00EE20E3" w:rsidRDefault="00EE20E3"/>
    <w:p w14:paraId="560ED09E" w14:textId="3D685C87" w:rsidR="00EE20E3" w:rsidRDefault="00EE20E3">
      <w:r w:rsidRPr="00EE20E3">
        <w:rPr>
          <w:noProof/>
        </w:rPr>
        <w:drawing>
          <wp:inline distT="0" distB="0" distL="0" distR="0" wp14:anchorId="67B28A9F" wp14:editId="35D7D32D">
            <wp:extent cx="5731510" cy="2359660"/>
            <wp:effectExtent l="0" t="0" r="2540" b="2540"/>
            <wp:docPr id="12639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5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173C" w14:textId="77777777" w:rsidR="000E4431" w:rsidRPr="000E4431" w:rsidRDefault="000E4431">
      <w:pPr>
        <w:rPr>
          <w:b/>
          <w:bCs/>
        </w:rPr>
      </w:pPr>
    </w:p>
    <w:p w14:paraId="00F6CDF1" w14:textId="77777777" w:rsidR="000E4431" w:rsidRPr="000E4431" w:rsidRDefault="000E4431" w:rsidP="000E4431">
      <w:pPr>
        <w:rPr>
          <w:b/>
          <w:bCs/>
          <w:sz w:val="32"/>
          <w:szCs w:val="32"/>
        </w:rPr>
      </w:pPr>
      <w:r w:rsidRPr="000E4431">
        <w:rPr>
          <w:b/>
          <w:bCs/>
          <w:sz w:val="32"/>
          <w:szCs w:val="32"/>
        </w:rPr>
        <w:t>Method 2: Using selectExpr()</w:t>
      </w:r>
    </w:p>
    <w:p w14:paraId="1E464A4F" w14:textId="1747375F" w:rsidR="00EE20E3" w:rsidRDefault="000E4431" w:rsidP="000E4431">
      <w:r w:rsidRPr="000E4431">
        <w:rPr>
          <w:b/>
          <w:bCs/>
          <w:sz w:val="32"/>
          <w:szCs w:val="32"/>
        </w:rPr>
        <w:t>Purpose: This method allows you to select columns and apply expressions to them simultaneously.</w:t>
      </w:r>
    </w:p>
    <w:p w14:paraId="7914D774" w14:textId="77777777" w:rsidR="00EE20E3" w:rsidRDefault="00EE20E3"/>
    <w:p w14:paraId="62ECD265" w14:textId="373EBE04" w:rsidR="00EE20E3" w:rsidRDefault="00EE20E3">
      <w:r w:rsidRPr="00EE20E3">
        <w:rPr>
          <w:noProof/>
        </w:rPr>
        <w:drawing>
          <wp:inline distT="0" distB="0" distL="0" distR="0" wp14:anchorId="7D0C7804" wp14:editId="10C89E8D">
            <wp:extent cx="5731510" cy="1717040"/>
            <wp:effectExtent l="0" t="0" r="2540" b="0"/>
            <wp:docPr id="177994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41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E551" w14:textId="77777777" w:rsidR="00EE20E3" w:rsidRDefault="00EE20E3"/>
    <w:p w14:paraId="3639B20E" w14:textId="175E7A16" w:rsidR="00EE20E3" w:rsidRDefault="00EE20E3">
      <w:r w:rsidRPr="00EE20E3">
        <w:rPr>
          <w:noProof/>
        </w:rPr>
        <w:lastRenderedPageBreak/>
        <w:drawing>
          <wp:inline distT="0" distB="0" distL="0" distR="0" wp14:anchorId="1E7E4B54" wp14:editId="63B9FD47">
            <wp:extent cx="5731510" cy="1781810"/>
            <wp:effectExtent l="0" t="0" r="2540" b="8890"/>
            <wp:docPr id="87136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66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3532" w14:textId="77777777" w:rsidR="000E4431" w:rsidRDefault="000E4431"/>
    <w:p w14:paraId="54097CE9" w14:textId="77777777" w:rsidR="000E4431" w:rsidRPr="000E4431" w:rsidRDefault="000E4431" w:rsidP="000E4431">
      <w:pPr>
        <w:rPr>
          <w:b/>
          <w:bCs/>
          <w:sz w:val="32"/>
          <w:szCs w:val="32"/>
        </w:rPr>
      </w:pPr>
      <w:r w:rsidRPr="000E4431">
        <w:rPr>
          <w:b/>
          <w:bCs/>
          <w:sz w:val="32"/>
          <w:szCs w:val="32"/>
        </w:rPr>
        <w:t>Method 3: Using select() method</w:t>
      </w:r>
    </w:p>
    <w:p w14:paraId="52594080" w14:textId="0B09EA4D" w:rsidR="00EE20E3" w:rsidRDefault="000E4431" w:rsidP="000E4431">
      <w:r w:rsidRPr="000E4431">
        <w:rPr>
          <w:b/>
          <w:bCs/>
          <w:sz w:val="32"/>
          <w:szCs w:val="32"/>
        </w:rPr>
        <w:t>Purpose: This method is used for selecting one or more columns from a DataFrame.</w:t>
      </w:r>
    </w:p>
    <w:p w14:paraId="0595E862" w14:textId="55B7DCCC" w:rsidR="00EE20E3" w:rsidRDefault="00EE20E3">
      <w:r w:rsidRPr="00EE20E3">
        <w:rPr>
          <w:noProof/>
        </w:rPr>
        <w:drawing>
          <wp:inline distT="0" distB="0" distL="0" distR="0" wp14:anchorId="099E5EEC" wp14:editId="584B1E66">
            <wp:extent cx="5731510" cy="2499360"/>
            <wp:effectExtent l="0" t="0" r="2540" b="0"/>
            <wp:docPr id="137240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096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D9A2" w14:textId="77777777" w:rsidR="000E4431" w:rsidRDefault="000E4431"/>
    <w:p w14:paraId="09B6E94D" w14:textId="77777777" w:rsidR="000E4431" w:rsidRPr="000E4431" w:rsidRDefault="000E4431" w:rsidP="000E4431">
      <w:pPr>
        <w:rPr>
          <w:b/>
          <w:bCs/>
          <w:sz w:val="28"/>
          <w:szCs w:val="28"/>
        </w:rPr>
      </w:pPr>
      <w:r w:rsidRPr="000E4431">
        <w:rPr>
          <w:b/>
          <w:bCs/>
          <w:sz w:val="28"/>
          <w:szCs w:val="28"/>
        </w:rPr>
        <w:t>Method 4: Using toDF()</w:t>
      </w:r>
    </w:p>
    <w:p w14:paraId="2D851274" w14:textId="4920F81A" w:rsidR="000E4431" w:rsidRPr="000E4431" w:rsidRDefault="000E4431" w:rsidP="000E4431">
      <w:pPr>
        <w:rPr>
          <w:b/>
          <w:bCs/>
          <w:sz w:val="28"/>
          <w:szCs w:val="28"/>
        </w:rPr>
      </w:pPr>
      <w:r w:rsidRPr="000E4431">
        <w:rPr>
          <w:b/>
          <w:bCs/>
          <w:sz w:val="28"/>
          <w:szCs w:val="28"/>
        </w:rPr>
        <w:t>Purpose: This method is used to change the column names of a DataFrame altogether.</w:t>
      </w:r>
    </w:p>
    <w:p w14:paraId="73DC0CD8" w14:textId="77777777" w:rsidR="000E4431" w:rsidRDefault="000E4431"/>
    <w:p w14:paraId="1850DD8F" w14:textId="64FF5FC3" w:rsidR="000E4431" w:rsidRDefault="000E4431">
      <w:r w:rsidRPr="000E4431">
        <w:rPr>
          <w:noProof/>
        </w:rPr>
        <w:drawing>
          <wp:inline distT="0" distB="0" distL="0" distR="0" wp14:anchorId="62F8D669" wp14:editId="678CE798">
            <wp:extent cx="5731510" cy="1507490"/>
            <wp:effectExtent l="0" t="0" r="2540" b="0"/>
            <wp:docPr id="152530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08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8938" w14:textId="2621D32A" w:rsidR="00115092" w:rsidRPr="00115092" w:rsidRDefault="00115092">
      <w:pPr>
        <w:rPr>
          <w:b/>
          <w:bCs/>
          <w:sz w:val="40"/>
          <w:szCs w:val="40"/>
        </w:rPr>
      </w:pPr>
      <w:r w:rsidRPr="00115092">
        <w:rPr>
          <w:b/>
          <w:bCs/>
          <w:sz w:val="40"/>
          <w:szCs w:val="40"/>
        </w:rPr>
        <w:lastRenderedPageBreak/>
        <w:t>Daily Notes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7AAEC3ED" wp14:editId="1D9F5ADA">
            <wp:extent cx="5263877" cy="7498080"/>
            <wp:effectExtent l="0" t="0" r="0" b="7620"/>
            <wp:docPr id="100835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31" cy="750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50B8" w14:textId="61EF3E0F" w:rsidR="00EE20E3" w:rsidRDefault="00115092">
      <w:r>
        <w:rPr>
          <w:noProof/>
        </w:rPr>
        <w:lastRenderedPageBreak/>
        <w:drawing>
          <wp:inline distT="0" distB="0" distL="0" distR="0" wp14:anchorId="4E174CAD" wp14:editId="6EE56F1A">
            <wp:extent cx="5605780" cy="8849995"/>
            <wp:effectExtent l="0" t="0" r="0" b="8255"/>
            <wp:docPr id="679419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884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29F8"/>
    <w:multiLevelType w:val="multilevel"/>
    <w:tmpl w:val="7CF4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20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E3"/>
    <w:rsid w:val="000E4431"/>
    <w:rsid w:val="00115092"/>
    <w:rsid w:val="00350F4D"/>
    <w:rsid w:val="00EE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D28B"/>
  <w15:chartTrackingRefBased/>
  <w15:docId w15:val="{031CEF63-9BE3-4F1A-9283-ACAA6258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 Prasad V</dc:creator>
  <cp:keywords/>
  <dc:description/>
  <cp:lastModifiedBy>Venkata Sri Prasad V</cp:lastModifiedBy>
  <cp:revision>3</cp:revision>
  <dcterms:created xsi:type="dcterms:W3CDTF">2024-02-06T11:21:00Z</dcterms:created>
  <dcterms:modified xsi:type="dcterms:W3CDTF">2024-02-09T04:12:00Z</dcterms:modified>
</cp:coreProperties>
</file>