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11D04316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9A65BD">
        <w:rPr>
          <w:rFonts w:ascii="Times New Roman" w:hAnsi="Times New Roman" w:cs="Times New Roman"/>
          <w:b/>
          <w:sz w:val="28"/>
          <w:u w:val="single"/>
        </w:rPr>
        <w:t>8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9AF5884" w14:textId="6569A177" w:rsidR="007C253A" w:rsidRPr="004610CA" w:rsidRDefault="00A95171" w:rsidP="004610CA">
            <w:pPr>
              <w:rPr>
                <w:rFonts w:ascii="Arial Black" w:hAnsi="Arial Black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Name of The Course: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Arial Black" w:hAnsi="Arial Black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42D26879" w14:textId="77777777" w:rsidR="004610CA" w:rsidRDefault="004610CA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52D03">
              <w:rPr>
                <w:rFonts w:ascii="Arial Black" w:hAnsi="Arial Black" w:cs="Times New Roman"/>
                <w:b/>
                <w:sz w:val="24"/>
              </w:rPr>
              <w:t>1</w:t>
            </w:r>
            <w:r>
              <w:rPr>
                <w:rFonts w:ascii="Arial Black" w:hAnsi="Arial Black" w:cs="Times New Roman"/>
                <w:b/>
                <w:sz w:val="24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AI </w:t>
            </w:r>
          </w:p>
          <w:p w14:paraId="1CFEB7E3" w14:textId="77777777" w:rsidR="004610CA" w:rsidRDefault="004610CA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2. Network and Security </w:t>
            </w:r>
          </w:p>
          <w:p w14:paraId="72E12F57" w14:textId="77777777" w:rsidR="004610CA" w:rsidRPr="00FA04FD" w:rsidRDefault="004610CA" w:rsidP="004610CA">
            <w:pPr>
              <w:pStyle w:val="Heading2"/>
              <w:shd w:val="clear" w:color="auto" w:fill="FFF4D5"/>
              <w:spacing w:before="0"/>
              <w:textAlignment w:val="baseline"/>
              <w:rPr>
                <w:rFonts w:ascii="Arial Black" w:eastAsia="Calibri" w:hAnsi="Arial Black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color w:val="auto"/>
                <w:sz w:val="24"/>
                <w:szCs w:val="24"/>
              </w:rPr>
              <w:t xml:space="preserve">3. </w:t>
            </w:r>
            <w:r w:rsidRPr="00FA04FD">
              <w:rPr>
                <w:rFonts w:ascii="Arial Black" w:eastAsia="Calibri" w:hAnsi="Arial Black" w:cs="Times New Roman"/>
                <w:b/>
                <w:color w:val="auto"/>
                <w:sz w:val="24"/>
                <w:szCs w:val="24"/>
              </w:rPr>
              <w:t>Machine Learning / DL Applications for Big Data Environment</w:t>
            </w:r>
          </w:p>
          <w:p w14:paraId="43E21F6E" w14:textId="77777777" w:rsidR="004610CA" w:rsidRPr="00FA04FD" w:rsidRDefault="004610CA" w:rsidP="004610CA">
            <w:pPr>
              <w:pStyle w:val="Heading1"/>
              <w:shd w:val="clear" w:color="auto" w:fill="FFFAF0"/>
              <w:spacing w:before="0" w:beforeAutospacing="0" w:after="0" w:afterAutospacing="0"/>
              <w:textAlignment w:val="baseline"/>
              <w:rPr>
                <w:rFonts w:ascii="Arial Black" w:eastAsia="Calibri" w:hAnsi="Arial Black"/>
                <w:bCs w:val="0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Arial Black" w:eastAsia="Calibri" w:hAnsi="Arial Black"/>
                <w:bCs w:val="0"/>
                <w:kern w:val="0"/>
                <w:sz w:val="24"/>
                <w:szCs w:val="24"/>
                <w:lang w:val="en-US" w:eastAsia="en-US"/>
              </w:rPr>
              <w:t>4</w:t>
            </w:r>
            <w:r w:rsidRPr="00FA04FD">
              <w:rPr>
                <w:rFonts w:ascii="Arial Black" w:eastAsia="Calibri" w:hAnsi="Arial Black"/>
                <w:bCs w:val="0"/>
                <w:kern w:val="0"/>
                <w:sz w:val="24"/>
                <w:szCs w:val="24"/>
                <w:lang w:val="en-US" w:eastAsia="en-US"/>
              </w:rPr>
              <w:t>. RENEWABLE ENERGY RESOURCES USING MATLAB</w:t>
            </w:r>
          </w:p>
          <w:p w14:paraId="20644C5E" w14:textId="54DC9E7E" w:rsidR="004610CA" w:rsidRPr="00444DBF" w:rsidRDefault="004610CA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5</w:t>
            </w:r>
            <w:r w:rsidRPr="00444DBF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r w:rsidRPr="00575D72">
              <w:rPr>
                <w:rFonts w:ascii="Arial Black" w:hAnsi="Arial Black" w:cs="Times New Roman"/>
                <w:b/>
                <w:sz w:val="24"/>
                <w:szCs w:val="24"/>
              </w:rPr>
              <w:t>Successfully Managing Stress During Lockdown</w:t>
            </w:r>
          </w:p>
          <w:p w14:paraId="1C606EA7" w14:textId="77777777" w:rsidR="004610CA" w:rsidRPr="004610CA" w:rsidRDefault="004610CA" w:rsidP="004610CA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2AD76F47" w14:textId="0F67CE42" w:rsidR="00A95171" w:rsidRPr="004610CA" w:rsidRDefault="00A95171" w:rsidP="004610C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Certificate provider: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57787417" w14:textId="77777777" w:rsidR="004610CA" w:rsidRDefault="004610CA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ICT Academy</w:t>
            </w:r>
          </w:p>
          <w:p w14:paraId="430A852D" w14:textId="77777777" w:rsidR="004610CA" w:rsidRDefault="004610CA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2. NMAMIT,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Nitte</w:t>
            </w:r>
            <w:proofErr w:type="spellEnd"/>
          </w:p>
          <w:p w14:paraId="05A3DBA1" w14:textId="77777777" w:rsidR="004610CA" w:rsidRPr="00FA04FD" w:rsidRDefault="004610CA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3. </w:t>
            </w:r>
            <w:proofErr w:type="spellStart"/>
            <w:r w:rsidRPr="00FA04FD"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  <w:proofErr w:type="spellEnd"/>
            <w:r w:rsidRPr="00FA04FD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  <w:p w14:paraId="7A2D5F84" w14:textId="77777777" w:rsidR="004610CA" w:rsidRDefault="004610CA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4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FA04FD"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  <w:proofErr w:type="spellEnd"/>
          </w:p>
          <w:p w14:paraId="39B6355A" w14:textId="77777777" w:rsidR="004610CA" w:rsidRPr="00575D72" w:rsidRDefault="004610CA" w:rsidP="004610CA">
            <w:pPr>
              <w:rPr>
                <w:rFonts w:ascii="Arial Black" w:hAnsi="Arial Black" w:cs="Times New Roman"/>
                <w:b/>
                <w:sz w:val="18"/>
                <w:szCs w:val="18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5. </w:t>
            </w:r>
            <w:r w:rsidRPr="00575D72">
              <w:rPr>
                <w:rFonts w:ascii="Arial Black" w:hAnsi="Arial Black" w:cs="Times New Roman"/>
                <w:b/>
                <w:sz w:val="18"/>
                <w:szCs w:val="18"/>
              </w:rPr>
              <w:t>Raja Rajeshwari College of Engineering</w:t>
            </w:r>
          </w:p>
          <w:p w14:paraId="59C7791B" w14:textId="77777777" w:rsidR="004610CA" w:rsidRPr="004610CA" w:rsidRDefault="004610CA" w:rsidP="004610CA">
            <w:pPr>
              <w:rPr>
                <w:rFonts w:ascii="Arial Black" w:hAnsi="Arial Black" w:cs="Times New Roman"/>
                <w:b/>
                <w:sz w:val="12"/>
                <w:szCs w:val="12"/>
              </w:rPr>
            </w:pPr>
          </w:p>
          <w:p w14:paraId="00441F11" w14:textId="77777777" w:rsidR="00A95171" w:rsidRPr="004610CA" w:rsidRDefault="00A95171" w:rsidP="004610C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Duration of the course: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50CCD07C" w14:textId="77777777" w:rsidR="004610CA" w:rsidRDefault="004610CA" w:rsidP="004610CA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1. ONE 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Hour</w:t>
            </w: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Online FDP</w:t>
            </w:r>
          </w:p>
          <w:p w14:paraId="5C6716B6" w14:textId="77777777" w:rsidR="004610CA" w:rsidRDefault="004610CA" w:rsidP="004610CA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>2. One Week FDP</w:t>
            </w:r>
          </w:p>
          <w:p w14:paraId="79DF3302" w14:textId="77777777" w:rsidR="004610CA" w:rsidRDefault="004610CA" w:rsidP="004610CA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Two Hours</w:t>
            </w: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FDP</w:t>
            </w:r>
          </w:p>
          <w:p w14:paraId="02B4CD57" w14:textId="77777777" w:rsidR="004610CA" w:rsidRDefault="004610CA" w:rsidP="004610CA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Two Hours</w:t>
            </w: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FDP</w:t>
            </w:r>
          </w:p>
          <w:p w14:paraId="25D4CCBD" w14:textId="6D362E96" w:rsidR="004610CA" w:rsidRPr="00997083" w:rsidRDefault="004610CA" w:rsidP="004610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5</w:t>
            </w:r>
            <w:r w:rsidRPr="009636AB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One Hour Webinar</w:t>
            </w:r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37CD9B36" w14:textId="3A81CABE" w:rsidR="00C3397C" w:rsidRPr="00A95171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14F3021D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35979A53" w14:textId="7D9485B3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slack?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14083DA5" w14:textId="1744A7CE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 xml:space="preserve">How many students are actively involved in online </w:t>
            </w:r>
            <w:r w:rsidR="002735F5" w:rsidRPr="00A95171">
              <w:rPr>
                <w:rFonts w:ascii="Times New Roman" w:hAnsi="Times New Roman" w:cs="Times New Roman"/>
                <w:b/>
                <w:sz w:val="24"/>
              </w:rPr>
              <w:t>activities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?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</w:tr>
    </w:tbl>
    <w:p w14:paraId="572546E6" w14:textId="422BD725" w:rsidR="00C3397C" w:rsidRDefault="00C3397C" w:rsidP="004610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6E96E00" w14:textId="77777777" w:rsidR="004610CA" w:rsidRPr="004610CA" w:rsidRDefault="004610CA" w:rsidP="004610C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sectPr w:rsidR="004610CA" w:rsidRPr="004610CA" w:rsidSect="002C34A1">
      <w:pgSz w:w="15840" w:h="12240" w:orient="landscape"/>
      <w:pgMar w:top="567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855F7"/>
    <w:rsid w:val="000956F2"/>
    <w:rsid w:val="000A76B4"/>
    <w:rsid w:val="00152D03"/>
    <w:rsid w:val="001E2BC4"/>
    <w:rsid w:val="00262443"/>
    <w:rsid w:val="002735F5"/>
    <w:rsid w:val="002B0094"/>
    <w:rsid w:val="002C34A1"/>
    <w:rsid w:val="00353FBE"/>
    <w:rsid w:val="003A63BE"/>
    <w:rsid w:val="003B7791"/>
    <w:rsid w:val="003C498C"/>
    <w:rsid w:val="003C507D"/>
    <w:rsid w:val="003E0530"/>
    <w:rsid w:val="004147D5"/>
    <w:rsid w:val="00444DBF"/>
    <w:rsid w:val="004610CA"/>
    <w:rsid w:val="004A04FC"/>
    <w:rsid w:val="004C380C"/>
    <w:rsid w:val="00540462"/>
    <w:rsid w:val="00587648"/>
    <w:rsid w:val="00642C56"/>
    <w:rsid w:val="00687074"/>
    <w:rsid w:val="007308F2"/>
    <w:rsid w:val="007C253A"/>
    <w:rsid w:val="008E1007"/>
    <w:rsid w:val="00922255"/>
    <w:rsid w:val="00997083"/>
    <w:rsid w:val="009A65BD"/>
    <w:rsid w:val="00A12FDE"/>
    <w:rsid w:val="00A24D47"/>
    <w:rsid w:val="00A95171"/>
    <w:rsid w:val="00AD4DA3"/>
    <w:rsid w:val="00B5599E"/>
    <w:rsid w:val="00B66FAA"/>
    <w:rsid w:val="00B77E6E"/>
    <w:rsid w:val="00C3397C"/>
    <w:rsid w:val="00C33E54"/>
    <w:rsid w:val="00D86174"/>
    <w:rsid w:val="00DA2466"/>
    <w:rsid w:val="00E056E2"/>
    <w:rsid w:val="00EA7644"/>
    <w:rsid w:val="00EC0D90"/>
    <w:rsid w:val="00EC6579"/>
    <w:rsid w:val="00F245C6"/>
    <w:rsid w:val="00FC531B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461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4610C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10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6</cp:revision>
  <dcterms:created xsi:type="dcterms:W3CDTF">2020-05-28T15:38:00Z</dcterms:created>
  <dcterms:modified xsi:type="dcterms:W3CDTF">2020-05-28T16:05:00Z</dcterms:modified>
</cp:coreProperties>
</file>