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&lt;title&gt;Online Resume - [Your Name]&lt;/title&gt;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&lt;div class="resume-container"&gt;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&lt;h1&gt;[Your Name]&lt;/h1&gt;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&lt;p class="title"&gt;[Your Job Title]&lt;/p&gt;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&lt;p&gt;Email: &lt;a href="mailto:your.email@example.com"&gt;your.email@example.com&lt;/a&gt; | Phone: +91-XXXXXXXXXX&lt;/p&gt;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&lt;p&gt;Location: [Your City, Country]&lt;/p&gt;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&lt;h2&gt;Profile Summary&lt;/h2&gt;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&lt;p&gt;[Brief summary about your professional background, skills, and objectives.]&lt;/p&gt;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&lt;h2&gt;Work Experience&lt;/h2&gt;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&lt;div class="job"&gt;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&lt;h3&gt;[Job Title] - [Company Name]&lt;/h3&gt;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&lt;p&gt;Duration: [Month Year] - [Month Year]&lt;/p&gt;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&lt;ul&gt;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&lt;li&gt;[Responsibility/achievement 1]&lt;/li&gt;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&lt;li&gt;[Responsibility/achievement 2]&lt;/li&gt;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&lt;li&gt;[Responsibility/achievement 3]&lt;/li&gt;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&lt;!-- Add more job experiences here --&gt;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&lt;h2&gt;Education&lt;/h2&gt;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&lt;div class="education"&gt;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&lt;h3&gt;[Degree] - [Institution Name]&lt;/h3&gt;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&lt;p&gt;Duration: [Month Year] - [Month Year]&lt;/p&gt;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&lt;p&gt;[Relevant Coursework or achievements.]&lt;/p&gt;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&lt;!-- Add more education details here --&gt;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&lt;h2&gt;Skills&lt;/h2&gt;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&lt;li&gt;[Skill 1]&lt;/li&gt;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&lt;li&gt;[Skill 2]&lt;/li&gt;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&lt;li&gt;[Skill 3]&lt;/li&gt;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&lt;!-- Add more skills here --&gt;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&lt;h2&gt;Projects&lt;/h2&gt;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&lt;div class="project"&gt;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&lt;h3&gt;[Project Name]&lt;/h3&gt;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&lt;p&gt;[Brief description of the project, your role, and the technologies used.]&lt;/p&gt;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&lt;!-- Add more projects here --&gt;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&lt;h2&gt;Contact Information&lt;/h2&gt;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&lt;p&gt;Email: &lt;a href="mailto:your.email@example.com"&gt;your.email@example.com&lt;/a&gt;&lt;/p&gt;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&lt;p&gt;Phone: +91-XXXXXXXXXX&lt;/p&gt;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&lt;p&gt;LinkedIn: &lt;a href="https://linkedin.com/in/yourprofile" target="_blank" rel="noopener noreferrer"&gt;linkedin.com/in/yourprofile&lt;/a&gt;&lt;/p&gt;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&lt;p&gt;GitHub: &lt;a href="https://github.com/yourusername" target="_blank" rel="noopener noreferrer"&gt;github.com/yourusername&lt;/a&gt;&lt;/p&gt;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