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E80D" w14:textId="4DFF599F" w:rsidR="00022F2B" w:rsidRPr="0059000A" w:rsidRDefault="00043235" w:rsidP="0059000A">
      <w:pPr>
        <w:contextualSpacing/>
        <w:jc w:val="center"/>
        <w:rPr>
          <w:rFonts w:ascii="Bahnschrift" w:hAnsi="Bahnschrift"/>
          <w:b/>
          <w:bCs/>
          <w:color w:val="17365D" w:themeColor="text2" w:themeShade="BF"/>
          <w:sz w:val="36"/>
          <w:szCs w:val="36"/>
          <w:u w:val="single"/>
          <w:lang w:val="en-US"/>
        </w:rPr>
      </w:pPr>
      <w:r w:rsidRPr="0059000A">
        <w:rPr>
          <w:rFonts w:ascii="Bahnschrift" w:hAnsi="Bahnschrift"/>
          <w:b/>
          <w:bCs/>
          <w:color w:val="17365D" w:themeColor="text2" w:themeShade="BF"/>
          <w:sz w:val="36"/>
          <w:szCs w:val="36"/>
          <w:u w:val="single"/>
          <w:lang w:val="en-US"/>
        </w:rPr>
        <w:t>CLOUD WATCH</w:t>
      </w:r>
    </w:p>
    <w:p w14:paraId="581DFA95" w14:textId="612D1DE7" w:rsidR="0059000A" w:rsidRPr="00865984" w:rsidRDefault="0059000A" w:rsidP="0059000A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To check the server status</w:t>
      </w:r>
    </w:p>
    <w:p w14:paraId="1AE1004F" w14:textId="644CC17C" w:rsidR="0059000A" w:rsidRPr="0059000A" w:rsidRDefault="0059000A" w:rsidP="0059000A">
      <w:pPr>
        <w:contextualSpacing/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</w:pPr>
      <w:r w:rsidRPr="0059000A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t>Need of Monitoring Tool</w:t>
      </w:r>
    </w:p>
    <w:p w14:paraId="0CFFB81F" w14:textId="6F55A5DE" w:rsidR="0059000A" w:rsidRPr="00865984" w:rsidRDefault="0059000A" w:rsidP="0059000A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How Cloud Engineer (CE) know which server is up and which server is down for this he/her has to login and particular EC2 instance and verify the server status</w:t>
      </w:r>
    </w:p>
    <w:p w14:paraId="41F1C9E3" w14:textId="4B8552A3" w:rsidR="0059000A" w:rsidRPr="00865984" w:rsidRDefault="0059000A" w:rsidP="0059000A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If one or two server we can monitor manually, if more than one server then manual intervention is not possible, we need tool for checking server status frequently</w:t>
      </w:r>
    </w:p>
    <w:p w14:paraId="08C8077E" w14:textId="7520051F" w:rsidR="0059000A" w:rsidRDefault="0059000A" w:rsidP="0059000A">
      <w:pPr>
        <w:contextualSpacing/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</w:pPr>
      <w:r>
        <w:rPr>
          <w:rFonts w:ascii="Bahnschrift" w:hAnsi="Bahnschrift"/>
          <w:b/>
          <w:bCs/>
          <w:sz w:val="36"/>
          <w:szCs w:val="36"/>
          <w:lang w:val="en-US"/>
        </w:rPr>
        <w:t xml:space="preserve">  </w:t>
      </w:r>
      <w:r w:rsidRPr="0059000A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t>Few monitoring tools in market</w:t>
      </w:r>
    </w:p>
    <w:p w14:paraId="687173EA" w14:textId="77777777" w:rsidR="0059000A" w:rsidRPr="0059000A" w:rsidRDefault="0059000A" w:rsidP="0059000A">
      <w:pPr>
        <w:contextualSpacing/>
        <w:rPr>
          <w:rFonts w:ascii="Bahnschrift" w:hAnsi="Bahnschrift"/>
          <w:b/>
          <w:bCs/>
          <w:color w:val="17365D" w:themeColor="text2" w:themeShade="BF"/>
          <w:sz w:val="8"/>
          <w:szCs w:val="8"/>
          <w:u w:val="single"/>
          <w:lang w:val="en-US"/>
        </w:rPr>
      </w:pPr>
    </w:p>
    <w:p w14:paraId="6D40BC03" w14:textId="21AB8F68" w:rsidR="0059000A" w:rsidRPr="00865984" w:rsidRDefault="0059000A" w:rsidP="0059000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59000A">
        <w:rPr>
          <w:rFonts w:ascii="Bahnschrift" w:hAnsi="Bahnschrift"/>
          <w:color w:val="17365D" w:themeColor="text2" w:themeShade="BF"/>
          <w:sz w:val="24"/>
          <w:szCs w:val="24"/>
          <w:lang w:val="en-US"/>
        </w:rPr>
        <w:tab/>
      </w:r>
      <w:r w:rsidRPr="00865984">
        <w:rPr>
          <w:rFonts w:ascii="Bahnschrift" w:hAnsi="Bahnschrift"/>
          <w:sz w:val="24"/>
          <w:szCs w:val="24"/>
          <w:lang w:val="en-US"/>
        </w:rPr>
        <w:t>1.Nagios</w:t>
      </w:r>
    </w:p>
    <w:p w14:paraId="70019B0B" w14:textId="71037B70" w:rsidR="0059000A" w:rsidRPr="00865984" w:rsidRDefault="0059000A" w:rsidP="0059000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ab/>
        <w:t>2.Splunk</w:t>
      </w:r>
    </w:p>
    <w:p w14:paraId="2FB24AE1" w14:textId="724402B2" w:rsidR="0059000A" w:rsidRPr="00865984" w:rsidRDefault="0059000A" w:rsidP="0059000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ab/>
        <w:t>3.AppDynamics</w:t>
      </w:r>
    </w:p>
    <w:p w14:paraId="260D64D9" w14:textId="1FE9313D" w:rsidR="0059000A" w:rsidRPr="00865984" w:rsidRDefault="0059000A" w:rsidP="0059000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ab/>
        <w:t>4.DynaTrace</w:t>
      </w:r>
    </w:p>
    <w:p w14:paraId="5012B26C" w14:textId="398473B8" w:rsidR="00722C17" w:rsidRPr="00865984" w:rsidRDefault="00722C17" w:rsidP="0059000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ab/>
        <w:t>5.Metric Fire</w:t>
      </w:r>
    </w:p>
    <w:p w14:paraId="2076DDC5" w14:textId="7CF8A783" w:rsidR="0059000A" w:rsidRPr="00865984" w:rsidRDefault="0059000A" w:rsidP="0059000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ab/>
        <w:t xml:space="preserve">To use </w:t>
      </w:r>
      <w:r w:rsidR="007A3D48" w:rsidRPr="00865984">
        <w:rPr>
          <w:rFonts w:ascii="Bahnschrift" w:hAnsi="Bahnschrift"/>
          <w:sz w:val="24"/>
          <w:szCs w:val="24"/>
          <w:lang w:val="en-US"/>
        </w:rPr>
        <w:t>this tool,</w:t>
      </w:r>
      <w:r w:rsidRPr="00865984">
        <w:rPr>
          <w:rFonts w:ascii="Bahnschrift" w:hAnsi="Bahnschrift"/>
          <w:sz w:val="24"/>
          <w:szCs w:val="24"/>
          <w:lang w:val="en-US"/>
        </w:rPr>
        <w:t xml:space="preserve"> we need to buy </w:t>
      </w:r>
      <w:r w:rsidR="00722C17" w:rsidRPr="00865984">
        <w:rPr>
          <w:rFonts w:ascii="Bahnschrift" w:hAnsi="Bahnschrift"/>
          <w:sz w:val="24"/>
          <w:szCs w:val="24"/>
          <w:lang w:val="en-US"/>
        </w:rPr>
        <w:t>license</w:t>
      </w:r>
    </w:p>
    <w:p w14:paraId="598A6B7E" w14:textId="77777777" w:rsidR="007A3D48" w:rsidRPr="004F5A25" w:rsidRDefault="007A3D48" w:rsidP="0059000A">
      <w:pPr>
        <w:contextualSpacing/>
        <w:rPr>
          <w:rFonts w:ascii="Bahnschrift" w:hAnsi="Bahnschrift"/>
          <w:sz w:val="4"/>
          <w:szCs w:val="4"/>
          <w:lang w:val="en-US"/>
        </w:rPr>
      </w:pPr>
    </w:p>
    <w:p w14:paraId="34F409D9" w14:textId="6A3F5ACD" w:rsidR="00043235" w:rsidRPr="00865984" w:rsidRDefault="009645A9" w:rsidP="0059000A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CloudWatch is used to monitor all AWS Services (EC2, ELB, RDS, ASG)</w:t>
      </w:r>
    </w:p>
    <w:p w14:paraId="1B8B6163" w14:textId="0065A2F0" w:rsidR="007A3D48" w:rsidRPr="00865984" w:rsidRDefault="007A3D48" w:rsidP="0059000A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 xml:space="preserve">CloudWatch, we don’t have to buy or license </w:t>
      </w:r>
    </w:p>
    <w:p w14:paraId="76D6011D" w14:textId="6C9CFA72" w:rsidR="000470FA" w:rsidRPr="00865984" w:rsidRDefault="000470FA" w:rsidP="0059000A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CloudWatch can also monitor applications with EC2</w:t>
      </w:r>
    </w:p>
    <w:p w14:paraId="4C997F75" w14:textId="4EA6F245" w:rsidR="00740504" w:rsidRPr="00865984" w:rsidRDefault="00740504" w:rsidP="0059000A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CloudWatch monitor the performance</w:t>
      </w:r>
    </w:p>
    <w:p w14:paraId="75A9101D" w14:textId="6FD70B98" w:rsidR="00740504" w:rsidRPr="00865984" w:rsidRDefault="00740504" w:rsidP="0059000A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CloudWatch is monitor u</w:t>
      </w:r>
      <w:r w:rsidR="002D093C">
        <w:rPr>
          <w:rFonts w:ascii="Bahnschrift" w:hAnsi="Bahnschrift"/>
          <w:sz w:val="24"/>
          <w:szCs w:val="24"/>
          <w:lang w:val="en-US"/>
        </w:rPr>
        <w:t>s</w:t>
      </w:r>
      <w:r w:rsidRPr="00865984">
        <w:rPr>
          <w:rFonts w:ascii="Bahnschrift" w:hAnsi="Bahnschrift"/>
          <w:sz w:val="24"/>
          <w:szCs w:val="24"/>
          <w:lang w:val="en-US"/>
        </w:rPr>
        <w:t>ing alaram</w:t>
      </w:r>
    </w:p>
    <w:p w14:paraId="60B49C01" w14:textId="2C9A6FFD" w:rsidR="00740504" w:rsidRPr="00865984" w:rsidRDefault="00740504" w:rsidP="0059000A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 xml:space="preserve">CloudWatch is all about </w:t>
      </w:r>
      <w:r w:rsidR="007A024A" w:rsidRPr="00865984">
        <w:rPr>
          <w:rFonts w:ascii="Bahnschrift" w:hAnsi="Bahnschrift"/>
          <w:sz w:val="24"/>
          <w:szCs w:val="24"/>
          <w:lang w:val="en-US"/>
        </w:rPr>
        <w:t>Alaram, Events and</w:t>
      </w:r>
      <w:r w:rsidRPr="00865984">
        <w:rPr>
          <w:rFonts w:ascii="Bahnschrift" w:hAnsi="Bahnschrift"/>
          <w:sz w:val="24"/>
          <w:szCs w:val="24"/>
          <w:lang w:val="en-US"/>
        </w:rPr>
        <w:t xml:space="preserve"> logs</w:t>
      </w:r>
    </w:p>
    <w:p w14:paraId="027D1ABB" w14:textId="32B9656F" w:rsidR="00740504" w:rsidRPr="00865984" w:rsidRDefault="00740504" w:rsidP="0059000A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 xml:space="preserve">Host Level metrics is </w:t>
      </w:r>
      <w:r w:rsidR="00E07678" w:rsidRPr="00865984">
        <w:rPr>
          <w:rFonts w:ascii="Bahnschrift" w:hAnsi="Bahnschrift"/>
          <w:sz w:val="24"/>
          <w:szCs w:val="24"/>
          <w:lang w:val="en-US"/>
        </w:rPr>
        <w:t>including</w:t>
      </w:r>
      <w:r w:rsidRPr="00865984">
        <w:rPr>
          <w:rFonts w:ascii="Bahnschrift" w:hAnsi="Bahnschrift"/>
          <w:sz w:val="24"/>
          <w:szCs w:val="24"/>
          <w:lang w:val="en-US"/>
        </w:rPr>
        <w:t xml:space="preserve"> (CPU, Network, Disk, Status checks</w:t>
      </w:r>
      <w:r w:rsidR="000470FA" w:rsidRPr="00865984">
        <w:rPr>
          <w:rFonts w:ascii="Bahnschrift" w:hAnsi="Bahnschrift"/>
          <w:sz w:val="24"/>
          <w:szCs w:val="24"/>
          <w:lang w:val="en-US"/>
        </w:rPr>
        <w:t xml:space="preserve"> are AWS provided default metrics</w:t>
      </w:r>
      <w:r w:rsidRPr="00865984">
        <w:rPr>
          <w:rFonts w:ascii="Bahnschrift" w:hAnsi="Bahnschrift"/>
          <w:sz w:val="24"/>
          <w:szCs w:val="24"/>
          <w:lang w:val="en-US"/>
        </w:rPr>
        <w:t>)</w:t>
      </w:r>
    </w:p>
    <w:p w14:paraId="67CB7711" w14:textId="5D40E358" w:rsidR="00740504" w:rsidRPr="00865984" w:rsidRDefault="00740504" w:rsidP="0059000A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CloudWatch can monitor only HOST level metrics (Default Metrics)</w:t>
      </w:r>
    </w:p>
    <w:p w14:paraId="1D5E9198" w14:textId="0D751E2E" w:rsidR="000470FA" w:rsidRDefault="000470FA" w:rsidP="0059000A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</w:p>
    <w:p w14:paraId="61138FCB" w14:textId="521846E5" w:rsidR="000470FA" w:rsidRPr="004F5A25" w:rsidRDefault="000470FA" w:rsidP="0059000A">
      <w:pPr>
        <w:contextualSpacing/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</w:pPr>
      <w:r w:rsidRPr="004F5A25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t>Two Types of Monitoring</w:t>
      </w:r>
    </w:p>
    <w:p w14:paraId="0864AF96" w14:textId="37902BAB" w:rsidR="000470FA" w:rsidRPr="00865984" w:rsidRDefault="000470FA" w:rsidP="0059000A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 xml:space="preserve">Basic Monitoring       </w:t>
      </w:r>
      <w:r w:rsidR="00DC1D94" w:rsidRPr="00865984">
        <w:rPr>
          <w:rFonts w:ascii="Bahnschrift" w:hAnsi="Bahnschrift"/>
          <w:sz w:val="24"/>
          <w:szCs w:val="24"/>
          <w:lang w:val="en-US"/>
        </w:rPr>
        <w:t xml:space="preserve"> </w:t>
      </w:r>
      <w:r w:rsidR="00DC1D94" w:rsidRPr="00865984">
        <w:rPr>
          <w:rFonts w:ascii="Bahnschrift" w:hAnsi="Bahnschrift"/>
          <w:sz w:val="24"/>
          <w:szCs w:val="24"/>
          <w:lang w:val="en-US"/>
        </w:rPr>
        <w:tab/>
      </w:r>
      <w:r w:rsidRPr="00865984">
        <w:rPr>
          <w:rFonts w:ascii="Bahnschrift" w:hAnsi="Bahnschrift"/>
          <w:sz w:val="24"/>
          <w:szCs w:val="24"/>
          <w:lang w:val="en-US"/>
        </w:rPr>
        <w:t xml:space="preserve">Every 5min interval </w:t>
      </w:r>
      <w:r w:rsidR="00DC1D94" w:rsidRPr="00865984">
        <w:rPr>
          <w:rFonts w:ascii="Bahnschrift" w:hAnsi="Bahnschrift"/>
          <w:sz w:val="24"/>
          <w:szCs w:val="24"/>
          <w:lang w:val="en-US"/>
        </w:rPr>
        <w:t>data points, FREE</w:t>
      </w:r>
    </w:p>
    <w:p w14:paraId="2C168F7B" w14:textId="2E3CFF39" w:rsidR="000470FA" w:rsidRPr="00865984" w:rsidRDefault="000470FA" w:rsidP="0059000A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 xml:space="preserve">Detailed </w:t>
      </w:r>
      <w:r w:rsidR="007A024A" w:rsidRPr="00865984">
        <w:rPr>
          <w:rFonts w:ascii="Bahnschrift" w:hAnsi="Bahnschrift"/>
          <w:sz w:val="24"/>
          <w:szCs w:val="24"/>
          <w:lang w:val="en-US"/>
        </w:rPr>
        <w:t xml:space="preserve">Monitoring </w:t>
      </w:r>
      <w:r w:rsidR="007A024A" w:rsidRPr="00865984">
        <w:rPr>
          <w:rFonts w:ascii="Bahnschrift" w:hAnsi="Bahnschrift"/>
          <w:sz w:val="24"/>
          <w:szCs w:val="24"/>
          <w:lang w:val="en-US"/>
        </w:rPr>
        <w:tab/>
      </w:r>
      <w:r w:rsidR="007A024A" w:rsidRPr="00865984">
        <w:rPr>
          <w:rFonts w:ascii="Bahnschrift" w:hAnsi="Bahnschrift"/>
          <w:sz w:val="24"/>
          <w:szCs w:val="24"/>
          <w:lang w:val="en-US"/>
        </w:rPr>
        <w:tab/>
      </w:r>
      <w:r w:rsidR="00DC1D94" w:rsidRPr="00865984">
        <w:rPr>
          <w:rFonts w:ascii="Bahnschrift" w:hAnsi="Bahnschrift"/>
          <w:sz w:val="24"/>
          <w:szCs w:val="24"/>
          <w:lang w:val="en-US"/>
        </w:rPr>
        <w:t xml:space="preserve">Every 1min interval data </w:t>
      </w:r>
      <w:r w:rsidR="007A024A" w:rsidRPr="00865984">
        <w:rPr>
          <w:rFonts w:ascii="Bahnschrift" w:hAnsi="Bahnschrift"/>
          <w:sz w:val="24"/>
          <w:szCs w:val="24"/>
          <w:lang w:val="en-US"/>
        </w:rPr>
        <w:t>points, Billable</w:t>
      </w:r>
    </w:p>
    <w:p w14:paraId="7517F962" w14:textId="5F616742" w:rsidR="007A024A" w:rsidRPr="004F5A25" w:rsidRDefault="007A024A" w:rsidP="0059000A">
      <w:pPr>
        <w:contextualSpacing/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</w:pPr>
      <w:r w:rsidRPr="004F5A25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t>AWS Monitoring Tools</w:t>
      </w:r>
    </w:p>
    <w:p w14:paraId="36C3497C" w14:textId="77777777" w:rsidR="007752B2" w:rsidRPr="007752B2" w:rsidRDefault="007752B2" w:rsidP="0059000A">
      <w:pPr>
        <w:contextualSpacing/>
        <w:rPr>
          <w:rFonts w:ascii="Bahnschrift" w:hAnsi="Bahnschrift"/>
          <w:b/>
          <w:bCs/>
          <w:sz w:val="18"/>
          <w:szCs w:val="18"/>
          <w:lang w:val="en-US"/>
        </w:rPr>
      </w:pPr>
    </w:p>
    <w:p w14:paraId="6DF941B3" w14:textId="77777777" w:rsidR="007A024A" w:rsidRPr="004F5A25" w:rsidRDefault="007A024A" w:rsidP="0059000A">
      <w:pPr>
        <w:contextualSpacing/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</w:pPr>
      <w:r w:rsidRPr="004F5A25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t>CLOUDTRAIL</w:t>
      </w:r>
    </w:p>
    <w:p w14:paraId="0E5A5CE7" w14:textId="77777777" w:rsidR="007A024A" w:rsidRPr="00865984" w:rsidRDefault="007A024A" w:rsidP="0059000A">
      <w:pPr>
        <w:ind w:firstLine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Monitor entire AWS environment</w:t>
      </w:r>
    </w:p>
    <w:p w14:paraId="3BAABA8C" w14:textId="0E31BFD5" w:rsidR="007A024A" w:rsidRPr="00865984" w:rsidRDefault="007A024A" w:rsidP="0059000A">
      <w:pPr>
        <w:ind w:firstLine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Records, monitor, track, audit, logs</w:t>
      </w:r>
    </w:p>
    <w:p w14:paraId="1FC36248" w14:textId="77777777" w:rsidR="007A024A" w:rsidRPr="004F5A25" w:rsidRDefault="007A024A" w:rsidP="0059000A">
      <w:pPr>
        <w:contextualSpacing/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</w:pPr>
      <w:r w:rsidRPr="004F5A25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t>CONFIG</w:t>
      </w:r>
    </w:p>
    <w:p w14:paraId="259E1A55" w14:textId="77777777" w:rsidR="007A024A" w:rsidRPr="00865984" w:rsidRDefault="007A024A" w:rsidP="0059000A">
      <w:pPr>
        <w:ind w:firstLine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Monitors the changes in AWS resources</w:t>
      </w:r>
    </w:p>
    <w:p w14:paraId="3D64EEDE" w14:textId="77777777" w:rsidR="007A024A" w:rsidRPr="004F5A25" w:rsidRDefault="007A024A" w:rsidP="0059000A">
      <w:pPr>
        <w:contextualSpacing/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</w:pPr>
      <w:r w:rsidRPr="004F5A25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lastRenderedPageBreak/>
        <w:t>METRICS</w:t>
      </w:r>
    </w:p>
    <w:p w14:paraId="642C9922" w14:textId="38F37EAE" w:rsidR="007A024A" w:rsidRPr="00865984" w:rsidRDefault="007A024A" w:rsidP="0059000A">
      <w:pPr>
        <w:ind w:firstLine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Metrics = CPU + Network + Memory</w:t>
      </w:r>
    </w:p>
    <w:p w14:paraId="596D16F8" w14:textId="49170CDF" w:rsidR="004F5A25" w:rsidRDefault="00F92038" w:rsidP="004F5A25">
      <w:pPr>
        <w:contextualSpacing/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</w:pPr>
      <w:r w:rsidRPr="004F5A25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t xml:space="preserve">ALARAM </w:t>
      </w:r>
    </w:p>
    <w:p w14:paraId="04AD70D9" w14:textId="3AA7FBA1" w:rsidR="00F60880" w:rsidRPr="00865984" w:rsidRDefault="00F60880" w:rsidP="004F5A25">
      <w:pPr>
        <w:ind w:firstLine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Alaram can do some actions based on metrics of CPU usage,</w:t>
      </w:r>
    </w:p>
    <w:p w14:paraId="584A2C6C" w14:textId="4347AD93" w:rsidR="00F60880" w:rsidRDefault="00F60880" w:rsidP="0059000A">
      <w:pPr>
        <w:ind w:left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If CPU usage less than 2, it will terminate EC2 instance or stop, reboot</w:t>
      </w:r>
    </w:p>
    <w:p w14:paraId="2FDAC1E3" w14:textId="77777777" w:rsidR="001F0645" w:rsidRPr="001F0645" w:rsidRDefault="001F0645" w:rsidP="0059000A">
      <w:pPr>
        <w:ind w:left="720"/>
        <w:contextualSpacing/>
        <w:rPr>
          <w:rFonts w:ascii="Bahnschrift" w:hAnsi="Bahnschrift"/>
          <w:sz w:val="16"/>
          <w:szCs w:val="16"/>
          <w:lang w:val="en-US"/>
        </w:rPr>
      </w:pPr>
    </w:p>
    <w:p w14:paraId="16389515" w14:textId="764CE100" w:rsidR="001F0645" w:rsidRDefault="001F0645" w:rsidP="001F0645">
      <w:pPr>
        <w:contextualSpacing/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</w:pPr>
      <w:r w:rsidRPr="001F0645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t>Free Tier Eligible of CloudWatch Alaram</w:t>
      </w:r>
    </w:p>
    <w:p w14:paraId="7E60BE66" w14:textId="57F42597" w:rsidR="001F0645" w:rsidRDefault="001F0645" w:rsidP="001F0645">
      <w:pPr>
        <w:ind w:firstLine="720"/>
        <w:contextualSpacing/>
        <w:jc w:val="distribute"/>
        <w:rPr>
          <w:rFonts w:ascii="Bahnschrift" w:hAnsi="Bahnschrift"/>
          <w:sz w:val="24"/>
          <w:szCs w:val="24"/>
          <w:lang w:val="en-US"/>
        </w:rPr>
      </w:pPr>
      <w:r w:rsidRPr="001F0645">
        <w:rPr>
          <w:rFonts w:ascii="Bahnschrift" w:hAnsi="Bahnschrift"/>
          <w:sz w:val="24"/>
          <w:szCs w:val="24"/>
          <w:lang w:val="en-US"/>
        </w:rPr>
        <w:t xml:space="preserve">If 100 instance each instance one alaram means 100 alaram we need to </w:t>
      </w:r>
      <w:r>
        <w:rPr>
          <w:rFonts w:ascii="Bahnschrift" w:hAnsi="Bahnschrift"/>
          <w:sz w:val="24"/>
          <w:szCs w:val="24"/>
          <w:lang w:val="en-US"/>
        </w:rPr>
        <w:t>create</w:t>
      </w:r>
    </w:p>
    <w:p w14:paraId="4C52E434" w14:textId="43E360C6" w:rsidR="00B105F9" w:rsidRPr="001F0645" w:rsidRDefault="00B105F9" w:rsidP="00B105F9">
      <w:pPr>
        <w:ind w:firstLine="72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Per account 10 alaram free including all region and interval should be 5min</w:t>
      </w:r>
    </w:p>
    <w:p w14:paraId="3E279EDC" w14:textId="77777777" w:rsidR="001573F3" w:rsidRDefault="001573F3" w:rsidP="0059000A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>
        <w:rPr>
          <w:rFonts w:ascii="Bahnschrift" w:hAnsi="Bahnschrift"/>
          <w:b/>
          <w:bCs/>
          <w:sz w:val="24"/>
          <w:szCs w:val="24"/>
          <w:lang w:val="en-US"/>
        </w:rPr>
        <w:tab/>
        <w:t xml:space="preserve">      </w:t>
      </w:r>
    </w:p>
    <w:p w14:paraId="77EC7408" w14:textId="4A4B19BF" w:rsidR="001573F3" w:rsidRPr="004F5A25" w:rsidRDefault="001573F3" w:rsidP="0059000A">
      <w:pPr>
        <w:contextualSpacing/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</w:pPr>
      <w:r w:rsidRPr="004F5A25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t>Alaram has 3 states</w:t>
      </w:r>
    </w:p>
    <w:p w14:paraId="7B73CB5D" w14:textId="104758BE" w:rsidR="001573F3" w:rsidRPr="00865984" w:rsidRDefault="001573F3" w:rsidP="0059000A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b/>
          <w:bCs/>
          <w:sz w:val="24"/>
          <w:szCs w:val="24"/>
          <w:lang w:val="en-US"/>
        </w:rPr>
        <w:tab/>
      </w:r>
      <w:r>
        <w:rPr>
          <w:rFonts w:ascii="Bahnschrift" w:hAnsi="Bahnschrift"/>
          <w:b/>
          <w:bCs/>
          <w:sz w:val="24"/>
          <w:szCs w:val="24"/>
          <w:lang w:val="en-US"/>
        </w:rPr>
        <w:tab/>
      </w:r>
      <w:r w:rsidRPr="00865984">
        <w:rPr>
          <w:rFonts w:ascii="Bahnschrift" w:hAnsi="Bahnschrift"/>
          <w:sz w:val="24"/>
          <w:szCs w:val="24"/>
          <w:lang w:val="en-US"/>
        </w:rPr>
        <w:t>1.OK</w:t>
      </w:r>
    </w:p>
    <w:p w14:paraId="3EE6659B" w14:textId="77777777" w:rsidR="004F5A25" w:rsidRPr="00865984" w:rsidRDefault="001573F3" w:rsidP="0059000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ab/>
      </w:r>
      <w:r w:rsidRPr="00865984">
        <w:rPr>
          <w:rFonts w:ascii="Bahnschrift" w:hAnsi="Bahnschrift"/>
          <w:sz w:val="24"/>
          <w:szCs w:val="24"/>
          <w:lang w:val="en-US"/>
        </w:rPr>
        <w:tab/>
        <w:t>2.</w:t>
      </w:r>
      <w:r w:rsidR="004F5A25" w:rsidRPr="00865984">
        <w:rPr>
          <w:rFonts w:ascii="Bahnschrift" w:hAnsi="Bahnschrift"/>
          <w:sz w:val="24"/>
          <w:szCs w:val="24"/>
          <w:lang w:val="en-US"/>
        </w:rPr>
        <w:t xml:space="preserve">in </w:t>
      </w:r>
      <w:r w:rsidRPr="00865984">
        <w:rPr>
          <w:rFonts w:ascii="Bahnschrift" w:hAnsi="Bahnschrift"/>
          <w:sz w:val="24"/>
          <w:szCs w:val="24"/>
          <w:lang w:val="en-US"/>
        </w:rPr>
        <w:t>Alaram</w:t>
      </w:r>
      <w:r w:rsidR="004F5A25" w:rsidRPr="00865984">
        <w:rPr>
          <w:rFonts w:ascii="Bahnschrift" w:hAnsi="Bahnschrift"/>
          <w:sz w:val="24"/>
          <w:szCs w:val="24"/>
          <w:lang w:val="en-US"/>
        </w:rPr>
        <w:tab/>
      </w:r>
    </w:p>
    <w:p w14:paraId="1C2438F5" w14:textId="5A12FF62" w:rsidR="001573F3" w:rsidRPr="00865984" w:rsidRDefault="004F5A25" w:rsidP="004F5A25">
      <w:pPr>
        <w:ind w:left="144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 xml:space="preserve">   mater of concern</w:t>
      </w:r>
    </w:p>
    <w:p w14:paraId="4EBF123A" w14:textId="69BA48B8" w:rsidR="001573F3" w:rsidRPr="00865984" w:rsidRDefault="001573F3" w:rsidP="0059000A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ab/>
      </w:r>
      <w:r w:rsidRPr="00865984">
        <w:rPr>
          <w:rFonts w:ascii="Bahnschrift" w:hAnsi="Bahnschrift"/>
          <w:sz w:val="24"/>
          <w:szCs w:val="24"/>
          <w:lang w:val="en-US"/>
        </w:rPr>
        <w:tab/>
        <w:t>3.Insufficent</w:t>
      </w:r>
      <w:r w:rsidR="004F5A25" w:rsidRPr="00865984">
        <w:rPr>
          <w:rFonts w:ascii="Bahnschrift" w:hAnsi="Bahnschrift"/>
          <w:sz w:val="24"/>
          <w:szCs w:val="24"/>
          <w:lang w:val="en-US"/>
        </w:rPr>
        <w:t xml:space="preserve">  </w:t>
      </w:r>
    </w:p>
    <w:p w14:paraId="5C3BFCAE" w14:textId="5581CD7D" w:rsidR="004F5A25" w:rsidRPr="00865984" w:rsidRDefault="004F5A25" w:rsidP="004F5A25">
      <w:pPr>
        <w:ind w:left="144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ab/>
      </w:r>
      <w:r w:rsidRPr="00865984">
        <w:rPr>
          <w:rFonts w:ascii="Bahnschrift" w:hAnsi="Bahnschrift"/>
          <w:sz w:val="24"/>
          <w:szCs w:val="24"/>
          <w:lang w:val="en-US"/>
        </w:rPr>
        <w:tab/>
        <w:t xml:space="preserve">   If somebody </w:t>
      </w:r>
      <w:r w:rsidRPr="00865984">
        <w:rPr>
          <w:rFonts w:ascii="Bahnschrift" w:hAnsi="Bahnschrift"/>
          <w:color w:val="F79646" w:themeColor="accent6"/>
          <w:sz w:val="24"/>
          <w:szCs w:val="24"/>
          <w:lang w:val="en-US"/>
        </w:rPr>
        <w:t>Terminated</w:t>
      </w:r>
      <w:r w:rsidRPr="00865984">
        <w:rPr>
          <w:rFonts w:ascii="Bahnschrift" w:hAnsi="Bahnschrift"/>
          <w:sz w:val="24"/>
          <w:szCs w:val="24"/>
          <w:lang w:val="en-US"/>
        </w:rPr>
        <w:t xml:space="preserve"> instance accidentally then “CloudWatch” will continuously wait for the information from the server that server some body deleted which is not there, </w:t>
      </w:r>
    </w:p>
    <w:p w14:paraId="2B2D6A4E" w14:textId="36E076D8" w:rsidR="004F5A25" w:rsidRPr="00865984" w:rsidRDefault="004F5A25" w:rsidP="004F5A25">
      <w:pPr>
        <w:ind w:left="144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then CloudWatch not having any information either go to OK status or go to ALARAM status because it is having insufficient info</w:t>
      </w:r>
    </w:p>
    <w:p w14:paraId="1FC3D574" w14:textId="77777777" w:rsidR="004F5A25" w:rsidRPr="00865984" w:rsidRDefault="004F5A25" w:rsidP="004F5A25">
      <w:pPr>
        <w:ind w:left="1440"/>
        <w:contextualSpacing/>
        <w:rPr>
          <w:rFonts w:ascii="Bahnschrift" w:hAnsi="Bahnschrift"/>
          <w:sz w:val="16"/>
          <w:szCs w:val="16"/>
          <w:lang w:val="en-US"/>
        </w:rPr>
      </w:pPr>
    </w:p>
    <w:p w14:paraId="1C7391F4" w14:textId="4377066E" w:rsidR="004F5A25" w:rsidRPr="00865984" w:rsidRDefault="00C0779A" w:rsidP="004F5A25">
      <w:pPr>
        <w:ind w:left="144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Therefore,</w:t>
      </w:r>
      <w:r w:rsidR="004F5A25" w:rsidRPr="00865984">
        <w:rPr>
          <w:rFonts w:ascii="Bahnschrift" w:hAnsi="Bahnschrift"/>
          <w:sz w:val="24"/>
          <w:szCs w:val="24"/>
          <w:lang w:val="en-US"/>
        </w:rPr>
        <w:t xml:space="preserve"> alaram status will be </w:t>
      </w:r>
      <w:r w:rsidR="004F5A25" w:rsidRPr="00865984">
        <w:rPr>
          <w:rFonts w:ascii="Bahnschrift" w:hAnsi="Bahnschrift"/>
          <w:color w:val="F79646" w:themeColor="accent6"/>
          <w:sz w:val="24"/>
          <w:szCs w:val="24"/>
          <w:lang w:val="en-US"/>
        </w:rPr>
        <w:t xml:space="preserve">Insufficient </w:t>
      </w:r>
    </w:p>
    <w:p w14:paraId="7E5EBB94" w14:textId="77777777" w:rsidR="007752B2" w:rsidRDefault="00F92038" w:rsidP="0059000A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C0779A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t xml:space="preserve">EVENTS </w:t>
      </w:r>
      <w:r w:rsidR="00A368F1" w:rsidRPr="00C0779A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t xml:space="preserve">  </w:t>
      </w:r>
      <w:r w:rsidR="00A368F1">
        <w:rPr>
          <w:rFonts w:ascii="Bahnschrift" w:hAnsi="Bahnschrift"/>
          <w:b/>
          <w:bCs/>
          <w:sz w:val="24"/>
          <w:szCs w:val="24"/>
          <w:lang w:val="en-US"/>
        </w:rPr>
        <w:t xml:space="preserve">   </w:t>
      </w:r>
    </w:p>
    <w:p w14:paraId="168210AD" w14:textId="32ABA827" w:rsidR="00A368F1" w:rsidRPr="00865984" w:rsidRDefault="00A368F1" w:rsidP="0059000A">
      <w:pPr>
        <w:ind w:left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 xml:space="preserve">If some </w:t>
      </w:r>
      <w:proofErr w:type="spellStart"/>
      <w:r w:rsidRPr="00865984">
        <w:rPr>
          <w:rFonts w:ascii="Bahnschrift" w:hAnsi="Bahnschrift"/>
          <w:sz w:val="24"/>
          <w:szCs w:val="24"/>
          <w:lang w:val="en-US"/>
        </w:rPr>
        <w:t>some one</w:t>
      </w:r>
      <w:proofErr w:type="spellEnd"/>
      <w:r w:rsidRPr="00865984">
        <w:rPr>
          <w:rFonts w:ascii="Bahnschrift" w:hAnsi="Bahnschrift"/>
          <w:sz w:val="24"/>
          <w:szCs w:val="24"/>
          <w:lang w:val="en-US"/>
        </w:rPr>
        <w:t xml:space="preserve"> stop EC2 instance, we need to get notification </w:t>
      </w:r>
    </w:p>
    <w:p w14:paraId="7E36FA80" w14:textId="2511E9C1" w:rsidR="00A368F1" w:rsidRPr="00865984" w:rsidRDefault="00A368F1" w:rsidP="0059000A">
      <w:pPr>
        <w:ind w:left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Stop event should be triggered</w:t>
      </w:r>
    </w:p>
    <w:p w14:paraId="7237ED68" w14:textId="3B4159CB" w:rsidR="00A368F1" w:rsidRPr="00865984" w:rsidRDefault="00A368F1" w:rsidP="0059000A">
      <w:pPr>
        <w:ind w:left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Pending/running, stopping/stop shutting down/Terminated</w:t>
      </w:r>
    </w:p>
    <w:p w14:paraId="29DAA328" w14:textId="146FF530" w:rsidR="00A368F1" w:rsidRPr="00865984" w:rsidRDefault="00A368F1" w:rsidP="0059000A">
      <w:pPr>
        <w:ind w:left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EC2 instance status change notification</w:t>
      </w:r>
    </w:p>
    <w:p w14:paraId="1B78D060" w14:textId="77777777" w:rsidR="00A368F1" w:rsidRDefault="00A368F1" w:rsidP="0059000A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</w:p>
    <w:p w14:paraId="5B91EBAA" w14:textId="6129FFEE" w:rsidR="0086395F" w:rsidRPr="00865984" w:rsidRDefault="007752B2" w:rsidP="0059000A">
      <w:pPr>
        <w:contextualSpacing/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</w:pPr>
      <w:r w:rsidRPr="00865984">
        <w:rPr>
          <w:rFonts w:ascii="Bahnschrift" w:hAnsi="Bahnschrift"/>
          <w:b/>
          <w:bCs/>
          <w:color w:val="17365D" w:themeColor="text2" w:themeShade="BF"/>
          <w:sz w:val="24"/>
          <w:szCs w:val="24"/>
          <w:u w:val="single"/>
          <w:lang w:val="en-US"/>
        </w:rPr>
        <w:t xml:space="preserve">CLOUDWATCH LOGS  </w:t>
      </w:r>
    </w:p>
    <w:p w14:paraId="7D464DF2" w14:textId="20F57122" w:rsidR="00F60880" w:rsidRPr="00865984" w:rsidRDefault="0086395F" w:rsidP="0059000A">
      <w:pPr>
        <w:ind w:left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Every EC2 instance will have own application, also have its own application logs</w:t>
      </w:r>
    </w:p>
    <w:p w14:paraId="3FFDA916" w14:textId="7EA7813A" w:rsidR="0086395F" w:rsidRPr="00865984" w:rsidRDefault="0086395F" w:rsidP="0059000A">
      <w:pPr>
        <w:ind w:left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Agent software has to install all EC2 instances</w:t>
      </w:r>
    </w:p>
    <w:p w14:paraId="7B158341" w14:textId="418E3EEC" w:rsidR="0086395F" w:rsidRDefault="0086395F" w:rsidP="0059000A">
      <w:pPr>
        <w:ind w:left="720"/>
        <w:contextualSpacing/>
        <w:rPr>
          <w:rFonts w:ascii="Bahnschrift" w:hAnsi="Bahnschrift"/>
          <w:sz w:val="24"/>
          <w:szCs w:val="24"/>
          <w:lang w:val="en-US"/>
        </w:rPr>
      </w:pPr>
      <w:r w:rsidRPr="00865984">
        <w:rPr>
          <w:rFonts w:ascii="Bahnschrift" w:hAnsi="Bahnschrift"/>
          <w:sz w:val="24"/>
          <w:szCs w:val="24"/>
          <w:lang w:val="en-US"/>
        </w:rPr>
        <w:t>Agent will collect the logs push that logs to central repo logs</w:t>
      </w:r>
    </w:p>
    <w:p w14:paraId="0910AB38" w14:textId="77777777" w:rsidR="001F0645" w:rsidRPr="00865984" w:rsidRDefault="001F0645" w:rsidP="0059000A">
      <w:pPr>
        <w:ind w:left="720"/>
        <w:contextualSpacing/>
        <w:rPr>
          <w:rFonts w:ascii="Bahnschrift" w:hAnsi="Bahnschrift"/>
          <w:sz w:val="24"/>
          <w:szCs w:val="24"/>
          <w:lang w:val="en-US"/>
        </w:rPr>
      </w:pPr>
    </w:p>
    <w:p w14:paraId="4BC76DDE" w14:textId="4E90B826" w:rsidR="0086395F" w:rsidRDefault="0086395F" w:rsidP="0059000A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>
        <w:rPr>
          <w:rFonts w:ascii="Bahnschrift" w:hAnsi="Bahnschrift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36DC44A" wp14:editId="16B821AB">
            <wp:extent cx="5279390" cy="2762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647" cy="278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5092" w14:textId="77777777" w:rsidR="0086395F" w:rsidRPr="00F60880" w:rsidRDefault="0086395F" w:rsidP="0059000A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</w:p>
    <w:p w14:paraId="3B73F71B" w14:textId="77777777" w:rsidR="007A024A" w:rsidRPr="007A024A" w:rsidRDefault="007A024A" w:rsidP="0059000A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</w:p>
    <w:p w14:paraId="4A3C721F" w14:textId="77777777" w:rsidR="000470FA" w:rsidRDefault="000470FA" w:rsidP="0059000A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</w:p>
    <w:p w14:paraId="3A245F8D" w14:textId="77777777" w:rsidR="00740504" w:rsidRPr="00043235" w:rsidRDefault="00740504" w:rsidP="0059000A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</w:p>
    <w:sectPr w:rsidR="00740504" w:rsidRPr="00043235" w:rsidSect="004B2C1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01F3"/>
    <w:multiLevelType w:val="hybridMultilevel"/>
    <w:tmpl w:val="EFCAC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F5A44"/>
    <w:multiLevelType w:val="hybridMultilevel"/>
    <w:tmpl w:val="5360F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52AE5"/>
    <w:multiLevelType w:val="hybridMultilevel"/>
    <w:tmpl w:val="AE08F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11ED2"/>
    <w:multiLevelType w:val="hybridMultilevel"/>
    <w:tmpl w:val="28F80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13"/>
    <w:rsid w:val="00022F2B"/>
    <w:rsid w:val="00043235"/>
    <w:rsid w:val="000470FA"/>
    <w:rsid w:val="001573F3"/>
    <w:rsid w:val="001F0645"/>
    <w:rsid w:val="002D093C"/>
    <w:rsid w:val="004B2C13"/>
    <w:rsid w:val="004F5A25"/>
    <w:rsid w:val="005405C1"/>
    <w:rsid w:val="0059000A"/>
    <w:rsid w:val="006A7495"/>
    <w:rsid w:val="00722C17"/>
    <w:rsid w:val="00740504"/>
    <w:rsid w:val="007752B2"/>
    <w:rsid w:val="007A024A"/>
    <w:rsid w:val="007A3D48"/>
    <w:rsid w:val="0080151A"/>
    <w:rsid w:val="0086395F"/>
    <w:rsid w:val="00865984"/>
    <w:rsid w:val="009645A9"/>
    <w:rsid w:val="009F5594"/>
    <w:rsid w:val="00A368F1"/>
    <w:rsid w:val="00A50907"/>
    <w:rsid w:val="00B105F9"/>
    <w:rsid w:val="00C0779A"/>
    <w:rsid w:val="00DC1D94"/>
    <w:rsid w:val="00E07678"/>
    <w:rsid w:val="00F60880"/>
    <w:rsid w:val="00F9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794D"/>
  <w15:chartTrackingRefBased/>
  <w15:docId w15:val="{15FB5E57-AB68-4A9E-966F-251168DE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26</cp:revision>
  <dcterms:created xsi:type="dcterms:W3CDTF">2021-08-31T07:06:00Z</dcterms:created>
  <dcterms:modified xsi:type="dcterms:W3CDTF">2021-08-31T18:02:00Z</dcterms:modified>
</cp:coreProperties>
</file>