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6505" w14:textId="65FC585E" w:rsidR="00DC3B9C" w:rsidRPr="00DC3B9C" w:rsidRDefault="00DC3B9C" w:rsidP="00DC3B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3B9C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7BB6E4C5" w14:textId="77777777" w:rsidR="00DC3B9C" w:rsidRDefault="00DC3B9C" w:rsidP="00DC3B9C">
      <w:pPr>
        <w:rPr>
          <w:rFonts w:ascii="Times New Roman" w:hAnsi="Times New Roman" w:cs="Times New Roman"/>
          <w:b/>
          <w:bCs/>
        </w:rPr>
      </w:pPr>
    </w:p>
    <w:p w14:paraId="60451312" w14:textId="1CD6E90A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  <w:b/>
          <w:bCs/>
        </w:rPr>
        <w:t>1.</w:t>
      </w:r>
      <w:r w:rsidRPr="00DC3B9C">
        <w:rPr>
          <w:rFonts w:ascii="Times New Roman" w:hAnsi="Times New Roman" w:cs="Times New Roman"/>
        </w:rPr>
        <w:t xml:space="preserve"> Create the project using </w:t>
      </w:r>
      <w:proofErr w:type="spellStart"/>
      <w:r w:rsidRPr="00DC3B9C">
        <w:rPr>
          <w:rFonts w:ascii="Times New Roman" w:hAnsi="Times New Roman" w:cs="Times New Roman"/>
        </w:rPr>
        <w:t>npx</w:t>
      </w:r>
      <w:proofErr w:type="spellEnd"/>
      <w:r w:rsidRPr="00DC3B9C">
        <w:rPr>
          <w:rFonts w:ascii="Times New Roman" w:hAnsi="Times New Roman" w:cs="Times New Roman"/>
        </w:rPr>
        <w:t xml:space="preserve"> create-react-app </w:t>
      </w:r>
      <w:proofErr w:type="spellStart"/>
      <w:r w:rsidRPr="00DC3B9C">
        <w:rPr>
          <w:rFonts w:ascii="Times New Roman" w:hAnsi="Times New Roman" w:cs="Times New Roman"/>
        </w:rPr>
        <w:t>studentapp</w:t>
      </w:r>
      <w:proofErr w:type="spellEnd"/>
    </w:p>
    <w:p w14:paraId="59CF9EFC" w14:textId="21BC8CF2" w:rsidR="00DC3B9C" w:rsidRPr="00DC3B9C" w:rsidRDefault="00DC3B9C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  <w:b/>
          <w:bCs/>
        </w:rPr>
        <w:t>2.</w:t>
      </w:r>
      <w:r w:rsidRPr="00DC3B9C">
        <w:rPr>
          <w:rFonts w:ascii="Times New Roman" w:hAnsi="Times New Roman" w:cs="Times New Roman"/>
        </w:rPr>
        <w:t xml:space="preserve"> Next open the folder in the </w:t>
      </w:r>
      <w:proofErr w:type="spellStart"/>
      <w:r w:rsidRPr="00DC3B9C">
        <w:rPr>
          <w:rFonts w:ascii="Times New Roman" w:hAnsi="Times New Roman" w:cs="Times New Roman"/>
        </w:rPr>
        <w:t>vscode</w:t>
      </w:r>
      <w:proofErr w:type="spellEnd"/>
      <w:r w:rsidRPr="00DC3B9C">
        <w:rPr>
          <w:rFonts w:ascii="Times New Roman" w:hAnsi="Times New Roman" w:cs="Times New Roman"/>
        </w:rPr>
        <w:t>.</w:t>
      </w:r>
    </w:p>
    <w:p w14:paraId="492A6148" w14:textId="0EE8010A" w:rsidR="00DC3B9C" w:rsidRPr="00DC3B9C" w:rsidRDefault="00DC3B9C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  <w:b/>
          <w:bCs/>
        </w:rPr>
        <w:t>3.</w:t>
      </w:r>
      <w:r w:rsidRPr="00DC3B9C">
        <w:rPr>
          <w:rFonts w:ascii="Times New Roman" w:hAnsi="Times New Roman" w:cs="Times New Roman"/>
        </w:rPr>
        <w:t xml:space="preserve"> In the </w:t>
      </w:r>
      <w:proofErr w:type="spellStart"/>
      <w:r w:rsidRPr="00DC3B9C">
        <w:rPr>
          <w:rFonts w:ascii="Times New Roman" w:hAnsi="Times New Roman" w:cs="Times New Roman"/>
        </w:rPr>
        <w:t>src</w:t>
      </w:r>
      <w:proofErr w:type="spellEnd"/>
      <w:r w:rsidRPr="00DC3B9C">
        <w:rPr>
          <w:rFonts w:ascii="Times New Roman" w:hAnsi="Times New Roman" w:cs="Times New Roman"/>
        </w:rPr>
        <w:t xml:space="preserve"> folder, create components folder and cre</w:t>
      </w:r>
      <w:r w:rsidR="00AC2717">
        <w:rPr>
          <w:rFonts w:ascii="Times New Roman" w:hAnsi="Times New Roman" w:cs="Times New Roman"/>
        </w:rPr>
        <w:t>a</w:t>
      </w:r>
      <w:r w:rsidRPr="00DC3B9C">
        <w:rPr>
          <w:rFonts w:ascii="Times New Roman" w:hAnsi="Times New Roman" w:cs="Times New Roman"/>
        </w:rPr>
        <w:t>te the following files in it –</w:t>
      </w:r>
    </w:p>
    <w:p w14:paraId="2335AFF0" w14:textId="64DC2ECD" w:rsidR="00DC3B9C" w:rsidRPr="00DC3B9C" w:rsidRDefault="00DC3B9C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Home.js</w:t>
      </w:r>
    </w:p>
    <w:p w14:paraId="15FF4092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Home() {</w:t>
      </w:r>
    </w:p>
    <w:p w14:paraId="7C5CECDD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return (</w:t>
      </w:r>
    </w:p>
    <w:p w14:paraId="13F7D399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&lt;h2&gt;Welcome to the Home page of Student Management Portal&lt;/h2&gt;</w:t>
      </w:r>
    </w:p>
    <w:p w14:paraId="257D4B0F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);</w:t>
      </w:r>
    </w:p>
    <w:p w14:paraId="0C96BF48" w14:textId="1E1BD2B5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}</w:t>
      </w:r>
    </w:p>
    <w:p w14:paraId="06BBE535" w14:textId="0E34E402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export default Home;</w:t>
      </w:r>
    </w:p>
    <w:p w14:paraId="3EA447E4" w14:textId="77777777" w:rsidR="00DC3B9C" w:rsidRPr="00DC3B9C" w:rsidRDefault="00DC3B9C" w:rsidP="00DC3B9C">
      <w:pPr>
        <w:rPr>
          <w:rFonts w:ascii="Times New Roman" w:hAnsi="Times New Roman" w:cs="Times New Roman"/>
        </w:rPr>
      </w:pPr>
    </w:p>
    <w:p w14:paraId="635CA5C5" w14:textId="6E64E08F" w:rsidR="00DC3B9C" w:rsidRPr="00DC3B9C" w:rsidRDefault="00DC3B9C" w:rsidP="00DC3B9C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About.js</w:t>
      </w:r>
    </w:p>
    <w:p w14:paraId="10C70D41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About() {</w:t>
      </w:r>
    </w:p>
    <w:p w14:paraId="3F543F85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return (</w:t>
      </w:r>
    </w:p>
    <w:p w14:paraId="1E15A10B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&lt;h2&gt;Welcome to the About page of the Student Management Portal&lt;/h2&gt;</w:t>
      </w:r>
    </w:p>
    <w:p w14:paraId="3ECFE0AA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);</w:t>
      </w:r>
    </w:p>
    <w:p w14:paraId="0F0A8803" w14:textId="705F80AA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}</w:t>
      </w:r>
    </w:p>
    <w:p w14:paraId="68445F37" w14:textId="76A53183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export default About;</w:t>
      </w:r>
    </w:p>
    <w:p w14:paraId="7AD78763" w14:textId="77777777" w:rsidR="00DC3B9C" w:rsidRPr="00DC3B9C" w:rsidRDefault="00DC3B9C" w:rsidP="00DC3B9C">
      <w:pPr>
        <w:rPr>
          <w:rFonts w:ascii="Times New Roman" w:hAnsi="Times New Roman" w:cs="Times New Roman"/>
        </w:rPr>
      </w:pPr>
    </w:p>
    <w:p w14:paraId="50AEA6CF" w14:textId="0B4E5055" w:rsidR="00DC3B9C" w:rsidRPr="00DC3B9C" w:rsidRDefault="00DC3B9C" w:rsidP="00DC3B9C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Contact.js</w:t>
      </w:r>
    </w:p>
    <w:p w14:paraId="2345E68F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Contact() {</w:t>
      </w:r>
    </w:p>
    <w:p w14:paraId="4BAABBDD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return (</w:t>
      </w:r>
    </w:p>
    <w:p w14:paraId="6FF5E4CC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&lt;h2&gt;Welcome to the Contact page of the Student Management Portal&lt;/h2&gt;</w:t>
      </w:r>
    </w:p>
    <w:p w14:paraId="47576C4E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);</w:t>
      </w:r>
    </w:p>
    <w:p w14:paraId="3BB0E8D0" w14:textId="3971E118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lastRenderedPageBreak/>
        <w:t>}</w:t>
      </w:r>
    </w:p>
    <w:p w14:paraId="1E05F7E5" w14:textId="0CE0356E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export default Contact;</w:t>
      </w:r>
    </w:p>
    <w:p w14:paraId="2F17C2C7" w14:textId="77777777" w:rsidR="00DC3B9C" w:rsidRPr="00DC3B9C" w:rsidRDefault="00DC3B9C" w:rsidP="00DC3B9C">
      <w:pPr>
        <w:rPr>
          <w:rFonts w:ascii="Times New Roman" w:hAnsi="Times New Roman" w:cs="Times New Roman"/>
        </w:rPr>
      </w:pPr>
    </w:p>
    <w:p w14:paraId="6B4F6C7C" w14:textId="1B251416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  <w:b/>
          <w:bCs/>
        </w:rPr>
        <w:t xml:space="preserve">4. </w:t>
      </w:r>
      <w:r w:rsidRPr="00DC3B9C">
        <w:rPr>
          <w:rFonts w:ascii="Times New Roman" w:hAnsi="Times New Roman" w:cs="Times New Roman"/>
        </w:rPr>
        <w:t>Now</w:t>
      </w:r>
      <w:r w:rsidRPr="00DC3B9C">
        <w:rPr>
          <w:rFonts w:ascii="Times New Roman" w:hAnsi="Times New Roman" w:cs="Times New Roman"/>
          <w:b/>
          <w:bCs/>
        </w:rPr>
        <w:t xml:space="preserve"> </w:t>
      </w:r>
      <w:r w:rsidRPr="00DC3B9C">
        <w:rPr>
          <w:rFonts w:ascii="Times New Roman" w:hAnsi="Times New Roman" w:cs="Times New Roman"/>
        </w:rPr>
        <w:t xml:space="preserve">modify the </w:t>
      </w:r>
      <w:r w:rsidRPr="00DC3B9C">
        <w:rPr>
          <w:rFonts w:ascii="Times New Roman" w:hAnsi="Times New Roman" w:cs="Times New Roman"/>
          <w:b/>
          <w:bCs/>
        </w:rPr>
        <w:t>App.js</w:t>
      </w:r>
      <w:r w:rsidRPr="00DC3B9C">
        <w:rPr>
          <w:rFonts w:ascii="Times New Roman" w:hAnsi="Times New Roman" w:cs="Times New Roman"/>
        </w:rPr>
        <w:t xml:space="preserve"> file</w:t>
      </w:r>
    </w:p>
    <w:p w14:paraId="27E830B1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import Home from "./Components/Home";</w:t>
      </w:r>
    </w:p>
    <w:p w14:paraId="11A0B88A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import About from "./Components/About";</w:t>
      </w:r>
    </w:p>
    <w:p w14:paraId="34FA4195" w14:textId="25F92FB2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import Contact from "./Components/Contact";</w:t>
      </w:r>
    </w:p>
    <w:p w14:paraId="7FB2BC6E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App() {</w:t>
      </w:r>
    </w:p>
    <w:p w14:paraId="06F3B6DC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return (</w:t>
      </w:r>
    </w:p>
    <w:p w14:paraId="4EBAC2CE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&lt;div</w:t>
      </w:r>
    </w:p>
    <w:p w14:paraId="6DD02B1B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style={{</w:t>
      </w:r>
    </w:p>
    <w:p w14:paraId="66129594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  display: "flex",</w:t>
      </w:r>
    </w:p>
    <w:p w14:paraId="720148D2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  </w:t>
      </w:r>
      <w:proofErr w:type="spellStart"/>
      <w:r w:rsidRPr="00DC3B9C">
        <w:rPr>
          <w:rFonts w:ascii="Times New Roman" w:hAnsi="Times New Roman" w:cs="Times New Roman"/>
        </w:rPr>
        <w:t>flexDirection</w:t>
      </w:r>
      <w:proofErr w:type="spellEnd"/>
      <w:r w:rsidRPr="00DC3B9C">
        <w:rPr>
          <w:rFonts w:ascii="Times New Roman" w:hAnsi="Times New Roman" w:cs="Times New Roman"/>
        </w:rPr>
        <w:t>: "column",</w:t>
      </w:r>
    </w:p>
    <w:p w14:paraId="36539C5F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  </w:t>
      </w:r>
      <w:proofErr w:type="spellStart"/>
      <w:r w:rsidRPr="00DC3B9C">
        <w:rPr>
          <w:rFonts w:ascii="Times New Roman" w:hAnsi="Times New Roman" w:cs="Times New Roman"/>
        </w:rPr>
        <w:t>alignItems</w:t>
      </w:r>
      <w:proofErr w:type="spellEnd"/>
      <w:r w:rsidRPr="00DC3B9C">
        <w:rPr>
          <w:rFonts w:ascii="Times New Roman" w:hAnsi="Times New Roman" w:cs="Times New Roman"/>
        </w:rPr>
        <w:t>: "center",   // Centers horizontally</w:t>
      </w:r>
    </w:p>
    <w:p w14:paraId="40A2BA8F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  </w:t>
      </w:r>
      <w:proofErr w:type="spellStart"/>
      <w:r w:rsidRPr="00DC3B9C">
        <w:rPr>
          <w:rFonts w:ascii="Times New Roman" w:hAnsi="Times New Roman" w:cs="Times New Roman"/>
        </w:rPr>
        <w:t>textAlign</w:t>
      </w:r>
      <w:proofErr w:type="spellEnd"/>
      <w:r w:rsidRPr="00DC3B9C">
        <w:rPr>
          <w:rFonts w:ascii="Times New Roman" w:hAnsi="Times New Roman" w:cs="Times New Roman"/>
        </w:rPr>
        <w:t>: "center",</w:t>
      </w:r>
    </w:p>
    <w:p w14:paraId="3DDBD5D1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  </w:t>
      </w:r>
      <w:proofErr w:type="spellStart"/>
      <w:r w:rsidRPr="00DC3B9C">
        <w:rPr>
          <w:rFonts w:ascii="Times New Roman" w:hAnsi="Times New Roman" w:cs="Times New Roman"/>
        </w:rPr>
        <w:t>marginTop</w:t>
      </w:r>
      <w:proofErr w:type="spellEnd"/>
      <w:r w:rsidRPr="00DC3B9C">
        <w:rPr>
          <w:rFonts w:ascii="Times New Roman" w:hAnsi="Times New Roman" w:cs="Times New Roman"/>
        </w:rPr>
        <w:t>: "50px",      // Moves content down from the top</w:t>
      </w:r>
    </w:p>
    <w:p w14:paraId="525EC245" w14:textId="3D20CEC1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}}</w:t>
      </w:r>
    </w:p>
    <w:p w14:paraId="184FB1CD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&lt;Home /&gt;</w:t>
      </w:r>
    </w:p>
    <w:p w14:paraId="4464CC0E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&lt;About /&gt;</w:t>
      </w:r>
    </w:p>
    <w:p w14:paraId="69F512F8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  &lt;Contact /&gt;</w:t>
      </w:r>
    </w:p>
    <w:p w14:paraId="79E5A4C8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&lt;/div&gt;</w:t>
      </w:r>
    </w:p>
    <w:p w14:paraId="79EF940C" w14:textId="77777777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);</w:t>
      </w:r>
    </w:p>
    <w:p w14:paraId="2C77270F" w14:textId="2EA8A8EB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}</w:t>
      </w:r>
    </w:p>
    <w:p w14:paraId="6E862349" w14:textId="72223932" w:rsidR="00DC3B9C" w:rsidRPr="00DC3B9C" w:rsidRDefault="00DC3B9C" w:rsidP="00DC3B9C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export default App;</w:t>
      </w:r>
    </w:p>
    <w:p w14:paraId="186BD70D" w14:textId="64C52594" w:rsidR="00DC3B9C" w:rsidRPr="00DC3B9C" w:rsidRDefault="00DC3B9C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A3F79CD" wp14:editId="764DA94C">
            <wp:extent cx="5943600" cy="3007995"/>
            <wp:effectExtent l="0" t="0" r="0" b="1905"/>
            <wp:docPr id="4889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7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DF42" w14:textId="77777777" w:rsidR="00F6002E" w:rsidRDefault="00F6002E" w:rsidP="007978F9">
      <w:pPr>
        <w:rPr>
          <w:rFonts w:ascii="Times New Roman" w:hAnsi="Times New Roman" w:cs="Times New Roman"/>
          <w:b/>
          <w:bCs/>
        </w:rPr>
      </w:pPr>
    </w:p>
    <w:p w14:paraId="07856613" w14:textId="4E29EC2A" w:rsidR="00F6002E" w:rsidRPr="00F6002E" w:rsidRDefault="00F6002E" w:rsidP="00797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02E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030D268A" w14:textId="6D097365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1. Explain React Components</w:t>
      </w:r>
    </w:p>
    <w:p w14:paraId="2A8C2BB7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A React component is a reusable piece of code that creates a part of the user interface (UI). Components help organize code and make it easier to maintain.</w:t>
      </w:r>
    </w:p>
    <w:p w14:paraId="5E75CC12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Example: A Login form, Navbar, or Footer can each be a separate component.</w:t>
      </w:r>
    </w:p>
    <w:p w14:paraId="6822AF0B" w14:textId="59F3B9D7" w:rsidR="007978F9" w:rsidRPr="00DC3B9C" w:rsidRDefault="007978F9" w:rsidP="007978F9">
      <w:pPr>
        <w:rPr>
          <w:rFonts w:ascii="Times New Roman" w:hAnsi="Times New Roman" w:cs="Times New Roman"/>
        </w:rPr>
      </w:pPr>
    </w:p>
    <w:p w14:paraId="15A23767" w14:textId="77777777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2. Difference Between Components and JavaScript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4520"/>
      </w:tblGrid>
      <w:tr w:rsidR="007978F9" w:rsidRPr="00DC3B9C" w14:paraId="38E9ACBB" w14:textId="77777777" w:rsidTr="007978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42E4E" w14:textId="77777777" w:rsidR="007978F9" w:rsidRPr="00DC3B9C" w:rsidRDefault="007978F9" w:rsidP="007978F9">
            <w:pPr>
              <w:rPr>
                <w:rFonts w:ascii="Times New Roman" w:hAnsi="Times New Roman" w:cs="Times New Roman"/>
                <w:b/>
                <w:bCs/>
              </w:rPr>
            </w:pPr>
            <w:r w:rsidRPr="00DC3B9C">
              <w:rPr>
                <w:rFonts w:ascii="Times New Roman" w:hAnsi="Times New Roman" w:cs="Times New Roman"/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6BE12F8A" w14:textId="77777777" w:rsidR="007978F9" w:rsidRPr="00DC3B9C" w:rsidRDefault="007978F9" w:rsidP="007978F9">
            <w:pPr>
              <w:rPr>
                <w:rFonts w:ascii="Times New Roman" w:hAnsi="Times New Roman" w:cs="Times New Roman"/>
                <w:b/>
                <w:bCs/>
              </w:rPr>
            </w:pPr>
            <w:r w:rsidRPr="00DC3B9C">
              <w:rPr>
                <w:rFonts w:ascii="Times New Roman" w:hAnsi="Times New Roman" w:cs="Times New Roman"/>
                <w:b/>
                <w:bCs/>
              </w:rPr>
              <w:t>JavaScript Function</w:t>
            </w:r>
          </w:p>
        </w:tc>
      </w:tr>
      <w:tr w:rsidR="007978F9" w:rsidRPr="00DC3B9C" w14:paraId="68B10AAB" w14:textId="77777777" w:rsidTr="00797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557A" w14:textId="77777777" w:rsidR="007978F9" w:rsidRPr="00DC3B9C" w:rsidRDefault="007978F9" w:rsidP="007978F9">
            <w:pPr>
              <w:rPr>
                <w:rFonts w:ascii="Times New Roman" w:hAnsi="Times New Roman" w:cs="Times New Roman"/>
              </w:rPr>
            </w:pPr>
            <w:r w:rsidRPr="00DC3B9C">
              <w:rPr>
                <w:rFonts w:ascii="Times New Roman" w:hAnsi="Times New Roman" w:cs="Times New Roman"/>
              </w:rPr>
              <w:t>Used to create UI elements.</w:t>
            </w:r>
          </w:p>
        </w:tc>
        <w:tc>
          <w:tcPr>
            <w:tcW w:w="0" w:type="auto"/>
            <w:vAlign w:val="center"/>
            <w:hideMark/>
          </w:tcPr>
          <w:p w14:paraId="10A01778" w14:textId="77777777" w:rsidR="007978F9" w:rsidRPr="00DC3B9C" w:rsidRDefault="007978F9" w:rsidP="007978F9">
            <w:pPr>
              <w:rPr>
                <w:rFonts w:ascii="Times New Roman" w:hAnsi="Times New Roman" w:cs="Times New Roman"/>
              </w:rPr>
            </w:pPr>
            <w:r w:rsidRPr="00DC3B9C">
              <w:rPr>
                <w:rFonts w:ascii="Times New Roman" w:hAnsi="Times New Roman" w:cs="Times New Roman"/>
              </w:rPr>
              <w:t>Used to perform a specific task or calculation.</w:t>
            </w:r>
          </w:p>
        </w:tc>
      </w:tr>
      <w:tr w:rsidR="007978F9" w:rsidRPr="00DC3B9C" w14:paraId="70B8FFA5" w14:textId="77777777" w:rsidTr="00797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252D" w14:textId="77777777" w:rsidR="007978F9" w:rsidRPr="00DC3B9C" w:rsidRDefault="007978F9" w:rsidP="007978F9">
            <w:pPr>
              <w:rPr>
                <w:rFonts w:ascii="Times New Roman" w:hAnsi="Times New Roman" w:cs="Times New Roman"/>
              </w:rPr>
            </w:pPr>
            <w:r w:rsidRPr="00DC3B9C">
              <w:rPr>
                <w:rFonts w:ascii="Times New Roman" w:hAnsi="Times New Roman" w:cs="Times New Roman"/>
              </w:rPr>
              <w:t>Returns JSX (HTML-like code).</w:t>
            </w:r>
          </w:p>
        </w:tc>
        <w:tc>
          <w:tcPr>
            <w:tcW w:w="0" w:type="auto"/>
            <w:vAlign w:val="center"/>
            <w:hideMark/>
          </w:tcPr>
          <w:p w14:paraId="0CE60E23" w14:textId="77777777" w:rsidR="007978F9" w:rsidRPr="00DC3B9C" w:rsidRDefault="007978F9" w:rsidP="007978F9">
            <w:pPr>
              <w:rPr>
                <w:rFonts w:ascii="Times New Roman" w:hAnsi="Times New Roman" w:cs="Times New Roman"/>
              </w:rPr>
            </w:pPr>
            <w:r w:rsidRPr="00DC3B9C">
              <w:rPr>
                <w:rFonts w:ascii="Times New Roman" w:hAnsi="Times New Roman" w:cs="Times New Roman"/>
              </w:rPr>
              <w:t>Returns data or a value.</w:t>
            </w:r>
          </w:p>
        </w:tc>
      </w:tr>
      <w:tr w:rsidR="007978F9" w:rsidRPr="00DC3B9C" w14:paraId="2C97F571" w14:textId="77777777" w:rsidTr="007978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6038" w14:textId="77777777" w:rsidR="007978F9" w:rsidRPr="00DC3B9C" w:rsidRDefault="007978F9" w:rsidP="007978F9">
            <w:pPr>
              <w:rPr>
                <w:rFonts w:ascii="Times New Roman" w:hAnsi="Times New Roman" w:cs="Times New Roman"/>
              </w:rPr>
            </w:pPr>
            <w:r w:rsidRPr="00DC3B9C">
              <w:rPr>
                <w:rFonts w:ascii="Times New Roman" w:hAnsi="Times New Roman" w:cs="Times New Roman"/>
              </w:rPr>
              <w:t>Can use React features like state and props.</w:t>
            </w:r>
          </w:p>
        </w:tc>
        <w:tc>
          <w:tcPr>
            <w:tcW w:w="0" w:type="auto"/>
            <w:vAlign w:val="center"/>
            <w:hideMark/>
          </w:tcPr>
          <w:p w14:paraId="685C00CF" w14:textId="77777777" w:rsidR="007978F9" w:rsidRPr="00DC3B9C" w:rsidRDefault="007978F9" w:rsidP="007978F9">
            <w:pPr>
              <w:rPr>
                <w:rFonts w:ascii="Times New Roman" w:hAnsi="Times New Roman" w:cs="Times New Roman"/>
              </w:rPr>
            </w:pPr>
            <w:r w:rsidRPr="00DC3B9C">
              <w:rPr>
                <w:rFonts w:ascii="Times New Roman" w:hAnsi="Times New Roman" w:cs="Times New Roman"/>
              </w:rPr>
              <w:t>Cannot use React features directly.</w:t>
            </w:r>
          </w:p>
        </w:tc>
      </w:tr>
    </w:tbl>
    <w:p w14:paraId="5CAFCDA3" w14:textId="762D4811" w:rsidR="007978F9" w:rsidRPr="00DC3B9C" w:rsidRDefault="007978F9" w:rsidP="007978F9">
      <w:pPr>
        <w:rPr>
          <w:rFonts w:ascii="Times New Roman" w:hAnsi="Times New Roman" w:cs="Times New Roman"/>
        </w:rPr>
      </w:pPr>
    </w:p>
    <w:p w14:paraId="5F70BB08" w14:textId="77777777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3. Types of Components</w:t>
      </w:r>
    </w:p>
    <w:p w14:paraId="02C4136D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There are two types of React components:</w:t>
      </w:r>
    </w:p>
    <w:p w14:paraId="3729F731" w14:textId="77777777" w:rsidR="007978F9" w:rsidRPr="00DC3B9C" w:rsidRDefault="007978F9" w:rsidP="00797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Component</w:t>
      </w:r>
    </w:p>
    <w:p w14:paraId="5FFCEE4A" w14:textId="77777777" w:rsidR="007978F9" w:rsidRPr="00DC3B9C" w:rsidRDefault="007978F9" w:rsidP="00797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lastRenderedPageBreak/>
        <w:t>Class Component</w:t>
      </w:r>
    </w:p>
    <w:p w14:paraId="054E7569" w14:textId="4232A1A5" w:rsidR="007978F9" w:rsidRPr="00DC3B9C" w:rsidRDefault="007978F9" w:rsidP="007978F9">
      <w:pPr>
        <w:rPr>
          <w:rFonts w:ascii="Times New Roman" w:hAnsi="Times New Roman" w:cs="Times New Roman"/>
        </w:rPr>
      </w:pPr>
    </w:p>
    <w:p w14:paraId="2DFAFF88" w14:textId="77777777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4. Explain Class Component</w:t>
      </w:r>
    </w:p>
    <w:p w14:paraId="1129DBB3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A Class Component is created using an ES6 class that extends </w:t>
      </w:r>
      <w:proofErr w:type="spellStart"/>
      <w:r w:rsidRPr="00DC3B9C">
        <w:rPr>
          <w:rFonts w:ascii="Times New Roman" w:hAnsi="Times New Roman" w:cs="Times New Roman"/>
        </w:rPr>
        <w:t>React.Component</w:t>
      </w:r>
      <w:proofErr w:type="spellEnd"/>
      <w:r w:rsidRPr="00DC3B9C">
        <w:rPr>
          <w:rFonts w:ascii="Times New Roman" w:hAnsi="Times New Roman" w:cs="Times New Roman"/>
        </w:rPr>
        <w:t>. It can use state, props, and lifecycle methods.</w:t>
      </w:r>
    </w:p>
    <w:p w14:paraId="0DDE2CF6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Example:</w:t>
      </w:r>
    </w:p>
    <w:p w14:paraId="1F6F7F0F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class Welcome extends </w:t>
      </w:r>
      <w:proofErr w:type="spellStart"/>
      <w:r w:rsidRPr="00DC3B9C">
        <w:rPr>
          <w:rFonts w:ascii="Times New Roman" w:hAnsi="Times New Roman" w:cs="Times New Roman"/>
        </w:rPr>
        <w:t>React.Component</w:t>
      </w:r>
      <w:proofErr w:type="spellEnd"/>
      <w:r w:rsidRPr="00DC3B9C">
        <w:rPr>
          <w:rFonts w:ascii="Times New Roman" w:hAnsi="Times New Roman" w:cs="Times New Roman"/>
        </w:rPr>
        <w:t xml:space="preserve"> {</w:t>
      </w:r>
    </w:p>
    <w:p w14:paraId="136A23F1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render() {</w:t>
      </w:r>
    </w:p>
    <w:p w14:paraId="69F17E95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  return &lt;h1&gt;Hello!&lt;/h1&gt;;</w:t>
      </w:r>
    </w:p>
    <w:p w14:paraId="6C5FE243" w14:textId="2E1D04F4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}}</w:t>
      </w:r>
    </w:p>
    <w:p w14:paraId="35780CCA" w14:textId="77777777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5. Explain Function Component</w:t>
      </w:r>
    </w:p>
    <w:p w14:paraId="598F8350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A Function Component is a simple JavaScript function that returns JSX. It is easier to write and is the most commonly used type of component in modern React.</w:t>
      </w:r>
    </w:p>
    <w:p w14:paraId="71AD7D69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Example:</w:t>
      </w:r>
    </w:p>
    <w:p w14:paraId="6DFB2CD2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Welcome()</w:t>
      </w:r>
    </w:p>
    <w:p w14:paraId="27B10DD2" w14:textId="2A53DABC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{</w:t>
      </w:r>
    </w:p>
    <w:p w14:paraId="4E6C01B0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return &lt;h1&gt;Hello!&lt;/h1&gt;;</w:t>
      </w:r>
    </w:p>
    <w:p w14:paraId="208992F5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}</w:t>
      </w:r>
    </w:p>
    <w:p w14:paraId="58D7888F" w14:textId="2BC9A0B2" w:rsidR="007978F9" w:rsidRPr="00DC3B9C" w:rsidRDefault="007978F9" w:rsidP="007978F9">
      <w:pPr>
        <w:rPr>
          <w:rFonts w:ascii="Times New Roman" w:hAnsi="Times New Roman" w:cs="Times New Roman"/>
        </w:rPr>
      </w:pPr>
    </w:p>
    <w:p w14:paraId="5F9EC1B2" w14:textId="77777777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t>6. Define Component Constructor</w:t>
      </w:r>
    </w:p>
    <w:p w14:paraId="6879AB25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A constructor is a special method used in a class component. It is called when the component is created and is mainly used to initialize the component's state.</w:t>
      </w:r>
    </w:p>
    <w:p w14:paraId="1EA79059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Example:</w:t>
      </w:r>
    </w:p>
    <w:p w14:paraId="1D595B02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constructor(props) {</w:t>
      </w:r>
    </w:p>
    <w:p w14:paraId="080529CE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super(props);</w:t>
      </w:r>
    </w:p>
    <w:p w14:paraId="492181A7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</w:t>
      </w:r>
      <w:proofErr w:type="spellStart"/>
      <w:r w:rsidRPr="00DC3B9C">
        <w:rPr>
          <w:rFonts w:ascii="Times New Roman" w:hAnsi="Times New Roman" w:cs="Times New Roman"/>
        </w:rPr>
        <w:t>this.state</w:t>
      </w:r>
      <w:proofErr w:type="spellEnd"/>
      <w:r w:rsidRPr="00DC3B9C">
        <w:rPr>
          <w:rFonts w:ascii="Times New Roman" w:hAnsi="Times New Roman" w:cs="Times New Roman"/>
        </w:rPr>
        <w:t xml:space="preserve"> = { count: 0 };</w:t>
      </w:r>
    </w:p>
    <w:p w14:paraId="2577B7E4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}</w:t>
      </w:r>
    </w:p>
    <w:p w14:paraId="7CD65F98" w14:textId="712696D7" w:rsidR="007978F9" w:rsidRPr="00DC3B9C" w:rsidRDefault="007978F9" w:rsidP="007978F9">
      <w:pPr>
        <w:rPr>
          <w:rFonts w:ascii="Times New Roman" w:hAnsi="Times New Roman" w:cs="Times New Roman"/>
        </w:rPr>
      </w:pPr>
    </w:p>
    <w:p w14:paraId="471E4C25" w14:textId="77777777" w:rsidR="007978F9" w:rsidRPr="00DC3B9C" w:rsidRDefault="007978F9" w:rsidP="007978F9">
      <w:pPr>
        <w:rPr>
          <w:rFonts w:ascii="Times New Roman" w:hAnsi="Times New Roman" w:cs="Times New Roman"/>
          <w:b/>
          <w:bCs/>
        </w:rPr>
      </w:pPr>
      <w:r w:rsidRPr="00DC3B9C">
        <w:rPr>
          <w:rFonts w:ascii="Times New Roman" w:hAnsi="Times New Roman" w:cs="Times New Roman"/>
          <w:b/>
          <w:bCs/>
        </w:rPr>
        <w:lastRenderedPageBreak/>
        <w:t>7. Define render() Function</w:t>
      </w:r>
    </w:p>
    <w:p w14:paraId="705C0014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The render() function is used in a class component to display the UI. It returns the JSX that should appear on the screen.</w:t>
      </w:r>
    </w:p>
    <w:p w14:paraId="147BFAE6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Example:</w:t>
      </w:r>
    </w:p>
    <w:p w14:paraId="7355184D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render() {</w:t>
      </w:r>
    </w:p>
    <w:p w14:paraId="22923E81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 xml:space="preserve">  return &lt;h1&gt;Welcome to React&lt;/h1&gt;;</w:t>
      </w:r>
    </w:p>
    <w:p w14:paraId="7E48ADE7" w14:textId="77777777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}</w:t>
      </w:r>
    </w:p>
    <w:p w14:paraId="1AA4364F" w14:textId="6DDACF1E" w:rsidR="007978F9" w:rsidRPr="00DC3B9C" w:rsidRDefault="007978F9" w:rsidP="007978F9">
      <w:pPr>
        <w:rPr>
          <w:rFonts w:ascii="Times New Roman" w:hAnsi="Times New Roman" w:cs="Times New Roman"/>
        </w:rPr>
      </w:pPr>
      <w:r w:rsidRPr="00DC3B9C">
        <w:rPr>
          <w:rFonts w:ascii="Times New Roman" w:hAnsi="Times New Roman" w:cs="Times New Roman"/>
        </w:rPr>
        <w:t>Function components do not use render(); they directly return JSX.</w:t>
      </w:r>
    </w:p>
    <w:p w14:paraId="06D81F92" w14:textId="77777777" w:rsidR="007978F9" w:rsidRPr="00DC3B9C" w:rsidRDefault="007978F9">
      <w:pPr>
        <w:rPr>
          <w:rFonts w:ascii="Times New Roman" w:hAnsi="Times New Roman" w:cs="Times New Roman"/>
        </w:rPr>
      </w:pPr>
    </w:p>
    <w:sectPr w:rsidR="007978F9" w:rsidRPr="00DC3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444"/>
    <w:multiLevelType w:val="hybridMultilevel"/>
    <w:tmpl w:val="B83C7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D025F"/>
    <w:multiLevelType w:val="multilevel"/>
    <w:tmpl w:val="543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03619"/>
    <w:multiLevelType w:val="hybridMultilevel"/>
    <w:tmpl w:val="C9766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461862">
    <w:abstractNumId w:val="1"/>
  </w:num>
  <w:num w:numId="2" w16cid:durableId="834419251">
    <w:abstractNumId w:val="2"/>
  </w:num>
  <w:num w:numId="3" w16cid:durableId="160295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F9"/>
    <w:rsid w:val="0029557E"/>
    <w:rsid w:val="007978F9"/>
    <w:rsid w:val="00896EA3"/>
    <w:rsid w:val="00AC2717"/>
    <w:rsid w:val="00DC3B9C"/>
    <w:rsid w:val="00F6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8508"/>
  <w15:chartTrackingRefBased/>
  <w15:docId w15:val="{86CD6C9F-2DF9-426C-98A7-248527A1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8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8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8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78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78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7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6</cp:revision>
  <dcterms:created xsi:type="dcterms:W3CDTF">2026-07-17T14:07:00Z</dcterms:created>
  <dcterms:modified xsi:type="dcterms:W3CDTF">2026-07-17T14:56:00Z</dcterms:modified>
</cp:coreProperties>
</file>