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CCF8" w14:textId="3F8C0626" w:rsidR="00D23145" w:rsidRDefault="00D23145">
      <w:r>
        <w:t xml:space="preserve">Dear </w:t>
      </w:r>
      <w:proofErr w:type="spellStart"/>
      <w:r>
        <w:t>Roushan</w:t>
      </w:r>
      <w:proofErr w:type="spellEnd"/>
      <w:r>
        <w:t>,</w:t>
      </w:r>
    </w:p>
    <w:p w14:paraId="79D4B093" w14:textId="13136935" w:rsidR="00D23145" w:rsidRDefault="00D23145">
      <w:r>
        <w:t>We were</w:t>
      </w:r>
      <w:r w:rsidR="0031695B">
        <w:t xml:space="preserve"> </w:t>
      </w:r>
      <w:r>
        <w:t>fire- testing the webpage as clients will start using it soon, and we found a few things that need to be fixed, as follo</w:t>
      </w:r>
      <w:r w:rsidR="0031695B">
        <w:t>w</w:t>
      </w:r>
      <w:r>
        <w:t>s:</w:t>
      </w:r>
    </w:p>
    <w:p w14:paraId="1B21FB52" w14:textId="638B8C6B" w:rsidR="00D23145" w:rsidRDefault="00D23145" w:rsidP="00D23145">
      <w:r>
        <w:t>In Orders:</w:t>
      </w:r>
    </w:p>
    <w:p w14:paraId="7B96E046" w14:textId="230D8227" w:rsidR="00D23145" w:rsidRDefault="00D23145" w:rsidP="00D23145">
      <w:pPr>
        <w:pStyle w:val="ListParagraph"/>
        <w:numPr>
          <w:ilvl w:val="0"/>
          <w:numId w:val="2"/>
        </w:numPr>
      </w:pPr>
      <w:r>
        <w:t>Add the name of the client</w:t>
      </w:r>
    </w:p>
    <w:p w14:paraId="5846CE42" w14:textId="3588B4AA" w:rsidR="00D23145" w:rsidRDefault="00D23145" w:rsidP="00D23145">
      <w:pPr>
        <w:pStyle w:val="ListParagraph"/>
        <w:numPr>
          <w:ilvl w:val="0"/>
          <w:numId w:val="2"/>
        </w:numPr>
      </w:pPr>
      <w:r>
        <w:t xml:space="preserve">Add the email of the client (in case we need to contact </w:t>
      </w:r>
      <w:proofErr w:type="gramStart"/>
      <w:r>
        <w:t>them ,</w:t>
      </w:r>
      <w:proofErr w:type="gramEnd"/>
      <w:r>
        <w:t xml:space="preserve"> lets say the webpage crashes)</w:t>
      </w:r>
    </w:p>
    <w:p w14:paraId="5887B439" w14:textId="347991C6" w:rsidR="00D23145" w:rsidRDefault="00D23145" w:rsidP="00D23145">
      <w:pPr>
        <w:pStyle w:val="ListParagraph"/>
        <w:numPr>
          <w:ilvl w:val="0"/>
          <w:numId w:val="2"/>
        </w:numPr>
      </w:pPr>
      <w:r>
        <w:t>Add date of project received</w:t>
      </w:r>
    </w:p>
    <w:p w14:paraId="36CBA592" w14:textId="4F6D92FD" w:rsidR="00D23145" w:rsidRDefault="00D23145" w:rsidP="00D23145">
      <w:pPr>
        <w:pStyle w:val="ListParagraph"/>
        <w:numPr>
          <w:ilvl w:val="0"/>
          <w:numId w:val="2"/>
        </w:numPr>
      </w:pPr>
      <w:r>
        <w:t>The 4 last numbers of the orders are very confusing. Can we keep 202212031210? (</w:t>
      </w:r>
      <w:proofErr w:type="gramStart"/>
      <w:r>
        <w:t>year</w:t>
      </w:r>
      <w:proofErr w:type="gramEnd"/>
      <w:r>
        <w:t>- date of order placed-date of order due)</w:t>
      </w:r>
    </w:p>
    <w:p w14:paraId="39ACC475" w14:textId="2B4488E9" w:rsidR="00D23145" w:rsidRDefault="00D23145" w:rsidP="00D23145">
      <w:pPr>
        <w:pStyle w:val="ListParagraph"/>
        <w:numPr>
          <w:ilvl w:val="0"/>
          <w:numId w:val="2"/>
        </w:numPr>
      </w:pPr>
      <w:r>
        <w:t>The last column (second send to translator) please change it to Send to Proofreader</w:t>
      </w:r>
    </w:p>
    <w:p w14:paraId="6B000B11" w14:textId="43C736EB" w:rsidR="00D23145" w:rsidRDefault="00D23145" w:rsidP="00D23145">
      <w:r>
        <w:t>In Payment</w:t>
      </w:r>
    </w:p>
    <w:p w14:paraId="1277225A" w14:textId="4C92A83E" w:rsidR="00D23145" w:rsidRDefault="00D23145" w:rsidP="00D23145">
      <w:pPr>
        <w:pStyle w:val="ListParagraph"/>
        <w:numPr>
          <w:ilvl w:val="0"/>
          <w:numId w:val="2"/>
        </w:numPr>
      </w:pPr>
      <w:r>
        <w:t>Add a surcharge of $3 if client wants to use PayPal (they charge a big processing fee)</w:t>
      </w:r>
    </w:p>
    <w:p w14:paraId="314D2851" w14:textId="65A4B543" w:rsidR="00D23145" w:rsidRDefault="00D23145" w:rsidP="00D23145"/>
    <w:p w14:paraId="0977BA08" w14:textId="77777777" w:rsidR="00D23145" w:rsidRDefault="00D23145" w:rsidP="00D23145">
      <w:r>
        <w:t>Deleting</w:t>
      </w:r>
    </w:p>
    <w:p w14:paraId="4511C65C" w14:textId="1A3F1092" w:rsidR="00D23145" w:rsidRDefault="00D23145" w:rsidP="00D23145">
      <w:pPr>
        <w:pStyle w:val="ListParagraph"/>
        <w:numPr>
          <w:ilvl w:val="0"/>
          <w:numId w:val="2"/>
        </w:numPr>
      </w:pPr>
      <w:r>
        <w:t xml:space="preserve"> When something is deleted, and we want to track it down again, is it </w:t>
      </w:r>
      <w:proofErr w:type="spellStart"/>
      <w:r>
        <w:t>ossible</w:t>
      </w:r>
      <w:proofErr w:type="spellEnd"/>
      <w:r>
        <w:t xml:space="preserve">? If not, add a step </w:t>
      </w:r>
      <w:proofErr w:type="spellStart"/>
      <w:r>
        <w:t>begoe</w:t>
      </w:r>
      <w:proofErr w:type="spellEnd"/>
      <w:r>
        <w:t xml:space="preserve"> deleting, like “Are you sure you want to delete?</w:t>
      </w:r>
    </w:p>
    <w:p w14:paraId="006B6F62" w14:textId="7F0D047D" w:rsidR="00D23145" w:rsidRDefault="00D23145" w:rsidP="00D23145">
      <w:pPr>
        <w:pStyle w:val="ListParagraph"/>
        <w:numPr>
          <w:ilvl w:val="0"/>
          <w:numId w:val="2"/>
        </w:numPr>
      </w:pPr>
      <w:r>
        <w:t>When deleting, keep us in the same page, don’t send us to dashboard</w:t>
      </w:r>
    </w:p>
    <w:p w14:paraId="31723EE6" w14:textId="6A700AE2" w:rsidR="00D23145" w:rsidRDefault="00D23145" w:rsidP="00D23145"/>
    <w:p w14:paraId="675E6507" w14:textId="62C48DB6" w:rsidR="00D23145" w:rsidRDefault="00D23145" w:rsidP="00D23145">
      <w:r>
        <w:t xml:space="preserve">Sending </w:t>
      </w:r>
    </w:p>
    <w:p w14:paraId="233A32DF" w14:textId="19BC840A" w:rsidR="00D23145" w:rsidRDefault="00D23145" w:rsidP="00D23145">
      <w:pPr>
        <w:pStyle w:val="ListParagraph"/>
        <w:numPr>
          <w:ilvl w:val="0"/>
          <w:numId w:val="2"/>
        </w:numPr>
      </w:pPr>
      <w:r>
        <w:t>The “Send to Translator” is not working. Probably the second “send to translator (</w:t>
      </w:r>
      <w:proofErr w:type="spellStart"/>
      <w:r>
        <w:t>tobe</w:t>
      </w:r>
      <w:proofErr w:type="spellEnd"/>
      <w:r>
        <w:t xml:space="preserve"> changed to Proofreader) does not work either. Could not test it.</w:t>
      </w:r>
    </w:p>
    <w:p w14:paraId="70222874" w14:textId="6AB7C947" w:rsidR="00D23145" w:rsidRDefault="0031695B" w:rsidP="00D23145">
      <w:pPr>
        <w:pStyle w:val="ListParagraph"/>
        <w:numPr>
          <w:ilvl w:val="0"/>
          <w:numId w:val="2"/>
        </w:numPr>
      </w:pPr>
      <w:r>
        <w:t>The “Send to Client” is not working either.</w:t>
      </w:r>
    </w:p>
    <w:p w14:paraId="27B19D62" w14:textId="4EACCB19" w:rsidR="0031695B" w:rsidRDefault="0031695B" w:rsidP="0031695B"/>
    <w:p w14:paraId="55F85872" w14:textId="548BA304" w:rsidR="0031695B" w:rsidRDefault="0031695B" w:rsidP="0031695B">
      <w:r>
        <w:t>Messages and Quotes</w:t>
      </w:r>
    </w:p>
    <w:p w14:paraId="4DAF5F23" w14:textId="698AC7C5" w:rsidR="0031695B" w:rsidRDefault="0031695B" w:rsidP="0031695B">
      <w:r>
        <w:t xml:space="preserve">What is in there? I found many unknown emails </w:t>
      </w:r>
    </w:p>
    <w:p w14:paraId="6D26402F" w14:textId="0BF9A20E" w:rsidR="0031695B" w:rsidRDefault="0031695B" w:rsidP="0031695B"/>
    <w:p w14:paraId="02CA9F26" w14:textId="59FD7D59" w:rsidR="0031695B" w:rsidRDefault="0031695B" w:rsidP="0031695B">
      <w:pPr>
        <w:pStyle w:val="ListParagraph"/>
        <w:numPr>
          <w:ilvl w:val="0"/>
          <w:numId w:val="2"/>
        </w:numPr>
      </w:pPr>
      <w:r>
        <w:t xml:space="preserve">Lastly, we are confused to the function of </w:t>
      </w:r>
      <w:proofErr w:type="spellStart"/>
      <w:r>
        <w:t>Webpage@fowtranslate</w:t>
      </w:r>
      <w:proofErr w:type="spellEnd"/>
      <w:r>
        <w:t xml:space="preserve"> and </w:t>
      </w:r>
      <w:proofErr w:type="spellStart"/>
      <w:r>
        <w:t>info@flowtranslate</w:t>
      </w:r>
      <w:proofErr w:type="spellEnd"/>
      <w:r>
        <w:t>.</w:t>
      </w:r>
    </w:p>
    <w:p w14:paraId="27034126" w14:textId="520E22D5" w:rsidR="0031695B" w:rsidRDefault="0031695B" w:rsidP="0031695B"/>
    <w:p w14:paraId="035B2E6F" w14:textId="22F2DA64" w:rsidR="0031695B" w:rsidRDefault="0031695B" w:rsidP="0031695B">
      <w:r>
        <w:t>Communication with the client should be via info, (but we should get notified of a job in Webpage). But the client should not have access to webpage, only info. Is that possible?</w:t>
      </w:r>
    </w:p>
    <w:p w14:paraId="33CB8CCC" w14:textId="22338DF7" w:rsidR="0031695B" w:rsidRDefault="0031695B" w:rsidP="0031695B">
      <w:r>
        <w:t>Communication with translators and proofreaders should be with Webpage.  Webpage should be our internal communication tool.</w:t>
      </w:r>
    </w:p>
    <w:p w14:paraId="2EDA1140" w14:textId="23D189D4" w:rsidR="0031695B" w:rsidRDefault="0031695B" w:rsidP="0031695B">
      <w:r>
        <w:t>Thank you so much for your support!</w:t>
      </w:r>
    </w:p>
    <w:p w14:paraId="38A1541F" w14:textId="77777777" w:rsidR="0031695B" w:rsidRDefault="0031695B" w:rsidP="0031695B"/>
    <w:p w14:paraId="3D20B145" w14:textId="77777777" w:rsidR="0031695B" w:rsidRDefault="0031695B" w:rsidP="0031695B"/>
    <w:p w14:paraId="43BB74E1" w14:textId="444CE985" w:rsidR="00D23145" w:rsidRDefault="00D23145" w:rsidP="00D23145">
      <w:r>
        <w:t xml:space="preserve">   </w:t>
      </w:r>
    </w:p>
    <w:p w14:paraId="19FDEC00" w14:textId="3D537D43" w:rsidR="00D23145" w:rsidRDefault="00D23145" w:rsidP="00D23145"/>
    <w:p w14:paraId="46F95532" w14:textId="31E3D7BC" w:rsidR="00D23145" w:rsidRDefault="00D23145" w:rsidP="00D23145"/>
    <w:p w14:paraId="30B71791" w14:textId="4B991B5E" w:rsidR="00D23145" w:rsidRDefault="00D23145" w:rsidP="00D23145">
      <w:pPr>
        <w:ind w:left="360"/>
      </w:pPr>
    </w:p>
    <w:sectPr w:rsidR="00D2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E11DD"/>
    <w:multiLevelType w:val="hybridMultilevel"/>
    <w:tmpl w:val="64E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B6D34"/>
    <w:multiLevelType w:val="hybridMultilevel"/>
    <w:tmpl w:val="68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06267">
    <w:abstractNumId w:val="1"/>
  </w:num>
  <w:num w:numId="2" w16cid:durableId="108561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5"/>
    <w:rsid w:val="0031695B"/>
    <w:rsid w:val="00D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98D4"/>
  <w15:chartTrackingRefBased/>
  <w15:docId w15:val="{89357B05-4FFB-44B6-934C-0650439A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Cabal</dc:creator>
  <cp:keywords/>
  <dc:description/>
  <cp:lastModifiedBy>Silvia Cabal</cp:lastModifiedBy>
  <cp:revision>1</cp:revision>
  <dcterms:created xsi:type="dcterms:W3CDTF">2022-12-03T23:03:00Z</dcterms:created>
  <dcterms:modified xsi:type="dcterms:W3CDTF">2022-12-03T23:22:00Z</dcterms:modified>
</cp:coreProperties>
</file>