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25D" w14:textId="33B34BA1" w:rsidR="0048278F" w:rsidRDefault="00825439" w:rsidP="00825439">
      <w:pPr>
        <w:pStyle w:val="a8"/>
      </w:pPr>
      <w:r>
        <w:rPr>
          <w:rFonts w:hint="eastAsia"/>
        </w:rPr>
        <w:t>勇闯迷宫游戏</w:t>
      </w:r>
    </w:p>
    <w:p w14:paraId="006923FA" w14:textId="5FA182A2" w:rsidR="00825439" w:rsidRDefault="00825439" w:rsidP="00825439">
      <w:pPr>
        <w:pStyle w:val="4"/>
      </w:pPr>
      <w:r>
        <w:rPr>
          <w:rFonts w:hint="eastAsia"/>
        </w:rPr>
        <w:t>2</w:t>
      </w:r>
      <w:r>
        <w:t xml:space="preserve">053300 </w:t>
      </w:r>
      <w:r>
        <w:rPr>
          <w:rFonts w:hint="eastAsia"/>
        </w:rPr>
        <w:t>胡锦晖</w:t>
      </w:r>
    </w:p>
    <w:p w14:paraId="521D75AA" w14:textId="3D9B7482" w:rsidR="00825439" w:rsidRDefault="00825439" w:rsidP="00825439">
      <w:pPr>
        <w:pStyle w:val="1"/>
        <w:numPr>
          <w:ilvl w:val="0"/>
          <w:numId w:val="2"/>
        </w:numPr>
      </w:pPr>
      <w:r>
        <w:rPr>
          <w:rFonts w:hint="eastAsia"/>
        </w:rPr>
        <w:t>项目概述</w:t>
      </w:r>
    </w:p>
    <w:p w14:paraId="4FBDC0D4" w14:textId="6CCB5058" w:rsidR="00825439" w:rsidRDefault="00825439" w:rsidP="00BE5A15">
      <w:pPr>
        <w:pStyle w:val="2"/>
        <w:numPr>
          <w:ilvl w:val="1"/>
          <w:numId w:val="3"/>
        </w:numPr>
      </w:pPr>
      <w:r>
        <w:rPr>
          <w:rFonts w:hint="eastAsia"/>
        </w:rPr>
        <w:t>项目背景</w:t>
      </w:r>
    </w:p>
    <w:p w14:paraId="288C1EA8" w14:textId="4FA21EFB" w:rsidR="005D5785" w:rsidRDefault="00F62BA1" w:rsidP="00F670A4">
      <w:pPr>
        <w:pStyle w:val="a0"/>
      </w:pPr>
      <w:r>
        <w:rPr>
          <w:rFonts w:hint="eastAsia"/>
        </w:rPr>
        <w:t>现</w:t>
      </w:r>
      <w:r w:rsidR="00F670A4" w:rsidRPr="00F670A4">
        <w:t>存在一个</w:t>
      </w:r>
      <w:r w:rsidR="00EE40A2">
        <w:rPr>
          <w:rFonts w:hint="eastAsia"/>
        </w:rPr>
        <w:t>矩形</w:t>
      </w:r>
      <w:r w:rsidR="00F670A4" w:rsidRPr="00F670A4">
        <w:t>迷宫，只有两个门与外界连通，分别为迷宫的入口与出口。迷宫中存在很多障碍，只有特定的</w:t>
      </w:r>
      <w:r w:rsidR="005D5785">
        <w:rPr>
          <w:rFonts w:hint="eastAsia"/>
        </w:rPr>
        <w:t>位置</w:t>
      </w:r>
      <w:r w:rsidR="00F670A4" w:rsidRPr="00F670A4">
        <w:t>可供行走。现有一名骑士从入口处进入迷宫，</w:t>
      </w:r>
      <w:r w:rsidR="0029070E">
        <w:rPr>
          <w:rFonts w:hint="eastAsia"/>
        </w:rPr>
        <w:t>他需要在迷宫中寻找同路以到达出口。</w:t>
      </w:r>
    </w:p>
    <w:p w14:paraId="198B7142" w14:textId="77777777" w:rsidR="00DE2F46" w:rsidRDefault="00DE2F46" w:rsidP="00F670A4">
      <w:pPr>
        <w:pStyle w:val="a0"/>
        <w:rPr>
          <w:rFonts w:hint="eastAsia"/>
        </w:rPr>
      </w:pPr>
    </w:p>
    <w:p w14:paraId="14D8D4F4" w14:textId="3AC10736" w:rsidR="005D5785" w:rsidRDefault="00BE5A15" w:rsidP="00031470">
      <w:pPr>
        <w:pStyle w:val="2"/>
        <w:numPr>
          <w:ilvl w:val="1"/>
          <w:numId w:val="3"/>
        </w:numPr>
      </w:pPr>
      <w:r>
        <w:rPr>
          <w:rFonts w:hint="eastAsia"/>
        </w:rPr>
        <w:t>项目目标</w:t>
      </w:r>
    </w:p>
    <w:p w14:paraId="1A3E79D6" w14:textId="5880BABA" w:rsidR="00031470" w:rsidRPr="00031470" w:rsidRDefault="00031470" w:rsidP="00031470">
      <w:pPr>
        <w:pStyle w:val="a0"/>
        <w:rPr>
          <w:rFonts w:hint="eastAsia"/>
        </w:rPr>
      </w:pPr>
      <w:r>
        <w:rPr>
          <w:rFonts w:hint="eastAsia"/>
        </w:rPr>
        <w:t>计算</w:t>
      </w:r>
      <w:r w:rsidRPr="00F670A4">
        <w:t>骑士从</w:t>
      </w:r>
      <w:r w:rsidR="00DF47ED">
        <w:rPr>
          <w:rFonts w:hint="eastAsia"/>
        </w:rPr>
        <w:t>入口</w:t>
      </w:r>
      <w:r w:rsidRPr="00F670A4">
        <w:t>抵达</w:t>
      </w:r>
      <w:r w:rsidR="00DF47ED">
        <w:rPr>
          <w:rFonts w:hint="eastAsia"/>
        </w:rPr>
        <w:t>出口</w:t>
      </w:r>
      <w:r w:rsidRPr="00F670A4">
        <w:t>的路径，并绘制路线图。</w:t>
      </w:r>
    </w:p>
    <w:p w14:paraId="69A3BF03" w14:textId="77E50360" w:rsidR="001447EB" w:rsidRDefault="001447EB" w:rsidP="001447EB">
      <w:pPr>
        <w:pStyle w:val="1"/>
        <w:numPr>
          <w:ilvl w:val="0"/>
          <w:numId w:val="2"/>
        </w:numPr>
      </w:pPr>
      <w:r>
        <w:rPr>
          <w:rFonts w:hint="eastAsia"/>
        </w:rPr>
        <w:t>实现思路</w:t>
      </w:r>
    </w:p>
    <w:p w14:paraId="54AC7A84" w14:textId="19739492" w:rsidR="001447EB" w:rsidRDefault="001447EB" w:rsidP="001447EB">
      <w:pPr>
        <w:pStyle w:val="2"/>
      </w:pPr>
      <w:r>
        <w:t xml:space="preserve">2.1 </w:t>
      </w:r>
      <w:r>
        <w:rPr>
          <w:rFonts w:hint="eastAsia"/>
        </w:rPr>
        <w:t>数据的存储结构</w:t>
      </w:r>
    </w:p>
    <w:p w14:paraId="0217761E" w14:textId="3BC763F2" w:rsidR="001D4D8F" w:rsidRDefault="001D4D8F" w:rsidP="001D4D8F">
      <w:pPr>
        <w:pStyle w:val="a0"/>
      </w:pPr>
      <w:r w:rsidRPr="001D4D8F">
        <w:t>由于依照项目示例描述，该迷宫为一个矩形迷宫，所以考虑用一个char型的二维数组作为矩阵</w:t>
      </w:r>
      <w:proofErr w:type="spellStart"/>
      <w:r w:rsidRPr="001D4D8F">
        <w:t>MazeMap</w:t>
      </w:r>
      <w:proofErr w:type="spellEnd"/>
      <w:r w:rsidRPr="001D4D8F">
        <w:t>来存储迷宫，</w:t>
      </w:r>
      <w:proofErr w:type="spellStart"/>
      <w:r w:rsidRPr="001D4D8F">
        <w:t>Mazemap</w:t>
      </w:r>
      <w:proofErr w:type="spellEnd"/>
      <w:r w:rsidRPr="001D4D8F">
        <w:t>[</w:t>
      </w:r>
      <w:proofErr w:type="spellStart"/>
      <w:r w:rsidRPr="001D4D8F">
        <w:t>i</w:t>
      </w:r>
      <w:proofErr w:type="spellEnd"/>
      <w:r w:rsidRPr="001D4D8F">
        <w:t>][j]中下标</w:t>
      </w:r>
      <w:proofErr w:type="spellStart"/>
      <w:r w:rsidRPr="001D4D8F">
        <w:t>i</w:t>
      </w:r>
      <w:proofErr w:type="spellEnd"/>
      <w:r w:rsidR="00031470">
        <w:rPr>
          <w:rFonts w:hint="eastAsia"/>
        </w:rPr>
        <w:t>，</w:t>
      </w:r>
      <w:r w:rsidRPr="001D4D8F">
        <w:t>j分别代表该位置在迷宫中的行号和列号，当该位置值为</w:t>
      </w:r>
      <w:r w:rsidR="00EE40A2">
        <w:rPr>
          <w:rFonts w:hint="eastAsia"/>
        </w:rPr>
        <w:t>'</w:t>
      </w:r>
      <w:r w:rsidRPr="001D4D8F">
        <w:t>#时；表示此处为障碍，为0时表示此处为通路。</w:t>
      </w:r>
    </w:p>
    <w:p w14:paraId="6B5217E6" w14:textId="77777777" w:rsidR="0016009F" w:rsidRDefault="0016009F" w:rsidP="001D4D8F">
      <w:pPr>
        <w:pStyle w:val="a0"/>
        <w:rPr>
          <w:rFonts w:hint="eastAsia"/>
        </w:rPr>
      </w:pPr>
    </w:p>
    <w:p w14:paraId="11D3F5EA" w14:textId="285C73F2" w:rsidR="00EB17B0" w:rsidRDefault="00EB17B0" w:rsidP="00EB17B0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基本思路</w:t>
      </w:r>
    </w:p>
    <w:p w14:paraId="7DD8D71D" w14:textId="7CB7B11B" w:rsidR="00EB17B0" w:rsidRDefault="00EB17B0" w:rsidP="00EB17B0">
      <w:pPr>
        <w:pStyle w:val="a0"/>
      </w:pPr>
      <w:r w:rsidRPr="00EB17B0">
        <w:t>可以参考Depth First Search的思想，从迷宫起点开始，在不遇到障碍或迷宫边界且当前位置未曾被搜索到的情况下，搜索当前位置的前后左右四个方向，直到某次搜索的位置为迷宫出口结束。</w:t>
      </w:r>
    </w:p>
    <w:p w14:paraId="2E125F02" w14:textId="11D38F7E" w:rsidR="00EB17B0" w:rsidRDefault="00EB17B0" w:rsidP="00EB17B0">
      <w:pPr>
        <w:pStyle w:val="a0"/>
      </w:pPr>
    </w:p>
    <w:p w14:paraId="4A82EDA7" w14:textId="0B4BD2E7" w:rsidR="00742C0E" w:rsidRPr="00742C0E" w:rsidRDefault="00742C0E" w:rsidP="00742C0E">
      <w:pPr>
        <w:pStyle w:val="2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71755" distB="71755" distL="114300" distR="114300" simplePos="0" relativeHeight="251658240" behindDoc="0" locked="0" layoutInCell="1" allowOverlap="1" wp14:anchorId="003E1B5D" wp14:editId="28C3E1D0">
            <wp:simplePos x="0" y="0"/>
            <wp:positionH relativeFrom="column">
              <wp:posOffset>139322</wp:posOffset>
            </wp:positionH>
            <wp:positionV relativeFrom="paragraph">
              <wp:posOffset>370703</wp:posOffset>
            </wp:positionV>
            <wp:extent cx="5263200" cy="744120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74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09F">
        <w:rPr>
          <w:rFonts w:hint="eastAsia"/>
        </w:rPr>
        <w:t>2</w:t>
      </w:r>
      <w:r w:rsidR="0016009F">
        <w:t xml:space="preserve">.3 </w:t>
      </w:r>
      <w:r w:rsidR="0016009F">
        <w:rPr>
          <w:rFonts w:hint="eastAsia"/>
        </w:rPr>
        <w:t>核心算法及流程图</w:t>
      </w:r>
    </w:p>
    <w:p w14:paraId="02E849BD" w14:textId="77777777" w:rsidR="00742C0E" w:rsidRDefault="00742C0E" w:rsidP="00742C0E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核心代码</w:t>
      </w:r>
    </w:p>
    <w:p w14:paraId="7C349E5A" w14:textId="5A02449A" w:rsidR="00EB17B0" w:rsidRPr="00EB17B0" w:rsidRDefault="00EB17B0" w:rsidP="0016009F">
      <w:pPr>
        <w:pStyle w:val="a0"/>
        <w:ind w:firstLine="0"/>
        <w:rPr>
          <w:rFonts w:hint="eastAsia"/>
        </w:rPr>
      </w:pPr>
    </w:p>
    <w:p w14:paraId="767AD8FD" w14:textId="3BAAEC26" w:rsidR="00CC2D09" w:rsidRDefault="00CC2D09" w:rsidP="00CC2D09">
      <w:pPr>
        <w:pStyle w:val="1"/>
      </w:pPr>
      <w:r>
        <w:rPr>
          <w:rFonts w:hint="eastAsia"/>
        </w:rPr>
        <w:t>三、性能分析</w:t>
      </w:r>
    </w:p>
    <w:p w14:paraId="4C07F83D" w14:textId="77777777" w:rsidR="00323266" w:rsidRDefault="00323266" w:rsidP="00323266">
      <w:pPr>
        <w:pStyle w:val="1"/>
      </w:pPr>
      <w:r>
        <w:rPr>
          <w:rFonts w:hint="eastAsia"/>
        </w:rPr>
        <w:t>四、测试结果</w:t>
      </w:r>
    </w:p>
    <w:p w14:paraId="68CB12DA" w14:textId="77777777" w:rsidR="00323266" w:rsidRDefault="00323266" w:rsidP="00323266">
      <w:pPr>
        <w:pStyle w:val="2"/>
      </w:pPr>
      <w:r>
        <w:t xml:space="preserve">4.1 </w:t>
      </w:r>
      <w:r>
        <w:rPr>
          <w:rFonts w:hint="eastAsia"/>
        </w:rPr>
        <w:t>Win</w:t>
      </w:r>
      <w:r>
        <w:t>dows</w:t>
      </w:r>
      <w:r>
        <w:rPr>
          <w:rFonts w:hint="eastAsia"/>
        </w:rPr>
        <w:t>平台</w:t>
      </w:r>
    </w:p>
    <w:p w14:paraId="519F151A" w14:textId="77777777" w:rsidR="00323266" w:rsidRPr="0037721C" w:rsidRDefault="00323266" w:rsidP="00323266">
      <w:pPr>
        <w:pStyle w:val="a0"/>
        <w:rPr>
          <w:rFonts w:hint="eastAsia"/>
        </w:rPr>
      </w:pPr>
      <w:r>
        <w:rPr>
          <w:rFonts w:hint="eastAsia"/>
        </w:rPr>
        <w:t>操作系统：Windows</w:t>
      </w:r>
      <w:r>
        <w:t>11</w:t>
      </w:r>
    </w:p>
    <w:p w14:paraId="5EF97377" w14:textId="77777777" w:rsidR="00323266" w:rsidRDefault="00323266" w:rsidP="00323266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Linux平台</w:t>
      </w:r>
    </w:p>
    <w:p w14:paraId="22CF8116" w14:textId="77777777" w:rsidR="00323266" w:rsidRDefault="00323266" w:rsidP="00323266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Mac平台</w:t>
      </w:r>
    </w:p>
    <w:p w14:paraId="0D97EF34" w14:textId="77777777" w:rsidR="00323266" w:rsidRDefault="00323266" w:rsidP="00323266">
      <w:pPr>
        <w:pStyle w:val="a0"/>
      </w:pPr>
      <w:r>
        <w:rPr>
          <w:rFonts w:hint="eastAsia"/>
        </w:rPr>
        <w:t>操作系统：macOS</w:t>
      </w:r>
      <w:r>
        <w:t xml:space="preserve"> </w:t>
      </w:r>
      <w:r>
        <w:rPr>
          <w:rFonts w:hint="eastAsia"/>
        </w:rPr>
        <w:t>Monterey</w:t>
      </w:r>
      <w:r>
        <w:t xml:space="preserve"> 12.0.1</w:t>
      </w:r>
    </w:p>
    <w:p w14:paraId="18C058F0" w14:textId="77777777" w:rsidR="00323266" w:rsidRDefault="00323266" w:rsidP="00323266">
      <w:pPr>
        <w:pStyle w:val="a0"/>
      </w:pPr>
      <w:r>
        <w:rPr>
          <w:rFonts w:hint="eastAsia"/>
        </w:rPr>
        <w:t>编译器：c</w:t>
      </w:r>
      <w:r>
        <w:t>lang++ 13.0.0</w:t>
      </w:r>
    </w:p>
    <w:p w14:paraId="2620A7C3" w14:textId="77777777" w:rsidR="00323266" w:rsidRDefault="00323266" w:rsidP="00323266">
      <w:pPr>
        <w:pStyle w:val="a0"/>
      </w:pPr>
      <w:r>
        <w:t>C++</w:t>
      </w:r>
      <w:r>
        <w:rPr>
          <w:rFonts w:hint="eastAsia"/>
        </w:rPr>
        <w:t>标准：s</w:t>
      </w:r>
      <w:r>
        <w:t>td=</w:t>
      </w:r>
      <w:r>
        <w:rPr>
          <w:rFonts w:hint="eastAsia"/>
        </w:rPr>
        <w:t>c++17</w:t>
      </w:r>
    </w:p>
    <w:p w14:paraId="2732342A" w14:textId="77777777" w:rsidR="00323266" w:rsidRPr="00323266" w:rsidRDefault="00323266" w:rsidP="00323266"/>
    <w:sectPr w:rsidR="00323266" w:rsidRPr="00323266">
      <w:headerReference w:type="default" r:id="rId9"/>
      <w:footerReference w:type="default" r:id="rId10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0F37" w14:textId="77777777" w:rsidR="00606C46" w:rsidRDefault="00606C46">
      <w:r>
        <w:separator/>
      </w:r>
    </w:p>
  </w:endnote>
  <w:endnote w:type="continuationSeparator" w:id="0">
    <w:p w14:paraId="4D4B81E0" w14:textId="77777777" w:rsidR="00606C46" w:rsidRDefault="00606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51E0" w14:textId="77777777" w:rsidR="00606C46" w:rsidRDefault="00606C46">
      <w:r>
        <w:separator/>
      </w:r>
    </w:p>
  </w:footnote>
  <w:footnote w:type="continuationSeparator" w:id="0">
    <w:p w14:paraId="269F9A47" w14:textId="77777777" w:rsidR="00606C46" w:rsidRDefault="00606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3BB"/>
    <w:multiLevelType w:val="hybridMultilevel"/>
    <w:tmpl w:val="34E496D8"/>
    <w:lvl w:ilvl="0" w:tplc="9E52331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947DE"/>
    <w:multiLevelType w:val="multilevel"/>
    <w:tmpl w:val="B9E2C7C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031470"/>
    <w:rsid w:val="00137C2C"/>
    <w:rsid w:val="001447EB"/>
    <w:rsid w:val="0016009F"/>
    <w:rsid w:val="001D4D8F"/>
    <w:rsid w:val="00206879"/>
    <w:rsid w:val="00224E5C"/>
    <w:rsid w:val="00245F0A"/>
    <w:rsid w:val="0029070E"/>
    <w:rsid w:val="002B1518"/>
    <w:rsid w:val="00302BAA"/>
    <w:rsid w:val="00323266"/>
    <w:rsid w:val="0032395C"/>
    <w:rsid w:val="003422DB"/>
    <w:rsid w:val="00342611"/>
    <w:rsid w:val="00440CC4"/>
    <w:rsid w:val="0048278F"/>
    <w:rsid w:val="004872D7"/>
    <w:rsid w:val="004D404B"/>
    <w:rsid w:val="00571CB1"/>
    <w:rsid w:val="00577E38"/>
    <w:rsid w:val="005D5785"/>
    <w:rsid w:val="005E395C"/>
    <w:rsid w:val="005F0494"/>
    <w:rsid w:val="00606C46"/>
    <w:rsid w:val="0062148C"/>
    <w:rsid w:val="006449D9"/>
    <w:rsid w:val="0065721A"/>
    <w:rsid w:val="006B00EF"/>
    <w:rsid w:val="006B233D"/>
    <w:rsid w:val="00731EF6"/>
    <w:rsid w:val="00742C0E"/>
    <w:rsid w:val="0077223B"/>
    <w:rsid w:val="007F1A0F"/>
    <w:rsid w:val="00813A4B"/>
    <w:rsid w:val="00825439"/>
    <w:rsid w:val="00862145"/>
    <w:rsid w:val="00905E2F"/>
    <w:rsid w:val="00962048"/>
    <w:rsid w:val="00980F7B"/>
    <w:rsid w:val="00982D08"/>
    <w:rsid w:val="009947CF"/>
    <w:rsid w:val="009A1E1F"/>
    <w:rsid w:val="009A2401"/>
    <w:rsid w:val="00A601EA"/>
    <w:rsid w:val="00A85261"/>
    <w:rsid w:val="00B04BDF"/>
    <w:rsid w:val="00B74E08"/>
    <w:rsid w:val="00BA4226"/>
    <w:rsid w:val="00BA59A2"/>
    <w:rsid w:val="00BD22EA"/>
    <w:rsid w:val="00BE5A15"/>
    <w:rsid w:val="00C878A2"/>
    <w:rsid w:val="00C87CFF"/>
    <w:rsid w:val="00CB13EA"/>
    <w:rsid w:val="00CC2D09"/>
    <w:rsid w:val="00D015C2"/>
    <w:rsid w:val="00D2114C"/>
    <w:rsid w:val="00DC572D"/>
    <w:rsid w:val="00DD1F53"/>
    <w:rsid w:val="00DE2F46"/>
    <w:rsid w:val="00DF2C12"/>
    <w:rsid w:val="00DF47ED"/>
    <w:rsid w:val="00E22D21"/>
    <w:rsid w:val="00E371D9"/>
    <w:rsid w:val="00EB17B0"/>
    <w:rsid w:val="00EE40A2"/>
    <w:rsid w:val="00EF38A9"/>
    <w:rsid w:val="00F1547E"/>
    <w:rsid w:val="00F608B3"/>
    <w:rsid w:val="00F62BA1"/>
    <w:rsid w:val="00F670A4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9D9"/>
    <w:pPr>
      <w:widowControl w:val="0"/>
      <w:adjustRightInd w:val="0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825439"/>
    <w:pPr>
      <w:keepNext/>
      <w:keepLines/>
      <w:spacing w:before="280" w:after="290" w:line="376" w:lineRule="auto"/>
      <w:jc w:val="center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6449D9"/>
    <w:pPr>
      <w:spacing w:before="480" w:after="480" w:line="360" w:lineRule="auto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6449D9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825439"/>
    <w:rPr>
      <w:rFonts w:asciiTheme="majorHAnsi" w:eastAsia="仿宋" w:hAnsiTheme="majorHAnsi" w:cstheme="majorBidi"/>
      <w:bCs/>
      <w:kern w:val="2"/>
      <w:sz w:val="21"/>
      <w:szCs w:val="28"/>
    </w:rPr>
  </w:style>
  <w:style w:type="paragraph" w:styleId="aa">
    <w:name w:val="List Paragraph"/>
    <w:basedOn w:val="a"/>
    <w:uiPriority w:val="99"/>
    <w:rsid w:val="00144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A68569</cp:lastModifiedBy>
  <cp:revision>38</cp:revision>
  <dcterms:created xsi:type="dcterms:W3CDTF">2021-01-06T12:54:00Z</dcterms:created>
  <dcterms:modified xsi:type="dcterms:W3CDTF">2021-12-15T14:30:00Z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