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int sum(int n){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int sum = 0 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for(int i =0 ; i &lt;n ; i++){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sum=sum+i;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the value for 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a = sum(n);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printf("The value is %d",a);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904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2.#include &lt;stdio.h&gt;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sum(int n){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sum = 0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for(int i =1 ; i &lt;n+1 ; i++){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sum=sum+i*i;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printf("Enter the value for 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a = sum(n);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printf("The value is %d",a);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7048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3.#include &lt;stdio.h&gt;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 sum(int n){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int sum = 0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for(int i =1 ; i &lt;n+1 ; i++){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sum=sum+i*i*i;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the value for 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a = sum(n);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printf("The value is %d",a);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3590925" cy="704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4.#include &lt;stdio.h&gt;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factorial(int n){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if(n==0) return 1;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n *factorial(n-1);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printf("Enter the value for 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int a = factorial(n);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printf("The value is %d",a);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3448050" cy="7905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5.#include &lt;stdio.h&gt;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int arr[3][3];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printf("Enter the elements:\n");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for(int i = 0; i &lt; 3; i++){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for(int j = 0; j &lt; 3; j++){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scanf("%d", &amp;arr[i][j]);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printf("Before transpose:\n");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for(int i = 0; i &lt; 3; i++){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for(int j = 0; j &lt; 3; j++){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printf("%d ", arr[i][j]);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for(int i = 0; i &lt; 3; i++){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for(int j = i + 1; j &lt; 3; j++){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int temp = arr[i][j];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arr[i][j] = arr[j][i];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arr[j][i] = temp;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printf("After transpose:\n");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for(int i = 0; i &lt; 3; i++){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for(int j = 0; j &lt; 3; j++){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printf("%d ", arr[i][j]);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3562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6.#include &lt;stdio.h&gt;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 sum(int n){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int sum =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for(int i =0 ; i &lt;n ; i++){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sum=sum+i;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printf("%d\t",sum);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printf("Enter the value for n");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 a = sum(n);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8572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