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C9C" w:rsidRDefault="00AD1C9C" w:rsidP="00AD1C9C">
      <w:pPr>
        <w:jc w:val="both"/>
      </w:pPr>
      <w:r w:rsidRPr="00B0570F">
        <w:t xml:space="preserve">2.2. </w:t>
      </w:r>
      <w:r>
        <w:t>Информация о видах разрешенного использования земельного участка:</w:t>
      </w:r>
    </w:p>
    <w:p w:rsidR="00AD1C9C" w:rsidRPr="006A719B" w:rsidRDefault="00AD1C9C" w:rsidP="00AD1C9C">
      <w:pPr>
        <w:jc w:val="both"/>
        <w:rPr>
          <w:color w:val="000000" w:themeColor="text1"/>
        </w:rPr>
      </w:pPr>
    </w:p>
    <w:p w:rsidR="00AD1C9C" w:rsidRDefault="00AD1C9C" w:rsidP="00AD1C9C">
      <w:pPr>
        <w:jc w:val="both"/>
        <w:rPr>
          <w:u w:val="single"/>
        </w:rPr>
      </w:pPr>
      <w:r w:rsidRPr="00A907CA">
        <w:rPr>
          <w:u w:val="single"/>
        </w:rPr>
        <w:t>основные виды разрешенного использования земельного участка:</w:t>
      </w:r>
    </w:p>
    <w:p w:rsidR="00AD1C9C" w:rsidRPr="00A14712" w:rsidRDefault="00AD1C9C" w:rsidP="00AD1C9C">
      <w:pPr>
        <w:jc w:val="both"/>
      </w:pPr>
      <w:r w:rsidRPr="00A14712">
        <w:t>Хранение автотранспорта (КВРИ 2.7.1);</w:t>
      </w:r>
    </w:p>
    <w:p w:rsidR="00AD1C9C" w:rsidRPr="00A14712" w:rsidRDefault="00AD1C9C" w:rsidP="00AD1C9C">
      <w:pPr>
        <w:jc w:val="both"/>
      </w:pPr>
      <w:r w:rsidRPr="00A14712">
        <w:t>Размещение гаражей для собственных нужд (КВРИ 2.7.2);</w:t>
      </w:r>
    </w:p>
    <w:p w:rsidR="00AD1C9C" w:rsidRPr="00A14712" w:rsidRDefault="00AD1C9C" w:rsidP="00AD1C9C">
      <w:pPr>
        <w:jc w:val="both"/>
      </w:pPr>
      <w:r w:rsidRPr="00A14712">
        <w:t>Предоставление коммунальных услуг (КВРИ 3.1.1);</w:t>
      </w:r>
    </w:p>
    <w:p w:rsidR="00AD1C9C" w:rsidRPr="00A14712" w:rsidRDefault="00AD1C9C" w:rsidP="00AD1C9C">
      <w:pPr>
        <w:jc w:val="both"/>
      </w:pPr>
      <w:r w:rsidRPr="00A14712">
        <w:t>Административные здания организаций, обеспечивающих предоставление коммунальных услуг (КВРИ 3.1.2);</w:t>
      </w:r>
    </w:p>
    <w:p w:rsidR="00AD1C9C" w:rsidRPr="00A14712" w:rsidRDefault="00AD1C9C" w:rsidP="00AD1C9C">
      <w:pPr>
        <w:jc w:val="both"/>
      </w:pPr>
      <w:r w:rsidRPr="00A14712">
        <w:t>Дома социального обслуживания (КВРИ 3.2.1);</w:t>
      </w:r>
    </w:p>
    <w:p w:rsidR="00AD1C9C" w:rsidRPr="00A14712" w:rsidRDefault="00AD1C9C" w:rsidP="00AD1C9C">
      <w:pPr>
        <w:jc w:val="both"/>
      </w:pPr>
      <w:r w:rsidRPr="00A14712">
        <w:t>Оказание социальной помощи населению (КВРИ 3.2.2);</w:t>
      </w:r>
    </w:p>
    <w:p w:rsidR="00AD1C9C" w:rsidRPr="00A14712" w:rsidRDefault="00AD1C9C" w:rsidP="00AD1C9C">
      <w:pPr>
        <w:jc w:val="both"/>
      </w:pPr>
      <w:r w:rsidRPr="00A14712">
        <w:t>Оказание услуг связи (КВРИ 3.2.3);</w:t>
      </w:r>
    </w:p>
    <w:p w:rsidR="00AD1C9C" w:rsidRPr="00A14712" w:rsidRDefault="00AD1C9C" w:rsidP="00AD1C9C">
      <w:pPr>
        <w:jc w:val="both"/>
      </w:pPr>
      <w:r w:rsidRPr="00A14712">
        <w:t>Бытовое обслуживание (КВРИ 3.3);</w:t>
      </w:r>
    </w:p>
    <w:p w:rsidR="00AD1C9C" w:rsidRPr="00A14712" w:rsidRDefault="00AD1C9C" w:rsidP="00AD1C9C">
      <w:pPr>
        <w:jc w:val="both"/>
      </w:pPr>
      <w:r w:rsidRPr="00A14712">
        <w:t>Амбулаторно-поликлиническое обслуживание (КВРИ 3.4.1);</w:t>
      </w:r>
    </w:p>
    <w:p w:rsidR="00AD1C9C" w:rsidRPr="00A14712" w:rsidRDefault="00AD1C9C" w:rsidP="00AD1C9C">
      <w:pPr>
        <w:jc w:val="both"/>
      </w:pPr>
      <w:r w:rsidRPr="00A14712">
        <w:t>Дошкольное, начальное и среднее общее образование (КВРИ 3.5.1);</w:t>
      </w:r>
    </w:p>
    <w:p w:rsidR="00AD1C9C" w:rsidRPr="00A14712" w:rsidRDefault="00AD1C9C" w:rsidP="00AD1C9C">
      <w:pPr>
        <w:jc w:val="both"/>
      </w:pPr>
      <w:r w:rsidRPr="00A14712">
        <w:t>Среднее и высшее профессиональное образование (КВРИ 3.5.2);</w:t>
      </w:r>
    </w:p>
    <w:p w:rsidR="00AD1C9C" w:rsidRPr="00A14712" w:rsidRDefault="00AD1C9C" w:rsidP="00AD1C9C">
      <w:pPr>
        <w:jc w:val="both"/>
      </w:pPr>
      <w:r w:rsidRPr="00A14712">
        <w:t>Объекты культурно-досуговой деятельности (КВРИ 3.6.1);</w:t>
      </w:r>
    </w:p>
    <w:p w:rsidR="00AD1C9C" w:rsidRPr="00A14712" w:rsidRDefault="00AD1C9C" w:rsidP="00AD1C9C">
      <w:pPr>
        <w:jc w:val="both"/>
      </w:pPr>
      <w:r w:rsidRPr="00A14712">
        <w:t>Парки культуры и отдыха (КВРИ 3.6.2);</w:t>
      </w:r>
    </w:p>
    <w:p w:rsidR="00AD1C9C" w:rsidRPr="00A14712" w:rsidRDefault="00AD1C9C" w:rsidP="00AD1C9C">
      <w:pPr>
        <w:jc w:val="both"/>
      </w:pPr>
      <w:r w:rsidRPr="00A14712">
        <w:t>Цирки и зверинцы (КВРИ 3.6.3);</w:t>
      </w:r>
    </w:p>
    <w:p w:rsidR="00AD1C9C" w:rsidRPr="00A14712" w:rsidRDefault="00AD1C9C" w:rsidP="00AD1C9C">
      <w:pPr>
        <w:jc w:val="both"/>
      </w:pPr>
      <w:r w:rsidRPr="00A14712">
        <w:t>Осуществление религиозных обрядов (КВРИ 3.7.1);</w:t>
      </w:r>
    </w:p>
    <w:p w:rsidR="00AD1C9C" w:rsidRDefault="00AD1C9C" w:rsidP="00AD1C9C">
      <w:pPr>
        <w:jc w:val="both"/>
      </w:pPr>
      <w:r w:rsidRPr="00A14712">
        <w:t>Религиозное управление и образование (КВРИ 3.7.2);</w:t>
      </w:r>
    </w:p>
    <w:p w:rsidR="000530BE" w:rsidRDefault="000530BE" w:rsidP="00AD1C9C">
      <w:pPr>
        <w:jc w:val="both"/>
      </w:pPr>
      <w:r w:rsidRPr="000530BE">
        <w:t>Общественное управление (код 3.8)</w:t>
      </w:r>
    </w:p>
    <w:p w:rsidR="00AD1C9C" w:rsidRPr="00A14712" w:rsidRDefault="00AD1C9C" w:rsidP="00AD1C9C">
      <w:pPr>
        <w:jc w:val="both"/>
      </w:pPr>
      <w:r w:rsidRPr="00A14712">
        <w:t>Государственное управление (КВРИ 3.8.1);</w:t>
      </w:r>
    </w:p>
    <w:p w:rsidR="00AD1C9C" w:rsidRPr="00A14712" w:rsidRDefault="00AD1C9C" w:rsidP="00AD1C9C">
      <w:pPr>
        <w:jc w:val="both"/>
      </w:pPr>
      <w:r w:rsidRPr="00A14712">
        <w:t>Представительская деятельность (КВРИ 3.8.2);</w:t>
      </w:r>
    </w:p>
    <w:p w:rsidR="00AD1C9C" w:rsidRPr="00A14712" w:rsidRDefault="00AD1C9C" w:rsidP="00AD1C9C">
      <w:pPr>
        <w:jc w:val="both"/>
      </w:pPr>
      <w:r w:rsidRPr="00A14712">
        <w:t>Обеспечение деятельности в области гидрометеорологии и смежных с ней областях (КВРИ 3.9.1);</w:t>
      </w:r>
    </w:p>
    <w:p w:rsidR="00AD1C9C" w:rsidRPr="00A14712" w:rsidRDefault="00AD1C9C" w:rsidP="00AD1C9C">
      <w:pPr>
        <w:jc w:val="both"/>
      </w:pPr>
      <w:r w:rsidRPr="00A14712">
        <w:t>Проведение научных исследований (КВРИ 3.9.2);</w:t>
      </w:r>
    </w:p>
    <w:p w:rsidR="00AD1C9C" w:rsidRPr="00A14712" w:rsidRDefault="00AD1C9C" w:rsidP="00AD1C9C">
      <w:pPr>
        <w:jc w:val="both"/>
      </w:pPr>
      <w:r w:rsidRPr="00A14712">
        <w:t>Проведение научных испытаний (КВРИ 3.9.3);</w:t>
      </w:r>
    </w:p>
    <w:p w:rsidR="00AD1C9C" w:rsidRPr="00A14712" w:rsidRDefault="00AD1C9C" w:rsidP="00AD1C9C">
      <w:pPr>
        <w:jc w:val="both"/>
      </w:pPr>
      <w:r w:rsidRPr="00A14712">
        <w:t>Амбулаторное ветеринарное обслуживание (КВРИ 3.10.1);</w:t>
      </w:r>
    </w:p>
    <w:p w:rsidR="00AD1C9C" w:rsidRPr="00A14712" w:rsidRDefault="00AD1C9C" w:rsidP="00AD1C9C">
      <w:pPr>
        <w:jc w:val="both"/>
      </w:pPr>
      <w:r w:rsidRPr="00A14712">
        <w:t>Деловое управление (КВРИ 4.1);</w:t>
      </w:r>
    </w:p>
    <w:p w:rsidR="00AD1C9C" w:rsidRPr="00A14712" w:rsidRDefault="00AD1C9C" w:rsidP="00AD1C9C">
      <w:pPr>
        <w:jc w:val="both"/>
      </w:pPr>
      <w:r w:rsidRPr="00A14712">
        <w:t>Объекты торговли (торговые центры, торгово-развлекательные центры (комплексы) (КВРИ 4.2);</w:t>
      </w:r>
      <w:r w:rsidR="000530BE">
        <w:t xml:space="preserve"> </w:t>
      </w:r>
    </w:p>
    <w:p w:rsidR="00AD1C9C" w:rsidRPr="00A14712" w:rsidRDefault="00AD1C9C" w:rsidP="00AD1C9C">
      <w:pPr>
        <w:jc w:val="both"/>
      </w:pPr>
      <w:r w:rsidRPr="00A14712">
        <w:t>Рынки (КВРИ 4.3);</w:t>
      </w:r>
    </w:p>
    <w:p w:rsidR="00AD1C9C" w:rsidRPr="00A14712" w:rsidRDefault="00AD1C9C" w:rsidP="00AD1C9C">
      <w:pPr>
        <w:jc w:val="both"/>
      </w:pPr>
      <w:r w:rsidRPr="00A14712">
        <w:t>Магазины (КВРИ 4.4);</w:t>
      </w:r>
    </w:p>
    <w:p w:rsidR="00AD1C9C" w:rsidRPr="00A14712" w:rsidRDefault="00AD1C9C" w:rsidP="00AD1C9C">
      <w:pPr>
        <w:jc w:val="both"/>
      </w:pPr>
      <w:r w:rsidRPr="00A14712">
        <w:t>Банковская и страховая деятельность (КВРИ 4.5);</w:t>
      </w:r>
    </w:p>
    <w:p w:rsidR="00AD1C9C" w:rsidRPr="00A14712" w:rsidRDefault="00AD1C9C" w:rsidP="00AD1C9C">
      <w:pPr>
        <w:jc w:val="both"/>
      </w:pPr>
      <w:r w:rsidRPr="00A14712">
        <w:t>Общественное питание (КВРИ 4.6);</w:t>
      </w:r>
    </w:p>
    <w:p w:rsidR="00AD1C9C" w:rsidRPr="00A14712" w:rsidRDefault="00AD1C9C" w:rsidP="00AD1C9C">
      <w:pPr>
        <w:jc w:val="both"/>
      </w:pPr>
      <w:r w:rsidRPr="00A14712">
        <w:t>Гостиничное обслуживание (КВРИ 4.7);</w:t>
      </w:r>
    </w:p>
    <w:p w:rsidR="00AD1C9C" w:rsidRPr="00A14712" w:rsidRDefault="00AD1C9C" w:rsidP="00AD1C9C">
      <w:pPr>
        <w:jc w:val="both"/>
      </w:pPr>
      <w:r w:rsidRPr="00A14712">
        <w:t>Развлекательные мероприятия (КВРИ 4.8.1);</w:t>
      </w:r>
    </w:p>
    <w:p w:rsidR="00AD1C9C" w:rsidRPr="00A14712" w:rsidRDefault="00AD1C9C" w:rsidP="00AD1C9C">
      <w:pPr>
        <w:jc w:val="both"/>
      </w:pPr>
      <w:r w:rsidRPr="00A14712">
        <w:t>Стоянка транспортных средств (КВРИ 4.9.2);</w:t>
      </w:r>
    </w:p>
    <w:p w:rsidR="00AD1C9C" w:rsidRPr="00A14712" w:rsidRDefault="00AD1C9C" w:rsidP="00AD1C9C">
      <w:pPr>
        <w:jc w:val="both"/>
      </w:pPr>
      <w:proofErr w:type="spellStart"/>
      <w:r w:rsidRPr="00A14712">
        <w:t>Выставочно</w:t>
      </w:r>
      <w:proofErr w:type="spellEnd"/>
      <w:r w:rsidRPr="00A14712">
        <w:t>-ярмарочная деятельность (КВРИ 4.10);</w:t>
      </w:r>
    </w:p>
    <w:p w:rsidR="00AD1C9C" w:rsidRPr="00A14712" w:rsidRDefault="00AD1C9C" w:rsidP="00AD1C9C">
      <w:pPr>
        <w:jc w:val="both"/>
      </w:pPr>
      <w:r w:rsidRPr="00A14712">
        <w:t>Обеспечение спортивно-зрелищных мероприятий (КВРИ 5.1.1);</w:t>
      </w:r>
    </w:p>
    <w:p w:rsidR="00AD1C9C" w:rsidRPr="00A14712" w:rsidRDefault="00AD1C9C" w:rsidP="00AD1C9C">
      <w:pPr>
        <w:jc w:val="both"/>
      </w:pPr>
      <w:r w:rsidRPr="00A14712">
        <w:t>Обеспечение занятий спортом в помещениях (КВРИ 5.1.2);</w:t>
      </w:r>
    </w:p>
    <w:p w:rsidR="00AD1C9C" w:rsidRPr="00A14712" w:rsidRDefault="00AD1C9C" w:rsidP="00AD1C9C">
      <w:pPr>
        <w:jc w:val="both"/>
      </w:pPr>
      <w:r w:rsidRPr="00A14712">
        <w:t>Площадки для занятий спортом (КВРИ 5.1.3);</w:t>
      </w:r>
    </w:p>
    <w:p w:rsidR="00AD1C9C" w:rsidRPr="00A14712" w:rsidRDefault="00AD1C9C" w:rsidP="00AD1C9C">
      <w:pPr>
        <w:jc w:val="both"/>
      </w:pPr>
      <w:r w:rsidRPr="00A14712">
        <w:t>Оборудованные площадки для занятий спортом (КВРИ 5.1.4);</w:t>
      </w:r>
    </w:p>
    <w:p w:rsidR="00AD1C9C" w:rsidRPr="00A14712" w:rsidRDefault="00AD1C9C" w:rsidP="00AD1C9C">
      <w:pPr>
        <w:jc w:val="both"/>
      </w:pPr>
      <w:r w:rsidRPr="00A14712">
        <w:t>Обеспечение внутреннего правопорядка (КВРИ 8.3);</w:t>
      </w:r>
    </w:p>
    <w:p w:rsidR="00AD1C9C" w:rsidRPr="00A14712" w:rsidRDefault="00AD1C9C" w:rsidP="00AD1C9C">
      <w:pPr>
        <w:jc w:val="both"/>
      </w:pPr>
      <w:r w:rsidRPr="00A14712">
        <w:t>Улично-дорожная сеть (КВРИ 12.0.1);</w:t>
      </w:r>
    </w:p>
    <w:p w:rsidR="00AD1C9C" w:rsidRPr="00A14712" w:rsidRDefault="00AD1C9C" w:rsidP="00AD1C9C">
      <w:pPr>
        <w:jc w:val="both"/>
      </w:pPr>
      <w:r w:rsidRPr="00A14712">
        <w:t>Благоустройство территории (КВРИ 12.0.2).</w:t>
      </w:r>
    </w:p>
    <w:p w:rsidR="00AD1C9C" w:rsidRPr="00A14712" w:rsidRDefault="00AD1C9C" w:rsidP="00AD1C9C">
      <w:pPr>
        <w:jc w:val="both"/>
        <w:rPr>
          <w:u w:val="single"/>
        </w:rPr>
      </w:pPr>
      <w:r w:rsidRPr="00A14712">
        <w:rPr>
          <w:u w:val="single"/>
        </w:rPr>
        <w:t>условно разрешенные виды использования земельного участка:</w:t>
      </w:r>
    </w:p>
    <w:p w:rsidR="00AD1C9C" w:rsidRPr="00A14712" w:rsidRDefault="00AD1C9C" w:rsidP="00AD1C9C">
      <w:pPr>
        <w:jc w:val="both"/>
      </w:pPr>
      <w:r w:rsidRPr="00A14712">
        <w:t>Служебные гаражи (КВРИ 4.9);</w:t>
      </w:r>
    </w:p>
    <w:p w:rsidR="00AD1C9C" w:rsidRPr="00A14712" w:rsidRDefault="00AD1C9C" w:rsidP="00AD1C9C">
      <w:pPr>
        <w:jc w:val="both"/>
      </w:pPr>
      <w:r w:rsidRPr="00A14712">
        <w:t>Заправка транспортных средств (КВРИ 4.9.1.1);</w:t>
      </w:r>
    </w:p>
    <w:p w:rsidR="00AD1C9C" w:rsidRPr="00A14712" w:rsidRDefault="00AD1C9C" w:rsidP="00AD1C9C">
      <w:pPr>
        <w:jc w:val="both"/>
      </w:pPr>
      <w:r w:rsidRPr="00A14712">
        <w:t>Обеспечение дорожного отдыха (КВРИ 4.9.1.2);</w:t>
      </w:r>
    </w:p>
    <w:p w:rsidR="00AD1C9C" w:rsidRPr="00A14712" w:rsidRDefault="00AD1C9C" w:rsidP="00AD1C9C">
      <w:pPr>
        <w:jc w:val="both"/>
      </w:pPr>
      <w:r w:rsidRPr="00A14712">
        <w:t>Автомобильные мойки (КВРИ 4.9.1.3);</w:t>
      </w:r>
    </w:p>
    <w:p w:rsidR="00AD1C9C" w:rsidRPr="00A14712" w:rsidRDefault="00AD1C9C" w:rsidP="00AD1C9C">
      <w:pPr>
        <w:jc w:val="both"/>
      </w:pPr>
      <w:r w:rsidRPr="00A14712">
        <w:t>Ремонт автомобилей (КВРИ 4.9.1.4);</w:t>
      </w:r>
    </w:p>
    <w:p w:rsidR="00AD1C9C" w:rsidRPr="00A14712" w:rsidRDefault="00AD1C9C" w:rsidP="00AD1C9C">
      <w:pPr>
        <w:jc w:val="both"/>
      </w:pPr>
      <w:r w:rsidRPr="00A14712">
        <w:t>Историко-культурная деятельность (КВРИ 9.3);</w:t>
      </w:r>
    </w:p>
    <w:p w:rsidR="00AD1C9C" w:rsidRPr="00A14712" w:rsidRDefault="00AD1C9C" w:rsidP="00AD1C9C">
      <w:pPr>
        <w:rPr>
          <w:u w:val="single"/>
        </w:rPr>
      </w:pPr>
      <w:r w:rsidRPr="00A14712">
        <w:rPr>
          <w:u w:val="single"/>
        </w:rPr>
        <w:t>вспомогательные виды разрешенного использования земельного участка:</w:t>
      </w:r>
    </w:p>
    <w:p w:rsidR="00AD1C9C" w:rsidRPr="00A14712" w:rsidRDefault="00AD1C9C" w:rsidP="00AD1C9C">
      <w:r w:rsidRPr="00A14712">
        <w:t>Предоставление коммунальных услуг (КВРИ 3.1.1);</w:t>
      </w:r>
    </w:p>
    <w:p w:rsidR="00AD1C9C" w:rsidRDefault="00AD1C9C" w:rsidP="00AD1C9C">
      <w:r w:rsidRPr="00A14712">
        <w:lastRenderedPageBreak/>
        <w:t>Благоустройство территории (КВРИ 12.0.2).</w:t>
      </w:r>
    </w:p>
    <w:p w:rsidR="00AD1C9C" w:rsidRDefault="00AD1C9C" w:rsidP="00AD1C9C">
      <w:pPr>
        <w:rPr>
          <w:u w:val="single"/>
        </w:rPr>
      </w:pPr>
    </w:p>
    <w:p w:rsidR="005906FE" w:rsidRPr="00C52198" w:rsidRDefault="005906FE" w:rsidP="00A01B8B">
      <w:pPr>
        <w:pStyle w:val="a6"/>
        <w:jc w:val="both"/>
      </w:pPr>
      <w:bookmarkStart w:id="0" w:name="_GoBack"/>
      <w:bookmarkEnd w:id="0"/>
    </w:p>
    <w:sectPr w:rsidR="005906FE" w:rsidRPr="00C52198" w:rsidSect="000F7ED2">
      <w:footerReference w:type="even" r:id="rId9"/>
      <w:footerReference w:type="default" r:id="rId10"/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28A9" w:rsidRDefault="004B28A9">
      <w:r>
        <w:separator/>
      </w:r>
    </w:p>
  </w:endnote>
  <w:endnote w:type="continuationSeparator" w:id="0">
    <w:p w:rsidR="004B28A9" w:rsidRDefault="004B2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020" w:rsidRDefault="00B92020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B92020" w:rsidRDefault="00B92020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2020" w:rsidRDefault="00B92020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28A9" w:rsidRDefault="004B28A9">
      <w:r>
        <w:separator/>
      </w:r>
    </w:p>
  </w:footnote>
  <w:footnote w:type="continuationSeparator" w:id="0">
    <w:p w:rsidR="004B28A9" w:rsidRDefault="004B28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0EE80839"/>
    <w:multiLevelType w:val="hybridMultilevel"/>
    <w:tmpl w:val="C09E2972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>
    <w:nsid w:val="11CF66D9"/>
    <w:multiLevelType w:val="hybridMultilevel"/>
    <w:tmpl w:val="A3E631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15976375"/>
    <w:multiLevelType w:val="hybridMultilevel"/>
    <w:tmpl w:val="BCB64A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B2759F4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2020136E"/>
    <w:multiLevelType w:val="hybridMultilevel"/>
    <w:tmpl w:val="3B8A7E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10A2C9C"/>
    <w:multiLevelType w:val="hybridMultilevel"/>
    <w:tmpl w:val="A942B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B20E62"/>
    <w:multiLevelType w:val="hybridMultilevel"/>
    <w:tmpl w:val="FB020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FE9283B"/>
    <w:multiLevelType w:val="multilevel"/>
    <w:tmpl w:val="88664BC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>
    <w:nsid w:val="324C3DEE"/>
    <w:multiLevelType w:val="hybridMultilevel"/>
    <w:tmpl w:val="4748EC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34C22640"/>
    <w:multiLevelType w:val="multilevel"/>
    <w:tmpl w:val="F15AA4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3A9A708C"/>
    <w:multiLevelType w:val="hybridMultilevel"/>
    <w:tmpl w:val="52781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0E2800"/>
    <w:multiLevelType w:val="hybridMultilevel"/>
    <w:tmpl w:val="746A687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80580B"/>
    <w:multiLevelType w:val="hybridMultilevel"/>
    <w:tmpl w:val="D5023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F681FF5"/>
    <w:multiLevelType w:val="hybridMultilevel"/>
    <w:tmpl w:val="3F7CFE9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13"/>
  </w:num>
  <w:num w:numId="4">
    <w:abstractNumId w:val="5"/>
  </w:num>
  <w:num w:numId="5">
    <w:abstractNumId w:val="4"/>
  </w:num>
  <w:num w:numId="6">
    <w:abstractNumId w:val="8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2"/>
  </w:num>
  <w:num w:numId="11">
    <w:abstractNumId w:val="1"/>
  </w:num>
  <w:num w:numId="12">
    <w:abstractNumId w:val="2"/>
  </w:num>
  <w:num w:numId="13">
    <w:abstractNumId w:val="15"/>
  </w:num>
  <w:num w:numId="14">
    <w:abstractNumId w:val="7"/>
  </w:num>
  <w:num w:numId="15">
    <w:abstractNumId w:val="3"/>
  </w:num>
  <w:num w:numId="16">
    <w:abstractNumId w:val="9"/>
  </w:num>
  <w:num w:numId="17">
    <w:abstractNumId w:val="11"/>
  </w:num>
  <w:num w:numId="18">
    <w:abstractNumId w:val="16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0137"/>
    <w:rsid w:val="000026F1"/>
    <w:rsid w:val="00002D51"/>
    <w:rsid w:val="00007659"/>
    <w:rsid w:val="00007888"/>
    <w:rsid w:val="00007962"/>
    <w:rsid w:val="000124BE"/>
    <w:rsid w:val="00013177"/>
    <w:rsid w:val="000156C2"/>
    <w:rsid w:val="0001602B"/>
    <w:rsid w:val="000228B6"/>
    <w:rsid w:val="00024166"/>
    <w:rsid w:val="00026A67"/>
    <w:rsid w:val="0003042A"/>
    <w:rsid w:val="000306B3"/>
    <w:rsid w:val="00033D67"/>
    <w:rsid w:val="00034582"/>
    <w:rsid w:val="00034C98"/>
    <w:rsid w:val="00034F08"/>
    <w:rsid w:val="0003770A"/>
    <w:rsid w:val="00037D89"/>
    <w:rsid w:val="00042DCE"/>
    <w:rsid w:val="000458AB"/>
    <w:rsid w:val="00045919"/>
    <w:rsid w:val="0004751C"/>
    <w:rsid w:val="00050EEF"/>
    <w:rsid w:val="000530BE"/>
    <w:rsid w:val="00053DC7"/>
    <w:rsid w:val="00053F15"/>
    <w:rsid w:val="00053F42"/>
    <w:rsid w:val="000577ED"/>
    <w:rsid w:val="00060E99"/>
    <w:rsid w:val="000624C1"/>
    <w:rsid w:val="0006760E"/>
    <w:rsid w:val="0007119C"/>
    <w:rsid w:val="00072528"/>
    <w:rsid w:val="000729D0"/>
    <w:rsid w:val="00072C8D"/>
    <w:rsid w:val="000731D8"/>
    <w:rsid w:val="00077024"/>
    <w:rsid w:val="00077292"/>
    <w:rsid w:val="0008095D"/>
    <w:rsid w:val="00080C6E"/>
    <w:rsid w:val="00082E3B"/>
    <w:rsid w:val="00083D7E"/>
    <w:rsid w:val="00083ED8"/>
    <w:rsid w:val="000842AC"/>
    <w:rsid w:val="0008469D"/>
    <w:rsid w:val="00084F28"/>
    <w:rsid w:val="00086DD8"/>
    <w:rsid w:val="00093AAA"/>
    <w:rsid w:val="000967BC"/>
    <w:rsid w:val="000967C3"/>
    <w:rsid w:val="00096D12"/>
    <w:rsid w:val="000A1CAA"/>
    <w:rsid w:val="000A3713"/>
    <w:rsid w:val="000A6FE9"/>
    <w:rsid w:val="000B0B1F"/>
    <w:rsid w:val="000B285A"/>
    <w:rsid w:val="000B6783"/>
    <w:rsid w:val="000B7023"/>
    <w:rsid w:val="000C0CF0"/>
    <w:rsid w:val="000C3005"/>
    <w:rsid w:val="000C3EF9"/>
    <w:rsid w:val="000C4E27"/>
    <w:rsid w:val="000D14A7"/>
    <w:rsid w:val="000D19E0"/>
    <w:rsid w:val="000D35E9"/>
    <w:rsid w:val="000D6990"/>
    <w:rsid w:val="000D6D81"/>
    <w:rsid w:val="000D7154"/>
    <w:rsid w:val="000D7FAA"/>
    <w:rsid w:val="000E0356"/>
    <w:rsid w:val="000E20CB"/>
    <w:rsid w:val="000E2C2D"/>
    <w:rsid w:val="000E5D38"/>
    <w:rsid w:val="000E5E6B"/>
    <w:rsid w:val="000F00F1"/>
    <w:rsid w:val="000F0F01"/>
    <w:rsid w:val="000F1810"/>
    <w:rsid w:val="000F2A7E"/>
    <w:rsid w:val="000F40AB"/>
    <w:rsid w:val="000F63FA"/>
    <w:rsid w:val="000F6EDB"/>
    <w:rsid w:val="000F7ED2"/>
    <w:rsid w:val="00100B88"/>
    <w:rsid w:val="0010346A"/>
    <w:rsid w:val="00105B84"/>
    <w:rsid w:val="00106E56"/>
    <w:rsid w:val="00110D6D"/>
    <w:rsid w:val="00111B4A"/>
    <w:rsid w:val="00111F32"/>
    <w:rsid w:val="001125CF"/>
    <w:rsid w:val="001133F8"/>
    <w:rsid w:val="00115E21"/>
    <w:rsid w:val="0011610A"/>
    <w:rsid w:val="00117EB9"/>
    <w:rsid w:val="00121C54"/>
    <w:rsid w:val="00126357"/>
    <w:rsid w:val="00127AC0"/>
    <w:rsid w:val="00135277"/>
    <w:rsid w:val="00140543"/>
    <w:rsid w:val="001466CF"/>
    <w:rsid w:val="00146F46"/>
    <w:rsid w:val="001470F7"/>
    <w:rsid w:val="00150F06"/>
    <w:rsid w:val="00152800"/>
    <w:rsid w:val="00152E94"/>
    <w:rsid w:val="00153E00"/>
    <w:rsid w:val="00157503"/>
    <w:rsid w:val="001611B9"/>
    <w:rsid w:val="00161CA9"/>
    <w:rsid w:val="001638F9"/>
    <w:rsid w:val="00166DFC"/>
    <w:rsid w:val="00167834"/>
    <w:rsid w:val="0016795A"/>
    <w:rsid w:val="00174587"/>
    <w:rsid w:val="00175836"/>
    <w:rsid w:val="00175CA7"/>
    <w:rsid w:val="00176BD4"/>
    <w:rsid w:val="00187765"/>
    <w:rsid w:val="0019080D"/>
    <w:rsid w:val="001A1367"/>
    <w:rsid w:val="001A1C00"/>
    <w:rsid w:val="001A36A4"/>
    <w:rsid w:val="001A3A2E"/>
    <w:rsid w:val="001A3AB8"/>
    <w:rsid w:val="001A60B0"/>
    <w:rsid w:val="001B1B9E"/>
    <w:rsid w:val="001B3FC1"/>
    <w:rsid w:val="001B4240"/>
    <w:rsid w:val="001B4CD0"/>
    <w:rsid w:val="001B787F"/>
    <w:rsid w:val="001B7C28"/>
    <w:rsid w:val="001C0BA3"/>
    <w:rsid w:val="001C1527"/>
    <w:rsid w:val="001C1F42"/>
    <w:rsid w:val="001C4974"/>
    <w:rsid w:val="001D00C7"/>
    <w:rsid w:val="001D2E65"/>
    <w:rsid w:val="001D2F0A"/>
    <w:rsid w:val="001D45C1"/>
    <w:rsid w:val="001D4C59"/>
    <w:rsid w:val="001D5151"/>
    <w:rsid w:val="001D5D1D"/>
    <w:rsid w:val="001D61ED"/>
    <w:rsid w:val="001D7095"/>
    <w:rsid w:val="001D779E"/>
    <w:rsid w:val="001E0090"/>
    <w:rsid w:val="001E061C"/>
    <w:rsid w:val="001E0BBE"/>
    <w:rsid w:val="001E199A"/>
    <w:rsid w:val="001E21C8"/>
    <w:rsid w:val="001E3D7F"/>
    <w:rsid w:val="001E4356"/>
    <w:rsid w:val="001E6538"/>
    <w:rsid w:val="001E653F"/>
    <w:rsid w:val="001E6C8C"/>
    <w:rsid w:val="001F2F32"/>
    <w:rsid w:val="001F437A"/>
    <w:rsid w:val="002007A8"/>
    <w:rsid w:val="00200959"/>
    <w:rsid w:val="00203240"/>
    <w:rsid w:val="002066EA"/>
    <w:rsid w:val="00206EFE"/>
    <w:rsid w:val="002105AC"/>
    <w:rsid w:val="0021115B"/>
    <w:rsid w:val="00213CA1"/>
    <w:rsid w:val="00214632"/>
    <w:rsid w:val="002213BF"/>
    <w:rsid w:val="00221E34"/>
    <w:rsid w:val="0022250D"/>
    <w:rsid w:val="00222C90"/>
    <w:rsid w:val="00222E6F"/>
    <w:rsid w:val="00223C7D"/>
    <w:rsid w:val="00226962"/>
    <w:rsid w:val="00236AAA"/>
    <w:rsid w:val="00241735"/>
    <w:rsid w:val="00243490"/>
    <w:rsid w:val="0024495B"/>
    <w:rsid w:val="002478C1"/>
    <w:rsid w:val="00250D26"/>
    <w:rsid w:val="00250F9E"/>
    <w:rsid w:val="0025140D"/>
    <w:rsid w:val="00253A7A"/>
    <w:rsid w:val="00253BA4"/>
    <w:rsid w:val="002551DE"/>
    <w:rsid w:val="00255257"/>
    <w:rsid w:val="00255D3E"/>
    <w:rsid w:val="00263E61"/>
    <w:rsid w:val="002662ED"/>
    <w:rsid w:val="0026719C"/>
    <w:rsid w:val="00270768"/>
    <w:rsid w:val="00272160"/>
    <w:rsid w:val="00276EB6"/>
    <w:rsid w:val="00277240"/>
    <w:rsid w:val="00280CB5"/>
    <w:rsid w:val="00280D80"/>
    <w:rsid w:val="002828BF"/>
    <w:rsid w:val="00284757"/>
    <w:rsid w:val="0028685A"/>
    <w:rsid w:val="00286A86"/>
    <w:rsid w:val="00287FCC"/>
    <w:rsid w:val="00290106"/>
    <w:rsid w:val="00290F3D"/>
    <w:rsid w:val="00293AAE"/>
    <w:rsid w:val="00296F2C"/>
    <w:rsid w:val="002978C4"/>
    <w:rsid w:val="002A0323"/>
    <w:rsid w:val="002A1BD9"/>
    <w:rsid w:val="002A1D20"/>
    <w:rsid w:val="002A28BD"/>
    <w:rsid w:val="002A2CBE"/>
    <w:rsid w:val="002A3186"/>
    <w:rsid w:val="002B0145"/>
    <w:rsid w:val="002B11D6"/>
    <w:rsid w:val="002B2C1B"/>
    <w:rsid w:val="002B33D7"/>
    <w:rsid w:val="002B3CB2"/>
    <w:rsid w:val="002B3D2A"/>
    <w:rsid w:val="002B6C0E"/>
    <w:rsid w:val="002C1847"/>
    <w:rsid w:val="002C3C2C"/>
    <w:rsid w:val="002C5F27"/>
    <w:rsid w:val="002C7919"/>
    <w:rsid w:val="002D125F"/>
    <w:rsid w:val="002D4104"/>
    <w:rsid w:val="002D4D2D"/>
    <w:rsid w:val="002D5D59"/>
    <w:rsid w:val="002D5F9D"/>
    <w:rsid w:val="002D7597"/>
    <w:rsid w:val="002E063D"/>
    <w:rsid w:val="002E1806"/>
    <w:rsid w:val="002E1B3E"/>
    <w:rsid w:val="002E28A0"/>
    <w:rsid w:val="002E3ACA"/>
    <w:rsid w:val="002E735C"/>
    <w:rsid w:val="002E7625"/>
    <w:rsid w:val="002F0771"/>
    <w:rsid w:val="002F149A"/>
    <w:rsid w:val="002F1667"/>
    <w:rsid w:val="002F6869"/>
    <w:rsid w:val="002F6960"/>
    <w:rsid w:val="002F7C34"/>
    <w:rsid w:val="003024A3"/>
    <w:rsid w:val="00302DEB"/>
    <w:rsid w:val="003056AF"/>
    <w:rsid w:val="00306B95"/>
    <w:rsid w:val="003115E4"/>
    <w:rsid w:val="00311E29"/>
    <w:rsid w:val="0031300F"/>
    <w:rsid w:val="0031347A"/>
    <w:rsid w:val="003143C5"/>
    <w:rsid w:val="0031737A"/>
    <w:rsid w:val="00317E6E"/>
    <w:rsid w:val="00320C9B"/>
    <w:rsid w:val="00320DFD"/>
    <w:rsid w:val="0032107B"/>
    <w:rsid w:val="0032401E"/>
    <w:rsid w:val="00325E49"/>
    <w:rsid w:val="00326C78"/>
    <w:rsid w:val="00330900"/>
    <w:rsid w:val="00332EDB"/>
    <w:rsid w:val="003355E6"/>
    <w:rsid w:val="00336473"/>
    <w:rsid w:val="0033718E"/>
    <w:rsid w:val="00341252"/>
    <w:rsid w:val="003415B4"/>
    <w:rsid w:val="00342029"/>
    <w:rsid w:val="0034350F"/>
    <w:rsid w:val="0034366B"/>
    <w:rsid w:val="00344144"/>
    <w:rsid w:val="00345451"/>
    <w:rsid w:val="00345CD3"/>
    <w:rsid w:val="00346C5F"/>
    <w:rsid w:val="003477BC"/>
    <w:rsid w:val="00347A47"/>
    <w:rsid w:val="00347D8E"/>
    <w:rsid w:val="0035043E"/>
    <w:rsid w:val="00350CBE"/>
    <w:rsid w:val="00352242"/>
    <w:rsid w:val="003568F1"/>
    <w:rsid w:val="00357C84"/>
    <w:rsid w:val="00360C8A"/>
    <w:rsid w:val="00363161"/>
    <w:rsid w:val="00366606"/>
    <w:rsid w:val="00370506"/>
    <w:rsid w:val="0037222B"/>
    <w:rsid w:val="00372395"/>
    <w:rsid w:val="003723E7"/>
    <w:rsid w:val="00372967"/>
    <w:rsid w:val="00372EA9"/>
    <w:rsid w:val="00373B94"/>
    <w:rsid w:val="00374265"/>
    <w:rsid w:val="00375687"/>
    <w:rsid w:val="00375C02"/>
    <w:rsid w:val="00376480"/>
    <w:rsid w:val="0037708E"/>
    <w:rsid w:val="00383D4D"/>
    <w:rsid w:val="00387517"/>
    <w:rsid w:val="00392813"/>
    <w:rsid w:val="0039587F"/>
    <w:rsid w:val="00395C82"/>
    <w:rsid w:val="00397417"/>
    <w:rsid w:val="003A1858"/>
    <w:rsid w:val="003A3556"/>
    <w:rsid w:val="003A3C66"/>
    <w:rsid w:val="003A651A"/>
    <w:rsid w:val="003C0C1E"/>
    <w:rsid w:val="003C14FE"/>
    <w:rsid w:val="003C1CB9"/>
    <w:rsid w:val="003C2459"/>
    <w:rsid w:val="003C3074"/>
    <w:rsid w:val="003C3C4A"/>
    <w:rsid w:val="003C5A25"/>
    <w:rsid w:val="003C5D9F"/>
    <w:rsid w:val="003C5FD7"/>
    <w:rsid w:val="003C6332"/>
    <w:rsid w:val="003C650E"/>
    <w:rsid w:val="003C6DBB"/>
    <w:rsid w:val="003C7282"/>
    <w:rsid w:val="003C7940"/>
    <w:rsid w:val="003C795E"/>
    <w:rsid w:val="003D0936"/>
    <w:rsid w:val="003D17E4"/>
    <w:rsid w:val="003D3876"/>
    <w:rsid w:val="003D74B4"/>
    <w:rsid w:val="003D7C16"/>
    <w:rsid w:val="003E25C3"/>
    <w:rsid w:val="003E2A03"/>
    <w:rsid w:val="003E3DA1"/>
    <w:rsid w:val="003E5881"/>
    <w:rsid w:val="003E7A35"/>
    <w:rsid w:val="003E7B84"/>
    <w:rsid w:val="003E7DBE"/>
    <w:rsid w:val="003E7F9E"/>
    <w:rsid w:val="003F0581"/>
    <w:rsid w:val="003F0D63"/>
    <w:rsid w:val="003F1D03"/>
    <w:rsid w:val="003F3717"/>
    <w:rsid w:val="003F4EBB"/>
    <w:rsid w:val="003F6CB9"/>
    <w:rsid w:val="003F7678"/>
    <w:rsid w:val="00402FCD"/>
    <w:rsid w:val="00403A47"/>
    <w:rsid w:val="00404640"/>
    <w:rsid w:val="004050A6"/>
    <w:rsid w:val="00405A02"/>
    <w:rsid w:val="00406AD8"/>
    <w:rsid w:val="004109ED"/>
    <w:rsid w:val="00412E06"/>
    <w:rsid w:val="00413280"/>
    <w:rsid w:val="004138A8"/>
    <w:rsid w:val="00414DDC"/>
    <w:rsid w:val="004151E5"/>
    <w:rsid w:val="004170B8"/>
    <w:rsid w:val="004228A3"/>
    <w:rsid w:val="004230FB"/>
    <w:rsid w:val="00423500"/>
    <w:rsid w:val="0042741E"/>
    <w:rsid w:val="0043220F"/>
    <w:rsid w:val="004348BF"/>
    <w:rsid w:val="0043520F"/>
    <w:rsid w:val="00435426"/>
    <w:rsid w:val="00435D8F"/>
    <w:rsid w:val="00437BC8"/>
    <w:rsid w:val="00441BA7"/>
    <w:rsid w:val="004427D5"/>
    <w:rsid w:val="004436A3"/>
    <w:rsid w:val="00444E6C"/>
    <w:rsid w:val="00446763"/>
    <w:rsid w:val="00446768"/>
    <w:rsid w:val="0044748A"/>
    <w:rsid w:val="00447C60"/>
    <w:rsid w:val="004528EF"/>
    <w:rsid w:val="004545C9"/>
    <w:rsid w:val="00455F3B"/>
    <w:rsid w:val="0045637C"/>
    <w:rsid w:val="00456524"/>
    <w:rsid w:val="0045745B"/>
    <w:rsid w:val="0046012B"/>
    <w:rsid w:val="00460879"/>
    <w:rsid w:val="00462DC2"/>
    <w:rsid w:val="004640FA"/>
    <w:rsid w:val="00466946"/>
    <w:rsid w:val="00472694"/>
    <w:rsid w:val="00473092"/>
    <w:rsid w:val="00473D84"/>
    <w:rsid w:val="0047438F"/>
    <w:rsid w:val="004747A0"/>
    <w:rsid w:val="00475A2A"/>
    <w:rsid w:val="00475BE8"/>
    <w:rsid w:val="004769E9"/>
    <w:rsid w:val="004770B3"/>
    <w:rsid w:val="00480C9F"/>
    <w:rsid w:val="0048280D"/>
    <w:rsid w:val="00482A3C"/>
    <w:rsid w:val="004838A3"/>
    <w:rsid w:val="004841BD"/>
    <w:rsid w:val="0048525A"/>
    <w:rsid w:val="004910A8"/>
    <w:rsid w:val="00493C1D"/>
    <w:rsid w:val="00493E44"/>
    <w:rsid w:val="00493EFE"/>
    <w:rsid w:val="004944CF"/>
    <w:rsid w:val="00495288"/>
    <w:rsid w:val="004957F3"/>
    <w:rsid w:val="00496C40"/>
    <w:rsid w:val="004A4F21"/>
    <w:rsid w:val="004B16EA"/>
    <w:rsid w:val="004B28A9"/>
    <w:rsid w:val="004B2BB6"/>
    <w:rsid w:val="004B3AE9"/>
    <w:rsid w:val="004B4351"/>
    <w:rsid w:val="004B4946"/>
    <w:rsid w:val="004C2312"/>
    <w:rsid w:val="004C2F3D"/>
    <w:rsid w:val="004C61A8"/>
    <w:rsid w:val="004C6405"/>
    <w:rsid w:val="004D04BF"/>
    <w:rsid w:val="004D09DE"/>
    <w:rsid w:val="004D3683"/>
    <w:rsid w:val="004D36C3"/>
    <w:rsid w:val="004D4864"/>
    <w:rsid w:val="004D6203"/>
    <w:rsid w:val="004D72CE"/>
    <w:rsid w:val="004E03FB"/>
    <w:rsid w:val="004E0803"/>
    <w:rsid w:val="004E1198"/>
    <w:rsid w:val="004E11FF"/>
    <w:rsid w:val="004E1648"/>
    <w:rsid w:val="004E1774"/>
    <w:rsid w:val="004E3182"/>
    <w:rsid w:val="004E6A43"/>
    <w:rsid w:val="004E6F72"/>
    <w:rsid w:val="004F0FF8"/>
    <w:rsid w:val="004F18F3"/>
    <w:rsid w:val="004F29E0"/>
    <w:rsid w:val="004F36E5"/>
    <w:rsid w:val="004F4735"/>
    <w:rsid w:val="005027B9"/>
    <w:rsid w:val="00506EAB"/>
    <w:rsid w:val="00506FE4"/>
    <w:rsid w:val="0050708A"/>
    <w:rsid w:val="00514909"/>
    <w:rsid w:val="00514E76"/>
    <w:rsid w:val="00515854"/>
    <w:rsid w:val="00515C01"/>
    <w:rsid w:val="00515C0A"/>
    <w:rsid w:val="00515CED"/>
    <w:rsid w:val="00516369"/>
    <w:rsid w:val="0051674F"/>
    <w:rsid w:val="0051716E"/>
    <w:rsid w:val="00520BEB"/>
    <w:rsid w:val="00521B8D"/>
    <w:rsid w:val="00521DEE"/>
    <w:rsid w:val="00522BCF"/>
    <w:rsid w:val="00522FFE"/>
    <w:rsid w:val="00526CFD"/>
    <w:rsid w:val="00526D16"/>
    <w:rsid w:val="005309F2"/>
    <w:rsid w:val="00530DE1"/>
    <w:rsid w:val="00531755"/>
    <w:rsid w:val="00532B40"/>
    <w:rsid w:val="00534623"/>
    <w:rsid w:val="00534FB4"/>
    <w:rsid w:val="005368BF"/>
    <w:rsid w:val="00537C03"/>
    <w:rsid w:val="00540E62"/>
    <w:rsid w:val="0054148D"/>
    <w:rsid w:val="00545AB4"/>
    <w:rsid w:val="005476F1"/>
    <w:rsid w:val="00551FD0"/>
    <w:rsid w:val="00555535"/>
    <w:rsid w:val="00555A75"/>
    <w:rsid w:val="005571DB"/>
    <w:rsid w:val="00560CCE"/>
    <w:rsid w:val="00560ECF"/>
    <w:rsid w:val="00561006"/>
    <w:rsid w:val="00562CFC"/>
    <w:rsid w:val="005631FD"/>
    <w:rsid w:val="0056399A"/>
    <w:rsid w:val="00566744"/>
    <w:rsid w:val="00566B3A"/>
    <w:rsid w:val="0057046E"/>
    <w:rsid w:val="00571192"/>
    <w:rsid w:val="00573074"/>
    <w:rsid w:val="00574323"/>
    <w:rsid w:val="005762FF"/>
    <w:rsid w:val="00576AD3"/>
    <w:rsid w:val="00576DE6"/>
    <w:rsid w:val="00576EA0"/>
    <w:rsid w:val="00580425"/>
    <w:rsid w:val="00582364"/>
    <w:rsid w:val="0058334C"/>
    <w:rsid w:val="00587089"/>
    <w:rsid w:val="005906FE"/>
    <w:rsid w:val="00591E78"/>
    <w:rsid w:val="00593280"/>
    <w:rsid w:val="00594FC5"/>
    <w:rsid w:val="005A1DCE"/>
    <w:rsid w:val="005A3DDF"/>
    <w:rsid w:val="005A6804"/>
    <w:rsid w:val="005A6B58"/>
    <w:rsid w:val="005A6F2A"/>
    <w:rsid w:val="005A7E39"/>
    <w:rsid w:val="005B23CE"/>
    <w:rsid w:val="005B350E"/>
    <w:rsid w:val="005B357A"/>
    <w:rsid w:val="005B38F6"/>
    <w:rsid w:val="005C07EC"/>
    <w:rsid w:val="005C0AF6"/>
    <w:rsid w:val="005C1150"/>
    <w:rsid w:val="005C2365"/>
    <w:rsid w:val="005C4417"/>
    <w:rsid w:val="005C4EB7"/>
    <w:rsid w:val="005C7812"/>
    <w:rsid w:val="005C7AFF"/>
    <w:rsid w:val="005D1D24"/>
    <w:rsid w:val="005D2803"/>
    <w:rsid w:val="005D3890"/>
    <w:rsid w:val="005E06D0"/>
    <w:rsid w:val="005E1395"/>
    <w:rsid w:val="005E1720"/>
    <w:rsid w:val="005E1F0E"/>
    <w:rsid w:val="005E226F"/>
    <w:rsid w:val="005E7D33"/>
    <w:rsid w:val="005F03E3"/>
    <w:rsid w:val="005F0E41"/>
    <w:rsid w:val="005F22B7"/>
    <w:rsid w:val="005F2B5C"/>
    <w:rsid w:val="005F3D74"/>
    <w:rsid w:val="00602CB4"/>
    <w:rsid w:val="00603EFD"/>
    <w:rsid w:val="00605410"/>
    <w:rsid w:val="00611E37"/>
    <w:rsid w:val="006120F3"/>
    <w:rsid w:val="00616B59"/>
    <w:rsid w:val="006208A3"/>
    <w:rsid w:val="006226F2"/>
    <w:rsid w:val="00622E95"/>
    <w:rsid w:val="0062471F"/>
    <w:rsid w:val="00625159"/>
    <w:rsid w:val="00626166"/>
    <w:rsid w:val="006271BE"/>
    <w:rsid w:val="00627A65"/>
    <w:rsid w:val="0063091A"/>
    <w:rsid w:val="0063181D"/>
    <w:rsid w:val="00632504"/>
    <w:rsid w:val="00634BC0"/>
    <w:rsid w:val="00635F55"/>
    <w:rsid w:val="00640E69"/>
    <w:rsid w:val="006411E3"/>
    <w:rsid w:val="006411FC"/>
    <w:rsid w:val="00642788"/>
    <w:rsid w:val="00644072"/>
    <w:rsid w:val="00645AF4"/>
    <w:rsid w:val="00647125"/>
    <w:rsid w:val="006507A5"/>
    <w:rsid w:val="00653034"/>
    <w:rsid w:val="006533C9"/>
    <w:rsid w:val="006533DF"/>
    <w:rsid w:val="00653CA6"/>
    <w:rsid w:val="00660ED9"/>
    <w:rsid w:val="00666BEE"/>
    <w:rsid w:val="00672DD6"/>
    <w:rsid w:val="00680C2C"/>
    <w:rsid w:val="00680F40"/>
    <w:rsid w:val="00681393"/>
    <w:rsid w:val="006814C7"/>
    <w:rsid w:val="00681AD7"/>
    <w:rsid w:val="00682C85"/>
    <w:rsid w:val="00684B27"/>
    <w:rsid w:val="00684C40"/>
    <w:rsid w:val="006929F7"/>
    <w:rsid w:val="006936FE"/>
    <w:rsid w:val="00693D59"/>
    <w:rsid w:val="00695EBF"/>
    <w:rsid w:val="00697602"/>
    <w:rsid w:val="006A13A8"/>
    <w:rsid w:val="006A1DFC"/>
    <w:rsid w:val="006A23CE"/>
    <w:rsid w:val="006A3CFD"/>
    <w:rsid w:val="006A3F37"/>
    <w:rsid w:val="006A58C0"/>
    <w:rsid w:val="006A68C0"/>
    <w:rsid w:val="006A719B"/>
    <w:rsid w:val="006B03A2"/>
    <w:rsid w:val="006B1E43"/>
    <w:rsid w:val="006B2674"/>
    <w:rsid w:val="006B6914"/>
    <w:rsid w:val="006B6DA4"/>
    <w:rsid w:val="006B79E2"/>
    <w:rsid w:val="006B7C09"/>
    <w:rsid w:val="006C2E7B"/>
    <w:rsid w:val="006C38A6"/>
    <w:rsid w:val="006D0562"/>
    <w:rsid w:val="006D12F0"/>
    <w:rsid w:val="006D16A2"/>
    <w:rsid w:val="006D22DE"/>
    <w:rsid w:val="006D5788"/>
    <w:rsid w:val="006D7A0B"/>
    <w:rsid w:val="006E33FC"/>
    <w:rsid w:val="006E3CA4"/>
    <w:rsid w:val="006E50A9"/>
    <w:rsid w:val="006E52A6"/>
    <w:rsid w:val="006E7373"/>
    <w:rsid w:val="006E77AE"/>
    <w:rsid w:val="006F0F23"/>
    <w:rsid w:val="006F1A1A"/>
    <w:rsid w:val="006F1FC0"/>
    <w:rsid w:val="006F2211"/>
    <w:rsid w:val="006F2B44"/>
    <w:rsid w:val="006F2C33"/>
    <w:rsid w:val="006F4122"/>
    <w:rsid w:val="006F46B2"/>
    <w:rsid w:val="006F4FBC"/>
    <w:rsid w:val="006F69C4"/>
    <w:rsid w:val="00700EFA"/>
    <w:rsid w:val="00703A70"/>
    <w:rsid w:val="00704A34"/>
    <w:rsid w:val="007106FB"/>
    <w:rsid w:val="007144FD"/>
    <w:rsid w:val="00714A14"/>
    <w:rsid w:val="00714BAC"/>
    <w:rsid w:val="00715339"/>
    <w:rsid w:val="00717DA6"/>
    <w:rsid w:val="00721352"/>
    <w:rsid w:val="00721513"/>
    <w:rsid w:val="00722A89"/>
    <w:rsid w:val="00723630"/>
    <w:rsid w:val="00723D7F"/>
    <w:rsid w:val="00725E49"/>
    <w:rsid w:val="00726698"/>
    <w:rsid w:val="00727D10"/>
    <w:rsid w:val="007302D9"/>
    <w:rsid w:val="007332FF"/>
    <w:rsid w:val="00733C1D"/>
    <w:rsid w:val="0074043C"/>
    <w:rsid w:val="00740D55"/>
    <w:rsid w:val="00741963"/>
    <w:rsid w:val="007440D9"/>
    <w:rsid w:val="007442D2"/>
    <w:rsid w:val="00744565"/>
    <w:rsid w:val="007445F7"/>
    <w:rsid w:val="007475F1"/>
    <w:rsid w:val="00747C6B"/>
    <w:rsid w:val="00755700"/>
    <w:rsid w:val="00757361"/>
    <w:rsid w:val="00757846"/>
    <w:rsid w:val="0076066A"/>
    <w:rsid w:val="00762451"/>
    <w:rsid w:val="007651F5"/>
    <w:rsid w:val="0076622F"/>
    <w:rsid w:val="0077037A"/>
    <w:rsid w:val="00770841"/>
    <w:rsid w:val="007712DD"/>
    <w:rsid w:val="00772ECC"/>
    <w:rsid w:val="00773A7C"/>
    <w:rsid w:val="00773DCC"/>
    <w:rsid w:val="0077578C"/>
    <w:rsid w:val="00781564"/>
    <w:rsid w:val="0078342F"/>
    <w:rsid w:val="007865E2"/>
    <w:rsid w:val="0079059F"/>
    <w:rsid w:val="00790ADE"/>
    <w:rsid w:val="007951F6"/>
    <w:rsid w:val="007958E0"/>
    <w:rsid w:val="007A05F8"/>
    <w:rsid w:val="007A0843"/>
    <w:rsid w:val="007A1622"/>
    <w:rsid w:val="007A204F"/>
    <w:rsid w:val="007A3D59"/>
    <w:rsid w:val="007A7809"/>
    <w:rsid w:val="007B1292"/>
    <w:rsid w:val="007B2D57"/>
    <w:rsid w:val="007B388D"/>
    <w:rsid w:val="007B5116"/>
    <w:rsid w:val="007C2115"/>
    <w:rsid w:val="007C343E"/>
    <w:rsid w:val="007C3C3A"/>
    <w:rsid w:val="007C3D42"/>
    <w:rsid w:val="007C5541"/>
    <w:rsid w:val="007C62B7"/>
    <w:rsid w:val="007D0EB1"/>
    <w:rsid w:val="007D1121"/>
    <w:rsid w:val="007D17D5"/>
    <w:rsid w:val="007D2F6C"/>
    <w:rsid w:val="007D3155"/>
    <w:rsid w:val="007D417C"/>
    <w:rsid w:val="007D4A4F"/>
    <w:rsid w:val="007D4E34"/>
    <w:rsid w:val="007D7957"/>
    <w:rsid w:val="007E156E"/>
    <w:rsid w:val="007E27D9"/>
    <w:rsid w:val="007E5B87"/>
    <w:rsid w:val="007E6150"/>
    <w:rsid w:val="007E7802"/>
    <w:rsid w:val="007E7B60"/>
    <w:rsid w:val="007F1D34"/>
    <w:rsid w:val="007F3424"/>
    <w:rsid w:val="007F63E1"/>
    <w:rsid w:val="008025B8"/>
    <w:rsid w:val="00802928"/>
    <w:rsid w:val="0080427C"/>
    <w:rsid w:val="00804B53"/>
    <w:rsid w:val="00805868"/>
    <w:rsid w:val="00805C1C"/>
    <w:rsid w:val="0080759F"/>
    <w:rsid w:val="00810035"/>
    <w:rsid w:val="00816DCB"/>
    <w:rsid w:val="0082030D"/>
    <w:rsid w:val="008203D9"/>
    <w:rsid w:val="00821DB0"/>
    <w:rsid w:val="00823FE6"/>
    <w:rsid w:val="008243E2"/>
    <w:rsid w:val="00827C68"/>
    <w:rsid w:val="00830B63"/>
    <w:rsid w:val="0083114C"/>
    <w:rsid w:val="008313C5"/>
    <w:rsid w:val="0083456B"/>
    <w:rsid w:val="00835595"/>
    <w:rsid w:val="00835E10"/>
    <w:rsid w:val="008360F1"/>
    <w:rsid w:val="0083661B"/>
    <w:rsid w:val="00841718"/>
    <w:rsid w:val="00843C6F"/>
    <w:rsid w:val="008526F0"/>
    <w:rsid w:val="008527DE"/>
    <w:rsid w:val="0085488D"/>
    <w:rsid w:val="00856E89"/>
    <w:rsid w:val="00861F12"/>
    <w:rsid w:val="00863353"/>
    <w:rsid w:val="00865EAB"/>
    <w:rsid w:val="00870058"/>
    <w:rsid w:val="00870D9C"/>
    <w:rsid w:val="00871E93"/>
    <w:rsid w:val="00872168"/>
    <w:rsid w:val="008739EF"/>
    <w:rsid w:val="00873F00"/>
    <w:rsid w:val="00874011"/>
    <w:rsid w:val="00876794"/>
    <w:rsid w:val="00882045"/>
    <w:rsid w:val="0088356C"/>
    <w:rsid w:val="00890313"/>
    <w:rsid w:val="0089134E"/>
    <w:rsid w:val="0089652E"/>
    <w:rsid w:val="0089683F"/>
    <w:rsid w:val="00896AFA"/>
    <w:rsid w:val="008A06F2"/>
    <w:rsid w:val="008A1488"/>
    <w:rsid w:val="008A2DAC"/>
    <w:rsid w:val="008A6370"/>
    <w:rsid w:val="008B2DD5"/>
    <w:rsid w:val="008B2FA8"/>
    <w:rsid w:val="008B4ABA"/>
    <w:rsid w:val="008B5A11"/>
    <w:rsid w:val="008B70FD"/>
    <w:rsid w:val="008C10C0"/>
    <w:rsid w:val="008C49E2"/>
    <w:rsid w:val="008C4B13"/>
    <w:rsid w:val="008C50D7"/>
    <w:rsid w:val="008C5399"/>
    <w:rsid w:val="008C662B"/>
    <w:rsid w:val="008C7C83"/>
    <w:rsid w:val="008D11E0"/>
    <w:rsid w:val="008D1D7F"/>
    <w:rsid w:val="008D400E"/>
    <w:rsid w:val="008D46A2"/>
    <w:rsid w:val="008D4D52"/>
    <w:rsid w:val="008D4F8C"/>
    <w:rsid w:val="008D54C7"/>
    <w:rsid w:val="008D71EE"/>
    <w:rsid w:val="008D7962"/>
    <w:rsid w:val="008E2E86"/>
    <w:rsid w:val="008E3C8E"/>
    <w:rsid w:val="008E41E9"/>
    <w:rsid w:val="008E75A9"/>
    <w:rsid w:val="008F01B4"/>
    <w:rsid w:val="008F091E"/>
    <w:rsid w:val="008F2F61"/>
    <w:rsid w:val="008F79FA"/>
    <w:rsid w:val="009003C0"/>
    <w:rsid w:val="009014D9"/>
    <w:rsid w:val="0090215B"/>
    <w:rsid w:val="009021E2"/>
    <w:rsid w:val="00902970"/>
    <w:rsid w:val="00906F3D"/>
    <w:rsid w:val="00911A96"/>
    <w:rsid w:val="0091219D"/>
    <w:rsid w:val="00913FC9"/>
    <w:rsid w:val="0091418F"/>
    <w:rsid w:val="0091489E"/>
    <w:rsid w:val="009175AB"/>
    <w:rsid w:val="009204C3"/>
    <w:rsid w:val="0092115C"/>
    <w:rsid w:val="00921EB8"/>
    <w:rsid w:val="00925D96"/>
    <w:rsid w:val="009278A3"/>
    <w:rsid w:val="00930BEB"/>
    <w:rsid w:val="009312EF"/>
    <w:rsid w:val="009319B5"/>
    <w:rsid w:val="009339A1"/>
    <w:rsid w:val="0093465B"/>
    <w:rsid w:val="00934F38"/>
    <w:rsid w:val="00936EC7"/>
    <w:rsid w:val="00937BDF"/>
    <w:rsid w:val="00942AE1"/>
    <w:rsid w:val="00945534"/>
    <w:rsid w:val="0094575E"/>
    <w:rsid w:val="0095252F"/>
    <w:rsid w:val="009527B7"/>
    <w:rsid w:val="009571EC"/>
    <w:rsid w:val="00957BDC"/>
    <w:rsid w:val="00960331"/>
    <w:rsid w:val="00961C1B"/>
    <w:rsid w:val="00961F42"/>
    <w:rsid w:val="00962621"/>
    <w:rsid w:val="00964E75"/>
    <w:rsid w:val="009674B4"/>
    <w:rsid w:val="0096791A"/>
    <w:rsid w:val="00970719"/>
    <w:rsid w:val="009719C8"/>
    <w:rsid w:val="00971B7E"/>
    <w:rsid w:val="00974C05"/>
    <w:rsid w:val="009811A2"/>
    <w:rsid w:val="00983A4A"/>
    <w:rsid w:val="0098545F"/>
    <w:rsid w:val="00985B56"/>
    <w:rsid w:val="00990C5F"/>
    <w:rsid w:val="00992699"/>
    <w:rsid w:val="00994523"/>
    <w:rsid w:val="0099543B"/>
    <w:rsid w:val="009960B8"/>
    <w:rsid w:val="009974A9"/>
    <w:rsid w:val="009A1062"/>
    <w:rsid w:val="009A45F8"/>
    <w:rsid w:val="009A4C96"/>
    <w:rsid w:val="009B7C41"/>
    <w:rsid w:val="009C01CE"/>
    <w:rsid w:val="009C0358"/>
    <w:rsid w:val="009C3966"/>
    <w:rsid w:val="009D275C"/>
    <w:rsid w:val="009D2E5B"/>
    <w:rsid w:val="009D2FDD"/>
    <w:rsid w:val="009D550D"/>
    <w:rsid w:val="009D7CF6"/>
    <w:rsid w:val="009E0286"/>
    <w:rsid w:val="009E09CB"/>
    <w:rsid w:val="009E2F6F"/>
    <w:rsid w:val="009E5E37"/>
    <w:rsid w:val="009F2D40"/>
    <w:rsid w:val="009F3AB1"/>
    <w:rsid w:val="009F4BCD"/>
    <w:rsid w:val="009F58C2"/>
    <w:rsid w:val="00A00DFD"/>
    <w:rsid w:val="00A01B8B"/>
    <w:rsid w:val="00A0288B"/>
    <w:rsid w:val="00A02C3F"/>
    <w:rsid w:val="00A0311B"/>
    <w:rsid w:val="00A05B77"/>
    <w:rsid w:val="00A06684"/>
    <w:rsid w:val="00A12330"/>
    <w:rsid w:val="00A1347F"/>
    <w:rsid w:val="00A13D53"/>
    <w:rsid w:val="00A1443F"/>
    <w:rsid w:val="00A146FE"/>
    <w:rsid w:val="00A14712"/>
    <w:rsid w:val="00A14D2F"/>
    <w:rsid w:val="00A17DA0"/>
    <w:rsid w:val="00A205C8"/>
    <w:rsid w:val="00A210BF"/>
    <w:rsid w:val="00A24FD7"/>
    <w:rsid w:val="00A2739A"/>
    <w:rsid w:val="00A31B1B"/>
    <w:rsid w:val="00A32011"/>
    <w:rsid w:val="00A32FCD"/>
    <w:rsid w:val="00A33B8F"/>
    <w:rsid w:val="00A3596D"/>
    <w:rsid w:val="00A35E89"/>
    <w:rsid w:val="00A36137"/>
    <w:rsid w:val="00A366E2"/>
    <w:rsid w:val="00A368DC"/>
    <w:rsid w:val="00A37ACD"/>
    <w:rsid w:val="00A405D7"/>
    <w:rsid w:val="00A44C75"/>
    <w:rsid w:val="00A455BD"/>
    <w:rsid w:val="00A46F7A"/>
    <w:rsid w:val="00A50077"/>
    <w:rsid w:val="00A504BD"/>
    <w:rsid w:val="00A51E31"/>
    <w:rsid w:val="00A55C39"/>
    <w:rsid w:val="00A5620C"/>
    <w:rsid w:val="00A56933"/>
    <w:rsid w:val="00A56AA6"/>
    <w:rsid w:val="00A611AB"/>
    <w:rsid w:val="00A61E10"/>
    <w:rsid w:val="00A625CA"/>
    <w:rsid w:val="00A63AE8"/>
    <w:rsid w:val="00A651D5"/>
    <w:rsid w:val="00A66611"/>
    <w:rsid w:val="00A70233"/>
    <w:rsid w:val="00A70FE5"/>
    <w:rsid w:val="00A71561"/>
    <w:rsid w:val="00A7457B"/>
    <w:rsid w:val="00A74D8E"/>
    <w:rsid w:val="00A75742"/>
    <w:rsid w:val="00A81C1F"/>
    <w:rsid w:val="00A81D93"/>
    <w:rsid w:val="00A83668"/>
    <w:rsid w:val="00A83CC5"/>
    <w:rsid w:val="00A83FFD"/>
    <w:rsid w:val="00A907CA"/>
    <w:rsid w:val="00A913BD"/>
    <w:rsid w:val="00A91F13"/>
    <w:rsid w:val="00A96B2C"/>
    <w:rsid w:val="00AA070D"/>
    <w:rsid w:val="00AA0DDB"/>
    <w:rsid w:val="00AA2797"/>
    <w:rsid w:val="00AA391C"/>
    <w:rsid w:val="00AA45D3"/>
    <w:rsid w:val="00AA4678"/>
    <w:rsid w:val="00AA6966"/>
    <w:rsid w:val="00AA6A36"/>
    <w:rsid w:val="00AB1FB1"/>
    <w:rsid w:val="00AB355C"/>
    <w:rsid w:val="00AB49C0"/>
    <w:rsid w:val="00AB561B"/>
    <w:rsid w:val="00AC05F9"/>
    <w:rsid w:val="00AC2E3C"/>
    <w:rsid w:val="00AC4FF6"/>
    <w:rsid w:val="00AC5F43"/>
    <w:rsid w:val="00AC78BB"/>
    <w:rsid w:val="00AD00F3"/>
    <w:rsid w:val="00AD08A4"/>
    <w:rsid w:val="00AD1950"/>
    <w:rsid w:val="00AD1C9C"/>
    <w:rsid w:val="00AD4FFB"/>
    <w:rsid w:val="00AD5923"/>
    <w:rsid w:val="00AD6D88"/>
    <w:rsid w:val="00AE07AB"/>
    <w:rsid w:val="00AE082D"/>
    <w:rsid w:val="00AE1582"/>
    <w:rsid w:val="00AE1DAD"/>
    <w:rsid w:val="00AE2089"/>
    <w:rsid w:val="00AE2B02"/>
    <w:rsid w:val="00AE2D5F"/>
    <w:rsid w:val="00AE4D25"/>
    <w:rsid w:val="00AE5091"/>
    <w:rsid w:val="00AE692C"/>
    <w:rsid w:val="00AF0405"/>
    <w:rsid w:val="00AF089B"/>
    <w:rsid w:val="00AF0F3A"/>
    <w:rsid w:val="00AF209B"/>
    <w:rsid w:val="00AF23B6"/>
    <w:rsid w:val="00AF63EB"/>
    <w:rsid w:val="00AF6BA0"/>
    <w:rsid w:val="00AF7DE9"/>
    <w:rsid w:val="00B001AA"/>
    <w:rsid w:val="00B00F63"/>
    <w:rsid w:val="00B0162F"/>
    <w:rsid w:val="00B016CE"/>
    <w:rsid w:val="00B01B1B"/>
    <w:rsid w:val="00B10DE6"/>
    <w:rsid w:val="00B15E94"/>
    <w:rsid w:val="00B16D49"/>
    <w:rsid w:val="00B17266"/>
    <w:rsid w:val="00B20CA9"/>
    <w:rsid w:val="00B215B9"/>
    <w:rsid w:val="00B24C06"/>
    <w:rsid w:val="00B2540D"/>
    <w:rsid w:val="00B259F1"/>
    <w:rsid w:val="00B31327"/>
    <w:rsid w:val="00B31972"/>
    <w:rsid w:val="00B32C24"/>
    <w:rsid w:val="00B36555"/>
    <w:rsid w:val="00B37384"/>
    <w:rsid w:val="00B41928"/>
    <w:rsid w:val="00B434CC"/>
    <w:rsid w:val="00B46025"/>
    <w:rsid w:val="00B466E3"/>
    <w:rsid w:val="00B467E4"/>
    <w:rsid w:val="00B47027"/>
    <w:rsid w:val="00B475D1"/>
    <w:rsid w:val="00B5126C"/>
    <w:rsid w:val="00B54A27"/>
    <w:rsid w:val="00B578F3"/>
    <w:rsid w:val="00B60FD3"/>
    <w:rsid w:val="00B612BC"/>
    <w:rsid w:val="00B61C5C"/>
    <w:rsid w:val="00B70A5A"/>
    <w:rsid w:val="00B70AF7"/>
    <w:rsid w:val="00B72FEA"/>
    <w:rsid w:val="00B74BF9"/>
    <w:rsid w:val="00B8264F"/>
    <w:rsid w:val="00B85667"/>
    <w:rsid w:val="00B869D8"/>
    <w:rsid w:val="00B86B90"/>
    <w:rsid w:val="00B86E41"/>
    <w:rsid w:val="00B911E7"/>
    <w:rsid w:val="00B91B82"/>
    <w:rsid w:val="00B92020"/>
    <w:rsid w:val="00B92C78"/>
    <w:rsid w:val="00B94625"/>
    <w:rsid w:val="00BA20C8"/>
    <w:rsid w:val="00BA3754"/>
    <w:rsid w:val="00BA3CC7"/>
    <w:rsid w:val="00BA3D1E"/>
    <w:rsid w:val="00BA5D99"/>
    <w:rsid w:val="00BA7209"/>
    <w:rsid w:val="00BB14BE"/>
    <w:rsid w:val="00BB1B45"/>
    <w:rsid w:val="00BB252F"/>
    <w:rsid w:val="00BB2EFB"/>
    <w:rsid w:val="00BB583A"/>
    <w:rsid w:val="00BB67D1"/>
    <w:rsid w:val="00BB71E7"/>
    <w:rsid w:val="00BC292F"/>
    <w:rsid w:val="00BC4143"/>
    <w:rsid w:val="00BC4E58"/>
    <w:rsid w:val="00BC525E"/>
    <w:rsid w:val="00BC60BB"/>
    <w:rsid w:val="00BC70EC"/>
    <w:rsid w:val="00BD1D42"/>
    <w:rsid w:val="00BD5905"/>
    <w:rsid w:val="00BD7A9F"/>
    <w:rsid w:val="00BE215F"/>
    <w:rsid w:val="00BE22D8"/>
    <w:rsid w:val="00BE5032"/>
    <w:rsid w:val="00BF1436"/>
    <w:rsid w:val="00BF1A70"/>
    <w:rsid w:val="00BF2466"/>
    <w:rsid w:val="00BF3118"/>
    <w:rsid w:val="00BF569A"/>
    <w:rsid w:val="00BF5A69"/>
    <w:rsid w:val="00BF6313"/>
    <w:rsid w:val="00BF6BD3"/>
    <w:rsid w:val="00BF7358"/>
    <w:rsid w:val="00BF7817"/>
    <w:rsid w:val="00C00CA6"/>
    <w:rsid w:val="00C032E5"/>
    <w:rsid w:val="00C048DB"/>
    <w:rsid w:val="00C053A0"/>
    <w:rsid w:val="00C06B1B"/>
    <w:rsid w:val="00C10F82"/>
    <w:rsid w:val="00C115AC"/>
    <w:rsid w:val="00C121D8"/>
    <w:rsid w:val="00C1369A"/>
    <w:rsid w:val="00C14593"/>
    <w:rsid w:val="00C14C46"/>
    <w:rsid w:val="00C1700C"/>
    <w:rsid w:val="00C1723F"/>
    <w:rsid w:val="00C228A3"/>
    <w:rsid w:val="00C22D43"/>
    <w:rsid w:val="00C2342C"/>
    <w:rsid w:val="00C24CD7"/>
    <w:rsid w:val="00C24DC3"/>
    <w:rsid w:val="00C34085"/>
    <w:rsid w:val="00C36F16"/>
    <w:rsid w:val="00C404E0"/>
    <w:rsid w:val="00C40590"/>
    <w:rsid w:val="00C45E7A"/>
    <w:rsid w:val="00C47A38"/>
    <w:rsid w:val="00C50708"/>
    <w:rsid w:val="00C50C93"/>
    <w:rsid w:val="00C520B5"/>
    <w:rsid w:val="00C52198"/>
    <w:rsid w:val="00C5240F"/>
    <w:rsid w:val="00C576D9"/>
    <w:rsid w:val="00C60055"/>
    <w:rsid w:val="00C60336"/>
    <w:rsid w:val="00C606EB"/>
    <w:rsid w:val="00C60AEB"/>
    <w:rsid w:val="00C60DB7"/>
    <w:rsid w:val="00C624CD"/>
    <w:rsid w:val="00C63BDB"/>
    <w:rsid w:val="00C64ED0"/>
    <w:rsid w:val="00C6708D"/>
    <w:rsid w:val="00C67417"/>
    <w:rsid w:val="00C6748B"/>
    <w:rsid w:val="00C67DC5"/>
    <w:rsid w:val="00C72EE8"/>
    <w:rsid w:val="00C8004C"/>
    <w:rsid w:val="00C8141F"/>
    <w:rsid w:val="00C81CB5"/>
    <w:rsid w:val="00C81E64"/>
    <w:rsid w:val="00C82DAB"/>
    <w:rsid w:val="00C8429A"/>
    <w:rsid w:val="00C85ADA"/>
    <w:rsid w:val="00C90527"/>
    <w:rsid w:val="00C93FC5"/>
    <w:rsid w:val="00C9439E"/>
    <w:rsid w:val="00C94800"/>
    <w:rsid w:val="00C94ACA"/>
    <w:rsid w:val="00CA2102"/>
    <w:rsid w:val="00CB06A3"/>
    <w:rsid w:val="00CB20B3"/>
    <w:rsid w:val="00CB4F46"/>
    <w:rsid w:val="00CB68B3"/>
    <w:rsid w:val="00CC1B28"/>
    <w:rsid w:val="00CC2A68"/>
    <w:rsid w:val="00CC3EE0"/>
    <w:rsid w:val="00CC422F"/>
    <w:rsid w:val="00CC75A4"/>
    <w:rsid w:val="00CD086B"/>
    <w:rsid w:val="00CD1FE2"/>
    <w:rsid w:val="00CD3168"/>
    <w:rsid w:val="00CD5907"/>
    <w:rsid w:val="00CD645D"/>
    <w:rsid w:val="00CD7E7A"/>
    <w:rsid w:val="00CE1069"/>
    <w:rsid w:val="00CE5D4C"/>
    <w:rsid w:val="00CE624C"/>
    <w:rsid w:val="00CE6DBD"/>
    <w:rsid w:val="00CE73D4"/>
    <w:rsid w:val="00CF3EA7"/>
    <w:rsid w:val="00CF5EEF"/>
    <w:rsid w:val="00CF7147"/>
    <w:rsid w:val="00CF7BD6"/>
    <w:rsid w:val="00D02108"/>
    <w:rsid w:val="00D026BD"/>
    <w:rsid w:val="00D02DDB"/>
    <w:rsid w:val="00D047E6"/>
    <w:rsid w:val="00D04A5D"/>
    <w:rsid w:val="00D05D00"/>
    <w:rsid w:val="00D05FF4"/>
    <w:rsid w:val="00D06346"/>
    <w:rsid w:val="00D07D7B"/>
    <w:rsid w:val="00D07F05"/>
    <w:rsid w:val="00D115DF"/>
    <w:rsid w:val="00D12785"/>
    <w:rsid w:val="00D14023"/>
    <w:rsid w:val="00D156CA"/>
    <w:rsid w:val="00D22674"/>
    <w:rsid w:val="00D229AA"/>
    <w:rsid w:val="00D25B92"/>
    <w:rsid w:val="00D32E89"/>
    <w:rsid w:val="00D353F9"/>
    <w:rsid w:val="00D35660"/>
    <w:rsid w:val="00D35866"/>
    <w:rsid w:val="00D401F2"/>
    <w:rsid w:val="00D41435"/>
    <w:rsid w:val="00D44B7F"/>
    <w:rsid w:val="00D51C1D"/>
    <w:rsid w:val="00D5730B"/>
    <w:rsid w:val="00D61240"/>
    <w:rsid w:val="00D625EB"/>
    <w:rsid w:val="00D65268"/>
    <w:rsid w:val="00D653F6"/>
    <w:rsid w:val="00D66ABA"/>
    <w:rsid w:val="00D674EB"/>
    <w:rsid w:val="00D71AA6"/>
    <w:rsid w:val="00D72C82"/>
    <w:rsid w:val="00D73C4C"/>
    <w:rsid w:val="00D745AD"/>
    <w:rsid w:val="00D80DB2"/>
    <w:rsid w:val="00D8593D"/>
    <w:rsid w:val="00D87FC1"/>
    <w:rsid w:val="00D93106"/>
    <w:rsid w:val="00D943F5"/>
    <w:rsid w:val="00D952B8"/>
    <w:rsid w:val="00DA050D"/>
    <w:rsid w:val="00DA4E09"/>
    <w:rsid w:val="00DA5F71"/>
    <w:rsid w:val="00DB3FCD"/>
    <w:rsid w:val="00DC042C"/>
    <w:rsid w:val="00DC0A32"/>
    <w:rsid w:val="00DC0E03"/>
    <w:rsid w:val="00DC4F32"/>
    <w:rsid w:val="00DC6B09"/>
    <w:rsid w:val="00DC7736"/>
    <w:rsid w:val="00DD1E6E"/>
    <w:rsid w:val="00DD22E5"/>
    <w:rsid w:val="00DD2459"/>
    <w:rsid w:val="00DD5387"/>
    <w:rsid w:val="00DD5EEE"/>
    <w:rsid w:val="00DE032C"/>
    <w:rsid w:val="00DE1E34"/>
    <w:rsid w:val="00DE32F9"/>
    <w:rsid w:val="00DE3369"/>
    <w:rsid w:val="00DE4F18"/>
    <w:rsid w:val="00DE57B0"/>
    <w:rsid w:val="00DE7BA7"/>
    <w:rsid w:val="00DF26BC"/>
    <w:rsid w:val="00DF373E"/>
    <w:rsid w:val="00DF56EF"/>
    <w:rsid w:val="00DF64CD"/>
    <w:rsid w:val="00DF67C7"/>
    <w:rsid w:val="00DF7C7E"/>
    <w:rsid w:val="00E01635"/>
    <w:rsid w:val="00E03451"/>
    <w:rsid w:val="00E04A20"/>
    <w:rsid w:val="00E04AD9"/>
    <w:rsid w:val="00E0754C"/>
    <w:rsid w:val="00E07613"/>
    <w:rsid w:val="00E108EB"/>
    <w:rsid w:val="00E10FE7"/>
    <w:rsid w:val="00E1237D"/>
    <w:rsid w:val="00E14280"/>
    <w:rsid w:val="00E144F1"/>
    <w:rsid w:val="00E14751"/>
    <w:rsid w:val="00E148A0"/>
    <w:rsid w:val="00E15102"/>
    <w:rsid w:val="00E16C3C"/>
    <w:rsid w:val="00E17469"/>
    <w:rsid w:val="00E17D10"/>
    <w:rsid w:val="00E17D5B"/>
    <w:rsid w:val="00E20187"/>
    <w:rsid w:val="00E23807"/>
    <w:rsid w:val="00E23C4E"/>
    <w:rsid w:val="00E26730"/>
    <w:rsid w:val="00E27380"/>
    <w:rsid w:val="00E32A74"/>
    <w:rsid w:val="00E330D1"/>
    <w:rsid w:val="00E36822"/>
    <w:rsid w:val="00E40218"/>
    <w:rsid w:val="00E44684"/>
    <w:rsid w:val="00E455CC"/>
    <w:rsid w:val="00E5039F"/>
    <w:rsid w:val="00E50DEC"/>
    <w:rsid w:val="00E54349"/>
    <w:rsid w:val="00E55160"/>
    <w:rsid w:val="00E55BD5"/>
    <w:rsid w:val="00E5694C"/>
    <w:rsid w:val="00E604BF"/>
    <w:rsid w:val="00E613B7"/>
    <w:rsid w:val="00E626CF"/>
    <w:rsid w:val="00E63151"/>
    <w:rsid w:val="00E63B22"/>
    <w:rsid w:val="00E63F36"/>
    <w:rsid w:val="00E64EC5"/>
    <w:rsid w:val="00E6606D"/>
    <w:rsid w:val="00E66C62"/>
    <w:rsid w:val="00E714C8"/>
    <w:rsid w:val="00E717A4"/>
    <w:rsid w:val="00E72619"/>
    <w:rsid w:val="00E73A71"/>
    <w:rsid w:val="00E7542A"/>
    <w:rsid w:val="00E76CE3"/>
    <w:rsid w:val="00E80093"/>
    <w:rsid w:val="00E805C2"/>
    <w:rsid w:val="00E807AE"/>
    <w:rsid w:val="00E832B2"/>
    <w:rsid w:val="00E839AF"/>
    <w:rsid w:val="00E83F47"/>
    <w:rsid w:val="00E853BC"/>
    <w:rsid w:val="00E86BC9"/>
    <w:rsid w:val="00E93F1A"/>
    <w:rsid w:val="00E94759"/>
    <w:rsid w:val="00E954FB"/>
    <w:rsid w:val="00E96092"/>
    <w:rsid w:val="00E974A7"/>
    <w:rsid w:val="00EA05A7"/>
    <w:rsid w:val="00EA1D4F"/>
    <w:rsid w:val="00EA2619"/>
    <w:rsid w:val="00EA2CA8"/>
    <w:rsid w:val="00EA3604"/>
    <w:rsid w:val="00EA6D97"/>
    <w:rsid w:val="00EB00C9"/>
    <w:rsid w:val="00EB5A4F"/>
    <w:rsid w:val="00EB63D6"/>
    <w:rsid w:val="00EB7F88"/>
    <w:rsid w:val="00EC4541"/>
    <w:rsid w:val="00EC743A"/>
    <w:rsid w:val="00EC7BA5"/>
    <w:rsid w:val="00ED04C4"/>
    <w:rsid w:val="00ED356C"/>
    <w:rsid w:val="00ED5B86"/>
    <w:rsid w:val="00ED699F"/>
    <w:rsid w:val="00ED7406"/>
    <w:rsid w:val="00EE0B66"/>
    <w:rsid w:val="00EE1972"/>
    <w:rsid w:val="00EE1EA3"/>
    <w:rsid w:val="00EE2611"/>
    <w:rsid w:val="00EE2989"/>
    <w:rsid w:val="00EE2A86"/>
    <w:rsid w:val="00EE392E"/>
    <w:rsid w:val="00EE6B04"/>
    <w:rsid w:val="00EE764C"/>
    <w:rsid w:val="00EE7FA7"/>
    <w:rsid w:val="00EF2A18"/>
    <w:rsid w:val="00EF32D3"/>
    <w:rsid w:val="00EF49E7"/>
    <w:rsid w:val="00EF53D8"/>
    <w:rsid w:val="00EF6246"/>
    <w:rsid w:val="00EF65AF"/>
    <w:rsid w:val="00EF6D76"/>
    <w:rsid w:val="00EF6FFF"/>
    <w:rsid w:val="00F004B7"/>
    <w:rsid w:val="00F01A73"/>
    <w:rsid w:val="00F0241F"/>
    <w:rsid w:val="00F02996"/>
    <w:rsid w:val="00F038A0"/>
    <w:rsid w:val="00F06014"/>
    <w:rsid w:val="00F14248"/>
    <w:rsid w:val="00F16E27"/>
    <w:rsid w:val="00F22D57"/>
    <w:rsid w:val="00F23721"/>
    <w:rsid w:val="00F23E2B"/>
    <w:rsid w:val="00F24010"/>
    <w:rsid w:val="00F27A96"/>
    <w:rsid w:val="00F34512"/>
    <w:rsid w:val="00F34989"/>
    <w:rsid w:val="00F37AED"/>
    <w:rsid w:val="00F4214B"/>
    <w:rsid w:val="00F44D91"/>
    <w:rsid w:val="00F45D36"/>
    <w:rsid w:val="00F50748"/>
    <w:rsid w:val="00F52DCD"/>
    <w:rsid w:val="00F55A99"/>
    <w:rsid w:val="00F57487"/>
    <w:rsid w:val="00F57602"/>
    <w:rsid w:val="00F601FD"/>
    <w:rsid w:val="00F6071F"/>
    <w:rsid w:val="00F60912"/>
    <w:rsid w:val="00F61148"/>
    <w:rsid w:val="00F62C05"/>
    <w:rsid w:val="00F63786"/>
    <w:rsid w:val="00F65C33"/>
    <w:rsid w:val="00F670F4"/>
    <w:rsid w:val="00F7207A"/>
    <w:rsid w:val="00F724F1"/>
    <w:rsid w:val="00F739BA"/>
    <w:rsid w:val="00F769AC"/>
    <w:rsid w:val="00F773DD"/>
    <w:rsid w:val="00F80B0E"/>
    <w:rsid w:val="00F80F06"/>
    <w:rsid w:val="00F812A9"/>
    <w:rsid w:val="00F8390E"/>
    <w:rsid w:val="00F83BC7"/>
    <w:rsid w:val="00F8614E"/>
    <w:rsid w:val="00F866BD"/>
    <w:rsid w:val="00F86B88"/>
    <w:rsid w:val="00F905C7"/>
    <w:rsid w:val="00F90D09"/>
    <w:rsid w:val="00F93CBC"/>
    <w:rsid w:val="00FA2527"/>
    <w:rsid w:val="00FA6E9F"/>
    <w:rsid w:val="00FB09EC"/>
    <w:rsid w:val="00FB197A"/>
    <w:rsid w:val="00FB5417"/>
    <w:rsid w:val="00FB607D"/>
    <w:rsid w:val="00FC5584"/>
    <w:rsid w:val="00FC5682"/>
    <w:rsid w:val="00FC5E59"/>
    <w:rsid w:val="00FC7A8E"/>
    <w:rsid w:val="00FD0BEA"/>
    <w:rsid w:val="00FD49AB"/>
    <w:rsid w:val="00FD4C64"/>
    <w:rsid w:val="00FD51C8"/>
    <w:rsid w:val="00FD615D"/>
    <w:rsid w:val="00FE008A"/>
    <w:rsid w:val="00FE1269"/>
    <w:rsid w:val="00FE4840"/>
    <w:rsid w:val="00FE618A"/>
    <w:rsid w:val="00FF1E1E"/>
    <w:rsid w:val="00FF3A04"/>
    <w:rsid w:val="00FF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1C1F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4565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DC042C"/>
    <w:rPr>
      <w:b/>
      <w:bCs/>
    </w:rPr>
  </w:style>
  <w:style w:type="table" w:customStyle="1" w:styleId="1">
    <w:name w:val="Сетка таблицы1"/>
    <w:basedOn w:val="a1"/>
    <w:next w:val="a8"/>
    <w:uiPriority w:val="59"/>
    <w:rsid w:val="00A907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uiPriority w:val="99"/>
    <w:rsid w:val="00AD1C9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B38F6"/>
    <w:pPr>
      <w:ind w:left="720"/>
      <w:contextualSpacing/>
    </w:pPr>
  </w:style>
  <w:style w:type="paragraph" w:customStyle="1" w:styleId="ConsPlusNormal">
    <w:name w:val="ConsPlusNormal"/>
    <w:rsid w:val="001C1F4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7">
    <w:name w:val="Без интервала Знак"/>
    <w:link w:val="a6"/>
    <w:uiPriority w:val="1"/>
    <w:rsid w:val="0045652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Strong"/>
    <w:basedOn w:val="a0"/>
    <w:uiPriority w:val="22"/>
    <w:qFormat/>
    <w:rsid w:val="00DC042C"/>
    <w:rPr>
      <w:b/>
      <w:bCs/>
    </w:rPr>
  </w:style>
  <w:style w:type="table" w:customStyle="1" w:styleId="1">
    <w:name w:val="Сетка таблицы1"/>
    <w:basedOn w:val="a1"/>
    <w:next w:val="a8"/>
    <w:uiPriority w:val="59"/>
    <w:rsid w:val="00A907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nsPlusNonformat">
    <w:name w:val="ConsPlusNonformat"/>
    <w:uiPriority w:val="99"/>
    <w:rsid w:val="00AD1C9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70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CE775-2089-4FDD-B317-5F49FCFFE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19659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Vera Levchenko</cp:lastModifiedBy>
  <cp:revision>2068</cp:revision>
  <cp:lastPrinted>2024-10-16T02:48:00Z</cp:lastPrinted>
  <dcterms:created xsi:type="dcterms:W3CDTF">2018-10-16T03:44:00Z</dcterms:created>
  <dcterms:modified xsi:type="dcterms:W3CDTF">2025-11-30T07:39:00Z</dcterms:modified>
</cp:coreProperties>
</file>