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97350" w14:textId="10EA8F0F" w:rsidR="00E56836" w:rsidRPr="00E56836" w:rsidRDefault="00E56836" w:rsidP="00E568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</w:pPr>
      <w:r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t>Проект: Интерактивен 3D софтуер за 10 СУ „Йордан Йовков“ – Сливен</w:t>
      </w:r>
      <w:r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br/>
        <w:t>Цел: Създаване на работеща версия на софтуер, която позволява на новодошли ученици и преподаватели да се ориентират в училището чрез интерактивен 3D опит.</w:t>
      </w:r>
    </w:p>
    <w:p w14:paraId="15797B70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</w:pPr>
      <w:r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t>1. Цел на MVP</w:t>
      </w:r>
    </w:p>
    <w:p w14:paraId="70813414" w14:textId="77777777" w:rsidR="00E56836" w:rsidRPr="00E56836" w:rsidRDefault="00E56836" w:rsidP="00E5683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Създаване на </w:t>
      </w: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работеща 3D платформа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, в която потребителят се движи свободно в </w:t>
      </w: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реалистичен мащабиран модел на училището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>, влиза през отворими врати, избира герой и може да използва сайта за информация и изтегляне.</w:t>
      </w:r>
    </w:p>
    <w:p w14:paraId="27B7CC8B" w14:textId="77777777" w:rsidR="00E56836" w:rsidRPr="00E56836" w:rsidRDefault="00E56836" w:rsidP="00E5683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MVP трябва да докаже, че:</w:t>
      </w:r>
    </w:p>
    <w:p w14:paraId="512EABEA" w14:textId="77777777" w:rsidR="00E56836" w:rsidRPr="00E56836" w:rsidRDefault="00E56836" w:rsidP="00E56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Реалистичната 3D среда помага на новите ученици да се ориентират по-бързо.</w:t>
      </w:r>
    </w:p>
    <w:p w14:paraId="06860B6D" w14:textId="77777777" w:rsidR="00E56836" w:rsidRPr="00E56836" w:rsidRDefault="00E56836" w:rsidP="00E56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Продуктът е достатъчно ангажиращ (геймплей елемент).</w:t>
      </w:r>
    </w:p>
    <w:p w14:paraId="5F70F8C9" w14:textId="77777777" w:rsidR="00E56836" w:rsidRPr="00E56836" w:rsidRDefault="00E56836" w:rsidP="00E56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Учителите могат да го използват като интерактивен инструмент в учебна среда.</w:t>
      </w:r>
    </w:p>
    <w:p w14:paraId="0C052CF6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</w:pPr>
      <w:r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t>2. Целева аудитория</w:t>
      </w:r>
    </w:p>
    <w:p w14:paraId="3D9A8919" w14:textId="77777777" w:rsidR="00E56836" w:rsidRPr="00E56836" w:rsidRDefault="00E56836" w:rsidP="00E568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Нови ученици (8–12 клас)</w:t>
      </w:r>
    </w:p>
    <w:p w14:paraId="6C017E14" w14:textId="77777777" w:rsidR="00B11004" w:rsidRDefault="00E56836" w:rsidP="00B11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Учители</w:t>
      </w:r>
    </w:p>
    <w:p w14:paraId="595B11C1" w14:textId="1B1411F4" w:rsidR="00E56836" w:rsidRPr="00E56836" w:rsidRDefault="00E56836" w:rsidP="00B1100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t>3. Основни ползи (Value Proposition)</w:t>
      </w:r>
    </w:p>
    <w:p w14:paraId="15C50277" w14:textId="77777777" w:rsidR="00E56836" w:rsidRPr="00E56836" w:rsidRDefault="00E56836" w:rsidP="00E568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Бърза ориентация в материалната база на училището.</w:t>
      </w:r>
    </w:p>
    <w:p w14:paraId="41FC518B" w14:textId="77777777" w:rsidR="00E56836" w:rsidRPr="00E56836" w:rsidRDefault="00E56836" w:rsidP="00E568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Реалистична визуализация + интерактивен геймплей.</w:t>
      </w:r>
    </w:p>
    <w:p w14:paraId="07D111D3" w14:textId="77777777" w:rsidR="00E56836" w:rsidRPr="00E56836" w:rsidRDefault="00E56836" w:rsidP="00E568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Намаляване на времето за запознаване с разположението на стаи, кабинети, лаборатории.</w:t>
      </w:r>
    </w:p>
    <w:p w14:paraId="7AA57456" w14:textId="77777777" w:rsidR="00E56836" w:rsidRPr="00E56836" w:rsidRDefault="00E56836" w:rsidP="00E568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Атрактивен инструмент за презентации, дни на отворените врати и прием.</w:t>
      </w:r>
    </w:p>
    <w:p w14:paraId="47A42AAE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</w:pPr>
      <w:r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lastRenderedPageBreak/>
        <w:t>4. MVP Функционален Обхват</w:t>
      </w:r>
    </w:p>
    <w:p w14:paraId="000621CB" w14:textId="3034DD1C" w:rsidR="00E56836" w:rsidRPr="00E56836" w:rsidRDefault="00E56836" w:rsidP="00E5683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Разделен на </w:t>
      </w: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MUST HAVE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(</w:t>
      </w:r>
      <w:r>
        <w:rPr>
          <w:rFonts w:ascii="Arial" w:eastAsia="Times New Roman" w:hAnsi="Arial" w:cs="Arial"/>
          <w:sz w:val="24"/>
          <w:szCs w:val="24"/>
          <w:lang w:eastAsia="bg-BG"/>
        </w:rPr>
        <w:t>без тях играта не е същата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) и </w:t>
      </w: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NICE TO HAVE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(</w:t>
      </w:r>
      <w:r>
        <w:rPr>
          <w:rFonts w:ascii="Arial" w:eastAsia="Times New Roman" w:hAnsi="Arial" w:cs="Arial"/>
          <w:sz w:val="24"/>
          <w:szCs w:val="24"/>
          <w:lang w:eastAsia="bg-BG"/>
        </w:rPr>
        <w:t>може да има доработки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>).</w:t>
      </w:r>
    </w:p>
    <w:p w14:paraId="064B0E4A" w14:textId="3A58094E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4.1. MUST HAVE (</w:t>
      </w:r>
      <w:r>
        <w:rPr>
          <w:rFonts w:ascii="Arial" w:eastAsia="Times New Roman" w:hAnsi="Arial" w:cs="Arial"/>
          <w:sz w:val="24"/>
          <w:szCs w:val="24"/>
          <w:lang w:eastAsia="bg-BG"/>
        </w:rPr>
        <w:t>без тях играта не е същата</w:t>
      </w: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)</w:t>
      </w:r>
    </w:p>
    <w:p w14:paraId="086FE070" w14:textId="77777777" w:rsidR="00E56836" w:rsidRPr="00E56836" w:rsidRDefault="00E56836" w:rsidP="00E5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Движещ се герой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с контроли (WASD + мишка).</w:t>
      </w:r>
    </w:p>
    <w:p w14:paraId="4701E89F" w14:textId="77777777" w:rsidR="00E56836" w:rsidRPr="00E56836" w:rsidRDefault="00E56836" w:rsidP="00E5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Реалистичен 3D модел на училището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(реален мащаб, коридори, стаи).</w:t>
      </w:r>
    </w:p>
    <w:p w14:paraId="2F45EB6E" w14:textId="77777777" w:rsidR="00E56836" w:rsidRPr="00E56836" w:rsidRDefault="00E56836" w:rsidP="00E5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Отваряне и затваряне на врати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чрез C# взаимодействия (trigger/collider).</w:t>
      </w:r>
    </w:p>
    <w:p w14:paraId="2865B028" w14:textId="77777777" w:rsidR="00E56836" w:rsidRPr="00E56836" w:rsidRDefault="00E56836" w:rsidP="00E5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Реалистични анимации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за движение на героя (idle, walk, run).</w:t>
      </w:r>
    </w:p>
    <w:p w14:paraId="6023B629" w14:textId="77777777" w:rsidR="00E56836" w:rsidRPr="00E56836" w:rsidRDefault="00E56836" w:rsidP="00E5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Включване/изключване на осветлението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в стаи (light toggles).</w:t>
      </w:r>
    </w:p>
    <w:p w14:paraId="5510359C" w14:textId="77777777" w:rsidR="00E56836" w:rsidRPr="00E56836" w:rsidRDefault="00E56836" w:rsidP="00E5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Физика на сблъсъците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– невъзможност да се минава през стени, чинове и обекти.</w:t>
      </w:r>
    </w:p>
    <w:p w14:paraId="69E57F08" w14:textId="77777777" w:rsidR="00E56836" w:rsidRPr="00E56836" w:rsidRDefault="00E56836" w:rsidP="00E5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Избор на герой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– поне два модела (учител/ученик).</w:t>
      </w:r>
    </w:p>
    <w:p w14:paraId="24473C2F" w14:textId="77777777" w:rsidR="00E56836" w:rsidRPr="00E56836" w:rsidRDefault="00E56836" w:rsidP="00E5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Multiplayer за двама играчи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– базов LAN или Photon PUN с минимална синхронизация на движение.</w:t>
      </w:r>
    </w:p>
    <w:p w14:paraId="5BDCAE97" w14:textId="77777777" w:rsidR="00E56836" w:rsidRPr="00E56836" w:rsidRDefault="00E56836" w:rsidP="00E5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Официален сайт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на проекта (HTML/CSS/JS) с описание, снимки, видео и линк за изтегляне.</w:t>
      </w:r>
    </w:p>
    <w:p w14:paraId="3C22B6B0" w14:textId="77777777" w:rsidR="00E56836" w:rsidRPr="00E56836" w:rsidRDefault="00E56836" w:rsidP="00E56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Интеграция на AI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– само минимална форма (пример: AI chatbot на сайта, който обяснява как работи софтуерът или дава информация за стаи).</w:t>
      </w:r>
    </w:p>
    <w:p w14:paraId="1AC763FE" w14:textId="3FA060D8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4.2. NICE TO HAVE (</w:t>
      </w:r>
      <w:r>
        <w:rPr>
          <w:rFonts w:ascii="Arial" w:eastAsia="Times New Roman" w:hAnsi="Arial" w:cs="Arial"/>
          <w:sz w:val="24"/>
          <w:szCs w:val="24"/>
          <w:lang w:eastAsia="bg-BG"/>
        </w:rPr>
        <w:t>може да има доработки</w:t>
      </w: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)</w:t>
      </w:r>
    </w:p>
    <w:p w14:paraId="6E53C9E2" w14:textId="77777777" w:rsidR="00E56836" w:rsidRPr="00E56836" w:rsidRDefault="00E56836" w:rsidP="00E5683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(ще се развива след доказване на базовата версия)</w:t>
      </w:r>
    </w:p>
    <w:p w14:paraId="1F74CF4D" w14:textId="722783CF" w:rsidR="00E56836" w:rsidRPr="00E56836" w:rsidRDefault="00B11004" w:rsidP="00B1100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bg-BG"/>
        </w:rPr>
      </w:pPr>
      <w:r>
        <w:rPr>
          <w:rFonts w:ascii="Arial" w:eastAsia="Times New Roman" w:hAnsi="Arial" w:cs="Arial"/>
          <w:sz w:val="24"/>
          <w:szCs w:val="24"/>
          <w:lang w:eastAsia="bg-BG"/>
        </w:rPr>
        <w:t>1.</w:t>
      </w:r>
      <w:r w:rsidR="00E56836" w:rsidRPr="00E56836">
        <w:rPr>
          <w:rFonts w:ascii="Arial" w:eastAsia="Times New Roman" w:hAnsi="Arial" w:cs="Arial"/>
          <w:sz w:val="24"/>
          <w:szCs w:val="24"/>
          <w:lang w:eastAsia="bg-BG"/>
        </w:rPr>
        <w:t>Отваряне на прозорци и слънчева светлина</w:t>
      </w:r>
    </w:p>
    <w:p w14:paraId="5F417B89" w14:textId="0C24D223" w:rsidR="00E56836" w:rsidRPr="00E56836" w:rsidRDefault="00B11004" w:rsidP="00B1100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bg-BG"/>
        </w:rPr>
      </w:pPr>
      <w:r>
        <w:rPr>
          <w:rFonts w:ascii="Arial" w:eastAsia="Times New Roman" w:hAnsi="Arial" w:cs="Arial"/>
          <w:sz w:val="24"/>
          <w:szCs w:val="24"/>
          <w:lang w:eastAsia="bg-BG"/>
        </w:rPr>
        <w:t>2.</w:t>
      </w:r>
      <w:r w:rsidR="00E56836" w:rsidRPr="00E56836">
        <w:rPr>
          <w:rFonts w:ascii="Arial" w:eastAsia="Times New Roman" w:hAnsi="Arial" w:cs="Arial"/>
          <w:sz w:val="24"/>
          <w:szCs w:val="24"/>
          <w:lang w:eastAsia="bg-BG"/>
        </w:rPr>
        <w:t>Отваряне на шкафове</w:t>
      </w:r>
    </w:p>
    <w:p w14:paraId="6E2D2A4E" w14:textId="01806994" w:rsidR="00E56836" w:rsidRPr="00E56836" w:rsidRDefault="00B11004" w:rsidP="00B1100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bg-BG"/>
        </w:rPr>
      </w:pPr>
      <w:r>
        <w:rPr>
          <w:rFonts w:ascii="Arial" w:eastAsia="Times New Roman" w:hAnsi="Arial" w:cs="Arial"/>
          <w:sz w:val="24"/>
          <w:szCs w:val="24"/>
          <w:lang w:eastAsia="bg-BG"/>
        </w:rPr>
        <w:t>3.</w:t>
      </w:r>
      <w:r w:rsidR="00E56836" w:rsidRPr="00E56836">
        <w:rPr>
          <w:rFonts w:ascii="Arial" w:eastAsia="Times New Roman" w:hAnsi="Arial" w:cs="Arial"/>
          <w:sz w:val="24"/>
          <w:szCs w:val="24"/>
          <w:lang w:eastAsia="bg-BG"/>
        </w:rPr>
        <w:t>Работа с 3D компютър в стая</w:t>
      </w:r>
    </w:p>
    <w:p w14:paraId="55BCF5FC" w14:textId="772042F3" w:rsidR="00E56836" w:rsidRPr="00E56836" w:rsidRDefault="00B11004" w:rsidP="00B1100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bg-BG"/>
        </w:rPr>
      </w:pPr>
      <w:r>
        <w:rPr>
          <w:rFonts w:ascii="Arial" w:eastAsia="Times New Roman" w:hAnsi="Arial" w:cs="Arial"/>
          <w:sz w:val="24"/>
          <w:szCs w:val="24"/>
          <w:lang w:eastAsia="bg-BG"/>
        </w:rPr>
        <w:t>4.</w:t>
      </w:r>
      <w:r w:rsidR="00E56836" w:rsidRPr="00E56836">
        <w:rPr>
          <w:rFonts w:ascii="Arial" w:eastAsia="Times New Roman" w:hAnsi="Arial" w:cs="Arial"/>
          <w:sz w:val="24"/>
          <w:szCs w:val="24"/>
          <w:lang w:eastAsia="bg-BG"/>
        </w:rPr>
        <w:t>Външен свят около училището</w:t>
      </w:r>
    </w:p>
    <w:p w14:paraId="4D35A3EE" w14:textId="6A6C2287" w:rsidR="00E56836" w:rsidRPr="00E56836" w:rsidRDefault="00B11004" w:rsidP="00B1100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bg-BG"/>
        </w:rPr>
      </w:pPr>
      <w:r>
        <w:rPr>
          <w:rFonts w:ascii="Arial" w:eastAsia="Times New Roman" w:hAnsi="Arial" w:cs="Arial"/>
          <w:sz w:val="24"/>
          <w:szCs w:val="24"/>
          <w:lang w:eastAsia="bg-BG"/>
        </w:rPr>
        <w:t>5.</w:t>
      </w:r>
      <w:r w:rsidR="00E56836" w:rsidRPr="00E56836">
        <w:rPr>
          <w:rFonts w:ascii="Arial" w:eastAsia="Times New Roman" w:hAnsi="Arial" w:cs="Arial"/>
          <w:sz w:val="24"/>
          <w:szCs w:val="24"/>
          <w:lang w:eastAsia="bg-BG"/>
        </w:rPr>
        <w:t>Начална точка в къща</w:t>
      </w:r>
    </w:p>
    <w:p w14:paraId="1DDEC412" w14:textId="2395A9F8" w:rsidR="00E56836" w:rsidRPr="00E56836" w:rsidRDefault="00B11004" w:rsidP="00B1100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bg-BG"/>
        </w:rPr>
      </w:pPr>
      <w:r>
        <w:rPr>
          <w:rFonts w:ascii="Arial" w:eastAsia="Times New Roman" w:hAnsi="Arial" w:cs="Arial"/>
          <w:sz w:val="24"/>
          <w:szCs w:val="24"/>
          <w:lang w:eastAsia="bg-BG"/>
        </w:rPr>
        <w:t>6.</w:t>
      </w:r>
      <w:r w:rsidR="00E56836" w:rsidRPr="00E56836">
        <w:rPr>
          <w:rFonts w:ascii="Arial" w:eastAsia="Times New Roman" w:hAnsi="Arial" w:cs="Arial"/>
          <w:sz w:val="24"/>
          <w:szCs w:val="24"/>
          <w:lang w:eastAsia="bg-BG"/>
        </w:rPr>
        <w:t>Кола до училище</w:t>
      </w:r>
    </w:p>
    <w:p w14:paraId="06149B84" w14:textId="6D76519B" w:rsidR="00E56836" w:rsidRPr="00E56836" w:rsidRDefault="00B11004" w:rsidP="00B1100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bg-BG"/>
        </w:rPr>
      </w:pPr>
      <w:r>
        <w:rPr>
          <w:rFonts w:ascii="Arial" w:eastAsia="Times New Roman" w:hAnsi="Arial" w:cs="Arial"/>
          <w:sz w:val="24"/>
          <w:szCs w:val="24"/>
          <w:lang w:eastAsia="bg-BG"/>
        </w:rPr>
        <w:t>7.</w:t>
      </w:r>
      <w:r w:rsidR="00E56836" w:rsidRPr="00E56836">
        <w:rPr>
          <w:rFonts w:ascii="Arial" w:eastAsia="Times New Roman" w:hAnsi="Arial" w:cs="Arial"/>
          <w:sz w:val="24"/>
          <w:szCs w:val="24"/>
          <w:lang w:eastAsia="bg-BG"/>
        </w:rPr>
        <w:t>Образователни интеракции и мини-задачи</w:t>
      </w:r>
    </w:p>
    <w:p w14:paraId="25CB6909" w14:textId="77777777" w:rsidR="00B11004" w:rsidRDefault="00B11004" w:rsidP="00B1100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bg-BG"/>
        </w:rPr>
      </w:pPr>
      <w:r>
        <w:rPr>
          <w:rFonts w:ascii="Arial" w:eastAsia="Times New Roman" w:hAnsi="Arial" w:cs="Arial"/>
          <w:sz w:val="24"/>
          <w:szCs w:val="24"/>
          <w:lang w:eastAsia="bg-BG"/>
        </w:rPr>
        <w:t>8.</w:t>
      </w:r>
      <w:r w:rsidR="00E56836" w:rsidRPr="00E56836">
        <w:rPr>
          <w:rFonts w:ascii="Arial" w:eastAsia="Times New Roman" w:hAnsi="Arial" w:cs="Arial"/>
          <w:sz w:val="24"/>
          <w:szCs w:val="24"/>
          <w:lang w:eastAsia="bg-BG"/>
        </w:rPr>
        <w:t>Табло с ключове за стаи</w:t>
      </w:r>
    </w:p>
    <w:p w14:paraId="6C32B3D3" w14:textId="1BA8622F" w:rsidR="00E56836" w:rsidRPr="00E56836" w:rsidRDefault="00B11004" w:rsidP="00B1100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bg-BG"/>
        </w:rPr>
      </w:pPr>
      <w:r>
        <w:rPr>
          <w:rFonts w:ascii="Arial" w:eastAsia="Times New Roman" w:hAnsi="Arial" w:cs="Arial"/>
          <w:sz w:val="24"/>
          <w:szCs w:val="24"/>
          <w:lang w:eastAsia="bg-BG"/>
        </w:rPr>
        <w:t>9.</w:t>
      </w:r>
      <w:r w:rsidR="00E56836"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Сайтът като маркетплейс за </w:t>
      </w:r>
      <w:r w:rsidR="00F23367">
        <w:rPr>
          <w:rFonts w:ascii="Arial" w:eastAsia="Times New Roman" w:hAnsi="Arial" w:cs="Arial"/>
          <w:sz w:val="24"/>
          <w:szCs w:val="24"/>
          <w:lang w:eastAsia="bg-BG"/>
        </w:rPr>
        <w:t xml:space="preserve">играта и </w:t>
      </w:r>
      <w:r w:rsidR="00E56836" w:rsidRPr="00E56836">
        <w:rPr>
          <w:rFonts w:ascii="Arial" w:eastAsia="Times New Roman" w:hAnsi="Arial" w:cs="Arial"/>
          <w:sz w:val="24"/>
          <w:szCs w:val="24"/>
          <w:lang w:eastAsia="bg-BG"/>
        </w:rPr>
        <w:t>изкуствен</w:t>
      </w:r>
      <w:r w:rsidR="00F23367">
        <w:rPr>
          <w:rFonts w:ascii="Arial" w:eastAsia="Times New Roman" w:hAnsi="Arial" w:cs="Arial"/>
          <w:sz w:val="24"/>
          <w:szCs w:val="24"/>
          <w:lang w:eastAsia="bg-BG"/>
        </w:rPr>
        <w:t>ия</w:t>
      </w:r>
      <w:r w:rsidR="00E56836"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интелект</w:t>
      </w:r>
      <w:r w:rsidR="00F23367">
        <w:rPr>
          <w:rFonts w:ascii="Arial" w:eastAsia="Times New Roman" w:hAnsi="Arial" w:cs="Arial"/>
          <w:sz w:val="24"/>
          <w:szCs w:val="24"/>
          <w:lang w:eastAsia="bg-BG"/>
        </w:rPr>
        <w:t xml:space="preserve"> (</w:t>
      </w:r>
      <w:r w:rsidR="00F23367">
        <w:rPr>
          <w:rFonts w:ascii="Arial" w:eastAsia="Times New Roman" w:hAnsi="Arial" w:cs="Arial"/>
          <w:sz w:val="24"/>
          <w:szCs w:val="24"/>
          <w:lang w:val="en-US" w:eastAsia="bg-BG"/>
        </w:rPr>
        <w:t>free</w:t>
      </w:r>
      <w:r w:rsidR="00F23367">
        <w:rPr>
          <w:rFonts w:ascii="Arial" w:eastAsia="Times New Roman" w:hAnsi="Arial" w:cs="Arial"/>
          <w:sz w:val="24"/>
          <w:szCs w:val="24"/>
          <w:lang w:eastAsia="bg-BG"/>
        </w:rPr>
        <w:t xml:space="preserve"> 10 въпроса на ден)</w:t>
      </w:r>
    </w:p>
    <w:p w14:paraId="082E7B59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</w:pPr>
      <w:r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t>5. User Stories (MVP)</w:t>
      </w:r>
    </w:p>
    <w:p w14:paraId="7A3EB4E9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lastRenderedPageBreak/>
        <w:t>5.1. Играч (ученик)</w:t>
      </w:r>
    </w:p>
    <w:p w14:paraId="52AF3598" w14:textId="77777777" w:rsidR="00E56836" w:rsidRPr="00E56836" w:rsidRDefault="00E56836" w:rsidP="00E568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Като ученик искам да мога да се разхождам из училището, за да се запозная с разпределението на стаите.</w:t>
      </w:r>
    </w:p>
    <w:p w14:paraId="26A7F83D" w14:textId="77777777" w:rsidR="00E56836" w:rsidRPr="00E56836" w:rsidRDefault="00E56836" w:rsidP="00E568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Като ученик искам да мога да отварям врати, за да влизам в помещенията.</w:t>
      </w:r>
    </w:p>
    <w:p w14:paraId="14EB04D8" w14:textId="77777777" w:rsidR="00E56836" w:rsidRPr="00E56836" w:rsidRDefault="00E56836" w:rsidP="00E568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Като ученик искам да мога да сменя героя си, за да играя като ученик или учител.</w:t>
      </w:r>
    </w:p>
    <w:p w14:paraId="17258D4A" w14:textId="77777777" w:rsidR="00E56836" w:rsidRPr="00E56836" w:rsidRDefault="00E56836" w:rsidP="00E568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Като ученик искам да виждам осветлението да се включва/изключва, за да разбера как функционират стаите.</w:t>
      </w:r>
    </w:p>
    <w:p w14:paraId="16AA19EA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5.2. Учител</w:t>
      </w:r>
    </w:p>
    <w:p w14:paraId="16B0EB2B" w14:textId="77777777" w:rsidR="00E56836" w:rsidRPr="00E56836" w:rsidRDefault="00E56836" w:rsidP="00E568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Като учител искам да показвам училището на нови ученици, за да им помагам да се ориентират по-бързо.</w:t>
      </w:r>
    </w:p>
    <w:p w14:paraId="1C3A9D33" w14:textId="77777777" w:rsidR="00E56836" w:rsidRPr="00E56836" w:rsidRDefault="00E56836" w:rsidP="00E568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Като учител искам да има сайт с информация за проекта, за да демонстрирам софтуера на родителски срещи или представяния.</w:t>
      </w:r>
    </w:p>
    <w:p w14:paraId="0FAD796F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5.3. Технически потребител</w:t>
      </w:r>
    </w:p>
    <w:p w14:paraId="0D184AE1" w14:textId="77777777" w:rsidR="00E56836" w:rsidRPr="00E56836" w:rsidRDefault="00E56836" w:rsidP="00E568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Като администратор искам проектът да работи стабилно, за да го демонстрирам в класната стая.</w:t>
      </w:r>
    </w:p>
    <w:p w14:paraId="77FD4C03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5.4. Multiplayer</w:t>
      </w:r>
    </w:p>
    <w:p w14:paraId="4B5A0AB9" w14:textId="77777777" w:rsidR="00E56836" w:rsidRPr="00E56836" w:rsidRDefault="00E56836" w:rsidP="00E568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Като играч искам да мога да виждам друг играч как се движи в училището, за да взаимодействаме едновременно.</w:t>
      </w:r>
    </w:p>
    <w:p w14:paraId="1608722D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</w:pPr>
      <w:r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t>6. Архитектура (MVP)</w:t>
      </w:r>
    </w:p>
    <w:p w14:paraId="5D10D77A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6.1. Unity слой</w:t>
      </w:r>
    </w:p>
    <w:p w14:paraId="6A2746D3" w14:textId="77777777" w:rsidR="00E56836" w:rsidRPr="00E56836" w:rsidRDefault="00E56836" w:rsidP="00E5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Unity 2022+</w:t>
      </w:r>
    </w:p>
    <w:p w14:paraId="7FD4EEE1" w14:textId="77777777" w:rsidR="00E56836" w:rsidRPr="00E56836" w:rsidRDefault="00E56836" w:rsidP="00E5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3D pipeline (URP или Built-in)</w:t>
      </w:r>
    </w:p>
    <w:p w14:paraId="26DD32F6" w14:textId="77777777" w:rsidR="00E56836" w:rsidRPr="00E56836" w:rsidRDefault="00E56836" w:rsidP="00E5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C# скриптове за логика: движение, интеракции, анимации, осветление</w:t>
      </w:r>
    </w:p>
    <w:p w14:paraId="0EF8DFB6" w14:textId="77777777" w:rsidR="00E56836" w:rsidRPr="00E56836" w:rsidRDefault="00E56836" w:rsidP="00E5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Прецизни Collider-и за физика</w:t>
      </w:r>
    </w:p>
    <w:p w14:paraId="7CAB0282" w14:textId="77777777" w:rsidR="00E56836" w:rsidRPr="00E56836" w:rsidRDefault="00E56836" w:rsidP="00E5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Анимации с Animator Controller</w:t>
      </w:r>
    </w:p>
    <w:p w14:paraId="478C3AAC" w14:textId="50E68AA4" w:rsidR="00E56836" w:rsidRPr="00E56836" w:rsidRDefault="00E56836" w:rsidP="00E568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Networking (Unity Netcode for GameObjects)</w:t>
      </w:r>
    </w:p>
    <w:p w14:paraId="69B3C5A7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6.2. 3D моделиране</w:t>
      </w:r>
    </w:p>
    <w:p w14:paraId="30B28A76" w14:textId="77777777" w:rsidR="00E56836" w:rsidRPr="00E56836" w:rsidRDefault="00E56836" w:rsidP="00E568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Blender – оптимизирани 3D модели</w:t>
      </w:r>
    </w:p>
    <w:p w14:paraId="4C768ED5" w14:textId="71708430" w:rsidR="00E56836" w:rsidRPr="00E56836" w:rsidRDefault="00E56836" w:rsidP="00E568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3D скенер → Mesh Cleanup → Retopology → Texturing</w:t>
      </w:r>
    </w:p>
    <w:p w14:paraId="7B526388" w14:textId="2B3170ED" w:rsidR="00E56836" w:rsidRPr="00E56836" w:rsidRDefault="00E56836" w:rsidP="00E568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Полигони: оптимизирани за smooth 60FPS</w:t>
      </w:r>
    </w:p>
    <w:p w14:paraId="22C156AA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6.3. Уеб сайт</w:t>
      </w:r>
    </w:p>
    <w:p w14:paraId="6E266DC7" w14:textId="77777777" w:rsidR="00E56836" w:rsidRPr="00E56836" w:rsidRDefault="00E56836" w:rsidP="00E568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lastRenderedPageBreak/>
        <w:t>HTML, CSS, JS</w:t>
      </w:r>
    </w:p>
    <w:p w14:paraId="534E6A12" w14:textId="77777777" w:rsidR="00E56836" w:rsidRPr="00E56836" w:rsidRDefault="00E56836" w:rsidP="00E568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Раздели:</w:t>
      </w:r>
    </w:p>
    <w:p w14:paraId="02481B45" w14:textId="77777777" w:rsidR="00E56836" w:rsidRPr="00E56836" w:rsidRDefault="00E56836" w:rsidP="00E568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За проекта</w:t>
      </w:r>
    </w:p>
    <w:p w14:paraId="234ADAAB" w14:textId="77777777" w:rsidR="00E56836" w:rsidRPr="00E56836" w:rsidRDefault="00E56836" w:rsidP="00E568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Галерия и видео</w:t>
      </w:r>
    </w:p>
    <w:p w14:paraId="09B3993C" w14:textId="77777777" w:rsidR="00E56836" w:rsidRPr="00E56836" w:rsidRDefault="00E56836" w:rsidP="00E568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Инструкции за работа</w:t>
      </w:r>
    </w:p>
    <w:p w14:paraId="4A0A4560" w14:textId="77777777" w:rsidR="00E56836" w:rsidRPr="00E56836" w:rsidRDefault="00E56836" w:rsidP="00E568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Линк за изтегляне</w:t>
      </w:r>
    </w:p>
    <w:p w14:paraId="07143EA8" w14:textId="77777777" w:rsidR="00E56836" w:rsidRPr="00E56836" w:rsidRDefault="00E56836" w:rsidP="00E568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AI Chatbot (JS + API + JSON форматиране)</w:t>
      </w:r>
    </w:p>
    <w:p w14:paraId="5B658888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</w:pPr>
      <w:r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t>7. MVP Backlog (списък задачи)</w:t>
      </w:r>
    </w:p>
    <w:p w14:paraId="6133BF6B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Sprint 1 – Основи и движение</w:t>
      </w:r>
    </w:p>
    <w:p w14:paraId="194348EF" w14:textId="77777777" w:rsidR="00E56836" w:rsidRPr="00E56836" w:rsidRDefault="00E56836" w:rsidP="00E568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Player controller (walk/run)</w:t>
      </w:r>
    </w:p>
    <w:p w14:paraId="4551C33A" w14:textId="77777777" w:rsidR="00E56836" w:rsidRPr="00E56836" w:rsidRDefault="00E56836" w:rsidP="00E568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Камера (1st/3rd person)</w:t>
      </w:r>
    </w:p>
    <w:p w14:paraId="6CBB7012" w14:textId="77777777" w:rsidR="00E56836" w:rsidRPr="00E56836" w:rsidRDefault="00E56836" w:rsidP="00E568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Collider система</w:t>
      </w:r>
    </w:p>
    <w:p w14:paraId="6DC740DF" w14:textId="77777777" w:rsidR="00E56836" w:rsidRPr="00E56836" w:rsidRDefault="00E56836" w:rsidP="00E568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Import на училищен модел</w:t>
      </w:r>
    </w:p>
    <w:p w14:paraId="10109F3B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Sprint 2 – Интеракции</w:t>
      </w:r>
    </w:p>
    <w:p w14:paraId="68B9436B" w14:textId="77777777" w:rsidR="00E56836" w:rsidRPr="00E56836" w:rsidRDefault="00E56836" w:rsidP="00E568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Door system (open/close)</w:t>
      </w:r>
    </w:p>
    <w:p w14:paraId="265C476D" w14:textId="77777777" w:rsidR="00E56836" w:rsidRPr="00E56836" w:rsidRDefault="00E56836" w:rsidP="00E568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Light switch system</w:t>
      </w:r>
    </w:p>
    <w:p w14:paraId="3D2CD51F" w14:textId="7EB0AB6C" w:rsidR="00E56836" w:rsidRPr="00E56836" w:rsidRDefault="00E56836" w:rsidP="00E568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Анимации </w:t>
      </w:r>
      <w:r>
        <w:rPr>
          <w:rFonts w:ascii="Arial" w:eastAsia="Times New Roman" w:hAnsi="Arial" w:cs="Arial"/>
          <w:sz w:val="24"/>
          <w:szCs w:val="24"/>
          <w:lang w:eastAsia="bg-BG"/>
        </w:rPr>
        <w:t>на играча</w:t>
      </w:r>
    </w:p>
    <w:p w14:paraId="7BF8ECC3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Sprint 3 – Среда</w:t>
      </w:r>
    </w:p>
    <w:p w14:paraId="179FE144" w14:textId="77777777" w:rsidR="00E56836" w:rsidRPr="00E56836" w:rsidRDefault="00E56836" w:rsidP="00E568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Осветление</w:t>
      </w:r>
    </w:p>
    <w:p w14:paraId="6B919AE2" w14:textId="77777777" w:rsidR="00E56836" w:rsidRPr="00E56836" w:rsidRDefault="00E56836" w:rsidP="00E568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Оптимизация</w:t>
      </w:r>
    </w:p>
    <w:p w14:paraId="4BEFBE3F" w14:textId="77777777" w:rsidR="00E56836" w:rsidRPr="00E56836" w:rsidRDefault="00E56836" w:rsidP="00E568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Стая интериор (поне 3 помещения напълно готови)</w:t>
      </w:r>
    </w:p>
    <w:p w14:paraId="47625153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Sprint 4 – Multiplayer MVP</w:t>
      </w:r>
    </w:p>
    <w:p w14:paraId="21D6C036" w14:textId="77777777" w:rsidR="00E56836" w:rsidRPr="00E56836" w:rsidRDefault="00E56836" w:rsidP="00E568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Lobby за двама</w:t>
      </w:r>
    </w:p>
    <w:p w14:paraId="4698900A" w14:textId="77777777" w:rsidR="00E56836" w:rsidRPr="00E56836" w:rsidRDefault="00E56836" w:rsidP="00E568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Синхронизация на движение</w:t>
      </w:r>
    </w:p>
    <w:p w14:paraId="65DAA0DA" w14:textId="77777777" w:rsidR="00E56836" w:rsidRPr="00E56836" w:rsidRDefault="00E56836" w:rsidP="00E568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Синхронизация на врати (минимална)</w:t>
      </w:r>
    </w:p>
    <w:p w14:paraId="0F59C781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Sprint 5 – Уеб сайт</w:t>
      </w:r>
    </w:p>
    <w:p w14:paraId="02476075" w14:textId="77777777" w:rsidR="00E56836" w:rsidRPr="00E56836" w:rsidRDefault="00E56836" w:rsidP="00E568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Дизайн на сайта</w:t>
      </w:r>
    </w:p>
    <w:p w14:paraId="074C0BA6" w14:textId="77777777" w:rsidR="00E56836" w:rsidRPr="00E56836" w:rsidRDefault="00E56836" w:rsidP="00E568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Страница: за проекта</w:t>
      </w:r>
    </w:p>
    <w:p w14:paraId="0B679A0E" w14:textId="5AAD5960" w:rsidR="00E56836" w:rsidRPr="00E56836" w:rsidRDefault="00E56836" w:rsidP="00E568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Интеграция с AI (simple API)</w:t>
      </w:r>
    </w:p>
    <w:p w14:paraId="208DBEC8" w14:textId="77777777" w:rsidR="00E56836" w:rsidRPr="00E56836" w:rsidRDefault="00E56836" w:rsidP="00E568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Хостване</w:t>
      </w:r>
    </w:p>
    <w:p w14:paraId="4549EC62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</w:pPr>
      <w:r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t>8. Acceptance Criteria (критерии за приемане)</w:t>
      </w:r>
    </w:p>
    <w:p w14:paraId="3FFE370E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lastRenderedPageBreak/>
        <w:t>Движение</w:t>
      </w:r>
    </w:p>
    <w:p w14:paraId="1692EA8E" w14:textId="77777777" w:rsidR="00E56836" w:rsidRPr="00E56836" w:rsidRDefault="00E56836" w:rsidP="00E568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Героят може да ходи, тича, завива, без да преминава през обекти.</w:t>
      </w:r>
    </w:p>
    <w:p w14:paraId="1D3D1497" w14:textId="77777777" w:rsidR="00E56836" w:rsidRPr="00E56836" w:rsidRDefault="00E56836" w:rsidP="00E568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FPS над 40 на стандартен PC.</w:t>
      </w:r>
    </w:p>
    <w:p w14:paraId="4B4BB7E0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Интеракции</w:t>
      </w:r>
    </w:p>
    <w:p w14:paraId="32D9F01B" w14:textId="77777777" w:rsidR="00E56836" w:rsidRPr="00E56836" w:rsidRDefault="00E56836" w:rsidP="00E568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Вратите се отварят и затварят при подход и натискане на бутон.</w:t>
      </w:r>
    </w:p>
    <w:p w14:paraId="6DDD0C94" w14:textId="77777777" w:rsidR="00E56836" w:rsidRPr="00E56836" w:rsidRDefault="00E56836" w:rsidP="00E568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Осветлението работи във всички стаи, включени в MVP.</w:t>
      </w:r>
    </w:p>
    <w:p w14:paraId="543882A0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Модел на училището</w:t>
      </w:r>
    </w:p>
    <w:p w14:paraId="16F80D84" w14:textId="77777777" w:rsidR="00E56836" w:rsidRPr="00E56836" w:rsidRDefault="00E56836" w:rsidP="00E568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Коридори и стаи в реален мащаб.</w:t>
      </w:r>
    </w:p>
    <w:p w14:paraId="452B4F2E" w14:textId="1983D62F" w:rsidR="00E56836" w:rsidRPr="00E56836" w:rsidRDefault="00E56836" w:rsidP="00E568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Поне </w:t>
      </w:r>
      <w:r w:rsidR="00F23367">
        <w:rPr>
          <w:rFonts w:ascii="Arial" w:eastAsia="Times New Roman" w:hAnsi="Arial" w:cs="Arial"/>
          <w:sz w:val="24"/>
          <w:szCs w:val="24"/>
          <w:lang w:eastAsia="bg-BG"/>
        </w:rPr>
        <w:t>три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етажа напълно достъпни.</w:t>
      </w:r>
    </w:p>
    <w:p w14:paraId="29896377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Multiplayer</w:t>
      </w:r>
    </w:p>
    <w:p w14:paraId="16B99836" w14:textId="77777777" w:rsidR="00E56836" w:rsidRPr="00E56836" w:rsidRDefault="00E56836" w:rsidP="00E568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Двама играчи виждат движението си в реално време.</w:t>
      </w:r>
    </w:p>
    <w:p w14:paraId="69110A22" w14:textId="77777777" w:rsidR="00E56836" w:rsidRPr="00E56836" w:rsidRDefault="00E56836" w:rsidP="00E568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Синхронизацията няма видими забавяния над 200ms.</w:t>
      </w:r>
    </w:p>
    <w:p w14:paraId="4DBEB53C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bg-BG"/>
        </w:rPr>
      </w:pPr>
      <w:r w:rsidRPr="00E56836">
        <w:rPr>
          <w:rFonts w:ascii="Arial" w:eastAsia="Times New Roman" w:hAnsi="Arial" w:cs="Arial"/>
          <w:b/>
          <w:bCs/>
          <w:sz w:val="36"/>
          <w:szCs w:val="36"/>
          <w:lang w:eastAsia="bg-BG"/>
        </w:rPr>
        <w:t>Уеб сайт</w:t>
      </w:r>
    </w:p>
    <w:p w14:paraId="283B9471" w14:textId="77777777" w:rsidR="00E56836" w:rsidRPr="00E56836" w:rsidRDefault="00E56836" w:rsidP="00E568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Съдържа поне 3 секции + бутон за изтегляне.</w:t>
      </w:r>
    </w:p>
    <w:p w14:paraId="10BA7E22" w14:textId="77777777" w:rsidR="00E56836" w:rsidRPr="00E56836" w:rsidRDefault="00E56836" w:rsidP="00E568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sz w:val="24"/>
          <w:szCs w:val="24"/>
          <w:lang w:eastAsia="bg-BG"/>
        </w:rPr>
        <w:t>Работещ AI модул (минимален чат).</w:t>
      </w:r>
    </w:p>
    <w:p w14:paraId="683E036D" w14:textId="71E4E593" w:rsidR="00E56836" w:rsidRPr="00E56836" w:rsidRDefault="00E56836" w:rsidP="00E568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</w:pPr>
      <w:r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t xml:space="preserve">9. </w:t>
      </w:r>
      <w:r w:rsidR="00F23367" w:rsidRPr="00F23367">
        <w:rPr>
          <w:rFonts w:ascii="Arial" w:hAnsi="Arial" w:cs="Arial"/>
          <w:b/>
          <w:bCs/>
          <w:sz w:val="48"/>
          <w:szCs w:val="48"/>
        </w:rPr>
        <w:t>Параметри</w:t>
      </w:r>
      <w:r w:rsidR="00F23367"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t xml:space="preserve"> </w:t>
      </w:r>
      <w:r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t>за успех (MVP)</w:t>
      </w:r>
    </w:p>
    <w:p w14:paraId="2E16641C" w14:textId="7E184B28" w:rsidR="00E56836" w:rsidRPr="00E56836" w:rsidRDefault="00E56836" w:rsidP="00E568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Основна </w:t>
      </w:r>
      <w:r w:rsidR="00F23367" w:rsidRPr="00F23367">
        <w:rPr>
          <w:rFonts w:ascii="Arial" w:hAnsi="Arial" w:cs="Arial"/>
          <w:b/>
          <w:bCs/>
          <w:sz w:val="24"/>
          <w:szCs w:val="24"/>
        </w:rPr>
        <w:t>п</w:t>
      </w:r>
      <w:r w:rsidR="00F23367" w:rsidRPr="00F23367">
        <w:rPr>
          <w:rFonts w:ascii="Arial" w:hAnsi="Arial" w:cs="Arial"/>
          <w:b/>
          <w:bCs/>
          <w:sz w:val="24"/>
          <w:szCs w:val="24"/>
        </w:rPr>
        <w:t>араметри</w:t>
      </w: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: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Колко време отнема нов ученик да намери конкретна стая в играта vs. реално.</w:t>
      </w:r>
    </w:p>
    <w:p w14:paraId="2C0B5526" w14:textId="77777777" w:rsidR="00E56836" w:rsidRPr="00E56836" w:rsidRDefault="00E56836" w:rsidP="00E568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Retention: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Учениците връщат ли се да разглеждат училището повторно (да/не).</w:t>
      </w:r>
    </w:p>
    <w:p w14:paraId="49CE5783" w14:textId="77777777" w:rsidR="00E56836" w:rsidRPr="00E56836" w:rsidRDefault="00E56836" w:rsidP="00E568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Feedback от учители: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Поне 70% положителни оценки.</w:t>
      </w:r>
    </w:p>
    <w:p w14:paraId="0C002C16" w14:textId="77777777" w:rsidR="00E56836" w:rsidRPr="00E56836" w:rsidRDefault="00E56836" w:rsidP="00E568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Multiplayer стабилност: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Под 5% дисконекции.</w:t>
      </w:r>
    </w:p>
    <w:p w14:paraId="7DA80641" w14:textId="77777777" w:rsidR="00E56836" w:rsidRPr="00E56836" w:rsidRDefault="00E56836" w:rsidP="00E568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bg-BG"/>
        </w:rPr>
      </w:pPr>
      <w:r w:rsidRPr="00E5683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Време за ориентация:</w:t>
      </w:r>
      <w:r w:rsidRPr="00E56836">
        <w:rPr>
          <w:rFonts w:ascii="Arial" w:eastAsia="Times New Roman" w:hAnsi="Arial" w:cs="Arial"/>
          <w:sz w:val="24"/>
          <w:szCs w:val="24"/>
          <w:lang w:eastAsia="bg-BG"/>
        </w:rPr>
        <w:t xml:space="preserve"> Под 3 минути до първата успешна навигация.</w:t>
      </w:r>
    </w:p>
    <w:p w14:paraId="01842681" w14:textId="77777777" w:rsidR="00E56836" w:rsidRPr="00E56836" w:rsidRDefault="00E56836" w:rsidP="00E568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</w:pPr>
      <w:r w:rsidRPr="00E56836"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  <w:t>10. Рискове и смекчаване</w:t>
      </w:r>
    </w:p>
    <w:tbl>
      <w:tblPr>
        <w:tblW w:w="105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1442"/>
        <w:gridCol w:w="5139"/>
      </w:tblGrid>
      <w:tr w:rsidR="00E56836" w:rsidRPr="00E56836" w14:paraId="7D89A827" w14:textId="77777777" w:rsidTr="00B11004">
        <w:trPr>
          <w:trHeight w:val="2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5C1E2" w14:textId="77777777" w:rsidR="00E56836" w:rsidRPr="00E56836" w:rsidRDefault="00E56836" w:rsidP="00B110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bg-BG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4EABDC95" w14:textId="77777777" w:rsidR="00E56836" w:rsidRPr="00E56836" w:rsidRDefault="00E56836" w:rsidP="00B1100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bg-BG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323A317F" w14:textId="77777777" w:rsidR="00E56836" w:rsidRPr="00E56836" w:rsidRDefault="00E56836" w:rsidP="00E568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bg-BG"/>
              </w:rPr>
              <w:t>Решение</w:t>
            </w:r>
          </w:p>
        </w:tc>
      </w:tr>
      <w:tr w:rsidR="00E56836" w:rsidRPr="00E56836" w14:paraId="627C9A1C" w14:textId="77777777" w:rsidTr="00B11004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2504EA43" w14:textId="77777777" w:rsidR="00E56836" w:rsidRPr="00E56836" w:rsidRDefault="00E56836" w:rsidP="00E5683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Тежки 3D модели → лаг</w:t>
            </w:r>
          </w:p>
        </w:tc>
        <w:tc>
          <w:tcPr>
            <w:tcW w:w="0" w:type="auto"/>
            <w:vAlign w:val="center"/>
            <w:hideMark/>
          </w:tcPr>
          <w:p w14:paraId="489BDD30" w14:textId="77777777" w:rsidR="00E56836" w:rsidRPr="00E56836" w:rsidRDefault="00E56836" w:rsidP="00E5683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Високо</w:t>
            </w:r>
          </w:p>
        </w:tc>
        <w:tc>
          <w:tcPr>
            <w:tcW w:w="0" w:type="auto"/>
            <w:vAlign w:val="center"/>
            <w:hideMark/>
          </w:tcPr>
          <w:p w14:paraId="1E8153E7" w14:textId="77777777" w:rsidR="00E56836" w:rsidRPr="00E56836" w:rsidRDefault="00E56836" w:rsidP="00E5683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Оптимизация + LOD + Baking</w:t>
            </w:r>
          </w:p>
        </w:tc>
      </w:tr>
      <w:tr w:rsidR="00E56836" w:rsidRPr="00E56836" w14:paraId="7A3DD033" w14:textId="77777777" w:rsidTr="00B11004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6131122A" w14:textId="77777777" w:rsidR="00E56836" w:rsidRPr="00E56836" w:rsidRDefault="00E56836" w:rsidP="00E5683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Multiplayer сложност</w:t>
            </w:r>
          </w:p>
        </w:tc>
        <w:tc>
          <w:tcPr>
            <w:tcW w:w="0" w:type="auto"/>
            <w:vAlign w:val="center"/>
            <w:hideMark/>
          </w:tcPr>
          <w:p w14:paraId="3292C7F9" w14:textId="77777777" w:rsidR="00E56836" w:rsidRPr="00E56836" w:rsidRDefault="00E56836" w:rsidP="00E5683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Средно</w:t>
            </w:r>
          </w:p>
        </w:tc>
        <w:tc>
          <w:tcPr>
            <w:tcW w:w="0" w:type="auto"/>
            <w:vAlign w:val="center"/>
            <w:hideMark/>
          </w:tcPr>
          <w:p w14:paraId="440E78D1" w14:textId="77777777" w:rsidR="00E56836" w:rsidRPr="00E56836" w:rsidRDefault="00E56836" w:rsidP="00E5683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Photon PUN (готови решения)</w:t>
            </w:r>
          </w:p>
        </w:tc>
      </w:tr>
      <w:tr w:rsidR="00E56836" w:rsidRPr="00E56836" w14:paraId="4D50A4F7" w14:textId="77777777" w:rsidTr="00B11004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30693268" w14:textId="77777777" w:rsidR="00E56836" w:rsidRPr="00E56836" w:rsidRDefault="00E56836" w:rsidP="00E5683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Сайт с AI може да забавя</w:t>
            </w:r>
          </w:p>
        </w:tc>
        <w:tc>
          <w:tcPr>
            <w:tcW w:w="0" w:type="auto"/>
            <w:vAlign w:val="center"/>
            <w:hideMark/>
          </w:tcPr>
          <w:p w14:paraId="4EBF9F9D" w14:textId="77777777" w:rsidR="00E56836" w:rsidRPr="00E56836" w:rsidRDefault="00E56836" w:rsidP="00E5683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Ниско</w:t>
            </w:r>
          </w:p>
        </w:tc>
        <w:tc>
          <w:tcPr>
            <w:tcW w:w="0" w:type="auto"/>
            <w:vAlign w:val="center"/>
            <w:hideMark/>
          </w:tcPr>
          <w:p w14:paraId="285B3017" w14:textId="77777777" w:rsidR="00E56836" w:rsidRPr="00E56836" w:rsidRDefault="00E56836" w:rsidP="00E5683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Леко JS решение + кеширане</w:t>
            </w:r>
          </w:p>
        </w:tc>
      </w:tr>
      <w:tr w:rsidR="00E56836" w:rsidRPr="00E56836" w14:paraId="03714549" w14:textId="77777777" w:rsidTr="00B11004">
        <w:trPr>
          <w:trHeight w:val="214"/>
          <w:tblCellSpacing w:w="15" w:type="dxa"/>
        </w:trPr>
        <w:tc>
          <w:tcPr>
            <w:tcW w:w="0" w:type="auto"/>
            <w:vAlign w:val="center"/>
            <w:hideMark/>
          </w:tcPr>
          <w:p w14:paraId="29D583EE" w14:textId="77777777" w:rsidR="00E56836" w:rsidRPr="00E56836" w:rsidRDefault="00E56836" w:rsidP="00E5683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Твърде големи очаквания</w:t>
            </w:r>
          </w:p>
        </w:tc>
        <w:tc>
          <w:tcPr>
            <w:tcW w:w="0" w:type="auto"/>
            <w:vAlign w:val="center"/>
            <w:hideMark/>
          </w:tcPr>
          <w:p w14:paraId="7F330006" w14:textId="77777777" w:rsidR="00E56836" w:rsidRPr="00E56836" w:rsidRDefault="00E56836" w:rsidP="00E5683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Високо</w:t>
            </w:r>
          </w:p>
        </w:tc>
        <w:tc>
          <w:tcPr>
            <w:tcW w:w="0" w:type="auto"/>
            <w:vAlign w:val="center"/>
            <w:hideMark/>
          </w:tcPr>
          <w:p w14:paraId="6294D9B8" w14:textId="77777777" w:rsidR="00E56836" w:rsidRPr="00E56836" w:rsidRDefault="00E56836" w:rsidP="00E5683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bg-BG"/>
              </w:rPr>
            </w:pPr>
            <w:r w:rsidRPr="00E56836">
              <w:rPr>
                <w:rFonts w:ascii="Arial" w:eastAsia="Times New Roman" w:hAnsi="Arial" w:cs="Arial"/>
                <w:sz w:val="24"/>
                <w:szCs w:val="24"/>
                <w:lang w:eastAsia="bg-BG"/>
              </w:rPr>
              <w:t>MVP комуникация: „първа версия“</w:t>
            </w:r>
          </w:p>
        </w:tc>
      </w:tr>
    </w:tbl>
    <w:p w14:paraId="3B99A942" w14:textId="34711297" w:rsidR="00BA09D5" w:rsidRPr="00B11004" w:rsidRDefault="00BA09D5" w:rsidP="00B1100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bg-BG"/>
        </w:rPr>
      </w:pPr>
    </w:p>
    <w:sectPr w:rsidR="00BA09D5" w:rsidRPr="00B110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0848"/>
    <w:multiLevelType w:val="multilevel"/>
    <w:tmpl w:val="ACC4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0D1B"/>
    <w:multiLevelType w:val="multilevel"/>
    <w:tmpl w:val="F746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01DB"/>
    <w:multiLevelType w:val="multilevel"/>
    <w:tmpl w:val="A34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F5711"/>
    <w:multiLevelType w:val="multilevel"/>
    <w:tmpl w:val="F59C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C7096"/>
    <w:multiLevelType w:val="multilevel"/>
    <w:tmpl w:val="F01E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81238"/>
    <w:multiLevelType w:val="multilevel"/>
    <w:tmpl w:val="397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25FD2"/>
    <w:multiLevelType w:val="multilevel"/>
    <w:tmpl w:val="70C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824B5"/>
    <w:multiLevelType w:val="multilevel"/>
    <w:tmpl w:val="B9C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B69CA"/>
    <w:multiLevelType w:val="multilevel"/>
    <w:tmpl w:val="88D6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FF56F2"/>
    <w:multiLevelType w:val="multilevel"/>
    <w:tmpl w:val="92A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363E5"/>
    <w:multiLevelType w:val="multilevel"/>
    <w:tmpl w:val="4116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21D8B"/>
    <w:multiLevelType w:val="multilevel"/>
    <w:tmpl w:val="2FBA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40F68"/>
    <w:multiLevelType w:val="multilevel"/>
    <w:tmpl w:val="8C4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37E90"/>
    <w:multiLevelType w:val="multilevel"/>
    <w:tmpl w:val="717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F31C8"/>
    <w:multiLevelType w:val="multilevel"/>
    <w:tmpl w:val="1676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43248"/>
    <w:multiLevelType w:val="multilevel"/>
    <w:tmpl w:val="6E4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150095"/>
    <w:multiLevelType w:val="multilevel"/>
    <w:tmpl w:val="297E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F351C3"/>
    <w:multiLevelType w:val="multilevel"/>
    <w:tmpl w:val="BB74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54E4C"/>
    <w:multiLevelType w:val="multilevel"/>
    <w:tmpl w:val="E7D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C7BE5"/>
    <w:multiLevelType w:val="multilevel"/>
    <w:tmpl w:val="A064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E3A8B"/>
    <w:multiLevelType w:val="multilevel"/>
    <w:tmpl w:val="2B3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E463E"/>
    <w:multiLevelType w:val="multilevel"/>
    <w:tmpl w:val="145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55D97"/>
    <w:multiLevelType w:val="multilevel"/>
    <w:tmpl w:val="5F4C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6"/>
  </w:num>
  <w:num w:numId="4">
    <w:abstractNumId w:val="8"/>
  </w:num>
  <w:num w:numId="5">
    <w:abstractNumId w:val="5"/>
  </w:num>
  <w:num w:numId="6">
    <w:abstractNumId w:val="0"/>
  </w:num>
  <w:num w:numId="7">
    <w:abstractNumId w:val="12"/>
  </w:num>
  <w:num w:numId="8">
    <w:abstractNumId w:val="10"/>
  </w:num>
  <w:num w:numId="9">
    <w:abstractNumId w:val="22"/>
  </w:num>
  <w:num w:numId="10">
    <w:abstractNumId w:val="13"/>
  </w:num>
  <w:num w:numId="11">
    <w:abstractNumId w:val="17"/>
  </w:num>
  <w:num w:numId="12">
    <w:abstractNumId w:val="3"/>
  </w:num>
  <w:num w:numId="13">
    <w:abstractNumId w:val="11"/>
  </w:num>
  <w:num w:numId="14">
    <w:abstractNumId w:val="19"/>
  </w:num>
  <w:num w:numId="15">
    <w:abstractNumId w:val="2"/>
  </w:num>
  <w:num w:numId="16">
    <w:abstractNumId w:val="18"/>
  </w:num>
  <w:num w:numId="17">
    <w:abstractNumId w:val="21"/>
  </w:num>
  <w:num w:numId="18">
    <w:abstractNumId w:val="4"/>
  </w:num>
  <w:num w:numId="19">
    <w:abstractNumId w:val="9"/>
  </w:num>
  <w:num w:numId="20">
    <w:abstractNumId w:val="20"/>
  </w:num>
  <w:num w:numId="21">
    <w:abstractNumId w:val="14"/>
  </w:num>
  <w:num w:numId="22">
    <w:abstractNumId w:val="7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36"/>
    <w:rsid w:val="007B2BD6"/>
    <w:rsid w:val="00B11004"/>
    <w:rsid w:val="00BA09D5"/>
    <w:rsid w:val="00E56836"/>
    <w:rsid w:val="00F2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467D1"/>
  <w15:chartTrackingRefBased/>
  <w15:docId w15:val="{2D87B5C0-D80A-445B-82D9-7A121330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68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E568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836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E56836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styleId="Strong">
    <w:name w:val="Strong"/>
    <w:basedOn w:val="DefaultParagraphFont"/>
    <w:uiPriority w:val="22"/>
    <w:qFormat/>
    <w:rsid w:val="00E568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6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3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2025-12-03T09:00:00Z</dcterms:created>
  <dcterms:modified xsi:type="dcterms:W3CDTF">2025-12-03T09:33:00Z</dcterms:modified>
</cp:coreProperties>
</file>