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6546A2" w:rsidP="006546A2">
      <w:pPr>
        <w:pStyle w:val="ListParagraph"/>
        <w:ind w:left="1080"/>
        <w:jc w:val="both"/>
        <w:rPr>
          <w:i/>
          <w:color w:val="FF0000"/>
        </w:rPr>
      </w:pPr>
      <w:r>
        <w:rPr>
          <w:i/>
          <w:color w:val="FF0000"/>
        </w:rPr>
        <w:t>o</w:t>
      </w:r>
      <w:r w:rsidRPr="006546A2">
        <w:rPr>
          <w:i/>
          <w:color w:val="FF0000"/>
        </w:rPr>
        <w:t>utput: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</w:t>
      </w:r>
      <w:r>
        <w:t>iven a conference in input, return the subgraph induced by the set of authors who published at the input conference at least once</w:t>
      </w:r>
      <w:r w:rsidR="00142300">
        <w:t xml:space="preserve">: </w:t>
      </w:r>
      <w:r w:rsidR="00142300">
        <w:t xml:space="preserve">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7F112F" w:rsidRDefault="00A479EB" w:rsidP="007F112F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EB" w:rsidRDefault="00385E20" w:rsidP="007F112F">
      <w:pPr>
        <w:pStyle w:val="ListParagraph"/>
        <w:ind w:left="993"/>
        <w:rPr>
          <w:i/>
          <w:color w:val="FF0000"/>
        </w:rPr>
      </w:pPr>
      <w:r w:rsidRPr="00385E20">
        <w:rPr>
          <w:i/>
          <w:color w:val="FF0000"/>
        </w:rPr>
        <w:t>Output graph</w:t>
      </w:r>
      <w:r>
        <w:rPr>
          <w:i/>
          <w:color w:val="FF0000"/>
        </w:rPr>
        <w:t>:</w:t>
      </w:r>
    </w:p>
    <w:p w:rsidR="00385E20" w:rsidRDefault="00385E20" w:rsidP="007F112F">
      <w:pPr>
        <w:pStyle w:val="ListParagraph"/>
        <w:ind w:left="993"/>
        <w:rPr>
          <w:i/>
          <w:color w:val="FF0000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lastRenderedPageBreak/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C38" w:rsidRPr="002D3B01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5061B7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3B" w:rsidRDefault="0038613B" w:rsidP="001B24EB"/>
    <w:p w:rsidR="005E747D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d,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</w:t>
      </w:r>
      <w:r>
        <w:t>author</w:t>
      </w:r>
      <w:r>
        <w:t xml:space="preserve">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EC157C" w:rsidP="0011306E">
      <w:pPr>
        <w:pStyle w:val="ListParagraph"/>
        <w:ind w:left="993"/>
      </w:pPr>
      <w:r>
        <w:t xml:space="preserve">And then we also ask the user for an integer </w:t>
      </w:r>
      <w:r w:rsidRPr="00EC157C">
        <w:rPr>
          <w:i/>
        </w:rPr>
        <w:t>d</w:t>
      </w:r>
      <w:r w:rsidRPr="00E635C5">
        <w:t xml:space="preserve"> which is going to the max for the hop-distance</w:t>
      </w:r>
      <w:r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640805" w:rsidRDefault="00640805" w:rsidP="00640805"/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lastRenderedPageBreak/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>
        <w:t>Erd</w:t>
      </w:r>
      <w:r w:rsidR="00A72C1C" w:rsidRPr="00A72C1C">
        <w:t>ő</w:t>
      </w:r>
      <w:r w:rsidR="00A72C1C">
        <w:t>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CF69BB" w:rsidRPr="007F316C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Here we compute the </w:t>
      </w:r>
      <w:r>
        <w:t xml:space="preserve">weight of the shortest path that connects </w:t>
      </w:r>
      <w:r>
        <w:t>some</w:t>
      </w:r>
      <w:r>
        <w:t xml:space="preserve">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Find the python code in the file </w:t>
      </w:r>
      <w:r w:rsidR="008831F8">
        <w:rPr>
          <w:i/>
          <w:color w:val="FF0000"/>
        </w:rPr>
        <w:t>graph_creation.py</w:t>
      </w:r>
      <w:r w:rsidR="008831F8">
        <w:rPr>
          <w:i/>
          <w:color w:val="FF0000"/>
        </w:rPr>
        <w:t xml:space="preserve"> </w:t>
      </w:r>
      <w:r w:rsidR="008831F8">
        <w:t xml:space="preserve">and the shortest_path function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</w:t>
      </w:r>
      <w:r>
        <w:t>author</w:t>
      </w:r>
      <w:r>
        <w:t xml:space="preserve">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F8" w:rsidRDefault="008831F8" w:rsidP="00E7762B">
      <w:pPr>
        <w:pStyle w:val="ListParagraph"/>
        <w:ind w:left="993"/>
      </w:pPr>
      <w:r w:rsidRPr="008831F8">
        <w:t>And we call our shortest_path function which return</w:t>
      </w:r>
      <w:r>
        <w:t>s</w:t>
      </w:r>
      <w:r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8831F8" w:rsidP="00E7762B">
      <w:pPr>
        <w:pStyle w:val="ListParagraph"/>
        <w:ind w:left="993"/>
      </w:pPr>
      <w:r>
        <w:t xml:space="preserve">After that, we call the </w:t>
      </w:r>
      <w:r w:rsidRPr="00DE1D35">
        <w:rPr>
          <w:i/>
        </w:rPr>
        <w:t>nx.dijkstra_path_length</w:t>
      </w:r>
      <w:r>
        <w:t xml:space="preserve"> function w</w:t>
      </w:r>
      <w:r w:rsidR="00DE1D35">
        <w:t>hich</w:t>
      </w:r>
      <w:r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</w:p>
    <w:p w:rsidR="001C12A6" w:rsidRP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3213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F8" w:rsidRPr="00A61527" w:rsidRDefault="008831F8" w:rsidP="00E7762B">
      <w:pPr>
        <w:pStyle w:val="ListParagraph"/>
        <w:ind w:left="993"/>
        <w:rPr>
          <w:sz w:val="28"/>
          <w:szCs w:val="28"/>
        </w:rPr>
      </w:pPr>
    </w:p>
    <w:p w:rsidR="007877C2" w:rsidRPr="00F8089B" w:rsidRDefault="00522F7D" w:rsidP="00715CC4">
      <w:pPr>
        <w:pStyle w:val="ListParagraph"/>
        <w:numPr>
          <w:ilvl w:val="0"/>
          <w:numId w:val="5"/>
        </w:numPr>
        <w:ind w:left="993"/>
        <w:rPr>
          <w:rFonts w:eastAsiaTheme="minorEastAsia"/>
        </w:rPr>
      </w:pPr>
      <w:r>
        <w:t xml:space="preserve">Here we compute for </w:t>
      </w:r>
      <w:r>
        <w:t xml:space="preserve">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F2297A" w:rsidRPr="00F2297A" w:rsidRDefault="00F2297A" w:rsidP="00F2297A">
      <w:pPr>
        <w:ind w:left="273" w:firstLine="720"/>
        <w:rPr>
          <w:sz w:val="28"/>
          <w:szCs w:val="28"/>
        </w:rPr>
      </w:pPr>
      <w:bookmarkStart w:id="1" w:name="_GoBack"/>
      <w:bookmarkEnd w:id="1"/>
      <w:r>
        <w:t>F</w:t>
      </w:r>
      <w:r w:rsidRPr="009760F4">
        <w:t>irst,</w:t>
      </w:r>
      <w:r>
        <w:t xml:space="preserve"> we ask the user to insert some author ID:</w:t>
      </w:r>
    </w:p>
    <w:p w:rsidR="00F8089B" w:rsidRDefault="00F8089B" w:rsidP="00F8089B">
      <w:pPr>
        <w:pStyle w:val="ListParagraph"/>
        <w:ind w:left="993"/>
        <w:rPr>
          <w:rFonts w:eastAsiaTheme="minorEastAsia"/>
        </w:rPr>
      </w:pPr>
    </w:p>
    <w:p w:rsidR="00502073" w:rsidRPr="00715CC4" w:rsidRDefault="00502073" w:rsidP="00715CC4">
      <w:pPr>
        <w:tabs>
          <w:tab w:val="left" w:pos="6830"/>
        </w:tabs>
        <w:spacing w:after="0" w:line="240" w:lineRule="auto"/>
        <w:rPr>
          <w:rFonts w:eastAsiaTheme="minorEastAsia"/>
          <w:i/>
        </w:rPr>
      </w:pPr>
    </w:p>
    <w:sectPr w:rsidR="00502073" w:rsidRPr="00715CC4" w:rsidSect="00643BE4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173" w:rsidRDefault="00277173" w:rsidP="000611BF">
      <w:pPr>
        <w:spacing w:after="0" w:line="240" w:lineRule="auto"/>
      </w:pPr>
      <w:r>
        <w:separator/>
      </w:r>
    </w:p>
  </w:endnote>
  <w:endnote w:type="continuationSeparator" w:id="0">
    <w:p w:rsidR="00277173" w:rsidRDefault="00277173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173" w:rsidRDefault="00277173" w:rsidP="000611BF">
      <w:pPr>
        <w:spacing w:after="0" w:line="240" w:lineRule="auto"/>
      </w:pPr>
      <w:r>
        <w:separator/>
      </w:r>
    </w:p>
  </w:footnote>
  <w:footnote w:type="continuationSeparator" w:id="0">
    <w:p w:rsidR="00277173" w:rsidRDefault="00277173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7783"/>
    <w:rsid w:val="000303BB"/>
    <w:rsid w:val="00033401"/>
    <w:rsid w:val="00045E99"/>
    <w:rsid w:val="000466AD"/>
    <w:rsid w:val="000503B9"/>
    <w:rsid w:val="00053A49"/>
    <w:rsid w:val="00053B7F"/>
    <w:rsid w:val="000611BF"/>
    <w:rsid w:val="00097F57"/>
    <w:rsid w:val="000A14AD"/>
    <w:rsid w:val="000F024D"/>
    <w:rsid w:val="001030DD"/>
    <w:rsid w:val="0011306E"/>
    <w:rsid w:val="00116746"/>
    <w:rsid w:val="00116C0B"/>
    <w:rsid w:val="00126EDC"/>
    <w:rsid w:val="00127975"/>
    <w:rsid w:val="001420E5"/>
    <w:rsid w:val="001422EA"/>
    <w:rsid w:val="00142300"/>
    <w:rsid w:val="00151AFF"/>
    <w:rsid w:val="00153114"/>
    <w:rsid w:val="00160780"/>
    <w:rsid w:val="00164944"/>
    <w:rsid w:val="00171C19"/>
    <w:rsid w:val="00186B3E"/>
    <w:rsid w:val="00192A6A"/>
    <w:rsid w:val="001A0F8F"/>
    <w:rsid w:val="001B24EB"/>
    <w:rsid w:val="001C128D"/>
    <w:rsid w:val="001C12A6"/>
    <w:rsid w:val="001D23A7"/>
    <w:rsid w:val="001D5CB1"/>
    <w:rsid w:val="001E2E19"/>
    <w:rsid w:val="001F043E"/>
    <w:rsid w:val="001F5A0B"/>
    <w:rsid w:val="00200B91"/>
    <w:rsid w:val="00207A0A"/>
    <w:rsid w:val="002210DB"/>
    <w:rsid w:val="0022799F"/>
    <w:rsid w:val="0023120F"/>
    <w:rsid w:val="00233185"/>
    <w:rsid w:val="002465D8"/>
    <w:rsid w:val="00256580"/>
    <w:rsid w:val="002619CB"/>
    <w:rsid w:val="00270824"/>
    <w:rsid w:val="00277173"/>
    <w:rsid w:val="002850E9"/>
    <w:rsid w:val="00285540"/>
    <w:rsid w:val="00287F2C"/>
    <w:rsid w:val="00293CF5"/>
    <w:rsid w:val="002D3B01"/>
    <w:rsid w:val="002D43D6"/>
    <w:rsid w:val="0032363B"/>
    <w:rsid w:val="00333687"/>
    <w:rsid w:val="00347414"/>
    <w:rsid w:val="00353C86"/>
    <w:rsid w:val="0036057C"/>
    <w:rsid w:val="003617DD"/>
    <w:rsid w:val="00382022"/>
    <w:rsid w:val="00382996"/>
    <w:rsid w:val="00385482"/>
    <w:rsid w:val="00385E20"/>
    <w:rsid w:val="0038613B"/>
    <w:rsid w:val="003A4F54"/>
    <w:rsid w:val="003D65AD"/>
    <w:rsid w:val="003E46A8"/>
    <w:rsid w:val="003F7A39"/>
    <w:rsid w:val="00400C38"/>
    <w:rsid w:val="004012B6"/>
    <w:rsid w:val="004105E4"/>
    <w:rsid w:val="00427AB2"/>
    <w:rsid w:val="0043268F"/>
    <w:rsid w:val="004354B9"/>
    <w:rsid w:val="0044395A"/>
    <w:rsid w:val="00463E21"/>
    <w:rsid w:val="00482CE5"/>
    <w:rsid w:val="004B377E"/>
    <w:rsid w:val="004B3F0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55C7"/>
    <w:rsid w:val="00555A24"/>
    <w:rsid w:val="00567D2D"/>
    <w:rsid w:val="0057264B"/>
    <w:rsid w:val="005729C5"/>
    <w:rsid w:val="00580FF6"/>
    <w:rsid w:val="0058167A"/>
    <w:rsid w:val="00585FBD"/>
    <w:rsid w:val="005962A0"/>
    <w:rsid w:val="00596CE4"/>
    <w:rsid w:val="005C3FAB"/>
    <w:rsid w:val="005E747D"/>
    <w:rsid w:val="00615FBC"/>
    <w:rsid w:val="0062172E"/>
    <w:rsid w:val="00640805"/>
    <w:rsid w:val="00643BE4"/>
    <w:rsid w:val="006546A2"/>
    <w:rsid w:val="00656BD4"/>
    <w:rsid w:val="0067232F"/>
    <w:rsid w:val="00673CD7"/>
    <w:rsid w:val="006920FB"/>
    <w:rsid w:val="006A1885"/>
    <w:rsid w:val="006B12FC"/>
    <w:rsid w:val="006B27D8"/>
    <w:rsid w:val="006B620E"/>
    <w:rsid w:val="006C3CFD"/>
    <w:rsid w:val="006D0FF7"/>
    <w:rsid w:val="006D5847"/>
    <w:rsid w:val="006F5197"/>
    <w:rsid w:val="0070196E"/>
    <w:rsid w:val="00711804"/>
    <w:rsid w:val="00715CC4"/>
    <w:rsid w:val="007162EC"/>
    <w:rsid w:val="00720E84"/>
    <w:rsid w:val="00721E67"/>
    <w:rsid w:val="00731358"/>
    <w:rsid w:val="007536E6"/>
    <w:rsid w:val="007643DA"/>
    <w:rsid w:val="0076500E"/>
    <w:rsid w:val="007877C2"/>
    <w:rsid w:val="007A3A37"/>
    <w:rsid w:val="007B36E6"/>
    <w:rsid w:val="007B664D"/>
    <w:rsid w:val="007D78B1"/>
    <w:rsid w:val="007E16FF"/>
    <w:rsid w:val="007F112F"/>
    <w:rsid w:val="007F316C"/>
    <w:rsid w:val="007F6F86"/>
    <w:rsid w:val="00801E83"/>
    <w:rsid w:val="00805707"/>
    <w:rsid w:val="0081659A"/>
    <w:rsid w:val="00817235"/>
    <w:rsid w:val="00837298"/>
    <w:rsid w:val="008452E9"/>
    <w:rsid w:val="00870DDE"/>
    <w:rsid w:val="00871C1F"/>
    <w:rsid w:val="0087240E"/>
    <w:rsid w:val="008746C5"/>
    <w:rsid w:val="00876F10"/>
    <w:rsid w:val="008831F8"/>
    <w:rsid w:val="0088445F"/>
    <w:rsid w:val="00894C0A"/>
    <w:rsid w:val="008A6B0B"/>
    <w:rsid w:val="008B17C4"/>
    <w:rsid w:val="008B6D46"/>
    <w:rsid w:val="008D6661"/>
    <w:rsid w:val="008F2BED"/>
    <w:rsid w:val="00904F07"/>
    <w:rsid w:val="0091463C"/>
    <w:rsid w:val="00914E43"/>
    <w:rsid w:val="009275BD"/>
    <w:rsid w:val="009302C9"/>
    <w:rsid w:val="00934430"/>
    <w:rsid w:val="009464C9"/>
    <w:rsid w:val="0096508B"/>
    <w:rsid w:val="00965F18"/>
    <w:rsid w:val="00973E63"/>
    <w:rsid w:val="009760F4"/>
    <w:rsid w:val="009A245E"/>
    <w:rsid w:val="009B0580"/>
    <w:rsid w:val="009B1F6E"/>
    <w:rsid w:val="009C5A3B"/>
    <w:rsid w:val="009D0F4D"/>
    <w:rsid w:val="009D274D"/>
    <w:rsid w:val="009F389A"/>
    <w:rsid w:val="00A05F08"/>
    <w:rsid w:val="00A121E9"/>
    <w:rsid w:val="00A25D99"/>
    <w:rsid w:val="00A46409"/>
    <w:rsid w:val="00A479EB"/>
    <w:rsid w:val="00A61527"/>
    <w:rsid w:val="00A640DD"/>
    <w:rsid w:val="00A72C1C"/>
    <w:rsid w:val="00A73BFF"/>
    <w:rsid w:val="00A81540"/>
    <w:rsid w:val="00A84012"/>
    <w:rsid w:val="00A96619"/>
    <w:rsid w:val="00AA2856"/>
    <w:rsid w:val="00AC6F81"/>
    <w:rsid w:val="00AD2D9A"/>
    <w:rsid w:val="00AE3BAF"/>
    <w:rsid w:val="00AF053B"/>
    <w:rsid w:val="00AF451E"/>
    <w:rsid w:val="00AF56F2"/>
    <w:rsid w:val="00AF7335"/>
    <w:rsid w:val="00B03CAC"/>
    <w:rsid w:val="00B109C1"/>
    <w:rsid w:val="00B20803"/>
    <w:rsid w:val="00B25F57"/>
    <w:rsid w:val="00B41E48"/>
    <w:rsid w:val="00B46A8C"/>
    <w:rsid w:val="00BB5D67"/>
    <w:rsid w:val="00BC3D19"/>
    <w:rsid w:val="00BC631B"/>
    <w:rsid w:val="00BD3C27"/>
    <w:rsid w:val="00BD40DC"/>
    <w:rsid w:val="00BD5D17"/>
    <w:rsid w:val="00BD6044"/>
    <w:rsid w:val="00BF74CA"/>
    <w:rsid w:val="00C209A1"/>
    <w:rsid w:val="00C20DE4"/>
    <w:rsid w:val="00C27F48"/>
    <w:rsid w:val="00C3148D"/>
    <w:rsid w:val="00C66C4A"/>
    <w:rsid w:val="00C71BEB"/>
    <w:rsid w:val="00C7330E"/>
    <w:rsid w:val="00C807B5"/>
    <w:rsid w:val="00C8492B"/>
    <w:rsid w:val="00C95F21"/>
    <w:rsid w:val="00C97E08"/>
    <w:rsid w:val="00CB7C55"/>
    <w:rsid w:val="00CC2D7A"/>
    <w:rsid w:val="00CC3C8B"/>
    <w:rsid w:val="00CC5F77"/>
    <w:rsid w:val="00CF0A7F"/>
    <w:rsid w:val="00CF3460"/>
    <w:rsid w:val="00CF69BB"/>
    <w:rsid w:val="00D017AE"/>
    <w:rsid w:val="00D128E8"/>
    <w:rsid w:val="00D16A40"/>
    <w:rsid w:val="00D211EC"/>
    <w:rsid w:val="00D41351"/>
    <w:rsid w:val="00D450C3"/>
    <w:rsid w:val="00D52FB7"/>
    <w:rsid w:val="00D56B79"/>
    <w:rsid w:val="00D6242B"/>
    <w:rsid w:val="00D62CD2"/>
    <w:rsid w:val="00D63BC1"/>
    <w:rsid w:val="00D64722"/>
    <w:rsid w:val="00D922BC"/>
    <w:rsid w:val="00D966FA"/>
    <w:rsid w:val="00D970F1"/>
    <w:rsid w:val="00DA0898"/>
    <w:rsid w:val="00DA6E93"/>
    <w:rsid w:val="00DA7B6A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327D9"/>
    <w:rsid w:val="00E34125"/>
    <w:rsid w:val="00E3541D"/>
    <w:rsid w:val="00E37145"/>
    <w:rsid w:val="00E57E21"/>
    <w:rsid w:val="00E6049F"/>
    <w:rsid w:val="00E635C5"/>
    <w:rsid w:val="00E72DC8"/>
    <w:rsid w:val="00E73B36"/>
    <w:rsid w:val="00E7762B"/>
    <w:rsid w:val="00E84919"/>
    <w:rsid w:val="00E964CE"/>
    <w:rsid w:val="00EA3973"/>
    <w:rsid w:val="00EC157C"/>
    <w:rsid w:val="00EE186F"/>
    <w:rsid w:val="00EE63F7"/>
    <w:rsid w:val="00EF2918"/>
    <w:rsid w:val="00EF518E"/>
    <w:rsid w:val="00EF6B2A"/>
    <w:rsid w:val="00F01373"/>
    <w:rsid w:val="00F01CFB"/>
    <w:rsid w:val="00F143D0"/>
    <w:rsid w:val="00F2297A"/>
    <w:rsid w:val="00F74297"/>
    <w:rsid w:val="00F76F6F"/>
    <w:rsid w:val="00F8089B"/>
    <w:rsid w:val="00F9012C"/>
    <w:rsid w:val="00FA4205"/>
    <w:rsid w:val="00FA4813"/>
    <w:rsid w:val="00FA79C5"/>
    <w:rsid w:val="00FB2BA6"/>
    <w:rsid w:val="00FB3648"/>
    <w:rsid w:val="00FB5871"/>
    <w:rsid w:val="00FB6360"/>
    <w:rsid w:val="00FC07EA"/>
    <w:rsid w:val="00FC0D27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E980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390</cp:revision>
  <cp:lastPrinted>2017-12-02T15:30:00Z</cp:lastPrinted>
  <dcterms:created xsi:type="dcterms:W3CDTF">2017-11-26T16:49:00Z</dcterms:created>
  <dcterms:modified xsi:type="dcterms:W3CDTF">2017-12-19T19:28:00Z</dcterms:modified>
</cp:coreProperties>
</file>