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CAESAR DRESSINGS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CPK’S CAESAR DRESSING_____________________________________________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 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FULL RECIPE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        HALF RECIPE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cup plus 1 Tbs. apple cider vinegar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 1/8 cup plus 1 tsp. vinegar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cup minced garlic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 1/8 cup garlic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2½ Tbs. fresh lemon juice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 1¼ Tbs. lemon juice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1½ Tbs. Worcestershire sauce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¾ Tbs. Worcestershire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1½ tsp. cracked black pepper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¾ tsp pepper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tsp. anchovy paste     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½ tsp. anchovy paste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tsp. salt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½ tsp. salt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tsp. sugar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½ tsp. sugar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tsp. dry mustard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1/8 tsp. mustard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tsp. onion powder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1/8 tsp. onion powder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2 large egg yolks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egg yolk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2 cups olive oil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cup olive oil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cup freshly grated parmesan cheese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½ cup parmesan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cup freshly grated Romano cheese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1/8 cup Romano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first 10 ingredients in food processor fitted with metal blade. Process until thoroughly blended.  Add yolks and blend for 1 minute.  With machine running slowly, pour in olive oil through feed tube until it is fully incorporated and dressing is thick and creamy.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 cheese and pulse the machine just until thoroughly incorporated.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SUNDRIED TOMATO CEASAR DRESSING________________________________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Makes 2 cups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large egg yolk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Tbs. Dijon mustard (grainy)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heaping Tbs. anchovy paste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½ Tbs. lemon juice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2-3 cloves garlic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oil packed sundried tomatoes, finely chopped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olive oil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¾ cup vegetable oil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½ tsp. dried thyme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salt and pepper to taste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Blend, can use blender, and chill at least 2 hours before serving.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PANERA’S EGGLESS CEASAR SALAD DRESSING___________________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Makes about 1 ½ cups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Tbs. red wine vinegar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Tbs. lemon juice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Tbs. Dijon mustard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Tbs. Worcestershire sauce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tsp. Tabasco sauce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large garlic clove, minced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cup olive oil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cup Parmesan cheese (add more to the salad)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salt and pepper to taste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Blend first 6 ingredients. Whisk in oil. When it has created an emulsion add in cheese.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CATHY MARRA’S CAESAR SALAD DRESSING__________________________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   1 clove garlic, mashed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   2 Tbs. Worcestershire sauce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   1/3 tsp. black pepper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   2 Tbs. lemon juice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   4 tsp. vinegar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   7 Tbs. salad oil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-         1 egg, coddled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Blend all ingredients in blender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