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64B5C5B6" w:rsidR="002C5DA3" w:rsidRPr="00580065" w:rsidRDefault="0080307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ENLS-2020-015</w:t>
            </w:r>
            <w:r w:rsidR="00F16F25"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C713644" w:rsidR="00723DAC" w:rsidRPr="00580065" w:rsidRDefault="00E71F34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</w:t>
            </w:r>
            <w:r w:rsidR="005A1536">
              <w:rPr>
                <w:rFonts w:ascii="Verdana" w:hAnsi="Verdana" w:cs="Verdana"/>
                <w:color w:val="000000"/>
                <w:sz w:val="16"/>
                <w:szCs w:val="18"/>
              </w:rPr>
              <w:t>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0651AE1" w:rsidR="00723DAC" w:rsidRPr="00580065" w:rsidRDefault="005A1536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/11/2020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1C33491" w:rsidR="00723DAC" w:rsidRPr="00580065" w:rsidRDefault="005A1536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EXHAUST GASKET </w:t>
            </w:r>
            <w:r w:rsidR="004D115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A53475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46BD91A1" w:rsidR="00A53475" w:rsidRPr="00580065" w:rsidRDefault="005A1536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EXHAUST GASKET </w:t>
            </w:r>
            <w:r w:rsidR="004D115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REQUISITION </w:t>
            </w:r>
          </w:p>
        </w:tc>
        <w:tc>
          <w:tcPr>
            <w:tcW w:w="1980" w:type="dxa"/>
          </w:tcPr>
          <w:p w14:paraId="1222FAD1" w14:textId="2DCCA0EC" w:rsidR="00A53475" w:rsidRPr="00580065" w:rsidRDefault="00A5347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</w:t>
            </w:r>
            <w:r w:rsidR="001F3C79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:</w:t>
            </w:r>
            <w:r w:rsidR="005A1536">
              <w:rPr>
                <w:rFonts w:ascii="Verdana" w:hAnsi="Verdana" w:cs="Verdana"/>
                <w:b/>
                <w:bCs/>
                <w:sz w:val="16"/>
                <w:szCs w:val="18"/>
              </w:rPr>
              <w:t>DAIHATSU/ 6DK-26FL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1E463AA7" w:rsidR="00A53475" w:rsidRPr="00580065" w:rsidRDefault="001F3C79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MADE: SWIZERLAND</w:t>
            </w:r>
          </w:p>
        </w:tc>
        <w:tc>
          <w:tcPr>
            <w:tcW w:w="576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436F6575" w:rsidR="00A53475" w:rsidRPr="00580065" w:rsidRDefault="00A53475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MODEL</w:t>
            </w: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:</w:t>
            </w:r>
            <w:r w:rsidR="005A15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A06K260047 </w:t>
            </w:r>
          </w:p>
        </w:tc>
        <w:tc>
          <w:tcPr>
            <w:tcW w:w="576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A0B0934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5A15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MAIN ENGINES EXHAUST GASKET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7A166CC0" w:rsidR="00302B3D" w:rsidRPr="00580065" w:rsidRDefault="005A153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42013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48788D54" w:rsidR="005C0FB3" w:rsidRPr="00580065" w:rsidRDefault="005A1536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MAIN ENGINE STBD TURBO CHARGER GASKET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776E6D8B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D6626C6" w:rsidR="00E94E9C" w:rsidRPr="00580065" w:rsidRDefault="005A1536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ABB TURBO SYSTEM</w:t>
            </w:r>
            <w:r w:rsidR="00E16FB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LTD</w:t>
            </w:r>
            <w:r w:rsidR="00E16FBC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CH 5401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27BD799A" w:rsidR="00302B3D" w:rsidRPr="00580065" w:rsidRDefault="005A1536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PCS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6652D931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2AEEE0B0" w:rsidR="00302B3D" w:rsidRPr="00580065" w:rsidRDefault="005A1536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72EA3CFD" w:rsidR="004F5FB8" w:rsidRPr="00580065" w:rsidRDefault="00E16FBC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02F8488D" w:rsidR="00111AB3" w:rsidRDefault="00E16FBC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HIGH HEAT  RESISTANCE GASKET 4MM THICKNESS FOR MAIN ENGINE PORT</w:t>
            </w: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A026D4B" w14:textId="48D3C2BA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7D8404F4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0A04094A" w:rsidR="004F5FB8" w:rsidRPr="00580065" w:rsidRDefault="00E16FBC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ROLL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6B3CD4CA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57E51AF9" w:rsidR="004F5FB8" w:rsidRPr="00580065" w:rsidRDefault="00E16FBC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E00B7F" w:rsidRPr="00580065" w14:paraId="0CD6785F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81E8303" w14:textId="77777777" w:rsidR="00E00B7F" w:rsidRDefault="00E00B7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  <w:p w14:paraId="6B0AD41A" w14:textId="6A709097" w:rsidR="00803072" w:rsidRPr="00580065" w:rsidRDefault="0080307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77EA53" w14:textId="4B57C4E8" w:rsidR="00E00B7F" w:rsidRPr="00580065" w:rsidRDefault="00E00B7F" w:rsidP="009B1C66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86535D0" w14:textId="4306AD28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DCE473A" w14:textId="77777777" w:rsidR="00E00B7F" w:rsidRPr="00580065" w:rsidRDefault="00E00B7F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D8F4DAA" w14:textId="77777777" w:rsidR="00E00B7F" w:rsidRPr="00580065" w:rsidRDefault="00E00B7F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DA36B8A" w14:textId="2820BDD5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185D9" w14:textId="47F5B83B" w:rsidR="00E00B7F" w:rsidRPr="00580065" w:rsidRDefault="00E00B7F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5587AED" w14:textId="1CDA5663" w:rsidR="00E00B7F" w:rsidRPr="00580065" w:rsidRDefault="00E00B7F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7E708633" w14:textId="388C3A9D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3DD94F65" w14:textId="77777777" w:rsidR="00E00B7F" w:rsidRPr="00580065" w:rsidRDefault="00E00B7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4C7B779" w14:textId="111F1D2A" w:rsidR="00E00B7F" w:rsidRPr="00580065" w:rsidRDefault="00E00B7F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56A1D" w14:textId="77777777" w:rsidR="00626E10" w:rsidRDefault="00626E10">
      <w:r>
        <w:separator/>
      </w:r>
    </w:p>
  </w:endnote>
  <w:endnote w:type="continuationSeparator" w:id="0">
    <w:p w14:paraId="22C462D3" w14:textId="77777777" w:rsidR="00626E10" w:rsidRDefault="0062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F2C1E">
      <w:rPr>
        <w:rFonts w:ascii="Arial" w:hAnsi="Arial" w:cs="Arial"/>
        <w:noProof/>
        <w:sz w:val="18"/>
        <w:szCs w:val="18"/>
      </w:rPr>
      <w:t>23/11/20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F2C1E">
      <w:rPr>
        <w:rFonts w:ascii="Arial" w:hAnsi="Arial" w:cs="Arial"/>
        <w:noProof/>
        <w:sz w:val="18"/>
        <w:szCs w:val="18"/>
        <w:lang w:val="en-US"/>
      </w:rPr>
      <w:t>4:43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F2C1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DF2C1E" w:rsidRPr="00DF2C1E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D12E18" w14:textId="77777777" w:rsidR="00626E10" w:rsidRDefault="00626E10">
      <w:r>
        <w:separator/>
      </w:r>
    </w:p>
  </w:footnote>
  <w:footnote w:type="continuationSeparator" w:id="0">
    <w:p w14:paraId="641B548D" w14:textId="77777777" w:rsidR="00626E10" w:rsidRDefault="00626E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234CE"/>
    <w:rsid w:val="0003311A"/>
    <w:rsid w:val="0003455D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3C79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6E10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1B70"/>
    <w:rsid w:val="006B5C74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327D"/>
    <w:rsid w:val="00895CAD"/>
    <w:rsid w:val="00897F09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39E8"/>
    <w:rsid w:val="00A17F15"/>
    <w:rsid w:val="00A22D53"/>
    <w:rsid w:val="00A3264F"/>
    <w:rsid w:val="00A3575A"/>
    <w:rsid w:val="00A44848"/>
    <w:rsid w:val="00A522D7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DF2C1E"/>
    <w:rsid w:val="00E00B7F"/>
    <w:rsid w:val="00E011F0"/>
    <w:rsid w:val="00E02988"/>
    <w:rsid w:val="00E07DB9"/>
    <w:rsid w:val="00E1107F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2C713CF6-F793-4BAD-AB87-D673D834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150FE-5109-4DC1-978F-2AA8790BB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cp:lastPrinted>2019-09-03T02:29:00Z</cp:lastPrinted>
  <dcterms:created xsi:type="dcterms:W3CDTF">2020-11-23T13:25:00Z</dcterms:created>
  <dcterms:modified xsi:type="dcterms:W3CDTF">2020-11-23T13:25:00Z</dcterms:modified>
</cp:coreProperties>
</file>