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9F0B1" w14:textId="5F848D68" w:rsidR="00795FEF" w:rsidRPr="00795FEF" w:rsidRDefault="00795FEF" w:rsidP="00795FEF">
      <w:pPr>
        <w:jc w:val="right"/>
        <w:rPr>
          <w:sz w:val="28"/>
          <w:szCs w:val="28"/>
        </w:rPr>
      </w:pPr>
      <w:r w:rsidRPr="00795FEF">
        <w:rPr>
          <w:sz w:val="28"/>
          <w:szCs w:val="28"/>
        </w:rPr>
        <w:t>Notas 10 enero 2023</w:t>
      </w:r>
    </w:p>
    <w:p w14:paraId="34EFA713" w14:textId="6F864FA2" w:rsidR="00034BB7" w:rsidRDefault="00034BB7">
      <w:r>
        <w:t>Comandos UNIX</w:t>
      </w:r>
    </w:p>
    <w:p w14:paraId="3B0480C9" w14:textId="1B48DAF9" w:rsidR="00034BB7" w:rsidRDefault="00FC3BE7">
      <w:proofErr w:type="spellStart"/>
      <w:proofErr w:type="gramStart"/>
      <w:r>
        <w:t>ls</w:t>
      </w:r>
      <w:proofErr w:type="spellEnd"/>
      <w:r>
        <w:t xml:space="preserve"> .</w:t>
      </w:r>
      <w:proofErr w:type="gramEnd"/>
      <w:r>
        <w:t>- enlista el contenido de la carpeta donde nos encontramos</w:t>
      </w:r>
    </w:p>
    <w:p w14:paraId="5505322F" w14:textId="423494A8" w:rsidR="00FC3BE7" w:rsidRDefault="00FC3BE7">
      <w:proofErr w:type="spellStart"/>
      <w:proofErr w:type="gramStart"/>
      <w:r>
        <w:t>pwd</w:t>
      </w:r>
      <w:proofErr w:type="spellEnd"/>
      <w:r>
        <w:t>.-</w:t>
      </w:r>
      <w:proofErr w:type="gramEnd"/>
      <w:r>
        <w:t xml:space="preserve"> da la ruta de la carpeta donde estamos</w:t>
      </w:r>
    </w:p>
    <w:p w14:paraId="7637C09A" w14:textId="46C59B3C" w:rsidR="00DF6166" w:rsidRDefault="00DF6166">
      <w:r>
        <w:t>cd.- para acceder o entrar a una carpeta o ruta</w:t>
      </w:r>
    </w:p>
    <w:p w14:paraId="25E123A4" w14:textId="6DD44A9A" w:rsidR="003D09D8" w:rsidRDefault="003D09D8">
      <w:proofErr w:type="spellStart"/>
      <w:proofErr w:type="gramStart"/>
      <w:r>
        <w:t>mkdir</w:t>
      </w:r>
      <w:proofErr w:type="spellEnd"/>
      <w:r>
        <w:t>.-</w:t>
      </w:r>
      <w:proofErr w:type="gramEnd"/>
      <w:r>
        <w:t xml:space="preserve"> crear carpetas</w:t>
      </w:r>
    </w:p>
    <w:p w14:paraId="281A93B3" w14:textId="19095668" w:rsidR="00FC3BE7" w:rsidRDefault="00DC013E">
      <w:proofErr w:type="spellStart"/>
      <w:r>
        <w:t>cat</w:t>
      </w:r>
      <w:proofErr w:type="spellEnd"/>
      <w:r>
        <w:t xml:space="preserve"> (nombre del documento</w:t>
      </w:r>
      <w:proofErr w:type="gramStart"/>
      <w:r>
        <w:t>).-</w:t>
      </w:r>
      <w:proofErr w:type="gramEnd"/>
      <w:r>
        <w:t xml:space="preserve"> muestra el contenido de los archivos</w:t>
      </w:r>
    </w:p>
    <w:p w14:paraId="1644A23C" w14:textId="5805FA58" w:rsidR="00E43EAB" w:rsidRDefault="00E43EAB">
      <w:proofErr w:type="spellStart"/>
      <w:r>
        <w:t>rm</w:t>
      </w:r>
      <w:proofErr w:type="spellEnd"/>
      <w:r>
        <w:t xml:space="preserve"> -</w:t>
      </w:r>
      <w:proofErr w:type="spellStart"/>
      <w:proofErr w:type="gramStart"/>
      <w:r>
        <w:t>rf</w:t>
      </w:r>
      <w:proofErr w:type="spellEnd"/>
      <w:r>
        <w:t xml:space="preserve"> .</w:t>
      </w:r>
      <w:proofErr w:type="spellStart"/>
      <w:r>
        <w:t>git</w:t>
      </w:r>
      <w:proofErr w:type="spellEnd"/>
      <w:proofErr w:type="gramEnd"/>
      <w:r>
        <w:t>.- elimina la vinculación del repositorio</w:t>
      </w:r>
    </w:p>
    <w:p w14:paraId="0F877F46" w14:textId="5C2A4F56" w:rsidR="00034BB7" w:rsidRDefault="00034BB7"/>
    <w:p w14:paraId="5E327BD8" w14:textId="2526FD58" w:rsidR="00034BB7" w:rsidRDefault="00034BB7">
      <w:r>
        <w:t>Comandos GIT</w:t>
      </w:r>
    </w:p>
    <w:p w14:paraId="63D1ED90" w14:textId="51FD526E" w:rsidR="00E31E6E" w:rsidRDefault="00E31E6E"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init</w:t>
      </w:r>
      <w:proofErr w:type="spellEnd"/>
      <w:r>
        <w:t>.-</w:t>
      </w:r>
      <w:proofErr w:type="gramEnd"/>
      <w:r>
        <w:t xml:space="preserve"> inicializar repositorio local</w:t>
      </w:r>
    </w:p>
    <w:p w14:paraId="7E5037D9" w14:textId="6CA6990D" w:rsidR="00E31E6E" w:rsidRDefault="003F529D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user.name (nombre opcional</w:t>
      </w:r>
      <w:proofErr w:type="gramStart"/>
      <w:r>
        <w:t>).-</w:t>
      </w:r>
      <w:proofErr w:type="gramEnd"/>
      <w:r>
        <w:t xml:space="preserve"> consulta el nombre del usuario y reescribe el nombre del usuario</w:t>
      </w:r>
    </w:p>
    <w:p w14:paraId="4E4A87D9" w14:textId="53C8C7B4" w:rsidR="003F529D" w:rsidRDefault="006A33F5">
      <w:proofErr w:type="spellStart"/>
      <w:r>
        <w:t>gi</w:t>
      </w:r>
      <w:r w:rsidR="00A4619D">
        <w:t>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</w:t>
      </w:r>
      <w:proofErr w:type="spellStart"/>
      <w:proofErr w:type="gramStart"/>
      <w:r>
        <w:t>user.email</w:t>
      </w:r>
      <w:proofErr w:type="spellEnd"/>
      <w:proofErr w:type="gramEnd"/>
      <w:r>
        <w:t xml:space="preserve"> (correo opcional).- consulta el </w:t>
      </w:r>
      <w:r w:rsidR="00226A53">
        <w:t>correo</w:t>
      </w:r>
      <w:r>
        <w:t xml:space="preserve"> del usuario y reescribe el correo del usuario  </w:t>
      </w:r>
    </w:p>
    <w:p w14:paraId="501F1B13" w14:textId="23FB9FB7" w:rsidR="00A4619D" w:rsidRDefault="00A4619D">
      <w:pPr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remote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(agregar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url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del repositorio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).-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="00D71AE5">
        <w:rPr>
          <w:rFonts w:ascii="Lucida Console" w:hAnsi="Lucida Console" w:cs="Lucida Console"/>
          <w:kern w:val="0"/>
          <w:sz w:val="18"/>
          <w:szCs w:val="18"/>
        </w:rPr>
        <w:t xml:space="preserve">agregar la </w:t>
      </w:r>
      <w:proofErr w:type="spellStart"/>
      <w:r w:rsidR="00D71AE5">
        <w:rPr>
          <w:rFonts w:ascii="Lucida Console" w:hAnsi="Lucida Console" w:cs="Lucida Console"/>
          <w:kern w:val="0"/>
          <w:sz w:val="18"/>
          <w:szCs w:val="18"/>
        </w:rPr>
        <w:t>uri</w:t>
      </w:r>
      <w:proofErr w:type="spellEnd"/>
      <w:r w:rsidR="00D71AE5">
        <w:rPr>
          <w:rFonts w:ascii="Lucida Console" w:hAnsi="Lucida Console" w:cs="Lucida Console"/>
          <w:kern w:val="0"/>
          <w:sz w:val="18"/>
          <w:szCs w:val="18"/>
        </w:rPr>
        <w:t xml:space="preserve"> del </w:t>
      </w:r>
      <w:proofErr w:type="spellStart"/>
      <w:r w:rsidR="00D71AE5">
        <w:rPr>
          <w:rFonts w:ascii="Lucida Console" w:hAnsi="Lucida Console" w:cs="Lucida Console"/>
          <w:kern w:val="0"/>
          <w:sz w:val="18"/>
          <w:szCs w:val="18"/>
        </w:rPr>
        <w:t>repocitorio</w:t>
      </w:r>
      <w:proofErr w:type="spellEnd"/>
      <w:r w:rsidR="00D71AE5">
        <w:rPr>
          <w:rFonts w:ascii="Lucida Console" w:hAnsi="Lucida Console" w:cs="Lucida Console"/>
          <w:kern w:val="0"/>
          <w:sz w:val="18"/>
          <w:szCs w:val="18"/>
        </w:rPr>
        <w:t xml:space="preserve"> y agrega el seudónimo a </w:t>
      </w:r>
      <w:proofErr w:type="spellStart"/>
      <w:r w:rsidR="00D71AE5">
        <w:rPr>
          <w:rFonts w:ascii="Lucida Console" w:hAnsi="Lucida Console" w:cs="Lucida Console"/>
          <w:kern w:val="0"/>
          <w:sz w:val="18"/>
          <w:szCs w:val="18"/>
        </w:rPr>
        <w:t>origin</w:t>
      </w:r>
      <w:proofErr w:type="spellEnd"/>
    </w:p>
    <w:p w14:paraId="6F031736" w14:textId="3B42FB54" w:rsidR="00A4619D" w:rsidRDefault="00A4619D">
      <w:pPr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</w:t>
      </w:r>
      <w:r w:rsidR="006F4F14">
        <w:rPr>
          <w:rFonts w:ascii="Lucida Console" w:hAnsi="Lucida Console" w:cs="Lucida Console"/>
          <w:kern w:val="0"/>
          <w:sz w:val="18"/>
          <w:szCs w:val="18"/>
        </w:rPr>
        <w:t>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remote -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v .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-</w:t>
      </w:r>
      <w:r w:rsidR="00D71AE5">
        <w:rPr>
          <w:rFonts w:ascii="Lucida Console" w:hAnsi="Lucida Console" w:cs="Lucida Console"/>
          <w:kern w:val="0"/>
          <w:sz w:val="18"/>
          <w:szCs w:val="18"/>
        </w:rPr>
        <w:t>muestra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el repositorio al que se enlazo</w:t>
      </w:r>
    </w:p>
    <w:p w14:paraId="13B09D7C" w14:textId="065C2B72" w:rsidR="005A0E56" w:rsidRDefault="005A0E56">
      <w:pPr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log.-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muestra el identificador</w:t>
      </w:r>
      <w:r w:rsidR="008441D2">
        <w:rPr>
          <w:rFonts w:ascii="Lucida Console" w:hAnsi="Lucida Console" w:cs="Lucida Console"/>
          <w:kern w:val="0"/>
          <w:sz w:val="18"/>
          <w:szCs w:val="18"/>
        </w:rPr>
        <w:t xml:space="preserve"> / muestra la línea de marcas en la línea de tiempo</w:t>
      </w:r>
    </w:p>
    <w:p w14:paraId="75056949" w14:textId="44A71D12" w:rsidR="00B64BAC" w:rsidRDefault="00B64BAC">
      <w:pPr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diff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(nombre del archivo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).-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muestra las modificaciones.</w:t>
      </w:r>
    </w:p>
    <w:p w14:paraId="5A131C7F" w14:textId="009C5E31" w:rsidR="00B64BAC" w:rsidRDefault="008441D2">
      <w:pPr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-m “nombre de la marca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”.-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crea marca en la línea de tiempo</w:t>
      </w:r>
    </w:p>
    <w:p w14:paraId="28A78F43" w14:textId="7C31279B" w:rsidR="00070F5D" w:rsidRDefault="008441D2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–</w:t>
      </w:r>
      <w:proofErr w:type="spellStart"/>
      <w:r>
        <w:t>amend</w:t>
      </w:r>
      <w:proofErr w:type="spellEnd"/>
      <w:r>
        <w:t xml:space="preserve"> -m “nombre de la marca</w:t>
      </w:r>
      <w:proofErr w:type="gramStart"/>
      <w:r>
        <w:t>”.-</w:t>
      </w:r>
      <w:proofErr w:type="gramEnd"/>
      <w:r>
        <w:t xml:space="preserve"> cambia el nombre de la última marca que se hizo</w:t>
      </w:r>
    </w:p>
    <w:p w14:paraId="04C96152" w14:textId="55AD1CB3" w:rsidR="008441D2" w:rsidRDefault="00F75A94">
      <w:proofErr w:type="spellStart"/>
      <w:r>
        <w:t>git</w:t>
      </w:r>
      <w:proofErr w:type="spellEnd"/>
      <w:r>
        <w:t xml:space="preserve"> </w:t>
      </w:r>
      <w:proofErr w:type="spellStart"/>
      <w:r>
        <w:t>merge</w:t>
      </w:r>
      <w:proofErr w:type="spellEnd"/>
      <w:r>
        <w:t xml:space="preserve"> “rama</w:t>
      </w:r>
      <w:proofErr w:type="gramStart"/>
      <w:r>
        <w:t>”.-</w:t>
      </w:r>
      <w:proofErr w:type="gramEnd"/>
      <w:r>
        <w:t xml:space="preserve"> jala las modificaciones de la rama de una a otra </w:t>
      </w:r>
    </w:p>
    <w:p w14:paraId="48C41A14" w14:textId="77777777" w:rsidR="00070F5D" w:rsidRDefault="00070F5D">
      <w:r>
        <w:br w:type="page"/>
      </w:r>
    </w:p>
    <w:p w14:paraId="35832091" w14:textId="53B633AE" w:rsidR="00801B0B" w:rsidRPr="00795FEF" w:rsidRDefault="00070F5D" w:rsidP="00795FEF">
      <w:pPr>
        <w:jc w:val="right"/>
        <w:rPr>
          <w:sz w:val="28"/>
          <w:szCs w:val="28"/>
        </w:rPr>
      </w:pPr>
      <w:r w:rsidRPr="00795FEF">
        <w:rPr>
          <w:sz w:val="28"/>
          <w:szCs w:val="28"/>
        </w:rPr>
        <w:lastRenderedPageBreak/>
        <w:t>Notas 17 enero 2023</w:t>
      </w:r>
    </w:p>
    <w:p w14:paraId="0FE9739B" w14:textId="53B4DD04" w:rsidR="00070F5D" w:rsidRDefault="00070F5D" w:rsidP="007F7119">
      <w:pPr>
        <w:jc w:val="both"/>
      </w:pPr>
      <w:r>
        <w:t>1.- crear carpeta o directorio que corresponderá al proyecto de software en el que estamos trabajando.</w:t>
      </w:r>
    </w:p>
    <w:p w14:paraId="5C8FD039" w14:textId="0D6C28DD" w:rsidR="00070F5D" w:rsidRDefault="00070F5D" w:rsidP="007F7119">
      <w:pPr>
        <w:jc w:val="both"/>
      </w:pPr>
      <w:r>
        <w:t>2.-Iniciar GIT en la carpeta creada en el paso 1, para que se vuelva un “repositorio local”.</w:t>
      </w:r>
    </w:p>
    <w:p w14:paraId="1C8310EF" w14:textId="2BB08C51" w:rsidR="00070F5D" w:rsidRDefault="00070F5D" w:rsidP="007F7119">
      <w:pPr>
        <w:jc w:val="both"/>
      </w:pPr>
      <w:r>
        <w:t>3.-Configurar GIT en la carpeta creada, para establecer el nombre de usuario, y el email del usuario. Elementos indispensables para identificarnos con GitHub (repositorio remoto).</w:t>
      </w:r>
    </w:p>
    <w:p w14:paraId="7B2A5BD7" w14:textId="44C1F39C" w:rsidR="00070F5D" w:rsidRDefault="00070F5D" w:rsidP="007F7119">
      <w:pPr>
        <w:jc w:val="both"/>
      </w:pPr>
      <w:r>
        <w:t>4.- Crear una cuenta en GitHub, asociada al email y usuario configurados en la carpeta o repositorio local.</w:t>
      </w:r>
    </w:p>
    <w:p w14:paraId="5FAB8BC6" w14:textId="20A53B7F" w:rsidR="00070F5D" w:rsidRDefault="00070F5D" w:rsidP="007F7119">
      <w:pPr>
        <w:jc w:val="both"/>
      </w:pPr>
      <w:r>
        <w:t>5.-Crear un proyecto de acceso público o privado en GitHub, concretamente un repositorio (por ejemplo “</w:t>
      </w:r>
      <w:proofErr w:type="spellStart"/>
      <w:r>
        <w:t>pruebagit</w:t>
      </w:r>
      <w:proofErr w:type="spellEnd"/>
      <w:r>
        <w:t>”).</w:t>
      </w:r>
    </w:p>
    <w:p w14:paraId="63804C32" w14:textId="5B868788" w:rsidR="00070F5D" w:rsidRDefault="00070F5D" w:rsidP="007F7119">
      <w:pPr>
        <w:tabs>
          <w:tab w:val="left" w:pos="1116"/>
        </w:tabs>
        <w:jc w:val="both"/>
      </w:pPr>
      <w:r>
        <w:t>6.-Si es necesario, modificar el nombre de la rama principal del repositorio creado. NOTA: en GitHub por defecto es “</w:t>
      </w:r>
      <w:proofErr w:type="spellStart"/>
      <w:r>
        <w:t>main</w:t>
      </w:r>
      <w:proofErr w:type="spellEnd"/>
      <w:r>
        <w:t>”, pero Git usa por defecto “</w:t>
      </w:r>
      <w:proofErr w:type="gramStart"/>
      <w:r>
        <w:t>master</w:t>
      </w:r>
      <w:proofErr w:type="gramEnd"/>
      <w:r>
        <w:t>”.</w:t>
      </w:r>
    </w:p>
    <w:p w14:paraId="530A4532" w14:textId="007BAD44" w:rsidR="00070F5D" w:rsidRDefault="00BC78F8" w:rsidP="007F7119">
      <w:pPr>
        <w:tabs>
          <w:tab w:val="left" w:pos="1116"/>
        </w:tabs>
        <w:jc w:val="both"/>
      </w:pPr>
      <w:r>
        <w:t>7</w:t>
      </w:r>
      <w:r w:rsidR="00070F5D">
        <w:t>.-</w:t>
      </w:r>
      <w:r w:rsidR="007F7119">
        <w:t xml:space="preserve"> Utilizar la URI del repositorio remoto, (compatible con SSH) para asignarla al alias “</w:t>
      </w:r>
      <w:proofErr w:type="spellStart"/>
      <w:r w:rsidR="007F7119">
        <w:t>Origin</w:t>
      </w:r>
      <w:proofErr w:type="spellEnd"/>
      <w:r w:rsidR="007F7119">
        <w:t>” en el repositorio local.</w:t>
      </w:r>
    </w:p>
    <w:p w14:paraId="32D82145" w14:textId="23B2C5B9" w:rsidR="007F7119" w:rsidRDefault="00BC78F8" w:rsidP="007F7119">
      <w:pPr>
        <w:tabs>
          <w:tab w:val="left" w:pos="1116"/>
        </w:tabs>
        <w:jc w:val="both"/>
      </w:pPr>
      <w:r>
        <w:t>8.-Generar un par de llaves publica y privada para establecer la conexión entre el repositorio local y el repositorio remoto.</w:t>
      </w:r>
    </w:p>
    <w:p w14:paraId="1C5810A5" w14:textId="6F9FCD8A" w:rsidR="00BC78F8" w:rsidRDefault="00BC78F8" w:rsidP="007F7119">
      <w:pPr>
        <w:tabs>
          <w:tab w:val="left" w:pos="1116"/>
        </w:tabs>
        <w:jc w:val="both"/>
      </w:pPr>
      <w:r>
        <w:t>9.- Copiar el contenido de la llave pública en la sección de “accesos” de la “configuración” de nuestro perfil en GitHub, NOTA: esta llave servirá para identificarnos en todos los proyectos o repositorios pertenecientes a la misma cuenta.</w:t>
      </w:r>
    </w:p>
    <w:p w14:paraId="609D1E91" w14:textId="2276B21D" w:rsidR="00BC78F8" w:rsidRDefault="00BC78F8" w:rsidP="007F7119">
      <w:pPr>
        <w:tabs>
          <w:tab w:val="left" w:pos="1116"/>
        </w:tabs>
        <w:jc w:val="both"/>
      </w:pPr>
      <w:r>
        <w:t>10.-Configurar la llave privada en nuestro repositorio local (ver: documentación).</w:t>
      </w:r>
    </w:p>
    <w:p w14:paraId="3E9BDA80" w14:textId="236B7B73" w:rsidR="00B74948" w:rsidRDefault="00B74948" w:rsidP="007F7119">
      <w:pPr>
        <w:tabs>
          <w:tab w:val="left" w:pos="1116"/>
        </w:tabs>
        <w:jc w:val="both"/>
      </w:pPr>
      <w:r>
        <w:t>11.-Obtener o “jalar” (</w:t>
      </w:r>
      <w:proofErr w:type="spellStart"/>
      <w:r>
        <w:t>pull</w:t>
      </w:r>
      <w:proofErr w:type="spellEnd"/>
      <w:r>
        <w:t>) la información del repositorio remoto en su rama principal.</w:t>
      </w:r>
    </w:p>
    <w:p w14:paraId="6D6BB76D" w14:textId="4E5DA63D" w:rsidR="00B74948" w:rsidRDefault="00B74948" w:rsidP="007F7119">
      <w:pPr>
        <w:tabs>
          <w:tab w:val="left" w:pos="1116"/>
        </w:tabs>
        <w:jc w:val="both"/>
      </w:pPr>
    </w:p>
    <w:sectPr w:rsidR="00B749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BB7"/>
    <w:rsid w:val="00034BB7"/>
    <w:rsid w:val="00070F5D"/>
    <w:rsid w:val="00226A53"/>
    <w:rsid w:val="002B0A04"/>
    <w:rsid w:val="003D09D8"/>
    <w:rsid w:val="003F529D"/>
    <w:rsid w:val="005A0E56"/>
    <w:rsid w:val="006A33F5"/>
    <w:rsid w:val="006F4F14"/>
    <w:rsid w:val="00795FEF"/>
    <w:rsid w:val="007F7119"/>
    <w:rsid w:val="00801B0B"/>
    <w:rsid w:val="008441D2"/>
    <w:rsid w:val="008D6392"/>
    <w:rsid w:val="00A4619D"/>
    <w:rsid w:val="00B64BAC"/>
    <w:rsid w:val="00B74948"/>
    <w:rsid w:val="00BC78F8"/>
    <w:rsid w:val="00D71AE5"/>
    <w:rsid w:val="00DC013E"/>
    <w:rsid w:val="00DF6166"/>
    <w:rsid w:val="00E31E6E"/>
    <w:rsid w:val="00E43EAB"/>
    <w:rsid w:val="00F75A94"/>
    <w:rsid w:val="00FC3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3E3FD"/>
  <w15:chartTrackingRefBased/>
  <w15:docId w15:val="{27792A28-6510-4766-B611-4EE006CB2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398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Zavaleta Sanchez</dc:creator>
  <cp:keywords/>
  <dc:description/>
  <cp:lastModifiedBy>Vicente Zavaleta Sanchez</cp:lastModifiedBy>
  <cp:revision>22</cp:revision>
  <dcterms:created xsi:type="dcterms:W3CDTF">2023-01-10T21:57:00Z</dcterms:created>
  <dcterms:modified xsi:type="dcterms:W3CDTF">2023-01-17T23:07:00Z</dcterms:modified>
</cp:coreProperties>
</file>