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C5341" w14:textId="065CBD7A" w:rsidR="00883F7D" w:rsidRPr="00710E0C" w:rsidRDefault="00883F7D" w:rsidP="00883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№1</w:t>
      </w:r>
    </w:p>
    <w:p w14:paraId="2941A29F" w14:textId="4EC08A11" w:rsidR="00710E0C" w:rsidRPr="00B02BC1" w:rsidRDefault="00710E0C" w:rsidP="00FE4D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Всем п</w:t>
      </w:r>
      <w:r w:rsidR="00883F7D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ривет!</w:t>
      </w:r>
    </w:p>
    <w:p w14:paraId="377404E1" w14:textId="4C7C8890" w:rsidR="00FD3075" w:rsidRPr="00B02BC1" w:rsidRDefault="00710E0C" w:rsidP="00FE4D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>Мы команда</w:t>
      </w:r>
      <w:r w:rsidR="00883F7D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="00883F7D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hahaTon</w:t>
      </w:r>
      <w:proofErr w:type="spellEnd"/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м</w:t>
      </w:r>
      <w:r w:rsidR="00883F7D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ы создали</w:t>
      </w:r>
    </w:p>
    <w:p w14:paraId="78EBFC5C" w14:textId="07769A99" w:rsidR="00883F7D" w:rsidRPr="00B02BC1" w:rsidRDefault="00883F7D" w:rsidP="00FE4D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>AI-репетитор по техническим дисциплинам</w:t>
      </w:r>
    </w:p>
    <w:p w14:paraId="103D4059" w14:textId="77777777" w:rsidR="00883F7D" w:rsidRPr="00FE4DA0" w:rsidRDefault="00883F7D" w:rsidP="00603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center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 xml:space="preserve">Слайд №2 </w:t>
      </w:r>
      <w:r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Технические требования и установка</w:t>
      </w:r>
    </w:p>
    <w:p w14:paraId="18DA519A" w14:textId="58AB93B7" w:rsidR="00883F7D" w:rsidRPr="00B02BC1" w:rsidRDefault="00710E0C" w:rsidP="00603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В 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с</w:t>
      </w:r>
      <w:r w:rsidR="00883F7D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пецификаци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ю для работы бота входят</w:t>
      </w:r>
      <w:r w:rsidR="00883F7D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:</w:t>
      </w:r>
    </w:p>
    <w:p w14:paraId="0A794E6D" w14:textId="77777777" w:rsidR="00883F7D" w:rsidRPr="00B02BC1" w:rsidRDefault="00883F7D" w:rsidP="00883F7D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-Python 3.12.9</w:t>
      </w:r>
    </w:p>
    <w:p w14:paraId="6AC25807" w14:textId="77777777" w:rsidR="00883F7D" w:rsidRPr="00B02BC1" w:rsidRDefault="00883F7D" w:rsidP="00883F7D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-API-ключ Google AI Studio</w:t>
      </w:r>
    </w:p>
    <w:p w14:paraId="3CB7F9BB" w14:textId="6C158259" w:rsidR="00376262" w:rsidRPr="00B02BC1" w:rsidRDefault="00883F7D" w:rsidP="00883F7D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-API-ключ </w:t>
      </w:r>
      <w:proofErr w:type="spellStart"/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Telegram</w:t>
      </w:r>
      <w:proofErr w:type="spellEnd"/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Bot</w:t>
      </w:r>
      <w:proofErr w:type="spellEnd"/>
    </w:p>
    <w:p w14:paraId="78F45811" w14:textId="77777777" w:rsidR="00883F7D" w:rsidRPr="00B02BC1" w:rsidRDefault="00883F7D" w:rsidP="00883F7D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</w:p>
    <w:p w14:paraId="19E16F21" w14:textId="6F0ED434" w:rsidR="00710E0C" w:rsidRDefault="00883F7D" w:rsidP="00B02B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Установка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производится с помощью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стандартн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ых средств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– 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pip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install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-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r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requirements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  <w:r w:rsidRPr="00B02BC1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txt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. 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Все зависимости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указаны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в 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файле </w:t>
      </w:r>
      <w:r w:rsidR="00710E0C" w:rsidRPr="00B02BC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requirements.txt</w:t>
      </w:r>
    </w:p>
    <w:p w14:paraId="26EFB3D2" w14:textId="77777777" w:rsidR="00B02BC1" w:rsidRPr="00B02BC1" w:rsidRDefault="00B02BC1" w:rsidP="00B02B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</w:p>
    <w:p w14:paraId="4D831C21" w14:textId="77777777" w:rsidR="00883F7D" w:rsidRPr="00FE4DA0" w:rsidRDefault="00883F7D" w:rsidP="00FD3075">
      <w:pPr>
        <w:spacing w:line="240" w:lineRule="auto"/>
        <w:jc w:val="center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 xml:space="preserve">Слайд №3 </w:t>
      </w:r>
      <w:proofErr w:type="spellStart"/>
      <w:r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Telegram</w:t>
      </w:r>
      <w:proofErr w:type="spellEnd"/>
      <w:r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как пользовательский интерфейс</w:t>
      </w:r>
    </w:p>
    <w:p w14:paraId="6947667C" w14:textId="14FFFC73" w:rsidR="00F30A9C" w:rsidRDefault="0022765E" w:rsidP="00B02BC1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Данный модуль</w:t>
      </w:r>
      <w:r w:rsidR="00B02BC1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реализован </w:t>
      </w: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>на баз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е</w:t>
      </w:r>
      <w:r w:rsidR="00B02BC1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Telegram</w:t>
      </w:r>
      <w:proofErr w:type="spellEnd"/>
      <w:r w:rsidR="00B02BC1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и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даёт возможность пользователю взаимодействовать с бизнес-логикой AI-репетитора через привычный и удобный интерфейс</w:t>
      </w:r>
      <w:r w:rsidR="00B02BC1" w:rsidRPr="00B02BC1">
        <w:rPr>
          <w:rFonts w:ascii="Courier New" w:hAnsi="Courier New" w:cs="Courier New"/>
          <w:color w:val="000000" w:themeColor="text1"/>
          <w:sz w:val="20"/>
          <w:szCs w:val="20"/>
        </w:rPr>
        <w:t>.</w:t>
      </w:r>
    </w:p>
    <w:p w14:paraId="0840E51F" w14:textId="33629DAB" w:rsidR="00883F7D" w:rsidRPr="00B02BC1" w:rsidRDefault="00B02BC1" w:rsidP="00B02BC1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>Этот уровень у нас представлен б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иблиотек</w:t>
      </w: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>ой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Aiogram</w:t>
      </w:r>
      <w:proofErr w:type="spellEnd"/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, которая является 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од</w:t>
      </w: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>ним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из самых популярных и функциональных решений для создания </w:t>
      </w:r>
      <w:proofErr w:type="spellStart"/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Telegram</w:t>
      </w:r>
      <w:proofErr w:type="spellEnd"/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-ботов на Python</w:t>
      </w:r>
      <w:r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. 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Благодаря Aiogram, бот легко интегрируется в экосистему </w:t>
      </w:r>
      <w:proofErr w:type="spellStart"/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>Telegram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и обеспечивает</w:t>
      </w:r>
      <w:r w:rsidR="00883F7D" w:rsidRPr="00B02BC1">
        <w:rPr>
          <w:rFonts w:ascii="Courier New" w:hAnsi="Courier New" w:cs="Courier New"/>
          <w:color w:val="000000" w:themeColor="text1"/>
          <w:sz w:val="20"/>
          <w:szCs w:val="20"/>
        </w:rPr>
        <w:t xml:space="preserve"> высокую скорость ответа и стабильность работы</w:t>
      </w:r>
    </w:p>
    <w:p w14:paraId="3CA27A14" w14:textId="77777777" w:rsidR="00883F7D" w:rsidRPr="00FE4DA0" w:rsidRDefault="00883F7D" w:rsidP="00883F7D">
      <w:pPr>
        <w:jc w:val="center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№4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Gemini – мозг репетитора</w:t>
      </w:r>
    </w:p>
    <w:p w14:paraId="41BFBF08" w14:textId="77777777" w:rsidR="00F30A9C" w:rsidRDefault="00883F7D" w:rsidP="00883F7D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883F7D">
        <w:rPr>
          <w:rFonts w:ascii="Courier New" w:hAnsi="Courier New" w:cs="Courier New"/>
          <w:color w:val="000000" w:themeColor="text1"/>
          <w:sz w:val="20"/>
          <w:szCs w:val="20"/>
        </w:rPr>
        <w:t>Gemini</w:t>
      </w:r>
      <w:proofErr w:type="spellEnd"/>
      <w:r w:rsidRPr="00883F7D">
        <w:rPr>
          <w:rFonts w:ascii="Courier New" w:hAnsi="Courier New" w:cs="Courier New"/>
          <w:color w:val="000000" w:themeColor="text1"/>
          <w:sz w:val="20"/>
          <w:szCs w:val="20"/>
        </w:rPr>
        <w:t xml:space="preserve"> является центральным элементом AI-репетитора, обеспечивая его интеллектуальные возможности. Он отвечает за распознавание запросов пользователя, генерацию ответов и поддержание контекста беседы.</w:t>
      </w:r>
    </w:p>
    <w:p w14:paraId="5EA9C81E" w14:textId="6F62F0E0" w:rsidR="00883F7D" w:rsidRPr="00FE4DA0" w:rsidRDefault="00883F7D" w:rsidP="00883F7D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sz w:val="20"/>
          <w:szCs w:val="20"/>
        </w:rPr>
        <w:t>Модуль основан на фреймворке Google Agent Development Kit (ADK), который позволяет строить агентные системы на базе больших языковых моделей и решать широкий круг задач в области технического образования.</w:t>
      </w:r>
    </w:p>
    <w:p w14:paraId="326F19EA" w14:textId="77777777" w:rsidR="006036FB" w:rsidRPr="00FE4DA0" w:rsidRDefault="00883F7D" w:rsidP="006036FB">
      <w:pPr>
        <w:jc w:val="center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№5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="006036FB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Docling</w:t>
      </w:r>
      <w:proofErr w:type="spellEnd"/>
      <w:r w:rsidR="006036FB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– обработка документов</w:t>
      </w:r>
    </w:p>
    <w:p w14:paraId="4EA60D5B" w14:textId="77777777" w:rsidR="00F30A9C" w:rsidRDefault="006036FB" w:rsidP="00F30A9C">
      <w:pPr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proofErr w:type="spellStart"/>
      <w:r w:rsidRPr="006036FB">
        <w:rPr>
          <w:rFonts w:ascii="Courier New" w:hAnsi="Courier New" w:cs="Courier New"/>
          <w:color w:val="000000" w:themeColor="text1"/>
          <w:sz w:val="20"/>
          <w:szCs w:val="20"/>
        </w:rPr>
        <w:t>Docling</w:t>
      </w:r>
      <w:proofErr w:type="spellEnd"/>
      <w:r w:rsidRPr="006036FB">
        <w:rPr>
          <w:rFonts w:ascii="Courier New" w:hAnsi="Courier New" w:cs="Courier New"/>
          <w:color w:val="000000" w:themeColor="text1"/>
          <w:sz w:val="20"/>
          <w:szCs w:val="20"/>
        </w:rPr>
        <w:t xml:space="preserve"> — это библиотека для эффективной обработки и парсинга документов. Поддерживает широкий спектр форматов, включая PDF, DOCX, XLSX, что обеспечивает гибкость в использовании различных учебных материалов.</w:t>
      </w:r>
    </w:p>
    <w:p w14:paraId="577D7FDA" w14:textId="73339A2E" w:rsidR="00FE4DA0" w:rsidRPr="00F30A9C" w:rsidRDefault="006036FB" w:rsidP="00F30A9C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6036FB">
        <w:rPr>
          <w:rFonts w:ascii="Courier New" w:hAnsi="Courier New" w:cs="Courier New"/>
          <w:color w:val="000000" w:themeColor="text1"/>
          <w:sz w:val="20"/>
          <w:szCs w:val="20"/>
        </w:rPr>
        <w:t>Основная функция — подготовка извлеченной информации для последующего использования в векторных базах данных. Это важно для систем, использующих</w:t>
      </w:r>
      <w:r w:rsidR="00F30A9C">
        <w:rPr>
          <w:rFonts w:ascii="Courier New" w:hAnsi="Courier New" w:cs="Courier New"/>
          <w:color w:val="000000" w:themeColor="text1"/>
          <w:sz w:val="20"/>
          <w:szCs w:val="20"/>
        </w:rPr>
        <w:t xml:space="preserve"> механизм</w:t>
      </w:r>
      <w:r w:rsidRPr="006036F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036FB">
        <w:rPr>
          <w:rFonts w:ascii="Courier New" w:hAnsi="Courier New" w:cs="Courier New"/>
          <w:color w:val="000000" w:themeColor="text1"/>
          <w:sz w:val="20"/>
          <w:szCs w:val="20"/>
        </w:rPr>
        <w:t>Retrieval-Augmented</w:t>
      </w:r>
      <w:proofErr w:type="spellEnd"/>
      <w:r w:rsidRPr="006036FB">
        <w:rPr>
          <w:rFonts w:ascii="Courier New" w:hAnsi="Courier New" w:cs="Courier New"/>
          <w:color w:val="000000" w:themeColor="text1"/>
          <w:sz w:val="20"/>
          <w:szCs w:val="20"/>
        </w:rPr>
        <w:t xml:space="preserve"> Generation (RAG).</w:t>
      </w:r>
    </w:p>
    <w:p w14:paraId="049EAA70" w14:textId="77777777" w:rsidR="006036FB" w:rsidRPr="00FE4DA0" w:rsidRDefault="006036FB" w:rsidP="006036FB">
      <w:pPr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6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Chroma</w:t>
      </w:r>
      <w:proofErr w:type="spellEnd"/>
      <w:r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– векторная база данных</w:t>
      </w:r>
    </w:p>
    <w:p w14:paraId="55FD2ECD" w14:textId="770AF19F" w:rsidR="006036FB" w:rsidRPr="001D3056" w:rsidRDefault="00270818" w:rsidP="00270818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1D3056">
        <w:rPr>
          <w:rFonts w:ascii="Courier New" w:hAnsi="Courier New" w:cs="Courier New"/>
          <w:color w:val="000000" w:themeColor="text1"/>
          <w:sz w:val="20"/>
          <w:szCs w:val="20"/>
        </w:rPr>
        <w:t xml:space="preserve">Далее идет </w:t>
      </w:r>
      <w:proofErr w:type="spellStart"/>
      <w:r w:rsidR="006036FB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Chroma</w:t>
      </w:r>
      <w:proofErr w:type="spellEnd"/>
      <w:r w:rsidR="006036FB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– это векторная база данных для хранения </w:t>
      </w:r>
      <w:proofErr w:type="spellStart"/>
      <w:r w:rsidR="006036FB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embedding’ов</w:t>
      </w:r>
      <w:proofErr w:type="spellEnd"/>
      <w:r w:rsidR="006036FB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– векторных представлений текстов, изображений и других данных. Она обеспечивает быстрый и точный поиск релевантной информации из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тех</w:t>
      </w:r>
      <w:r w:rsidR="006036FB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учебных материалов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которые были найдены</w:t>
      </w:r>
      <w:r w:rsidR="006036FB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</w:p>
    <w:p w14:paraId="35829244" w14:textId="1B9E7C99" w:rsidR="00FE4DA0" w:rsidRPr="001D3056" w:rsidRDefault="006036FB" w:rsidP="001D3056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Интеграция с </w:t>
      </w:r>
      <w:proofErr w:type="spellStart"/>
      <w:r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Chroma</w:t>
      </w:r>
      <w:proofErr w:type="spellEnd"/>
      <w:r w:rsidR="00270818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также</w:t>
      </w:r>
      <w:r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позволяет реализовывать системы искусственного интеллекта с механизмами RAG</w:t>
      </w:r>
      <w:r w:rsidR="00270818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в виду чего</w:t>
      </w:r>
      <w:r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повыша</w:t>
      </w:r>
      <w:r w:rsidR="00270818"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ется</w:t>
      </w:r>
      <w:r w:rsidRPr="001D3056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качество ответов AI-репетитора.</w:t>
      </w:r>
    </w:p>
    <w:p w14:paraId="6D3208DA" w14:textId="77777777" w:rsidR="00FE4DA0" w:rsidRPr="00710E0C" w:rsidRDefault="00FE4DA0" w:rsidP="006036FB">
      <w:pPr>
        <w:ind w:firstLine="708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</w:p>
    <w:p w14:paraId="7A9C13AC" w14:textId="77777777" w:rsidR="001D3056" w:rsidRDefault="001D3056">
      <w:pPr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br w:type="page"/>
      </w:r>
    </w:p>
    <w:p w14:paraId="338A7E58" w14:textId="2A1ECC9B" w:rsidR="006036FB" w:rsidRPr="00FE4DA0" w:rsidRDefault="006036FB" w:rsidP="006036FB">
      <w:pPr>
        <w:jc w:val="center"/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lastRenderedPageBreak/>
        <w:t>Слайд №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7</w:t>
      </w:r>
      <w:r w:rsidR="00FD307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 xml:space="preserve"> Архитектура</w:t>
      </w:r>
    </w:p>
    <w:p w14:paraId="631DC637" w14:textId="37B89AC2" w:rsidR="00FD3075" w:rsidRPr="0022765E" w:rsidRDefault="00FD3075" w:rsidP="001D3056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Проект представляет собой реализацию MVP AI-репетитора с применением RAG.</w:t>
      </w:r>
      <w:r w:rsidR="0022765E"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Архитектура проекта представлена на </w:t>
      </w:r>
      <w:proofErr w:type="spellStart"/>
      <w:r w:rsidR="0022765E"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сладйе</w:t>
      </w:r>
      <w:proofErr w:type="spellEnd"/>
      <w:r w:rsidR="0022765E"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</w:p>
    <w:p w14:paraId="084A1A6E" w14:textId="3EC40B49" w:rsidR="00FD3075" w:rsidRPr="0022765E" w:rsidRDefault="00FD3075" w:rsidP="0022765E">
      <w:pPr>
        <w:pStyle w:val="a7"/>
        <w:numPr>
          <w:ilvl w:val="0"/>
          <w:numId w:val="6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UI основан на базе Telegram</w:t>
      </w:r>
    </w:p>
    <w:p w14:paraId="73B6CF08" w14:textId="77777777" w:rsidR="0022765E" w:rsidRPr="0022765E" w:rsidRDefault="00FD3075" w:rsidP="0022765E">
      <w:pPr>
        <w:pStyle w:val="a7"/>
        <w:numPr>
          <w:ilvl w:val="0"/>
          <w:numId w:val="6"/>
        </w:num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Ядро репетитора – LLM </w:t>
      </w: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Gemini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2.5 Flash</w:t>
      </w:r>
    </w:p>
    <w:p w14:paraId="6590E8B0" w14:textId="17266A77" w:rsidR="00FD3075" w:rsidRPr="0022765E" w:rsidRDefault="00FD3075" w:rsidP="0022765E">
      <w:pPr>
        <w:pStyle w:val="a7"/>
        <w:numPr>
          <w:ilvl w:val="0"/>
          <w:numId w:val="6"/>
        </w:num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Docling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обработка</w:t>
      </w: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конверт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ация</w:t>
      </w: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.</w:t>
      </w: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pdf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, .</w:t>
      </w: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docx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, .</w:t>
      </w: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xlsx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в .</w:t>
      </w: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md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формат</w:t>
      </w:r>
    </w:p>
    <w:p w14:paraId="033B9077" w14:textId="4591A934" w:rsidR="00FD3075" w:rsidRPr="0022765E" w:rsidRDefault="00FD3075" w:rsidP="0022765E">
      <w:pPr>
        <w:pStyle w:val="a7"/>
        <w:numPr>
          <w:ilvl w:val="0"/>
          <w:numId w:val="6"/>
        </w:num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spellStart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Chroma</w:t>
      </w:r>
      <w:proofErr w:type="spellEnd"/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- </w:t>
      </w: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хран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ение</w:t>
      </w: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поиск учебных</w:t>
      </w: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материал</w:t>
      </w:r>
      <w:r w:rsid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ов</w:t>
      </w:r>
      <w:r w:rsidRPr="0022765E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</w:p>
    <w:p w14:paraId="1F21E79F" w14:textId="77777777" w:rsidR="00FD3075" w:rsidRPr="00FE4DA0" w:rsidRDefault="006036FB" w:rsidP="00FD3075">
      <w:pPr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8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FD3075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Гибкость и адаптация</w:t>
      </w:r>
    </w:p>
    <w:p w14:paraId="4B210431" w14:textId="77777777" w:rsidR="00971E34" w:rsidRDefault="00FD3075" w:rsidP="00971E34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D307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Благодаря модульной архитектуре проект легко адаптируется под любую тематику</w:t>
      </w:r>
    </w:p>
    <w:p w14:paraId="352CBB3C" w14:textId="757DB3B6" w:rsidR="00FD3075" w:rsidRPr="00FD3075" w:rsidRDefault="00FD3075" w:rsidP="00971E34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D307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Для смены темы достаточно собрать необходимые учебные материалы</w:t>
      </w:r>
      <w:r w:rsidR="00971E34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добавить их в базу</w:t>
      </w:r>
    </w:p>
    <w:p w14:paraId="1017AFDC" w14:textId="4CF71987" w:rsidR="00FD3075" w:rsidRPr="00FE4DA0" w:rsidRDefault="00FD3075" w:rsidP="00971E34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D307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Добавлять учебные материалы можно из </w:t>
      </w:r>
      <w:proofErr w:type="spellStart"/>
      <w:r w:rsidRPr="00FD307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Telegram</w:t>
      </w:r>
      <w:proofErr w:type="spellEnd"/>
      <w:r w:rsidR="00971E34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.</w:t>
      </w:r>
    </w:p>
    <w:p w14:paraId="77C25433" w14:textId="77777777" w:rsidR="00FD3075" w:rsidRPr="00FE4DA0" w:rsidRDefault="006036FB" w:rsidP="00FD3075">
      <w:pPr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</w:t>
      </w:r>
      <w:r w:rsidR="007B5EA5" w:rsidRPr="00710E0C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9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FD3075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Тема - электроэнергетика</w:t>
      </w:r>
    </w:p>
    <w:p w14:paraId="75251B17" w14:textId="6D03EA32" w:rsidR="00FD3075" w:rsidRPr="00FD3075" w:rsidRDefault="00971E34" w:rsidP="00971E3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FD3075">
        <w:rPr>
          <w:rFonts w:ascii="Courier New" w:hAnsi="Courier New" w:cs="Courier New"/>
          <w:color w:val="000000" w:themeColor="text1"/>
          <w:sz w:val="20"/>
          <w:szCs w:val="20"/>
        </w:rPr>
        <w:t xml:space="preserve">Для демонстрации возможностей AI-репетитора </w:t>
      </w:r>
      <w:r w:rsidR="00FD3075" w:rsidRPr="00FD3075">
        <w:rPr>
          <w:rFonts w:ascii="Courier New" w:hAnsi="Courier New" w:cs="Courier New"/>
          <w:color w:val="000000" w:themeColor="text1"/>
          <w:sz w:val="20"/>
          <w:szCs w:val="20"/>
        </w:rPr>
        <w:t>в качестве темы выбрана — электроэнергетика</w:t>
      </w:r>
    </w:p>
    <w:p w14:paraId="2B8D3738" w14:textId="4A3C8430" w:rsidR="00FD3075" w:rsidRPr="00FD3075" w:rsidRDefault="00FD3075" w:rsidP="00971E34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3075">
        <w:rPr>
          <w:rFonts w:ascii="Courier New" w:hAnsi="Courier New" w:cs="Courier New"/>
          <w:color w:val="000000" w:themeColor="text1"/>
          <w:sz w:val="20"/>
          <w:szCs w:val="20"/>
        </w:rPr>
        <w:t>Для этого добавили следующие материалы:</w:t>
      </w:r>
    </w:p>
    <w:p w14:paraId="638C2E8B" w14:textId="77777777" w:rsidR="00FD3075" w:rsidRPr="00FE4DA0" w:rsidRDefault="00FD3075" w:rsidP="00FD3075">
      <w:pPr>
        <w:pStyle w:val="a7"/>
        <w:numPr>
          <w:ilvl w:val="0"/>
          <w:numId w:val="2"/>
        </w:num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sz w:val="20"/>
          <w:szCs w:val="20"/>
        </w:rPr>
        <w:t>-учебные пособия по электротехнике и энергетике</w:t>
      </w:r>
    </w:p>
    <w:p w14:paraId="13E2641D" w14:textId="77777777" w:rsidR="00FD3075" w:rsidRPr="00FE4DA0" w:rsidRDefault="00FD3075" w:rsidP="00FD3075">
      <w:pPr>
        <w:pStyle w:val="a7"/>
        <w:numPr>
          <w:ilvl w:val="0"/>
          <w:numId w:val="2"/>
        </w:numPr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sz w:val="20"/>
          <w:szCs w:val="20"/>
        </w:rPr>
        <w:t>-промышленные стандарты и справочники</w:t>
      </w:r>
    </w:p>
    <w:p w14:paraId="6F27694D" w14:textId="0EA80161" w:rsidR="00FD3075" w:rsidRPr="00FE4DA0" w:rsidRDefault="00FD3075" w:rsidP="00FD3075">
      <w:pPr>
        <w:pStyle w:val="a7"/>
        <w:numPr>
          <w:ilvl w:val="0"/>
          <w:numId w:val="2"/>
        </w:numPr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sz w:val="20"/>
          <w:szCs w:val="20"/>
        </w:rPr>
        <w:t>-руководства по эксплуатации электрооборудования</w:t>
      </w:r>
    </w:p>
    <w:p w14:paraId="55FF94B9" w14:textId="47DFFB8F" w:rsidR="006036FB" w:rsidRPr="00FE4DA0" w:rsidRDefault="00D71E01" w:rsidP="00971E3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D71E01">
        <w:rPr>
          <w:rFonts w:ascii="Courier New" w:hAnsi="Courier New" w:cs="Courier New"/>
          <w:color w:val="000000" w:themeColor="text1"/>
          <w:sz w:val="20"/>
          <w:szCs w:val="20"/>
        </w:rPr>
        <w:t>Сейчас репетитор разбирается в электрических сетях и системах, в релейной защите и автоматизации, а также в цифровых подстанциях</w:t>
      </w:r>
    </w:p>
    <w:p w14:paraId="48F970D2" w14:textId="77777777" w:rsidR="00C938FB" w:rsidRPr="00FE4DA0" w:rsidRDefault="006036FB" w:rsidP="00C938FB">
      <w:pPr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</w:t>
      </w:r>
      <w:r w:rsidR="007B5EA5" w:rsidRPr="00710E0C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10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C938FB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Интеллектуальный помощник</w:t>
      </w:r>
    </w:p>
    <w:p w14:paraId="06C9F264" w14:textId="2BFF8D32" w:rsidR="00CC43CF" w:rsidRPr="00CC43CF" w:rsidRDefault="00CC43CF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Первый режим 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AI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-репетитора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– это режим интеллектуальной </w:t>
      </w:r>
      <w:proofErr w:type="spellStart"/>
      <w:r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WiKi</w:t>
      </w:r>
      <w:proofErr w:type="spellEnd"/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, которая работает в режиме «вопрос-ответ».</w:t>
      </w:r>
    </w:p>
    <w:p w14:paraId="246A0C8C" w14:textId="607BC1E2" w:rsidR="007B5EA5" w:rsidRPr="007B5EA5" w:rsidRDefault="007B5EA5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Все ответы</w:t>
      </w:r>
      <w:r w:rsid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CC43CF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AI</w:t>
      </w:r>
      <w:r w:rsid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-репетитора</w:t>
      </w:r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сопровождаются ссылками на источники информации</w:t>
      </w:r>
    </w:p>
    <w:p w14:paraId="758B9A6D" w14:textId="285F0627" w:rsidR="006036FB" w:rsidRPr="00710E0C" w:rsidRDefault="00CC43CF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Ответы достаточно ч</w:t>
      </w:r>
      <w:r w:rsidR="007B5EA5"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еткие и лаконичные чтобы сосредоточиться на сути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 Также репетитор предлагает д</w:t>
      </w:r>
      <w:r w:rsidR="007B5EA5"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ополнительные материалы для дальнейшего изучения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поддерживает в</w:t>
      </w:r>
      <w:r w:rsidR="007B5EA5"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озможность задавать уточняющие вопросы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</w:p>
    <w:p w14:paraId="07B042EF" w14:textId="77777777" w:rsidR="007B5EA5" w:rsidRPr="00FE4DA0" w:rsidRDefault="006036FB" w:rsidP="007B5EA5">
      <w:pPr>
        <w:jc w:val="center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№1</w:t>
      </w:r>
      <w:r w:rsidR="007B5EA5" w:rsidRPr="00710E0C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1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7B5EA5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Режим репетитора</w:t>
      </w:r>
    </w:p>
    <w:p w14:paraId="77EBC64B" w14:textId="77777777" w:rsidR="00CC43CF" w:rsidRPr="00CC43CF" w:rsidRDefault="00CC43CF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Второй режим – это режим репетитора, создан для непосредственной проверки знаний.</w:t>
      </w:r>
    </w:p>
    <w:p w14:paraId="0DADE794" w14:textId="77777777" w:rsidR="00CC43CF" w:rsidRPr="00CC43CF" w:rsidRDefault="007B5EA5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Для </w:t>
      </w:r>
      <w:r w:rsidR="00CC43CF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активации этого режима необходимо включить его </w:t>
      </w: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с помощью команды /</w:t>
      </w:r>
      <w:proofErr w:type="spellStart"/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self_che</w:t>
      </w:r>
      <w:proofErr w:type="spellEnd"/>
      <w:r w:rsidR="00CC43CF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c</w:t>
      </w:r>
      <w:proofErr w:type="spellStart"/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k_on</w:t>
      </w:r>
      <w:proofErr w:type="spellEnd"/>
    </w:p>
    <w:p w14:paraId="175722AF" w14:textId="3B36A634" w:rsidR="007B5EA5" w:rsidRPr="00CC43CF" w:rsidRDefault="00CC43CF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Затем о</w:t>
      </w:r>
      <w:r w:rsidR="007B5EA5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пределить область знаний для тестирования, </w:t>
      </w: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и потом </w:t>
      </w:r>
      <w:r w:rsidR="007B5EA5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отвечать на вопросы и получать обратную</w:t>
      </w: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</w:p>
    <w:p w14:paraId="04DA4136" w14:textId="310275A1" w:rsidR="007B5EA5" w:rsidRPr="00CC43CF" w:rsidRDefault="007B5EA5" w:rsidP="00CC43CF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После</w:t>
      </w:r>
      <w:r w:rsidR="00CC43CF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прохождения</w:t>
      </w: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самопроверки</w:t>
      </w:r>
      <w:r w:rsidR="00CC43CF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необходимо</w:t>
      </w:r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выйти из режима с помощью команды /</w:t>
      </w:r>
      <w:proofErr w:type="spellStart"/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self_che</w:t>
      </w:r>
      <w:proofErr w:type="spellEnd"/>
      <w:r w:rsidR="00CC43CF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c</w:t>
      </w:r>
      <w:proofErr w:type="spellStart"/>
      <w:r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k_off</w:t>
      </w:r>
      <w:proofErr w:type="spellEnd"/>
    </w:p>
    <w:p w14:paraId="4404597B" w14:textId="3CECAC4C" w:rsidR="006036FB" w:rsidRPr="00CC43CF" w:rsidRDefault="00CC43CF" w:rsidP="00CC43CF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Такой подход</w:t>
      </w:r>
      <w:r w:rsidR="007B5EA5" w:rsidRPr="00CC43CF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позволяет легко переключаться между режимами, когда это удобно</w:t>
      </w:r>
      <w:r w:rsidR="00E4193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пользователю.</w:t>
      </w:r>
    </w:p>
    <w:p w14:paraId="7102BFDC" w14:textId="77777777" w:rsidR="00E41930" w:rsidRDefault="00E41930">
      <w:pPr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br w:type="page"/>
      </w:r>
    </w:p>
    <w:p w14:paraId="75E9AB9B" w14:textId="2E921674" w:rsidR="007B5EA5" w:rsidRPr="00E41930" w:rsidRDefault="006036FB" w:rsidP="007B5EA5">
      <w:pPr>
        <w:jc w:val="center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lastRenderedPageBreak/>
        <w:t>Слайд №1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2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7B5EA5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Администрирование «на ходу»</w:t>
      </w:r>
      <w:r w:rsidR="00E4193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4</w:t>
      </w:r>
      <w:r w:rsidR="00E41930" w:rsidRPr="00E4193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:</w:t>
      </w:r>
      <w:r w:rsidR="00E41930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41,22</w:t>
      </w:r>
    </w:p>
    <w:p w14:paraId="2069570A" w14:textId="234FFF27" w:rsidR="007B5EA5" w:rsidRPr="007B5EA5" w:rsidRDefault="007B5EA5" w:rsidP="00E41930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Для</w:t>
      </w:r>
      <w:r w:rsidR="00E4193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людей кто </w:t>
      </w:r>
      <w:proofErr w:type="spellStart"/>
      <w:r w:rsidR="00E4193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аадминистрирует</w:t>
      </w:r>
      <w:proofErr w:type="spellEnd"/>
      <w:r w:rsidR="00E4193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E41930">
        <w:rPr>
          <w:rFonts w:ascii="Courier New" w:hAnsi="Courier New" w:cs="Courier New"/>
          <w:color w:val="000000" w:themeColor="text1"/>
          <w:kern w:val="0"/>
          <w:sz w:val="20"/>
          <w:szCs w:val="20"/>
          <w:lang w:val="en-US"/>
        </w:rPr>
        <w:t>AI</w:t>
      </w:r>
      <w:r w:rsidR="00E41930" w:rsidRPr="00E4193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E4193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репетитора</w:t>
      </w:r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есть возможность управлять базой данных прямо из </w:t>
      </w:r>
      <w:proofErr w:type="spellStart"/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Telegram</w:t>
      </w:r>
      <w:proofErr w:type="spellEnd"/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</w:p>
    <w:p w14:paraId="0F75A49D" w14:textId="77777777" w:rsidR="00E41930" w:rsidRDefault="007B5EA5" w:rsidP="00E41930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Можно добавлять новые документы в базу знаний, просто отправляя PDF-файлы в чат бота</w:t>
      </w:r>
    </w:p>
    <w:p w14:paraId="3050A514" w14:textId="347C250D" w:rsidR="006036FB" w:rsidRPr="00710E0C" w:rsidRDefault="007B5EA5" w:rsidP="00E41930">
      <w:p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7B5E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Для полного обновления данных или массового добавления нового контента, функция инициализации базы данных помогает синхронизировать все материалы.</w:t>
      </w:r>
    </w:p>
    <w:p w14:paraId="20D9D040" w14:textId="77777777" w:rsidR="007B5EA5" w:rsidRPr="00FE4DA0" w:rsidRDefault="006036FB" w:rsidP="007B5EA5">
      <w:pPr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№1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3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7B5EA5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Ценность внедрения и выводы</w:t>
      </w:r>
    </w:p>
    <w:p w14:paraId="5F16F4E0" w14:textId="7D79F2D6" w:rsidR="007B5EA5" w:rsidRPr="007B5EA5" w:rsidRDefault="007B5EA5" w:rsidP="002174FC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5EA5">
        <w:rPr>
          <w:rFonts w:ascii="Courier New" w:hAnsi="Courier New" w:cs="Courier New"/>
          <w:color w:val="000000" w:themeColor="text1"/>
          <w:sz w:val="20"/>
          <w:szCs w:val="20"/>
        </w:rPr>
        <w:t>Реализованный AI-репетитор становится незаменимым помощником для студентов электроэнергетических специальностей, эффективно помогая при освоении и повторении учебных материалов.</w:t>
      </w:r>
    </w:p>
    <w:p w14:paraId="0705F6C2" w14:textId="7BD55A18" w:rsidR="006036FB" w:rsidRPr="00710E0C" w:rsidRDefault="007B5EA5" w:rsidP="002174FC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5EA5">
        <w:rPr>
          <w:rFonts w:ascii="Courier New" w:hAnsi="Courier New" w:cs="Courier New"/>
          <w:color w:val="000000" w:themeColor="text1"/>
          <w:sz w:val="20"/>
          <w:szCs w:val="20"/>
        </w:rPr>
        <w:t>Благодаря гибкости и масштабируемости проекта, перечень изучаемых тем легко расширяется и практически не имеет ограничений</w:t>
      </w:r>
      <w:r w:rsidR="002174FC" w:rsidRPr="002174FC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2174FC">
        <w:rPr>
          <w:rFonts w:ascii="Courier New" w:hAnsi="Courier New" w:cs="Courier New"/>
          <w:color w:val="000000" w:themeColor="text1"/>
          <w:sz w:val="20"/>
          <w:szCs w:val="20"/>
        </w:rPr>
        <w:t>это п</w:t>
      </w:r>
      <w:r w:rsidRPr="007B5EA5">
        <w:rPr>
          <w:rFonts w:ascii="Courier New" w:hAnsi="Courier New" w:cs="Courier New"/>
          <w:color w:val="000000" w:themeColor="text1"/>
          <w:sz w:val="20"/>
          <w:szCs w:val="20"/>
        </w:rPr>
        <w:t>озволяет адаптировать систему под любые образовательные потребности, открывая новые горизонты в техническом образовании.</w:t>
      </w:r>
    </w:p>
    <w:p w14:paraId="0AD82801" w14:textId="77777777" w:rsidR="00FE4DA0" w:rsidRPr="00FE4DA0" w:rsidRDefault="006036FB" w:rsidP="00FE4DA0">
      <w:pPr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  <w:r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Слайд №1</w:t>
      </w:r>
      <w:r w:rsidR="007B5EA5" w:rsidRPr="00FE4DA0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4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="00FE4DA0" w:rsidRPr="00FE4DA0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Команда</w:t>
      </w:r>
    </w:p>
    <w:p w14:paraId="4F14471B" w14:textId="60E9E19E" w:rsidR="002174FC" w:rsidRDefault="002174FC" w:rsidP="00FE4DA0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Наша команда состоит всего из трех человек</w:t>
      </w:r>
    </w:p>
    <w:p w14:paraId="0781619D" w14:textId="77777777" w:rsidR="002174FC" w:rsidRDefault="002174FC" w:rsidP="00FE4DA0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</w:p>
    <w:p w14:paraId="21835255" w14:textId="25C343FF" w:rsidR="00FE4DA0" w:rsidRPr="00FE4DA0" w:rsidRDefault="00FE4DA0" w:rsidP="00FE4DA0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Виктор Шаповал </w:t>
      </w:r>
    </w:p>
    <w:p w14:paraId="45FA418C" w14:textId="40E22F5D" w:rsidR="00FE4DA0" w:rsidRDefault="002174FC" w:rsidP="00FE4DA0">
      <w:pPr>
        <w:pStyle w:val="a7"/>
        <w:numPr>
          <w:ilvl w:val="0"/>
          <w:numId w:val="3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Занимался р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азработк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ой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архитектуры проекта</w:t>
      </w:r>
    </w:p>
    <w:p w14:paraId="403FDF52" w14:textId="11178D1E" w:rsidR="002174FC" w:rsidRPr="002174FC" w:rsidRDefault="002174FC" w:rsidP="002174FC">
      <w:pPr>
        <w:pStyle w:val="a7"/>
        <w:numPr>
          <w:ilvl w:val="0"/>
          <w:numId w:val="3"/>
        </w:num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Р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еализовывал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модул</w:t>
      </w:r>
      <w:proofErr w:type="spellEnd"/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основе </w:t>
      </w:r>
      <w:proofErr w:type="spellStart"/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Docling</w:t>
      </w:r>
      <w:proofErr w:type="spellEnd"/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</w:t>
      </w:r>
    </w:p>
    <w:p w14:paraId="2CB17A51" w14:textId="68799CE1" w:rsidR="00FE4DA0" w:rsidRDefault="002174FC" w:rsidP="00FE4DA0">
      <w:pPr>
        <w:pStyle w:val="a7"/>
        <w:numPr>
          <w:ilvl w:val="0"/>
          <w:numId w:val="3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 также р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аспредел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ял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обязанност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и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координ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ировал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работ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у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команды</w:t>
      </w:r>
    </w:p>
    <w:p w14:paraId="1C8444FF" w14:textId="77777777" w:rsidR="002174FC" w:rsidRPr="00FE4DA0" w:rsidRDefault="002174FC" w:rsidP="002174FC">
      <w:pPr>
        <w:pStyle w:val="a7"/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</w:p>
    <w:p w14:paraId="4B468AD8" w14:textId="44F3B5B7" w:rsidR="00FE4DA0" w:rsidRPr="00FE4DA0" w:rsidRDefault="00FE4DA0" w:rsidP="00FE4DA0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Константин </w:t>
      </w:r>
      <w:proofErr w:type="spellStart"/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Тураносов</w:t>
      </w:r>
      <w:proofErr w:type="spellEnd"/>
    </w:p>
    <w:p w14:paraId="6C495369" w14:textId="26684541" w:rsidR="00FE4DA0" w:rsidRPr="00FE4DA0" w:rsidRDefault="002174FC" w:rsidP="00FE4DA0">
      <w:pPr>
        <w:pStyle w:val="a7"/>
        <w:numPr>
          <w:ilvl w:val="0"/>
          <w:numId w:val="4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Занимался р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азработка и настройка 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векторной базы данных 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на основе </w:t>
      </w:r>
      <w:proofErr w:type="spellStart"/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Chroma</w:t>
      </w:r>
      <w:proofErr w:type="spellEnd"/>
    </w:p>
    <w:p w14:paraId="5411E645" w14:textId="0EA2A444" w:rsidR="00FE4DA0" w:rsidRPr="00FE4DA0" w:rsidRDefault="002174FC" w:rsidP="00FE4DA0">
      <w:pPr>
        <w:pStyle w:val="a7"/>
        <w:numPr>
          <w:ilvl w:val="0"/>
          <w:numId w:val="4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С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озда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вал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презентационны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е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материал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ы</w:t>
      </w:r>
    </w:p>
    <w:p w14:paraId="4DBBBA1C" w14:textId="7E4B31D2" w:rsidR="00FE4DA0" w:rsidRPr="00FE4DA0" w:rsidRDefault="002174FC" w:rsidP="00FE4DA0">
      <w:pPr>
        <w:pStyle w:val="a7"/>
        <w:numPr>
          <w:ilvl w:val="0"/>
          <w:numId w:val="4"/>
        </w:numPr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 также о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формл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ял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проекта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упаковывал продукт</w:t>
      </w:r>
    </w:p>
    <w:p w14:paraId="35DFA43B" w14:textId="0C72197A" w:rsidR="00FE4DA0" w:rsidRPr="00FE4DA0" w:rsidRDefault="00FE4DA0" w:rsidP="00FE4DA0">
      <w:p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Степан Лапшин</w:t>
      </w:r>
    </w:p>
    <w:p w14:paraId="1694131C" w14:textId="69661F94" w:rsidR="002174FC" w:rsidRDefault="002174FC" w:rsidP="002174FC">
      <w:pPr>
        <w:pStyle w:val="a7"/>
        <w:numPr>
          <w:ilvl w:val="0"/>
          <w:numId w:val="5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Работа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л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с 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языковой моделью и настраивал взаимодействие с ней через 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API</w:t>
      </w:r>
    </w:p>
    <w:p w14:paraId="20250847" w14:textId="60D3228E" w:rsidR="002174FC" w:rsidRPr="002174FC" w:rsidRDefault="00E01957" w:rsidP="002174FC">
      <w:pPr>
        <w:pStyle w:val="a7"/>
        <w:numPr>
          <w:ilvl w:val="0"/>
          <w:numId w:val="5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Разрабатывал</w:t>
      </w:r>
      <w:r w:rsidR="002174FC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и </w:t>
      </w:r>
      <w:r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интегр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ировал модули в</w:t>
      </w:r>
      <w:r w:rsidR="002174FC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T</w:t>
      </w:r>
      <w:proofErr w:type="spellStart"/>
      <w:r w:rsidR="002174FC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elegram</w:t>
      </w:r>
      <w:proofErr w:type="spellEnd"/>
      <w:r w:rsidR="002174FC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-бота.</w:t>
      </w:r>
    </w:p>
    <w:p w14:paraId="447D57D9" w14:textId="0AD3C29C" w:rsidR="006036FB" w:rsidRPr="002174FC" w:rsidRDefault="00E01957" w:rsidP="002174FC">
      <w:pPr>
        <w:pStyle w:val="a7"/>
        <w:numPr>
          <w:ilvl w:val="0"/>
          <w:numId w:val="5"/>
        </w:numPr>
        <w:spacing w:after="0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А также осуществлял с</w:t>
      </w:r>
      <w:r w:rsidR="00FE4DA0" w:rsidRPr="00FE4DA0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бор и подготовка необходимых учебных материалов.</w:t>
      </w:r>
    </w:p>
    <w:p w14:paraId="17A002E4" w14:textId="77777777" w:rsidR="006036FB" w:rsidRPr="00FE4DA0" w:rsidRDefault="006036FB" w:rsidP="006036FB">
      <w:pPr>
        <w:jc w:val="center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709B9D3F" w14:textId="77777777" w:rsidR="006036FB" w:rsidRPr="00FE4DA0" w:rsidRDefault="006036FB" w:rsidP="00937E6C">
      <w:pPr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1CEC717A" w14:textId="77777777" w:rsidR="00883F7D" w:rsidRPr="00FE4DA0" w:rsidRDefault="00883F7D" w:rsidP="00883F7D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5CA04E7" w14:textId="77777777" w:rsidR="00883F7D" w:rsidRPr="00FE4DA0" w:rsidRDefault="00883F7D" w:rsidP="00883F7D">
      <w:pPr>
        <w:ind w:firstLine="708"/>
        <w:rPr>
          <w:rFonts w:ascii="Courier New" w:hAnsi="Courier New" w:cs="Courier New"/>
          <w:color w:val="000000" w:themeColor="text1"/>
          <w:sz w:val="20"/>
          <w:szCs w:val="20"/>
        </w:rPr>
      </w:pPr>
    </w:p>
    <w:sectPr w:rsidR="00883F7D" w:rsidRPr="00FE4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D04BD"/>
    <w:multiLevelType w:val="hybridMultilevel"/>
    <w:tmpl w:val="CB840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A5B3B"/>
    <w:multiLevelType w:val="hybridMultilevel"/>
    <w:tmpl w:val="73341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54F7F"/>
    <w:multiLevelType w:val="hybridMultilevel"/>
    <w:tmpl w:val="01244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417A0"/>
    <w:multiLevelType w:val="hybridMultilevel"/>
    <w:tmpl w:val="20B4E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D3473"/>
    <w:multiLevelType w:val="hybridMultilevel"/>
    <w:tmpl w:val="9B021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C376E"/>
    <w:multiLevelType w:val="hybridMultilevel"/>
    <w:tmpl w:val="62FCC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03"/>
    <w:rsid w:val="001D3056"/>
    <w:rsid w:val="002174FC"/>
    <w:rsid w:val="0022765E"/>
    <w:rsid w:val="002579EC"/>
    <w:rsid w:val="00270818"/>
    <w:rsid w:val="00376262"/>
    <w:rsid w:val="00504B7F"/>
    <w:rsid w:val="005C6E19"/>
    <w:rsid w:val="006036FB"/>
    <w:rsid w:val="00710E0C"/>
    <w:rsid w:val="007B5EA5"/>
    <w:rsid w:val="007C05EB"/>
    <w:rsid w:val="00883F7D"/>
    <w:rsid w:val="00937E6C"/>
    <w:rsid w:val="00971E34"/>
    <w:rsid w:val="00A07A03"/>
    <w:rsid w:val="00A97188"/>
    <w:rsid w:val="00B02BC1"/>
    <w:rsid w:val="00C938FB"/>
    <w:rsid w:val="00CC43CF"/>
    <w:rsid w:val="00D71E01"/>
    <w:rsid w:val="00DD67D8"/>
    <w:rsid w:val="00E01957"/>
    <w:rsid w:val="00E41930"/>
    <w:rsid w:val="00F30A9C"/>
    <w:rsid w:val="00F41A63"/>
    <w:rsid w:val="00FD3075"/>
    <w:rsid w:val="00FE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8EBB"/>
  <w15:chartTrackingRefBased/>
  <w15:docId w15:val="{2F4B7915-6266-6D41-AA13-B384349D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A0"/>
  </w:style>
  <w:style w:type="paragraph" w:styleId="1">
    <w:name w:val="heading 1"/>
    <w:basedOn w:val="a"/>
    <w:next w:val="a"/>
    <w:link w:val="10"/>
    <w:uiPriority w:val="9"/>
    <w:qFormat/>
    <w:rsid w:val="00A0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A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A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A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A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A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A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A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A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A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A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7A0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83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Тураносов</dc:creator>
  <cp:keywords/>
  <dc:description/>
  <cp:lastModifiedBy>engineer</cp:lastModifiedBy>
  <cp:revision>14</cp:revision>
  <dcterms:created xsi:type="dcterms:W3CDTF">2025-12-16T05:21:00Z</dcterms:created>
  <dcterms:modified xsi:type="dcterms:W3CDTF">2025-12-19T16:22:00Z</dcterms:modified>
</cp:coreProperties>
</file>