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E9330" w14:textId="6C1EB3B1" w:rsidR="00B64D27" w:rsidRDefault="00B64D27">
      <w:pPr>
        <w:rPr>
          <w:rFonts w:ascii="Arial" w:hAnsi="Arial" w:cs="Arial"/>
          <w:b/>
          <w:noProof/>
          <w:sz w:val="30"/>
          <w:szCs w:val="30"/>
        </w:rPr>
      </w:pPr>
      <w:r w:rsidRPr="005175B8">
        <w:rPr>
          <w:rFonts w:ascii="Arial" w:hAnsi="Arial" w:cs="Arial"/>
          <w:b/>
          <w:noProof/>
          <w:sz w:val="30"/>
          <w:szCs w:val="30"/>
        </w:rPr>
        <w:t xml:space="preserve">Capacidade: </w:t>
      </w:r>
      <w:r w:rsidRPr="005175B8">
        <w:rPr>
          <w:rFonts w:ascii="Arial" w:hAnsi="Arial" w:cs="Arial"/>
          <w:b/>
          <w:bCs/>
          <w:noProof/>
          <w:sz w:val="30"/>
          <w:szCs w:val="30"/>
        </w:rPr>
        <w:t>Solicitar servi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69940" wp14:editId="6BA59D1C">
            <wp:simplePos x="0" y="0"/>
            <wp:positionH relativeFrom="column">
              <wp:posOffset>1852930</wp:posOffset>
            </wp:positionH>
            <wp:positionV relativeFrom="paragraph">
              <wp:posOffset>683895</wp:posOffset>
            </wp:positionV>
            <wp:extent cx="492125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0"/>
          <w:szCs w:val="30"/>
        </w:rPr>
        <w:t>ço</w:t>
      </w:r>
      <w:r>
        <w:rPr>
          <w:rFonts w:ascii="Arial" w:hAnsi="Arial" w:cs="Arial"/>
          <w:b/>
          <w:noProof/>
          <w:sz w:val="30"/>
          <w:szCs w:val="30"/>
        </w:rPr>
        <w:br w:type="page"/>
      </w:r>
    </w:p>
    <w:p w14:paraId="275EE120" w14:textId="125338D6" w:rsidR="0008279D" w:rsidRPr="00422ED1" w:rsidRDefault="00B64D27" w:rsidP="00B64D27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1" locked="0" layoutInCell="1" allowOverlap="1" wp14:anchorId="175B16E6" wp14:editId="02A7CA7A">
            <wp:simplePos x="0" y="0"/>
            <wp:positionH relativeFrom="column">
              <wp:posOffset>2795905</wp:posOffset>
            </wp:positionH>
            <wp:positionV relativeFrom="paragraph">
              <wp:posOffset>662940</wp:posOffset>
            </wp:positionV>
            <wp:extent cx="5324475" cy="40386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D27">
        <w:rPr>
          <w:rFonts w:ascii="Arial" w:hAnsi="Arial" w:cs="Arial"/>
          <w:b/>
          <w:noProof/>
          <w:sz w:val="30"/>
          <w:szCs w:val="30"/>
        </w:rPr>
        <w:t xml:space="preserve"> </w:t>
      </w:r>
      <w:r w:rsidRPr="005175B8">
        <w:rPr>
          <w:rFonts w:ascii="Arial" w:hAnsi="Arial" w:cs="Arial"/>
          <w:b/>
          <w:noProof/>
          <w:sz w:val="30"/>
          <w:szCs w:val="30"/>
        </w:rPr>
        <w:t>Capacidade</w:t>
      </w:r>
      <w:r>
        <w:rPr>
          <w:rFonts w:ascii="Arial" w:hAnsi="Arial" w:cs="Arial"/>
          <w:b/>
          <w:noProof/>
          <w:sz w:val="30"/>
          <w:szCs w:val="30"/>
        </w:rPr>
        <w:t xml:space="preserve">: Produto pronto </w:t>
      </w:r>
    </w:p>
    <w:sectPr w:rsidR="0008279D" w:rsidRPr="00422ED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08279D"/>
    <w:rsid w:val="0015401F"/>
    <w:rsid w:val="001A3461"/>
    <w:rsid w:val="00200894"/>
    <w:rsid w:val="00262F56"/>
    <w:rsid w:val="00386F18"/>
    <w:rsid w:val="003873BC"/>
    <w:rsid w:val="004146E6"/>
    <w:rsid w:val="00422ED1"/>
    <w:rsid w:val="00436DE1"/>
    <w:rsid w:val="00444ED0"/>
    <w:rsid w:val="005175B8"/>
    <w:rsid w:val="00623AE3"/>
    <w:rsid w:val="006D7406"/>
    <w:rsid w:val="006E65F4"/>
    <w:rsid w:val="007C56E4"/>
    <w:rsid w:val="008C013F"/>
    <w:rsid w:val="009801E4"/>
    <w:rsid w:val="00AB6832"/>
    <w:rsid w:val="00B40A61"/>
    <w:rsid w:val="00B64D27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15</cp:revision>
  <dcterms:created xsi:type="dcterms:W3CDTF">2020-09-11T13:26:00Z</dcterms:created>
  <dcterms:modified xsi:type="dcterms:W3CDTF">2020-09-30T11:17:00Z</dcterms:modified>
</cp:coreProperties>
</file>