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E0A2" w14:textId="0775CE22" w:rsidR="00C22E28" w:rsidRDefault="00C22E28" w:rsidP="00C22E28">
      <w:r>
        <w:rPr>
          <w:rStyle w:val="Strong"/>
        </w:rPr>
        <w:t>Title:</w:t>
      </w:r>
      <w:r>
        <w:t xml:space="preserve"> </w:t>
      </w:r>
      <w:r w:rsidRPr="00C22E28">
        <w:t>How can new mothers rebuild pelvic floor strength?</w:t>
      </w:r>
    </w:p>
    <w:p w14:paraId="66BB6617" w14:textId="49B51B76" w:rsidR="00C22E28" w:rsidRDefault="00C22E28" w:rsidP="00C22E28">
      <w:r>
        <w:rPr>
          <w:rStyle w:val="Strong"/>
        </w:rPr>
        <w:t>Keywords:</w:t>
      </w:r>
      <w:r>
        <w:t xml:space="preserve"> pelvic floor recovery, postpartum exercises, Kegel exercises, women’s health, childbirth recovery, pelvic floor muscles, new mothers, postpartum care</w:t>
      </w:r>
      <w:r>
        <w:t>.</w:t>
      </w:r>
    </w:p>
    <w:p w14:paraId="758DC12F" w14:textId="23C4F0B2" w:rsidR="00C22E28" w:rsidRDefault="00C22E28" w:rsidP="00C22E28">
      <w:r>
        <w:rPr>
          <w:rStyle w:val="Strong"/>
        </w:rPr>
        <w:t>Short Description:</w:t>
      </w:r>
      <w:r>
        <w:br/>
        <w:t>After childbirth, many women experience pelvic floor weakness that can cause leaks, discomfort, or a heavy feeling “down there.</w:t>
      </w:r>
      <w:r>
        <w:t xml:space="preserve"> This is a</w:t>
      </w:r>
      <w:r>
        <w:t xml:space="preserve"> guide to help new mothers regain pelvic floor strength after childbirth through gentle exercises, daily habits, and proper care.</w:t>
      </w:r>
    </w:p>
    <w:p w14:paraId="5D38640F" w14:textId="77777777" w:rsidR="00C22E28" w:rsidRDefault="00C22E28" w:rsidP="00C22E28"/>
    <w:p w14:paraId="1F1382A6" w14:textId="77777777" w:rsidR="00C22E28" w:rsidRDefault="00C22E28" w:rsidP="00C22E28"/>
    <w:p w14:paraId="58BD0E81" w14:textId="77777777" w:rsidR="00C22E28" w:rsidRDefault="00C22E28" w:rsidP="00C22E28"/>
    <w:p w14:paraId="726EF126" w14:textId="77777777" w:rsidR="00C22E28" w:rsidRDefault="00C22E28" w:rsidP="00C22E28"/>
    <w:p w14:paraId="46746B19" w14:textId="77777777" w:rsidR="00C22E28" w:rsidRDefault="00C22E28" w:rsidP="00C22E28"/>
    <w:p w14:paraId="00708770" w14:textId="77777777" w:rsidR="00C22E28" w:rsidRDefault="00C22E28" w:rsidP="00C22E28"/>
    <w:p w14:paraId="777307BE" w14:textId="77777777" w:rsidR="00C22E28" w:rsidRDefault="00C22E28" w:rsidP="00C22E28"/>
    <w:p w14:paraId="0DF449B4" w14:textId="77777777" w:rsidR="00C22E28" w:rsidRDefault="00C22E28" w:rsidP="00C22E28"/>
    <w:p w14:paraId="20FA4D06" w14:textId="77777777" w:rsidR="00C22E28" w:rsidRDefault="00C22E28" w:rsidP="00C22E28"/>
    <w:p w14:paraId="1671059A" w14:textId="77777777" w:rsidR="00C22E28" w:rsidRDefault="00C22E28" w:rsidP="00C22E28"/>
    <w:p w14:paraId="136FDDC0" w14:textId="77777777" w:rsidR="00C22E28" w:rsidRDefault="00C22E28" w:rsidP="00C22E28"/>
    <w:p w14:paraId="5F92604A" w14:textId="77777777" w:rsidR="00C22E28" w:rsidRDefault="00C22E28" w:rsidP="00C22E28"/>
    <w:p w14:paraId="3D534358" w14:textId="77777777" w:rsidR="00C22E28" w:rsidRDefault="00C22E28" w:rsidP="00C22E28"/>
    <w:p w14:paraId="6991DC1D" w14:textId="77777777" w:rsidR="00C22E28" w:rsidRDefault="00C22E28" w:rsidP="00C22E28"/>
    <w:p w14:paraId="3A0A9D3F" w14:textId="77777777" w:rsidR="00C22E28" w:rsidRDefault="00C22E28" w:rsidP="00C22E28"/>
    <w:p w14:paraId="4CE35396" w14:textId="77777777" w:rsidR="00C22E28" w:rsidRDefault="00C22E28" w:rsidP="00C22E28"/>
    <w:p w14:paraId="55DC7588" w14:textId="77777777" w:rsidR="00C22E28" w:rsidRDefault="00C22E28" w:rsidP="00C22E28"/>
    <w:p w14:paraId="5E4678D5" w14:textId="77777777" w:rsidR="00C22E28" w:rsidRDefault="00C22E28" w:rsidP="00C22E28"/>
    <w:p w14:paraId="332CC2E5" w14:textId="77777777" w:rsidR="00C22E28" w:rsidRDefault="00C22E28" w:rsidP="00C22E28"/>
    <w:p w14:paraId="4DFBC718" w14:textId="77777777" w:rsidR="00C22E28" w:rsidRDefault="00C22E28" w:rsidP="00C22E28"/>
    <w:p w14:paraId="3C81723F" w14:textId="0F0856EF" w:rsidR="00DB4CF2" w:rsidRDefault="00F07668" w:rsidP="00C22E28">
      <w:pPr>
        <w:pStyle w:val="Heading1"/>
      </w:pPr>
      <w:r w:rsidRPr="00F07668">
        <w:lastRenderedPageBreak/>
        <w:t>How can new mothers rebuild pelvic floor strength?</w:t>
      </w:r>
    </w:p>
    <w:p w14:paraId="67B5F4F3" w14:textId="77777777" w:rsidR="00C22E28" w:rsidRDefault="00C22E28" w:rsidP="00F07668">
      <w:r>
        <w:t xml:space="preserve">After childbirth, most women focus on their baby’s health and forget their own recovery. </w:t>
      </w:r>
    </w:p>
    <w:p w14:paraId="1D59FE31" w14:textId="699D1D8C" w:rsidR="00C22E28" w:rsidRDefault="00C22E28" w:rsidP="00F07668">
      <w:r>
        <w:t>Yet beneath all that joy and exhaustion, the pelvic floor</w:t>
      </w:r>
      <w:r>
        <w:t xml:space="preserve">, </w:t>
      </w:r>
      <w:r>
        <w:t>the group of muscles that supports the bladder, womb, and bowel</w:t>
      </w:r>
      <w:r>
        <w:t xml:space="preserve">, </w:t>
      </w:r>
      <w:r>
        <w:t xml:space="preserve">has gone through a serious workout. </w:t>
      </w:r>
    </w:p>
    <w:p w14:paraId="343AB1A7" w14:textId="4A82F767" w:rsidR="00F07668" w:rsidRDefault="00C22E28" w:rsidP="00F07668">
      <w:r>
        <w:t>Many new mothers notice small leaks when they laugh, sneeze, or lift things, or feel a heavy, dragging sensation down below.</w:t>
      </w:r>
    </w:p>
    <w:p w14:paraId="0EE431B2" w14:textId="61FB355D" w:rsidR="00C22E28" w:rsidRDefault="00C22E28" w:rsidP="00F07668">
      <w:r>
        <w:t xml:space="preserve">Pregnancy and childbirth stretch these muscles far beyond their usual limit, and while your body is incredibly strong, it also needs time and the </w:t>
      </w:r>
      <w:r>
        <w:t>proper</w:t>
      </w:r>
      <w:r>
        <w:t xml:space="preserve"> care to bounce back.</w:t>
      </w:r>
    </w:p>
    <w:p w14:paraId="60692763" w14:textId="4C80A2A8" w:rsidR="00C22E28" w:rsidRDefault="00C22E28" w:rsidP="00F07668">
      <w:r>
        <w:t>L</w:t>
      </w:r>
      <w:r>
        <w:t xml:space="preserve">et’s </w:t>
      </w:r>
      <w:r>
        <w:t xml:space="preserve">take a look at </w:t>
      </w:r>
      <w:r>
        <w:t>what actually happens to the pelvic floor after childbirth.</w:t>
      </w:r>
    </w:p>
    <w:p w14:paraId="43341B50" w14:textId="77777777" w:rsidR="00C22E28" w:rsidRPr="00C22E28" w:rsidRDefault="00C22E28" w:rsidP="00C22E28">
      <w:pPr>
        <w:rPr>
          <w:b/>
          <w:bCs/>
          <w:sz w:val="28"/>
          <w:szCs w:val="28"/>
        </w:rPr>
      </w:pPr>
      <w:r w:rsidRPr="00C22E28">
        <w:rPr>
          <w:b/>
          <w:bCs/>
          <w:sz w:val="28"/>
          <w:szCs w:val="28"/>
        </w:rPr>
        <w:t>What Happens to the Pelvic Floor After Birth</w:t>
      </w:r>
    </w:p>
    <w:p w14:paraId="632E46BB" w14:textId="77777777" w:rsidR="00C22E28" w:rsidRDefault="00C22E28" w:rsidP="00C22E28">
      <w:r>
        <w:t>During pregnancy and childbirth, the pelvic floor carries a lot of weight</w:t>
      </w:r>
      <w:r>
        <w:t>.</w:t>
      </w:r>
    </w:p>
    <w:p w14:paraId="50CC6C50" w14:textId="77777777" w:rsidR="00C22E28" w:rsidRDefault="00C22E28" w:rsidP="00C22E28">
      <w:r>
        <w:t xml:space="preserve"> </w:t>
      </w:r>
      <w:r>
        <w:t xml:space="preserve">These muscles form a hammock-like support beneath your bladder, womb, and bowels, and they stretch to make way for your baby during delivery. </w:t>
      </w:r>
    </w:p>
    <w:p w14:paraId="41089950" w14:textId="015C6647" w:rsidR="00C22E28" w:rsidRDefault="00C22E28" w:rsidP="00C22E28">
      <w:r>
        <w:t>After birth, they can feel weak or “loose,” and that’s completely normal.</w:t>
      </w:r>
    </w:p>
    <w:p w14:paraId="01EE7652" w14:textId="77777777" w:rsidR="00C22E28" w:rsidRDefault="00C22E28" w:rsidP="00C22E28">
      <w:r>
        <w:t>Here’s why:</w:t>
      </w:r>
    </w:p>
    <w:p w14:paraId="343DDC9D" w14:textId="77777777" w:rsidR="00C22E28" w:rsidRDefault="00C22E28" w:rsidP="00C22E28">
      <w:pPr>
        <w:pStyle w:val="ListParagraph"/>
        <w:numPr>
          <w:ilvl w:val="0"/>
          <w:numId w:val="2"/>
        </w:numPr>
      </w:pPr>
      <w:r>
        <w:rPr>
          <w:rStyle w:val="Strong"/>
        </w:rPr>
        <w:t>Pressure from pregnancy:</w:t>
      </w:r>
      <w:r>
        <w:t xml:space="preserve"> Carrying a growing baby for nine months puts continuous strain on the pelvic muscles and ligaments.</w:t>
      </w:r>
    </w:p>
    <w:p w14:paraId="44454F0D" w14:textId="4D89AB0A" w:rsidR="00C22E28" w:rsidRDefault="00C22E28" w:rsidP="00C22E28">
      <w:pPr>
        <w:pStyle w:val="ListParagraph"/>
        <w:numPr>
          <w:ilvl w:val="0"/>
          <w:numId w:val="2"/>
        </w:numPr>
      </w:pPr>
      <w:r>
        <w:rPr>
          <w:rStyle w:val="Strong"/>
        </w:rPr>
        <w:t>Vaginal delivery:</w:t>
      </w:r>
      <w:r>
        <w:t xml:space="preserve"> Carrying a big baby</w:t>
      </w:r>
      <w:r>
        <w:t xml:space="preserve"> or </w:t>
      </w:r>
      <w:r>
        <w:t>pushing for too long</w:t>
      </w:r>
      <w:r>
        <w:t xml:space="preserve"> </w:t>
      </w:r>
      <w:r>
        <w:t>can overstretch or even tear the pelvic floor tissues.</w:t>
      </w:r>
    </w:p>
    <w:p w14:paraId="31F6724D" w14:textId="33237D7F" w:rsidR="00C22E28" w:rsidRDefault="00C22E28" w:rsidP="00C22E28">
      <w:pPr>
        <w:pStyle w:val="ListParagraph"/>
        <w:numPr>
          <w:ilvl w:val="0"/>
          <w:numId w:val="2"/>
        </w:numPr>
      </w:pPr>
      <w:hyperlink r:id="rId5" w:history="1">
        <w:r w:rsidRPr="00C22E28">
          <w:rPr>
            <w:rStyle w:val="Hyperlink"/>
          </w:rPr>
          <w:t>Episiotomy</w:t>
        </w:r>
      </w:hyperlink>
      <w:r>
        <w:rPr>
          <w:rStyle w:val="Strong"/>
        </w:rPr>
        <w:t xml:space="preserve"> or tearing:</w:t>
      </w:r>
      <w:r>
        <w:t xml:space="preserve"> These can affect muscle coordination and healing.</w:t>
      </w:r>
    </w:p>
    <w:p w14:paraId="568BBFE0" w14:textId="6D80625C" w:rsidR="00C22E28" w:rsidRDefault="00C22E28" w:rsidP="00C22E28">
      <w:pPr>
        <w:pStyle w:val="ListParagraph"/>
        <w:numPr>
          <w:ilvl w:val="0"/>
          <w:numId w:val="2"/>
        </w:numPr>
      </w:pPr>
      <w:r>
        <w:rPr>
          <w:rStyle w:val="Strong"/>
        </w:rPr>
        <w:t>Hormonal changes:</w:t>
      </w:r>
      <w:r>
        <w:t xml:space="preserve"> </w:t>
      </w:r>
      <w:hyperlink r:id="rId6" w:history="1">
        <w:r w:rsidRPr="00C22E28">
          <w:rPr>
            <w:rStyle w:val="Hyperlink"/>
          </w:rPr>
          <w:t>The hormone relaxin, which loosens ligaments for childbirth</w:t>
        </w:r>
      </w:hyperlink>
      <w:r>
        <w:t>, can leave muscles feeling less firm even after delivery.</w:t>
      </w:r>
    </w:p>
    <w:p w14:paraId="0F6D1522" w14:textId="5AA7E576" w:rsidR="00C22E28" w:rsidRPr="00C22E28" w:rsidRDefault="00C22E28" w:rsidP="00C22E28">
      <w:pPr>
        <w:pStyle w:val="ListParagraph"/>
        <w:numPr>
          <w:ilvl w:val="0"/>
          <w:numId w:val="2"/>
        </w:num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Strong"/>
        </w:rPr>
        <w:t>C-section recovery:</w:t>
      </w:r>
      <w:r>
        <w:t xml:space="preserve"> Even women who didn’t deliver vaginally may experience weakness</w:t>
      </w:r>
      <w:r>
        <w:t>;</w:t>
      </w:r>
      <w:r>
        <w:t xml:space="preserve"> pregnancy itself places pressure on the pelvic region.</w:t>
      </w:r>
      <w:r w:rsidRPr="00C22E28">
        <w:rPr>
          <w:rStyle w:val="Heading1Char"/>
        </w:rPr>
        <w:t xml:space="preserve"> </w:t>
      </w:r>
    </w:p>
    <w:p w14:paraId="7C83AD34" w14:textId="77777777" w:rsidR="00C22E28" w:rsidRDefault="00C22E28" w:rsidP="00C22E28"/>
    <w:p w14:paraId="5027AAA9" w14:textId="77777777" w:rsidR="00C22E28" w:rsidRDefault="00C22E28" w:rsidP="00C22E28"/>
    <w:p w14:paraId="31E96FB8" w14:textId="77777777" w:rsidR="00C22E28" w:rsidRDefault="00C22E28" w:rsidP="00C22E28"/>
    <w:p w14:paraId="4DB8352C" w14:textId="77777777" w:rsidR="00C22E28" w:rsidRDefault="00C22E28" w:rsidP="00C22E28"/>
    <w:p w14:paraId="1B5395E9" w14:textId="77777777" w:rsidR="00C22E28" w:rsidRDefault="00C22E28" w:rsidP="00C22E28"/>
    <w:p w14:paraId="21FF9BD0" w14:textId="000001D9" w:rsidR="00C22E28" w:rsidRDefault="00C22E28" w:rsidP="00C22E28">
      <w:pPr>
        <w:rPr>
          <w:b/>
          <w:bCs/>
          <w:sz w:val="28"/>
          <w:szCs w:val="28"/>
        </w:rPr>
      </w:pPr>
      <w:r w:rsidRPr="00C22E28">
        <w:rPr>
          <w:b/>
          <w:bCs/>
          <w:sz w:val="28"/>
          <w:szCs w:val="28"/>
        </w:rPr>
        <w:lastRenderedPageBreak/>
        <w:t>How to Rebuild Pelvic Floor Strength Safely</w:t>
      </w:r>
    </w:p>
    <w:p w14:paraId="241DB391" w14:textId="5A7AAD32" w:rsidR="00C22E28" w:rsidRPr="00C22E28" w:rsidRDefault="00C22E28" w:rsidP="00C22E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0C59934" wp14:editId="4D71AC51">
            <wp:extent cx="2762250" cy="2658110"/>
            <wp:effectExtent l="0" t="0" r="0" b="8890"/>
            <wp:docPr id="192340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01986" name="Picture 19234019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51C7" w14:textId="1B803D6F" w:rsidR="00C22E28" w:rsidRDefault="00C22E28" w:rsidP="00C22E28">
      <w:r>
        <w:t>Recovering your pelvic floor isn’t about doing a hundred “tighten-and-hold” moves in one day</w:t>
      </w:r>
      <w:r>
        <w:t>;</w:t>
      </w:r>
      <w:r>
        <w:t xml:space="preserve"> it’s about consistent rebuilding. Here’s how to start safely:</w:t>
      </w:r>
    </w:p>
    <w:p w14:paraId="0E93299F" w14:textId="77777777" w:rsidR="00C22E28" w:rsidRPr="00C22E28" w:rsidRDefault="00C22E28" w:rsidP="00C22E28">
      <w:pPr>
        <w:rPr>
          <w:b/>
          <w:bCs/>
        </w:rPr>
      </w:pPr>
      <w:r w:rsidRPr="00C22E28">
        <w:rPr>
          <w:b/>
          <w:bCs/>
        </w:rPr>
        <w:t xml:space="preserve">1. </w:t>
      </w:r>
      <w:r w:rsidRPr="00C22E28">
        <w:rPr>
          <w:rStyle w:val="Strong"/>
        </w:rPr>
        <w:t>Start with Awareness</w:t>
      </w:r>
    </w:p>
    <w:p w14:paraId="62D477D0" w14:textId="77777777" w:rsidR="00C22E28" w:rsidRDefault="00C22E28" w:rsidP="00C22E28">
      <w:r>
        <w:t xml:space="preserve">Before jumping into exercises, first reconnect with your pelvic floor. </w:t>
      </w:r>
    </w:p>
    <w:p w14:paraId="75AEEB68" w14:textId="70AAC856" w:rsidR="00C22E28" w:rsidRDefault="00C22E28" w:rsidP="00C22E28">
      <w:r>
        <w:t>Sit or lie down, take a deep breath, and imagine gently lifting the muscles you’d use to stop yourself from passing urine or gas. That subtle squeeze is your pelvic floor working.</w:t>
      </w:r>
    </w:p>
    <w:p w14:paraId="3EB06292" w14:textId="39867122" w:rsidR="00C22E28" w:rsidRDefault="00C22E28" w:rsidP="00C22E28">
      <w:r>
        <w:rPr>
          <w:rStyle w:val="Emphasis"/>
        </w:rPr>
        <w:t>Tip:</w:t>
      </w:r>
      <w:r>
        <w:t xml:space="preserve"> </w:t>
      </w:r>
      <w:r w:rsidRPr="00C22E28">
        <w:rPr>
          <w:i/>
          <w:iCs/>
        </w:rPr>
        <w:t>Never practice stopping your urine mid-flow regularly</w:t>
      </w:r>
      <w:r w:rsidRPr="00C22E28">
        <w:rPr>
          <w:i/>
          <w:iCs/>
        </w:rPr>
        <w:t xml:space="preserve">, </w:t>
      </w:r>
      <w:r w:rsidRPr="00C22E28">
        <w:rPr>
          <w:i/>
          <w:iCs/>
        </w:rPr>
        <w:t>it’s just for awareness, not exercise</w:t>
      </w:r>
    </w:p>
    <w:p w14:paraId="40D67B58" w14:textId="43F4AB5A" w:rsidR="00C22E28" w:rsidRPr="00C22E28" w:rsidRDefault="00C22E28" w:rsidP="00C22E28">
      <w:r w:rsidRPr="00C22E28">
        <w:rPr>
          <w:rStyle w:val="Strong"/>
          <w:rFonts w:eastAsiaTheme="majorEastAsia"/>
        </w:rPr>
        <w:t>2</w:t>
      </w:r>
      <w:r w:rsidRPr="00C22E28">
        <w:rPr>
          <w:rStyle w:val="Strong"/>
        </w:rPr>
        <w:t xml:space="preserve">. </w:t>
      </w:r>
      <w:r w:rsidRPr="00C22E28">
        <w:rPr>
          <w:b/>
          <w:bCs/>
        </w:rPr>
        <w:t xml:space="preserve">Do Gentle </w:t>
      </w:r>
      <w:hyperlink r:id="rId8" w:history="1">
        <w:r w:rsidRPr="00C22E28">
          <w:rPr>
            <w:rStyle w:val="Hyperlink"/>
            <w:b/>
            <w:bCs/>
          </w:rPr>
          <w:t>Kegel Exercises</w:t>
        </w:r>
      </w:hyperlink>
    </w:p>
    <w:p w14:paraId="6701DC85" w14:textId="3DC81B92" w:rsidR="00C22E28" w:rsidRDefault="00C22E28" w:rsidP="00C22E28">
      <w:r>
        <w:t>These are small but powerful movements that help your muscles recover control.</w:t>
      </w:r>
    </w:p>
    <w:p w14:paraId="4D75D739" w14:textId="77777777" w:rsidR="00C22E28" w:rsidRDefault="00C22E28" w:rsidP="00C22E28">
      <w:pPr>
        <w:pStyle w:val="ListParagraph"/>
        <w:numPr>
          <w:ilvl w:val="0"/>
          <w:numId w:val="9"/>
        </w:numPr>
      </w:pPr>
      <w:r>
        <w:t>Tighten your pelvic floor muscles for 3–5 seconds, then relax for the same amount of time.</w:t>
      </w:r>
    </w:p>
    <w:p w14:paraId="3CCE77AE" w14:textId="77777777" w:rsidR="00C22E28" w:rsidRDefault="00C22E28" w:rsidP="00C22E28">
      <w:pPr>
        <w:pStyle w:val="ListParagraph"/>
        <w:numPr>
          <w:ilvl w:val="0"/>
          <w:numId w:val="9"/>
        </w:numPr>
      </w:pPr>
      <w:r>
        <w:t>Repeat this 8–10 times, two or three times daily.</w:t>
      </w:r>
    </w:p>
    <w:p w14:paraId="4E93FD1E" w14:textId="77777777" w:rsidR="00C22E28" w:rsidRDefault="00C22E28" w:rsidP="00C22E28">
      <w:pPr>
        <w:pStyle w:val="ListParagraph"/>
        <w:numPr>
          <w:ilvl w:val="0"/>
          <w:numId w:val="9"/>
        </w:numPr>
      </w:pPr>
      <w:r>
        <w:t>As you get stronger, try holding for longer.</w:t>
      </w:r>
    </w:p>
    <w:p w14:paraId="57D21D1C" w14:textId="359E15A7" w:rsidR="00C22E28" w:rsidRDefault="00C22E28" w:rsidP="00C22E28">
      <w:pPr>
        <w:pStyle w:val="ListParagraph"/>
        <w:numPr>
          <w:ilvl w:val="0"/>
          <w:numId w:val="9"/>
        </w:numPr>
      </w:pPr>
      <w:r>
        <w:t>Avoid squeezing your thighs, buttocks, or holding your breath</w:t>
      </w:r>
      <w:r>
        <w:t xml:space="preserve">; </w:t>
      </w:r>
      <w:r>
        <w:t>it’s all about focus and control.</w:t>
      </w:r>
    </w:p>
    <w:p w14:paraId="62892D5A" w14:textId="77777777" w:rsidR="00C22E28" w:rsidRPr="00C22E28" w:rsidRDefault="00C22E28" w:rsidP="00C22E28">
      <w:pPr>
        <w:rPr>
          <w:b/>
          <w:bCs/>
        </w:rPr>
      </w:pPr>
      <w:r w:rsidRPr="00C22E28">
        <w:rPr>
          <w:b/>
          <w:bCs/>
        </w:rPr>
        <w:t>3.</w:t>
      </w:r>
      <w:r w:rsidRPr="00C22E28">
        <w:rPr>
          <w:b/>
          <w:bCs/>
        </w:rPr>
        <w:t xml:space="preserve"> </w:t>
      </w:r>
      <w:r w:rsidRPr="00C22E28">
        <w:rPr>
          <w:rStyle w:val="Strong"/>
        </w:rPr>
        <w:t>Add Deep Breathing</w:t>
      </w:r>
    </w:p>
    <w:p w14:paraId="439DB06F" w14:textId="77777777" w:rsidR="00C22E28" w:rsidRDefault="00C22E28" w:rsidP="00C22E28">
      <w:r>
        <w:t>Breathing deeply from your belly (not your chest) helps your pelvic floor relax and contract naturally.</w:t>
      </w:r>
      <w:r>
        <w:br/>
      </w:r>
      <w:r>
        <w:lastRenderedPageBreak/>
        <w:t xml:space="preserve">When you </w:t>
      </w:r>
      <w:r w:rsidRPr="00C22E28">
        <w:rPr>
          <w:rStyle w:val="Strong"/>
          <w:b w:val="0"/>
          <w:bCs w:val="0"/>
        </w:rPr>
        <w:t>inhale</w:t>
      </w:r>
      <w:r>
        <w:t xml:space="preserve">, your pelvic floor softens; when you </w:t>
      </w:r>
      <w:r w:rsidRPr="00C22E28">
        <w:t>exhale,</w:t>
      </w:r>
      <w:r>
        <w:t xml:space="preserve"> it gently lifts. This connection helps the muscles heal without strain.</w:t>
      </w:r>
    </w:p>
    <w:p w14:paraId="13866AE4" w14:textId="77777777" w:rsidR="00C22E28" w:rsidRPr="00C22E28" w:rsidRDefault="00C22E28" w:rsidP="00C22E28">
      <w:r w:rsidRPr="00C22E28">
        <w:t xml:space="preserve">4. </w:t>
      </w:r>
      <w:r w:rsidRPr="00C22E28">
        <w:rPr>
          <w:rStyle w:val="Strong"/>
        </w:rPr>
        <w:t>Gradually Include Functional Moves</w:t>
      </w:r>
    </w:p>
    <w:p w14:paraId="26BF7B21" w14:textId="561DE6A7" w:rsidR="00C22E28" w:rsidRDefault="00C22E28" w:rsidP="00C22E28">
      <w:r>
        <w:t>Once cleared by your doctor, you can add light strengthening exercises that support pelvic recovery</w:t>
      </w:r>
      <w:r>
        <w:t>,</w:t>
      </w:r>
      <w:r>
        <w:t xml:space="preserve"> like:</w:t>
      </w:r>
    </w:p>
    <w:p w14:paraId="1AE373B6" w14:textId="77777777" w:rsidR="00C22E28" w:rsidRDefault="00C22E28" w:rsidP="00C22E28">
      <w:pPr>
        <w:pStyle w:val="ListParagraph"/>
        <w:numPr>
          <w:ilvl w:val="0"/>
          <w:numId w:val="8"/>
        </w:numPr>
      </w:pPr>
      <w:r>
        <w:rPr>
          <w:rStyle w:val="Strong"/>
        </w:rPr>
        <w:t>Bridges:</w:t>
      </w:r>
      <w:r>
        <w:t xml:space="preserve"> Lying on your back with knees bent, lift your hips slowly and squeeze your pelvic floor.</w:t>
      </w:r>
    </w:p>
    <w:p w14:paraId="22DAD4FA" w14:textId="77777777" w:rsidR="00C22E28" w:rsidRDefault="00C22E28" w:rsidP="00C22E28">
      <w:pPr>
        <w:pStyle w:val="ListParagraph"/>
        <w:numPr>
          <w:ilvl w:val="0"/>
          <w:numId w:val="8"/>
        </w:numPr>
      </w:pPr>
      <w:r>
        <w:rPr>
          <w:rStyle w:val="Strong"/>
        </w:rPr>
        <w:t>Mini squats:</w:t>
      </w:r>
      <w:r>
        <w:t xml:space="preserve"> Keep your back straight and engage your core as you lower down gently.</w:t>
      </w:r>
      <w:r>
        <w:br/>
        <w:t>These moves retrain the coordination between your core and pelvic floor, helping you feel stronger from within.</w:t>
      </w:r>
    </w:p>
    <w:p w14:paraId="05DD0145" w14:textId="3B293C06" w:rsidR="00C22E28" w:rsidRPr="00C22E28" w:rsidRDefault="00C22E28" w:rsidP="00C22E28">
      <w:pPr>
        <w:rPr>
          <w:b/>
          <w:bCs/>
          <w:sz w:val="28"/>
          <w:szCs w:val="28"/>
        </w:rPr>
      </w:pPr>
      <w:r w:rsidRPr="00C22E28">
        <w:rPr>
          <w:b/>
          <w:bCs/>
          <w:sz w:val="28"/>
          <w:szCs w:val="28"/>
        </w:rPr>
        <w:t>Everyday Habits That Support Pelvic Floor Healing</w:t>
      </w:r>
    </w:p>
    <w:p w14:paraId="6CE18B55" w14:textId="197AA44A" w:rsidR="00C22E28" w:rsidRDefault="00C22E28" w:rsidP="00C22E28">
      <w:pPr>
        <w:pStyle w:val="ListParagraph"/>
        <w:numPr>
          <w:ilvl w:val="0"/>
          <w:numId w:val="10"/>
        </w:numPr>
      </w:pPr>
      <w:r>
        <w:rPr>
          <w:rStyle w:val="Strong"/>
        </w:rPr>
        <w:t>Don’t ignore the urge to pee</w:t>
      </w:r>
      <w:r>
        <w:rPr>
          <w:rStyle w:val="Strong"/>
        </w:rPr>
        <w:t xml:space="preserve">: </w:t>
      </w:r>
      <w:r>
        <w:t>Holding urine for too long can strain already tired muscles. Go when you need to.</w:t>
      </w:r>
    </w:p>
    <w:p w14:paraId="23AB39B0" w14:textId="0244C074" w:rsidR="00C22E28" w:rsidRDefault="00C22E28" w:rsidP="00C22E28">
      <w:pPr>
        <w:pStyle w:val="ListParagraph"/>
        <w:numPr>
          <w:ilvl w:val="0"/>
          <w:numId w:val="10"/>
        </w:numPr>
      </w:pPr>
      <w:r>
        <w:rPr>
          <w:rStyle w:val="Strong"/>
        </w:rPr>
        <w:t>Avoid pushing or straining in the toilet</w:t>
      </w:r>
      <w:r>
        <w:rPr>
          <w:rStyle w:val="Strong"/>
        </w:rPr>
        <w:t xml:space="preserve">: </w:t>
      </w:r>
      <w:r>
        <w:t>If you struggle with constipation, add more water, fruits, and fibre-rich foods like pawpaw, oats, and vegetables.</w:t>
      </w:r>
    </w:p>
    <w:p w14:paraId="7AD0C783" w14:textId="6F378739" w:rsidR="00C22E28" w:rsidRDefault="00C22E28" w:rsidP="00C22E28">
      <w:pPr>
        <w:pStyle w:val="ListParagraph"/>
        <w:numPr>
          <w:ilvl w:val="0"/>
          <w:numId w:val="10"/>
        </w:numPr>
      </w:pPr>
      <w:r>
        <w:rPr>
          <w:rStyle w:val="Strong"/>
        </w:rPr>
        <w:t>Lift carefully</w:t>
      </w:r>
      <w:r>
        <w:rPr>
          <w:rStyle w:val="Strong"/>
        </w:rPr>
        <w:t xml:space="preserve">: </w:t>
      </w:r>
      <w:r>
        <w:t>When carrying your baby or heavy items (like a water bucket or groceries), bend your knees, tighten your pelvic floor slightly, and exhale as you lift.</w:t>
      </w:r>
    </w:p>
    <w:p w14:paraId="3682DDBC" w14:textId="59D2B9F5" w:rsidR="00C22E28" w:rsidRDefault="00C22E28" w:rsidP="00C22E28">
      <w:pPr>
        <w:pStyle w:val="ListParagraph"/>
        <w:numPr>
          <w:ilvl w:val="0"/>
          <w:numId w:val="10"/>
        </w:numPr>
      </w:pPr>
      <w:r>
        <w:rPr>
          <w:rStyle w:val="Strong"/>
        </w:rPr>
        <w:t>Watch your posture.</w:t>
      </w:r>
      <w:r>
        <w:t xml:space="preserve"> Slouching can weaken your core and pelvic support. Sit upright with your back supported and feet flat on the floor.</w:t>
      </w:r>
    </w:p>
    <w:p w14:paraId="1FC48800" w14:textId="21C184A6" w:rsidR="00C22E28" w:rsidRDefault="00C22E28" w:rsidP="00C22E28">
      <w:pPr>
        <w:pStyle w:val="ListParagraph"/>
        <w:numPr>
          <w:ilvl w:val="0"/>
          <w:numId w:val="10"/>
        </w:numPr>
      </w:pPr>
      <w:r>
        <w:rPr>
          <w:rStyle w:val="Strong"/>
        </w:rPr>
        <w:t>Stay hydrated</w:t>
      </w:r>
      <w:r>
        <w:rPr>
          <w:rStyle w:val="Strong"/>
        </w:rPr>
        <w:t xml:space="preserve">: </w:t>
      </w:r>
      <w:r>
        <w:t>Many new mums drink less to avoid leaking, but dehydration worsens constipation and bladder irritation</w:t>
      </w:r>
      <w:r>
        <w:t>.</w:t>
      </w:r>
    </w:p>
    <w:p w14:paraId="6C02D5A6" w14:textId="77777777" w:rsidR="00C22E28" w:rsidRPr="00C22E28" w:rsidRDefault="00C22E28" w:rsidP="00C22E28">
      <w:pPr>
        <w:rPr>
          <w:b/>
          <w:bCs/>
          <w:sz w:val="28"/>
          <w:szCs w:val="28"/>
        </w:rPr>
      </w:pPr>
      <w:r w:rsidRPr="00C22E28">
        <w:rPr>
          <w:b/>
          <w:bCs/>
          <w:sz w:val="28"/>
          <w:szCs w:val="28"/>
        </w:rPr>
        <w:t>When to See a Specialist</w:t>
      </w:r>
    </w:p>
    <w:p w14:paraId="43CB4301" w14:textId="369A8664" w:rsidR="00C22E28" w:rsidRDefault="00C22E28" w:rsidP="00C22E28">
      <w:r>
        <w:t>Sometimes, despite doing all the right things, the pelvic floor still needs extra help</w:t>
      </w:r>
      <w:r>
        <w:t xml:space="preserve">, </w:t>
      </w:r>
      <w:r>
        <w:t xml:space="preserve">and that’s okay. </w:t>
      </w:r>
    </w:p>
    <w:p w14:paraId="67D66762" w14:textId="77777777" w:rsidR="00C22E28" w:rsidRDefault="00C22E28" w:rsidP="00C22E28">
      <w:r>
        <w:t>You should see a pelvic health or women’s physiotherapist if you notice:</w:t>
      </w:r>
    </w:p>
    <w:p w14:paraId="27491BA1" w14:textId="77777777" w:rsidR="00C22E28" w:rsidRDefault="00C22E28" w:rsidP="00C22E28">
      <w:pPr>
        <w:pStyle w:val="ListParagraph"/>
        <w:numPr>
          <w:ilvl w:val="0"/>
          <w:numId w:val="7"/>
        </w:numPr>
      </w:pPr>
      <w:r>
        <w:t>Leaking urine or stool that doesn’t improve after a few months.</w:t>
      </w:r>
    </w:p>
    <w:p w14:paraId="3AB5C116" w14:textId="77777777" w:rsidR="00C22E28" w:rsidRDefault="00C22E28" w:rsidP="00C22E28">
      <w:pPr>
        <w:pStyle w:val="ListParagraph"/>
        <w:numPr>
          <w:ilvl w:val="0"/>
          <w:numId w:val="7"/>
        </w:numPr>
      </w:pPr>
      <w:r>
        <w:t>A heavy, dragging feeling in your vagina (especially after standing for long).</w:t>
      </w:r>
    </w:p>
    <w:p w14:paraId="69BD3B69" w14:textId="77777777" w:rsidR="00C22E28" w:rsidRDefault="00C22E28" w:rsidP="00C22E28">
      <w:pPr>
        <w:pStyle w:val="ListParagraph"/>
        <w:numPr>
          <w:ilvl w:val="0"/>
          <w:numId w:val="7"/>
        </w:numPr>
      </w:pPr>
      <w:r>
        <w:t>Pain during sex or when inserting a tampon.</w:t>
      </w:r>
    </w:p>
    <w:p w14:paraId="1B9D23DB" w14:textId="307609F3" w:rsidR="00C22E28" w:rsidRDefault="00C22E28" w:rsidP="00C22E28">
      <w:pPr>
        <w:pStyle w:val="ListParagraph"/>
        <w:numPr>
          <w:ilvl w:val="0"/>
          <w:numId w:val="7"/>
        </w:numPr>
      </w:pPr>
      <w:r>
        <w:t>Difficulty controlling gas or feeling like “something is falling out”</w:t>
      </w:r>
      <w:r>
        <w:t xml:space="preserve"> </w:t>
      </w:r>
      <w:r>
        <w:t>or bulging in your vagina.</w:t>
      </w:r>
    </w:p>
    <w:p w14:paraId="48FC1499" w14:textId="2539EB5B" w:rsidR="00C22E28" w:rsidRDefault="00C22E28" w:rsidP="00C22E28">
      <w:pPr>
        <w:pStyle w:val="ListParagraph"/>
        <w:numPr>
          <w:ilvl w:val="0"/>
          <w:numId w:val="7"/>
        </w:numPr>
      </w:pPr>
      <w:r>
        <w:t>You’re unsure if you’re doing Kegels correctly (many women unknowingly do them the wrong way).</w:t>
      </w:r>
    </w:p>
    <w:p w14:paraId="6CD2112D" w14:textId="6854255B" w:rsidR="00C22E28" w:rsidRDefault="00C22E28" w:rsidP="00C22E28">
      <w:r>
        <w:lastRenderedPageBreak/>
        <w:t xml:space="preserve">A specialist can assess your pelvic floor strength, check for </w:t>
      </w:r>
      <w:hyperlink r:id="rId9" w:history="1">
        <w:r w:rsidRPr="00C22E28">
          <w:rPr>
            <w:rStyle w:val="Hyperlink"/>
          </w:rPr>
          <w:t>prolapse</w:t>
        </w:r>
      </w:hyperlink>
      <w:r>
        <w:t xml:space="preserve">, and guide you through tailored exercises and techniques for faster recovery. </w:t>
      </w:r>
    </w:p>
    <w:p w14:paraId="767553EF" w14:textId="66768B7C" w:rsidR="00C22E28" w:rsidRDefault="00C22E28" w:rsidP="00C22E28">
      <w:r>
        <w:t>Early attention prevents long-term issues</w:t>
      </w:r>
      <w:r>
        <w:t xml:space="preserve">, </w:t>
      </w:r>
      <w:r>
        <w:t>and most women see real improvement within weeks of starting therapy.</w:t>
      </w:r>
    </w:p>
    <w:p w14:paraId="4B18F1D4" w14:textId="77777777" w:rsidR="00C22E28" w:rsidRPr="00C22E28" w:rsidRDefault="00C22E28" w:rsidP="00C22E28">
      <w:pPr>
        <w:rPr>
          <w:b/>
          <w:bCs/>
          <w:sz w:val="28"/>
          <w:szCs w:val="28"/>
        </w:rPr>
      </w:pPr>
      <w:r w:rsidRPr="00C22E28">
        <w:rPr>
          <w:b/>
          <w:bCs/>
          <w:sz w:val="28"/>
          <w:szCs w:val="28"/>
        </w:rPr>
        <w:t>In Conclusion</w:t>
      </w:r>
    </w:p>
    <w:p w14:paraId="233C3129" w14:textId="0601487A" w:rsidR="00C22E28" w:rsidRDefault="00C22E28" w:rsidP="00C22E28">
      <w:r>
        <w:t>Y</w:t>
      </w:r>
      <w:r>
        <w:t>our body has done something incredible</w:t>
      </w:r>
      <w:r>
        <w:t xml:space="preserve">: </w:t>
      </w:r>
      <w:r>
        <w:t>it’s carried, birthed, and nurtured new life. It deserves grace, patience, and care in return.</w:t>
      </w:r>
    </w:p>
    <w:p w14:paraId="71011C25" w14:textId="558CE34C" w:rsidR="00C22E28" w:rsidRDefault="00C22E28" w:rsidP="00C22E28">
      <w:r>
        <w:t>Healing takes time. You don’t have to rush or push yourself to feel “normal” again. Just pay attention to your body</w:t>
      </w:r>
      <w:r>
        <w:t>.</w:t>
      </w:r>
    </w:p>
    <w:p w14:paraId="08F9C6D0" w14:textId="77777777" w:rsidR="00C22E28" w:rsidRDefault="00C22E28" w:rsidP="00C22E28">
      <w:r>
        <w:t>Have you tried any pelvic floor or postnatal recovery exercises before? I’d love to know what worked for you</w:t>
      </w:r>
      <w:r>
        <w:t xml:space="preserve">, </w:t>
      </w:r>
      <w:r>
        <w:t xml:space="preserve">or what challenges you’ve faced since childbirth. </w:t>
      </w:r>
    </w:p>
    <w:p w14:paraId="1B966A44" w14:textId="7F29FDC7" w:rsidR="00C22E28" w:rsidRDefault="00C22E28" w:rsidP="00C22E28">
      <w:r>
        <w:t>Share your thoughts in the comments</w:t>
      </w:r>
      <w:r>
        <w:t>.</w:t>
      </w:r>
    </w:p>
    <w:p w14:paraId="6AA50DFE" w14:textId="77777777" w:rsidR="00C22E28" w:rsidRDefault="00C22E28" w:rsidP="00C22E28"/>
    <w:p w14:paraId="56D8060C" w14:textId="77777777" w:rsidR="00C22E28" w:rsidRDefault="00C22E28" w:rsidP="00C22E28"/>
    <w:p w14:paraId="448DDDBF" w14:textId="77777777" w:rsidR="00C22E28" w:rsidRDefault="00C22E28" w:rsidP="00C22E28"/>
    <w:p w14:paraId="15B32535" w14:textId="4DD0D1EA" w:rsidR="00C22E28" w:rsidRPr="00F07668" w:rsidRDefault="00C22E28" w:rsidP="00C22E28">
      <w:r>
        <w:t xml:space="preserve">Researched by </w:t>
      </w:r>
      <w:r w:rsidRPr="00C22E28">
        <w:rPr>
          <w:b/>
          <w:bCs/>
          <w:i/>
          <w:iCs/>
        </w:rPr>
        <w:t>Victoria Odueso</w:t>
      </w:r>
    </w:p>
    <w:sectPr w:rsidR="00C22E28" w:rsidRPr="00F07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1A1"/>
    <w:multiLevelType w:val="hybridMultilevel"/>
    <w:tmpl w:val="34540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316DF"/>
    <w:multiLevelType w:val="hybridMultilevel"/>
    <w:tmpl w:val="2EA6F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B78DD"/>
    <w:multiLevelType w:val="hybridMultilevel"/>
    <w:tmpl w:val="1664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D23B3"/>
    <w:multiLevelType w:val="multilevel"/>
    <w:tmpl w:val="A612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47854"/>
    <w:multiLevelType w:val="multilevel"/>
    <w:tmpl w:val="2476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80FEF"/>
    <w:multiLevelType w:val="multilevel"/>
    <w:tmpl w:val="023E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F6546"/>
    <w:multiLevelType w:val="hybridMultilevel"/>
    <w:tmpl w:val="E8EC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67858"/>
    <w:multiLevelType w:val="multilevel"/>
    <w:tmpl w:val="3D6A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C5491"/>
    <w:multiLevelType w:val="hybridMultilevel"/>
    <w:tmpl w:val="1592D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F5280A"/>
    <w:multiLevelType w:val="multilevel"/>
    <w:tmpl w:val="9AE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837248">
    <w:abstractNumId w:val="9"/>
  </w:num>
  <w:num w:numId="2" w16cid:durableId="1559975735">
    <w:abstractNumId w:val="0"/>
  </w:num>
  <w:num w:numId="3" w16cid:durableId="230623299">
    <w:abstractNumId w:val="4"/>
  </w:num>
  <w:num w:numId="4" w16cid:durableId="1385331268">
    <w:abstractNumId w:val="3"/>
  </w:num>
  <w:num w:numId="5" w16cid:durableId="257181786">
    <w:abstractNumId w:val="7"/>
  </w:num>
  <w:num w:numId="6" w16cid:durableId="258101850">
    <w:abstractNumId w:val="5"/>
  </w:num>
  <w:num w:numId="7" w16cid:durableId="1213536215">
    <w:abstractNumId w:val="6"/>
  </w:num>
  <w:num w:numId="8" w16cid:durableId="745342757">
    <w:abstractNumId w:val="8"/>
  </w:num>
  <w:num w:numId="9" w16cid:durableId="1715226592">
    <w:abstractNumId w:val="2"/>
  </w:num>
  <w:num w:numId="10" w16cid:durableId="852259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1NDAxN7cwNzU0MTBS0lEKTi0uzszPAykwqgUAY1WyNCwAAAA="/>
  </w:docVars>
  <w:rsids>
    <w:rsidRoot w:val="00F07668"/>
    <w:rsid w:val="003D4284"/>
    <w:rsid w:val="008F0A75"/>
    <w:rsid w:val="00B361A1"/>
    <w:rsid w:val="00C22E28"/>
    <w:rsid w:val="00D13FC8"/>
    <w:rsid w:val="00DB4CF2"/>
    <w:rsid w:val="00F0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470A54"/>
  <w15:chartTrackingRefBased/>
  <w15:docId w15:val="{6A1B1C59-43A2-48F9-A213-67D95E8F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6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2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2E28"/>
    <w:rPr>
      <w:b/>
      <w:bCs/>
    </w:rPr>
  </w:style>
  <w:style w:type="character" w:styleId="Emphasis">
    <w:name w:val="Emphasis"/>
    <w:basedOn w:val="DefaultParagraphFont"/>
    <w:uiPriority w:val="20"/>
    <w:qFormat/>
    <w:rsid w:val="00C22E28"/>
    <w:rPr>
      <w:i/>
      <w:iCs/>
    </w:rPr>
  </w:style>
  <w:style w:type="character" w:styleId="Hyperlink">
    <w:name w:val="Hyperlink"/>
    <w:basedOn w:val="DefaultParagraphFont"/>
    <w:uiPriority w:val="99"/>
    <w:unhideWhenUsed/>
    <w:rsid w:val="00C22E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kihow.com/Do-Kegel-Exercis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rhormones.info/hormones/relaxi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cbi.nlm.nih.gov/books/NBK546675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ayoclinic.org/diseases-conditions/pelvic-organ-prolapse/symptoms-causes/syc-203605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982</Words>
  <Characters>5257</Characters>
  <Application>Microsoft Office Word</Application>
  <DocSecurity>0</DocSecurity>
  <Lines>128</Lines>
  <Paragraphs>67</Paragraphs>
  <ScaleCrop>false</ScaleCrop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2025-10-23T09:28:00Z</dcterms:created>
  <dcterms:modified xsi:type="dcterms:W3CDTF">2025-10-23T09:28:00Z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d08fc532-a3dc-4840-80bf-02b19120c536</vt:lpwstr>
  </property>
</Properties>
</file>