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62A" w:rsidRPr="00934B71" w:rsidRDefault="00934B71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934B71">
        <w:rPr>
          <w:rFonts w:ascii="Arial" w:hAnsi="Arial"/>
          <w:color w:val="000000"/>
          <w:sz w:val="22"/>
          <w:szCs w:val="22"/>
          <w:lang w:val="es-ES_tradnl"/>
        </w:rPr>
        <w:t xml:space="preserve">NOMBRE Y APELLIDOS: </w:t>
      </w:r>
    </w:p>
    <w:p w:rsidR="00934B71" w:rsidRDefault="00934B71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36.8pt;height:24.6pt" o:ole="">
            <v:imagedata r:id="rId7" o:title=""/>
          </v:shape>
          <w:control r:id="rId8" w:name="TextBox1" w:shapeid="_x0000_i1054"/>
        </w:object>
      </w: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Responde</w:t>
      </w:r>
      <w:r w:rsidR="003600A7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lo más detalladamente posible a las siguientes preguntas:</w:t>
      </w: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67747D"/>
          <w:sz w:val="22"/>
          <w:szCs w:val="22"/>
          <w:lang w:val="es-ES_tradnl"/>
        </w:rPr>
      </w:pPr>
      <w:r w:rsidRPr="000178B8">
        <w:rPr>
          <w:rFonts w:ascii="Arial" w:hAnsi="Arial"/>
          <w:b/>
          <w:color w:val="000000"/>
          <w:sz w:val="22"/>
          <w:szCs w:val="22"/>
          <w:lang w:val="es-ES_tradnl"/>
        </w:rPr>
        <w:t>PARTE A)</w:t>
      </w: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67747D"/>
          <w:sz w:val="22"/>
          <w:szCs w:val="22"/>
          <w:lang w:val="es-ES_tradnl"/>
        </w:rPr>
      </w:pPr>
    </w:p>
    <w:p w:rsidR="00CA762A" w:rsidRDefault="004D6D73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¿Dispones de acceso a internet con normalidad fuera del centro formativo? En caso afirmativo </w:t>
      </w:r>
      <w:r w:rsidR="00376C93">
        <w:rPr>
          <w:rFonts w:ascii="Arial" w:hAnsi="Arial"/>
          <w:color w:val="000000"/>
          <w:sz w:val="22"/>
          <w:szCs w:val="22"/>
          <w:lang w:val="es-ES_tradnl"/>
        </w:rPr>
        <w:t>indica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el lugar</w:t>
      </w:r>
      <w:r w:rsidR="003600A7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habitual de utilización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(casa, trabajo, etc…).</w:t>
      </w:r>
    </w:p>
    <w:p w:rsidR="00934B71" w:rsidRDefault="00934B71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 id="_x0000_i1041" type="#_x0000_t75" style="width:439.2pt;height:79.2pt" o:ole="">
            <v:imagedata r:id="rId9" o:title=""/>
          </v:shape>
          <w:control r:id="rId10" w:name="TextBox11" w:shapeid="_x0000_i1041"/>
        </w:object>
      </w:r>
    </w:p>
    <w:p w:rsidR="004D6D73" w:rsidRDefault="004D6D73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Has cursado con anterioridad la asignatura de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PROGRAMACIÓN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?...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En caso afirmativo indica dónde, cuándo y qué contenidos / lenguajes has utilizado</w:t>
      </w:r>
      <w:r w:rsidR="00C113A1" w:rsidRPr="000178B8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:rsidR="00934B71" w:rsidRPr="000178B8" w:rsidRDefault="00887B99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 id="_x0000_i1043" type="#_x0000_t75" style="width:439.8pt;height:150.6pt" o:ole="">
            <v:imagedata r:id="rId11" o:title=""/>
          </v:shape>
          <w:control r:id="rId12" w:name="TextBox111" w:shapeid="_x0000_i1043"/>
        </w:object>
      </w:r>
    </w:p>
    <w:p w:rsidR="00C113A1" w:rsidRDefault="00C113A1" w:rsidP="004D6D73">
      <w:pPr>
        <w:numPr>
          <w:ilvl w:val="0"/>
          <w:numId w:val="1"/>
        </w:num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Qué conocimientos previos tienes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sobre LENGUAJES DE PROGRAMACIÓN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? Si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 xml:space="preserve">has trabajado con alguno, 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 xml:space="preserve">describe </w:t>
      </w:r>
      <w:r w:rsidR="003056D8">
        <w:rPr>
          <w:rFonts w:ascii="Arial" w:hAnsi="Arial"/>
          <w:color w:val="000000"/>
          <w:sz w:val="22"/>
          <w:szCs w:val="22"/>
          <w:lang w:val="es-ES_tradnl"/>
        </w:rPr>
        <w:t>cual y con qué nivel de profundidad</w:t>
      </w:r>
      <w:r w:rsidR="0053447E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:rsidR="00934B71" w:rsidRPr="000178B8" w:rsidRDefault="00C56703" w:rsidP="00934B71">
      <w:pPr>
        <w:tabs>
          <w:tab w:val="left" w:pos="4536"/>
          <w:tab w:val="left" w:pos="7088"/>
        </w:tabs>
        <w:spacing w:after="240"/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 id="_x0000_i1045" type="#_x0000_t75" style="width:439.8pt;height:167.4pt" o:ole="">
            <v:imagedata r:id="rId13" o:title=""/>
          </v:shape>
          <w:control r:id="rId14" w:name="TextBox112" w:shapeid="_x0000_i1045"/>
        </w:object>
      </w:r>
    </w:p>
    <w:p w:rsidR="003056D8" w:rsidRDefault="003056D8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000000"/>
          <w:sz w:val="22"/>
          <w:szCs w:val="22"/>
          <w:lang w:val="es-ES_tradnl"/>
        </w:rPr>
      </w:pP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b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b/>
          <w:color w:val="000000"/>
          <w:sz w:val="22"/>
          <w:szCs w:val="22"/>
          <w:lang w:val="es-ES_tradnl"/>
        </w:rPr>
        <w:t>PARTE B)</w:t>
      </w: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color w:val="000000"/>
          <w:sz w:val="22"/>
          <w:szCs w:val="22"/>
          <w:lang w:val="es-ES_tradnl"/>
        </w:rPr>
        <w:t> </w:t>
      </w:r>
    </w:p>
    <w:p w:rsidR="003600A7" w:rsidRDefault="00CA762A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lastRenderedPageBreak/>
        <w:t>Conocido el horario de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l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>a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asignatura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y teniendo en cuenta tu situación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>personal/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profesional, ¿tienes alguna dificultad en cuanto a la asistencia a las clases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presenciales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? En caso afirmativo descríbela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con toda exactitud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.</w:t>
      </w:r>
    </w:p>
    <w:p w:rsidR="00934B71" w:rsidRDefault="00934B71" w:rsidP="00934B71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</w:p>
    <w:bookmarkStart w:id="0" w:name="_GoBack"/>
    <w:p w:rsidR="003600A7" w:rsidRPr="000178B8" w:rsidRDefault="00C56703" w:rsidP="00C56703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 id="_x0000_i1055" type="#_x0000_t75" style="width:439.8pt;height:78pt" o:ole="">
            <v:imagedata r:id="rId15" o:title=""/>
          </v:shape>
          <w:control r:id="rId16" w:name="TextBox116" w:shapeid="_x0000_i1055"/>
        </w:object>
      </w:r>
      <w:bookmarkEnd w:id="0"/>
    </w:p>
    <w:p w:rsidR="00CA762A" w:rsidRDefault="003600A7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¿Cuál es tu situación laboral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 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en estos momentos? En caso de estar trabajando, ¿puedes indicarme la empresa y funciones generales que realizas?</w:t>
      </w:r>
    </w:p>
    <w:p w:rsidR="00CA762A" w:rsidRPr="000178B8" w:rsidRDefault="00CA762A" w:rsidP="00CA762A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> </w:t>
      </w:r>
      <w:r w:rsidR="00C56703">
        <w:rPr>
          <w:rFonts w:ascii="Arial" w:hAnsi="Arial"/>
          <w:color w:val="67747D"/>
          <w:lang w:val="es-ES_tradnl"/>
        </w:rPr>
        <w:object w:dxaOrig="225" w:dyaOrig="225">
          <v:shape id="_x0000_i1049" type="#_x0000_t75" style="width:439.8pt;height:95.4pt" o:ole="">
            <v:imagedata r:id="rId17" o:title=""/>
          </v:shape>
          <w:control r:id="rId18" w:name="TextBox117" w:shapeid="_x0000_i1049"/>
        </w:object>
      </w:r>
    </w:p>
    <w:p w:rsidR="00CA762A" w:rsidRDefault="0038727A" w:rsidP="00CA762A">
      <w:pPr>
        <w:numPr>
          <w:ilvl w:val="0"/>
          <w:numId w:val="3"/>
        </w:num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Una vez analizada la guía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docente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en clase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 y realizada la presentación de la asignatura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, s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i deseas </w:t>
      </w:r>
      <w:r w:rsidR="0041045D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aportar 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alguna cuestión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, n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 xml:space="preserve">ecesidad </w:t>
      </w:r>
      <w:r w:rsidRPr="000178B8">
        <w:rPr>
          <w:rFonts w:ascii="Arial" w:hAnsi="Arial"/>
          <w:color w:val="000000"/>
          <w:sz w:val="22"/>
          <w:szCs w:val="22"/>
          <w:lang w:val="es-ES_tradnl"/>
        </w:rPr>
        <w:t>u observación</w:t>
      </w:r>
      <w:r w:rsidR="00CA762A" w:rsidRPr="000178B8">
        <w:rPr>
          <w:rFonts w:ascii="Arial" w:hAnsi="Arial"/>
          <w:color w:val="000000"/>
          <w:sz w:val="22"/>
          <w:szCs w:val="22"/>
          <w:lang w:val="es-ES_tradnl"/>
        </w:rPr>
        <w:t>, realízalo en este punto.</w:t>
      </w:r>
    </w:p>
    <w:p w:rsidR="000674EE" w:rsidRDefault="000674EE" w:rsidP="000674EE">
      <w:pPr>
        <w:tabs>
          <w:tab w:val="left" w:pos="4536"/>
          <w:tab w:val="left" w:pos="7088"/>
        </w:tabs>
        <w:ind w:left="720"/>
        <w:jc w:val="both"/>
        <w:rPr>
          <w:rFonts w:ascii="Arial" w:hAnsi="Arial"/>
          <w:color w:val="000000"/>
          <w:sz w:val="22"/>
          <w:szCs w:val="22"/>
          <w:lang w:val="es-ES_tradnl"/>
        </w:rPr>
      </w:pPr>
    </w:p>
    <w:p w:rsidR="00934B71" w:rsidRPr="000178B8" w:rsidRDefault="000674EE" w:rsidP="00934B71">
      <w:pPr>
        <w:tabs>
          <w:tab w:val="left" w:pos="4536"/>
          <w:tab w:val="left" w:pos="7088"/>
        </w:tabs>
        <w:jc w:val="both"/>
        <w:rPr>
          <w:rFonts w:ascii="Arial" w:hAnsi="Arial"/>
          <w:color w:val="000000"/>
          <w:sz w:val="22"/>
          <w:szCs w:val="22"/>
          <w:lang w:val="es-ES_tradnl"/>
        </w:rPr>
      </w:pPr>
      <w:r>
        <w:rPr>
          <w:rFonts w:ascii="Arial" w:hAnsi="Arial"/>
          <w:color w:val="67747D"/>
          <w:lang w:val="es-ES_tradnl"/>
        </w:rPr>
        <w:object w:dxaOrig="225" w:dyaOrig="225">
          <v:shape id="_x0000_i1051" type="#_x0000_t75" style="width:439.8pt;height:82.8pt" o:ole="">
            <v:imagedata r:id="rId19" o:title=""/>
          </v:shape>
          <w:control r:id="rId20" w:name="TextBox1171" w:shapeid="_x0000_i1051"/>
        </w:object>
      </w:r>
    </w:p>
    <w:p w:rsidR="003056D8" w:rsidRDefault="003056D8" w:rsidP="000674EE">
      <w:pPr>
        <w:tabs>
          <w:tab w:val="left" w:pos="4536"/>
          <w:tab w:val="left" w:pos="7088"/>
        </w:tabs>
        <w:jc w:val="center"/>
        <w:rPr>
          <w:rFonts w:ascii="Arial" w:hAnsi="Arial"/>
          <w:color w:val="000000"/>
          <w:sz w:val="22"/>
          <w:szCs w:val="22"/>
          <w:lang w:val="es-ES_tradnl"/>
        </w:rPr>
      </w:pPr>
    </w:p>
    <w:p w:rsidR="003600A7" w:rsidRPr="003056D8" w:rsidRDefault="005E431E" w:rsidP="000674EE">
      <w:pPr>
        <w:tabs>
          <w:tab w:val="left" w:pos="4536"/>
          <w:tab w:val="left" w:pos="7088"/>
        </w:tabs>
        <w:jc w:val="center"/>
        <w:rPr>
          <w:b/>
          <w:i/>
          <w:lang w:val="es-ES_tradnl"/>
        </w:rPr>
      </w:pPr>
      <w:r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 xml:space="preserve">¡¡ </w:t>
      </w:r>
      <w:r w:rsidR="003600A7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>Gracia</w:t>
      </w:r>
      <w:r w:rsidR="000674EE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 xml:space="preserve">s por contestar al </w:t>
      </w:r>
      <w:r w:rsidR="003056D8" w:rsidRPr="003056D8">
        <w:rPr>
          <w:rFonts w:ascii="Arial" w:hAnsi="Arial"/>
          <w:b/>
          <w:i/>
          <w:color w:val="000000"/>
          <w:sz w:val="22"/>
          <w:szCs w:val="22"/>
          <w:lang w:val="es-ES_tradnl"/>
        </w:rPr>
        <w:t>cuestionario!!</w:t>
      </w:r>
    </w:p>
    <w:sectPr w:rsidR="003600A7" w:rsidRPr="003056D8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99" w:rsidRDefault="00887B99" w:rsidP="00934B71">
      <w:r>
        <w:separator/>
      </w:r>
    </w:p>
  </w:endnote>
  <w:endnote w:type="continuationSeparator" w:id="0">
    <w:p w:rsidR="00887B99" w:rsidRDefault="00887B99" w:rsidP="0093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99" w:rsidRDefault="00887B99" w:rsidP="00934B71">
      <w:r>
        <w:separator/>
      </w:r>
    </w:p>
  </w:footnote>
  <w:footnote w:type="continuationSeparator" w:id="0">
    <w:p w:rsidR="00887B99" w:rsidRDefault="00887B99" w:rsidP="00934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B99" w:rsidRPr="00CA762A" w:rsidRDefault="00887B99" w:rsidP="00934B71">
    <w:pPr>
      <w:jc w:val="center"/>
      <w:rPr>
        <w:b/>
        <w:sz w:val="28"/>
        <w:szCs w:val="28"/>
        <w:u w:val="single"/>
      </w:rPr>
    </w:pPr>
    <w:r w:rsidRPr="00CA762A">
      <w:rPr>
        <w:b/>
        <w:sz w:val="28"/>
        <w:szCs w:val="28"/>
        <w:u w:val="single"/>
      </w:rPr>
      <w:t>Cuestionario / Diagnóstico inicial</w:t>
    </w:r>
    <w:r>
      <w:rPr>
        <w:b/>
        <w:sz w:val="28"/>
        <w:szCs w:val="28"/>
        <w:u w:val="single"/>
      </w:rPr>
      <w:t xml:space="preserve"> de asignatura</w:t>
    </w:r>
    <w:r w:rsidR="00900866">
      <w:rPr>
        <w:b/>
        <w:sz w:val="28"/>
        <w:szCs w:val="28"/>
        <w:u w:val="single"/>
      </w:rPr>
      <w:t xml:space="preserve">  (</w:t>
    </w:r>
    <w:r w:rsidR="003056D8">
      <w:rPr>
        <w:b/>
        <w:sz w:val="28"/>
        <w:szCs w:val="28"/>
        <w:u w:val="single"/>
      </w:rPr>
      <w:t>PROG</w:t>
    </w:r>
    <w:r w:rsidR="00900866">
      <w:rPr>
        <w:b/>
        <w:sz w:val="28"/>
        <w:szCs w:val="28"/>
        <w:u w:val="single"/>
      </w:rPr>
      <w:t>)</w:t>
    </w:r>
  </w:p>
  <w:p w:rsidR="00887B99" w:rsidRDefault="00887B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1604"/>
    <w:multiLevelType w:val="hybridMultilevel"/>
    <w:tmpl w:val="80C0EC2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23F12"/>
    <w:multiLevelType w:val="multilevel"/>
    <w:tmpl w:val="86B0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C27852"/>
    <w:multiLevelType w:val="hybridMultilevel"/>
    <w:tmpl w:val="BD3AEADA"/>
    <w:lvl w:ilvl="0" w:tplc="0C0A0015">
      <w:start w:val="1"/>
      <w:numFmt w:val="upperLetter"/>
      <w:lvlText w:val="%1."/>
      <w:lvlJc w:val="left"/>
      <w:pPr>
        <w:tabs>
          <w:tab w:val="num" w:pos="644"/>
        </w:tabs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activeWritingStyle w:appName="MSWord" w:lang="es-ES_tradnl" w:vendorID="64" w:dllVersion="131078" w:nlCheck="1" w:checkStyle="0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cumentProtection w:edit="forms" w:enforcement="1" w:cryptProviderType="rsaAES" w:cryptAlgorithmClass="hash" w:cryptAlgorithmType="typeAny" w:cryptAlgorithmSid="14" w:cryptSpinCount="100000" w:hash="ypC7Yl66TjKVs+a4RVatOiwX4vIUrExNyOvL+727Afs4tGM6kpMxMyA1tVLbdUMUH9aiXbjkPBK/Qv9GJvuJvQ==" w:salt="6x52QejyeyYb3xU/IA/0V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2A"/>
    <w:rsid w:val="000178B8"/>
    <w:rsid w:val="000674EE"/>
    <w:rsid w:val="000B75B8"/>
    <w:rsid w:val="001315ED"/>
    <w:rsid w:val="00163A02"/>
    <w:rsid w:val="00236733"/>
    <w:rsid w:val="003011D6"/>
    <w:rsid w:val="003056D8"/>
    <w:rsid w:val="00322938"/>
    <w:rsid w:val="003600A7"/>
    <w:rsid w:val="00376C93"/>
    <w:rsid w:val="0038727A"/>
    <w:rsid w:val="003921C0"/>
    <w:rsid w:val="0041045D"/>
    <w:rsid w:val="00424504"/>
    <w:rsid w:val="00457CF3"/>
    <w:rsid w:val="004A7C1C"/>
    <w:rsid w:val="004D6D73"/>
    <w:rsid w:val="0053447E"/>
    <w:rsid w:val="0056136C"/>
    <w:rsid w:val="005E431E"/>
    <w:rsid w:val="005F04C1"/>
    <w:rsid w:val="006370B5"/>
    <w:rsid w:val="006635C4"/>
    <w:rsid w:val="006875E2"/>
    <w:rsid w:val="007833B7"/>
    <w:rsid w:val="00886766"/>
    <w:rsid w:val="00887B99"/>
    <w:rsid w:val="008A5FAC"/>
    <w:rsid w:val="00900866"/>
    <w:rsid w:val="00934B71"/>
    <w:rsid w:val="009E1572"/>
    <w:rsid w:val="00AE04FD"/>
    <w:rsid w:val="00B95583"/>
    <w:rsid w:val="00C113A1"/>
    <w:rsid w:val="00C56703"/>
    <w:rsid w:val="00C65011"/>
    <w:rsid w:val="00C71C01"/>
    <w:rsid w:val="00CA1566"/>
    <w:rsid w:val="00CA1DC4"/>
    <w:rsid w:val="00CA762A"/>
    <w:rsid w:val="00CA767D"/>
    <w:rsid w:val="00CB3347"/>
    <w:rsid w:val="00DE2EDA"/>
    <w:rsid w:val="00EC50C7"/>
    <w:rsid w:val="00F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5:docId w15:val="{EF004294-3218-455E-AFBD-7FF969FC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0A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34B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34B71"/>
    <w:rPr>
      <w:sz w:val="24"/>
      <w:szCs w:val="24"/>
    </w:rPr>
  </w:style>
  <w:style w:type="paragraph" w:styleId="Piedepgina">
    <w:name w:val="footer"/>
    <w:basedOn w:val="Normal"/>
    <w:link w:val="PiedepginaCar"/>
    <w:unhideWhenUsed/>
    <w:rsid w:val="00934B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34B71"/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934B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FLORIDA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sgutierr</dc:creator>
  <cp:keywords/>
  <cp:lastModifiedBy>VICTOR CARLES DIAZ</cp:lastModifiedBy>
  <cp:revision>3</cp:revision>
  <dcterms:created xsi:type="dcterms:W3CDTF">2021-09-17T13:58:00Z</dcterms:created>
  <dcterms:modified xsi:type="dcterms:W3CDTF">2021-09-17T14:00:00Z</dcterms:modified>
</cp:coreProperties>
</file>