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A9A8B" w14:textId="5A3EDE9D" w:rsidR="0010676D" w:rsidRDefault="00E30B17">
      <w:bookmarkStart w:id="0" w:name="_Hlk167470971"/>
      <w:bookmarkEnd w:id="0"/>
      <w:r>
        <w:rPr>
          <w:noProof/>
        </w:rPr>
        <w:drawing>
          <wp:inline distT="0" distB="0" distL="0" distR="0" wp14:anchorId="1439F37C" wp14:editId="64F1FB28">
            <wp:extent cx="1323975" cy="666750"/>
            <wp:effectExtent l="0" t="0" r="9525" b="0"/>
            <wp:docPr id="56262215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22151" name="Imagem 1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88E9" w14:textId="77777777" w:rsidR="00E30B17" w:rsidRDefault="00E30B17"/>
    <w:p w14:paraId="15F549B9" w14:textId="77777777" w:rsidR="00E30B17" w:rsidRDefault="00E30B17"/>
    <w:p w14:paraId="4425DA93" w14:textId="77777777" w:rsidR="00E30B17" w:rsidRDefault="00E30B17"/>
    <w:p w14:paraId="7B198004" w14:textId="77777777" w:rsidR="00E30B17" w:rsidRDefault="00E30B17" w:rsidP="00E30B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52"/>
          <w:szCs w:val="52"/>
        </w:rPr>
        <w:t>Documentação de um</w:t>
      </w:r>
      <w:r>
        <w:rPr>
          <w:rStyle w:val="eop"/>
          <w:rFonts w:ascii="Arial" w:eastAsiaTheme="majorEastAsia" w:hAnsi="Arial" w:cs="Arial"/>
          <w:sz w:val="52"/>
          <w:szCs w:val="52"/>
        </w:rPr>
        <w:t> </w:t>
      </w:r>
    </w:p>
    <w:p w14:paraId="1C511131" w14:textId="77777777" w:rsidR="00E30B17" w:rsidRDefault="00E30B17" w:rsidP="00E30B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52"/>
          <w:szCs w:val="52"/>
        </w:rPr>
        <w:t>Produto de Software</w:t>
      </w:r>
      <w:r>
        <w:rPr>
          <w:rStyle w:val="eop"/>
          <w:rFonts w:ascii="Arial" w:eastAsiaTheme="majorEastAsia" w:hAnsi="Arial" w:cs="Arial"/>
          <w:sz w:val="52"/>
          <w:szCs w:val="52"/>
        </w:rPr>
        <w:t> </w:t>
      </w:r>
    </w:p>
    <w:p w14:paraId="6D0D4277" w14:textId="77777777" w:rsidR="00E30B17" w:rsidRDefault="00E30B17" w:rsidP="00E30B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52"/>
          <w:szCs w:val="52"/>
        </w:rPr>
        <w:t> </w:t>
      </w:r>
    </w:p>
    <w:p w14:paraId="30BBBBE1" w14:textId="77777777" w:rsidR="00E30B17" w:rsidRDefault="00E30B17" w:rsidP="00E30B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52"/>
          <w:szCs w:val="52"/>
        </w:rPr>
        <w:t> </w:t>
      </w:r>
    </w:p>
    <w:p w14:paraId="2D2368E7" w14:textId="77777777" w:rsidR="00E30B17" w:rsidRDefault="00E30B17" w:rsidP="00E30B17">
      <w:pPr>
        <w:pStyle w:val="paragraph"/>
        <w:spacing w:before="0" w:beforeAutospacing="0" w:after="0" w:afterAutospacing="0"/>
        <w:ind w:left="360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52"/>
          <w:szCs w:val="52"/>
        </w:rPr>
        <w:t>Projeto SID</w:t>
      </w:r>
    </w:p>
    <w:p w14:paraId="3D5F085E" w14:textId="77777777" w:rsidR="00E30B17" w:rsidRDefault="00E30B17"/>
    <w:p w14:paraId="5101FAEC" w14:textId="77777777" w:rsidR="00E30B17" w:rsidRDefault="00E30B17"/>
    <w:p w14:paraId="3C09A5E4" w14:textId="77777777" w:rsidR="00E30B17" w:rsidRDefault="00E30B17"/>
    <w:p w14:paraId="52A3D963" w14:textId="77777777" w:rsidR="00E30B17" w:rsidRDefault="00E30B17"/>
    <w:p w14:paraId="53BDA599" w14:textId="77777777" w:rsidR="00E30B17" w:rsidRDefault="00E30B17"/>
    <w:p w14:paraId="262F83F5" w14:textId="77777777" w:rsidR="00E30B17" w:rsidRDefault="00E30B17"/>
    <w:p w14:paraId="2131F68F" w14:textId="77777777" w:rsidR="00E30B17" w:rsidRDefault="00E30B17"/>
    <w:p w14:paraId="08A257D6" w14:textId="77777777" w:rsidR="00E30B17" w:rsidRDefault="00E30B17"/>
    <w:p w14:paraId="2AD20FCF" w14:textId="77777777" w:rsidR="00E30B17" w:rsidRDefault="00E30B17"/>
    <w:p w14:paraId="6121E66D" w14:textId="77777777" w:rsidR="00E30B17" w:rsidRDefault="00E30B17"/>
    <w:p w14:paraId="2F6AB45C" w14:textId="77777777" w:rsidR="00E30B17" w:rsidRDefault="00E30B17"/>
    <w:p w14:paraId="32EF860D" w14:textId="77777777" w:rsidR="00E30B17" w:rsidRDefault="00E30B17"/>
    <w:p w14:paraId="6E75873E" w14:textId="77777777" w:rsidR="00E30B17" w:rsidRDefault="00E30B17"/>
    <w:p w14:paraId="7741288F" w14:textId="77777777" w:rsidR="00E30B17" w:rsidRDefault="00E30B17"/>
    <w:p w14:paraId="2590BF66" w14:textId="77777777" w:rsidR="00E30B17" w:rsidRDefault="00E30B17"/>
    <w:p w14:paraId="7CEEA170" w14:textId="77777777" w:rsidR="00E30B17" w:rsidRDefault="00E30B17"/>
    <w:p w14:paraId="4573DBC8" w14:textId="77777777" w:rsidR="00E30B17" w:rsidRDefault="00E30B17"/>
    <w:p w14:paraId="4C0FA4D5" w14:textId="77777777" w:rsidR="00E30B17" w:rsidRDefault="00E30B17"/>
    <w:p w14:paraId="4045E744" w14:textId="77777777" w:rsidR="00E30B17" w:rsidRDefault="00E30B17"/>
    <w:p w14:paraId="548056CA" w14:textId="058D8231" w:rsidR="002400FC" w:rsidRDefault="002400FC" w:rsidP="002400FC">
      <w:pPr>
        <w:spacing w:after="0" w:line="240" w:lineRule="auto"/>
        <w:ind w:left="360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F08CB6B" w14:textId="722C2F33" w:rsidR="002400FC" w:rsidRDefault="002400FC" w:rsidP="002400FC">
      <w:pPr>
        <w:spacing w:after="0" w:line="240" w:lineRule="auto"/>
        <w:ind w:left="360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29D15E1" w14:textId="77777777" w:rsidR="00E30B17" w:rsidRPr="00E30B17" w:rsidRDefault="00E30B17" w:rsidP="00E30B17">
      <w:pPr>
        <w:spacing w:after="0" w:line="240" w:lineRule="auto"/>
        <w:ind w:left="360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30B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Nome dos Alunos</w:t>
      </w:r>
      <w:r w:rsidRPr="00E30B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30B1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tbl>
      <w:tblPr>
        <w:tblW w:w="8503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3"/>
        <w:gridCol w:w="6020"/>
      </w:tblGrid>
      <w:tr w:rsidR="00E30B17" w:rsidRPr="00E30B17" w14:paraId="2EF37931" w14:textId="77777777" w:rsidTr="009E4ADC">
        <w:trPr>
          <w:trHeight w:val="300"/>
        </w:trPr>
        <w:tc>
          <w:tcPr>
            <w:tcW w:w="2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5D1B33" w14:textId="77777777" w:rsidR="00E30B17" w:rsidRPr="00E30B17" w:rsidRDefault="00E30B17" w:rsidP="00E30B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RA</w:t>
            </w:r>
            <w:r w:rsidRPr="00E30B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E951CA" w14:textId="77777777" w:rsidR="00E30B17" w:rsidRPr="00E30B17" w:rsidRDefault="00E30B17" w:rsidP="00E30B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</w:t>
            </w:r>
            <w:r w:rsidRPr="00E30B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E30B17" w:rsidRPr="00E30B17" w14:paraId="7FBEED35" w14:textId="77777777" w:rsidTr="009E4ADC">
        <w:trPr>
          <w:trHeight w:val="300"/>
        </w:trPr>
        <w:tc>
          <w:tcPr>
            <w:tcW w:w="2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7D193A" w14:textId="77777777" w:rsidR="00E30B17" w:rsidRPr="00E30B17" w:rsidRDefault="00E30B17" w:rsidP="00E30B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B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24.01402-8 </w:t>
            </w:r>
          </w:p>
        </w:tc>
        <w:tc>
          <w:tcPr>
            <w:tcW w:w="6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3DAA66" w14:textId="77777777" w:rsidR="00E30B17" w:rsidRPr="007E1EA2" w:rsidRDefault="00E30B17" w:rsidP="00E30B1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7E1E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Alvaro</w:t>
            </w:r>
            <w:proofErr w:type="spellEnd"/>
            <w:r w:rsidRPr="007E1E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E1E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Nogueria</w:t>
            </w:r>
            <w:proofErr w:type="spellEnd"/>
            <w:r w:rsidRPr="007E1E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Junqueira Souza </w:t>
            </w:r>
          </w:p>
        </w:tc>
      </w:tr>
      <w:tr w:rsidR="00E30B17" w:rsidRPr="00E30B17" w14:paraId="4A934273" w14:textId="77777777" w:rsidTr="009E4ADC">
        <w:trPr>
          <w:trHeight w:val="300"/>
        </w:trPr>
        <w:tc>
          <w:tcPr>
            <w:tcW w:w="2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F0882" w14:textId="77777777" w:rsidR="00E30B17" w:rsidRPr="00E30B17" w:rsidRDefault="00E30B17" w:rsidP="00E30B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B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24.00682-3 </w:t>
            </w:r>
          </w:p>
        </w:tc>
        <w:tc>
          <w:tcPr>
            <w:tcW w:w="6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163F9E" w14:textId="77777777" w:rsidR="00E30B17" w:rsidRPr="007E1EA2" w:rsidRDefault="00E30B17" w:rsidP="00E30B1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1E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Eike Marchiori </w:t>
            </w:r>
            <w:proofErr w:type="spellStart"/>
            <w:r w:rsidRPr="007E1E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Ulinski</w:t>
            </w:r>
            <w:proofErr w:type="spellEnd"/>
            <w:r w:rsidRPr="007E1E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30B17" w:rsidRPr="00E30B17" w14:paraId="0B0A9B20" w14:textId="77777777" w:rsidTr="009E4ADC">
        <w:trPr>
          <w:trHeight w:val="300"/>
        </w:trPr>
        <w:tc>
          <w:tcPr>
            <w:tcW w:w="2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91C82" w14:textId="5568363B" w:rsidR="00E30B17" w:rsidRPr="00E30B17" w:rsidRDefault="00E30B17" w:rsidP="00E30B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B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24.</w:t>
            </w:r>
            <w:r w:rsidR="009E4A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9E4AD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0918-0</w:t>
            </w:r>
          </w:p>
        </w:tc>
        <w:tc>
          <w:tcPr>
            <w:tcW w:w="6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775BD3" w14:textId="1F356EBF" w:rsidR="00E30B17" w:rsidRPr="007E1EA2" w:rsidRDefault="009E4ADC" w:rsidP="00E30B1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abriel Cezar Ferrassini</w:t>
            </w:r>
            <w:r w:rsidR="00E30B17" w:rsidRPr="007E1E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9E4ADC" w:rsidRPr="00E30B17" w14:paraId="2A76D014" w14:textId="77777777" w:rsidTr="009E4ADC">
        <w:trPr>
          <w:trHeight w:val="300"/>
        </w:trPr>
        <w:tc>
          <w:tcPr>
            <w:tcW w:w="2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EDDCA3" w14:textId="23348386" w:rsidR="009E4ADC" w:rsidRPr="00E30B17" w:rsidRDefault="009E4ADC" w:rsidP="009E4A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B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24.00020-5 </w:t>
            </w:r>
          </w:p>
        </w:tc>
        <w:tc>
          <w:tcPr>
            <w:tcW w:w="6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363407" w14:textId="7A1BCD82" w:rsidR="009E4ADC" w:rsidRPr="007E1EA2" w:rsidRDefault="009E4ADC" w:rsidP="009E4AD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1E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Lucas de </w:t>
            </w:r>
            <w:proofErr w:type="spellStart"/>
            <w:r w:rsidRPr="007E1E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Mattia</w:t>
            </w:r>
            <w:proofErr w:type="spellEnd"/>
            <w:r w:rsidRPr="007E1E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Peres </w:t>
            </w:r>
          </w:p>
        </w:tc>
      </w:tr>
      <w:tr w:rsidR="009E4ADC" w:rsidRPr="00E30B17" w14:paraId="5A098EEC" w14:textId="77777777" w:rsidTr="009E4ADC">
        <w:trPr>
          <w:trHeight w:val="300"/>
        </w:trPr>
        <w:tc>
          <w:tcPr>
            <w:tcW w:w="2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95972" w14:textId="28018823" w:rsidR="009E4ADC" w:rsidRPr="00E30B17" w:rsidRDefault="009E4ADC" w:rsidP="009E4A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B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24.00947-4 </w:t>
            </w:r>
          </w:p>
        </w:tc>
        <w:tc>
          <w:tcPr>
            <w:tcW w:w="6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93D83" w14:textId="2292FCC0" w:rsidR="009E4ADC" w:rsidRPr="007E1EA2" w:rsidRDefault="009E4ADC" w:rsidP="009E4AD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1E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Victor Hugo Gaetano Oliveira Tavares de Pinho </w:t>
            </w:r>
          </w:p>
        </w:tc>
      </w:tr>
    </w:tbl>
    <w:p w14:paraId="48AECF93" w14:textId="77777777" w:rsidR="00E30B17" w:rsidRDefault="00E30B17"/>
    <w:p w14:paraId="29CA5B9A" w14:textId="77777777" w:rsidR="00E30B17" w:rsidRDefault="00E30B17"/>
    <w:p w14:paraId="65400AA8" w14:textId="77777777" w:rsidR="00E30B17" w:rsidRDefault="00E30B17"/>
    <w:p w14:paraId="5CF05DA0" w14:textId="77777777" w:rsidR="00E30B17" w:rsidRDefault="00E30B17"/>
    <w:p w14:paraId="426B5D31" w14:textId="77777777" w:rsidR="00E30B17" w:rsidRDefault="00E30B17"/>
    <w:p w14:paraId="3D31FD33" w14:textId="77777777" w:rsidR="00E30B17" w:rsidRDefault="00E30B17"/>
    <w:p w14:paraId="32E1D77A" w14:textId="77777777" w:rsidR="00E30B17" w:rsidRDefault="00E30B17"/>
    <w:p w14:paraId="2BA66923" w14:textId="77777777" w:rsidR="00E30B17" w:rsidRDefault="00E30B17"/>
    <w:p w14:paraId="18164666" w14:textId="77777777" w:rsidR="00E30B17" w:rsidRDefault="00E30B17"/>
    <w:p w14:paraId="335158E3" w14:textId="77777777" w:rsidR="00E30B17" w:rsidRDefault="00E30B17"/>
    <w:p w14:paraId="6E70DC75" w14:textId="77777777" w:rsidR="00E30B17" w:rsidRDefault="00E30B17"/>
    <w:p w14:paraId="284A6E97" w14:textId="77777777" w:rsidR="00E30B17" w:rsidRDefault="00E30B17"/>
    <w:p w14:paraId="62DE6D8F" w14:textId="77777777" w:rsidR="00E30B17" w:rsidRDefault="00E30B17"/>
    <w:p w14:paraId="393F604B" w14:textId="77777777" w:rsidR="00E30B17" w:rsidRDefault="00E30B17"/>
    <w:p w14:paraId="6355933B" w14:textId="77777777" w:rsidR="00E30B17" w:rsidRDefault="00E30B17"/>
    <w:p w14:paraId="05B3678D" w14:textId="77777777" w:rsidR="00E30B17" w:rsidRDefault="00E30B17"/>
    <w:p w14:paraId="4088D671" w14:textId="77777777" w:rsidR="00E30B17" w:rsidRDefault="00E30B17"/>
    <w:p w14:paraId="3D779AFB" w14:textId="77777777" w:rsidR="00E30B17" w:rsidRDefault="00E30B17"/>
    <w:p w14:paraId="70369662" w14:textId="77777777" w:rsidR="00E30B17" w:rsidRDefault="00E30B17"/>
    <w:p w14:paraId="5F9AA2EE" w14:textId="77777777" w:rsidR="00E30B17" w:rsidRDefault="00E30B17"/>
    <w:p w14:paraId="48A0F2A4" w14:textId="77777777" w:rsidR="00E30B17" w:rsidRDefault="00E30B17"/>
    <w:p w14:paraId="6FF3929F" w14:textId="77777777" w:rsidR="00E30B17" w:rsidRDefault="00E30B17"/>
    <w:p w14:paraId="15D51F84" w14:textId="77777777" w:rsidR="00E30B17" w:rsidRDefault="00E30B17"/>
    <w:p w14:paraId="44D955CE" w14:textId="77777777" w:rsidR="00E30B17" w:rsidRDefault="00E30B17"/>
    <w:p w14:paraId="0237899F" w14:textId="77777777" w:rsidR="00E30B17" w:rsidRDefault="00E30B17"/>
    <w:p w14:paraId="660F9A75" w14:textId="4DAF5326" w:rsidR="002400FC" w:rsidRDefault="002400FC" w:rsidP="002400FC"/>
    <w:p w14:paraId="5BE5430A" w14:textId="65AD394D" w:rsidR="002400FC" w:rsidRDefault="002400FC" w:rsidP="002400FC"/>
    <w:p w14:paraId="3844BE79" w14:textId="4EC23027" w:rsidR="002400FC" w:rsidRDefault="002400FC" w:rsidP="002400FC"/>
    <w:p w14:paraId="26A2EF2F" w14:textId="52D5B27F" w:rsidR="002400FC" w:rsidRDefault="002400FC" w:rsidP="002400FC"/>
    <w:p w14:paraId="36B2A5DD" w14:textId="39C07ACA" w:rsidR="002400FC" w:rsidRDefault="002400FC" w:rsidP="002400FC"/>
    <w:p w14:paraId="5A64D0D4" w14:textId="66621D2A" w:rsidR="002400FC" w:rsidRDefault="002400FC" w:rsidP="002400FC"/>
    <w:p w14:paraId="7253D227" w14:textId="38E0948B" w:rsidR="002400FC" w:rsidRDefault="002400FC" w:rsidP="002400FC"/>
    <w:p w14:paraId="37D1D09F" w14:textId="0453DF85" w:rsidR="002400FC" w:rsidRDefault="002400FC" w:rsidP="002400FC"/>
    <w:p w14:paraId="191473E0" w14:textId="5727CC3D" w:rsidR="002400FC" w:rsidRDefault="002400FC" w:rsidP="002400FC"/>
    <w:p w14:paraId="46C15EA9" w14:textId="77777777" w:rsidR="0041076E" w:rsidRDefault="0041076E"/>
    <w:p w14:paraId="5B171182" w14:textId="550572C9" w:rsidR="006D4E7C" w:rsidRDefault="00371DC7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7474012" w:history="1"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1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Descrição do Projeto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_Toc167474012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4</w:t>
        </w:r>
        <w:r w:rsidR="006D4E7C">
          <w:rPr>
            <w:noProof/>
            <w:webHidden/>
          </w:rPr>
          <w:fldChar w:fldCharType="end"/>
        </w:r>
      </w:hyperlink>
    </w:p>
    <w:p w14:paraId="1F078EF5" w14:textId="40D5D158" w:rsidR="006D4E7C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13" w:history="1"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2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Levantamento de Requisitos do Sistema de Software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_Toc167474013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4</w:t>
        </w:r>
        <w:r w:rsidR="006D4E7C">
          <w:rPr>
            <w:noProof/>
            <w:webHidden/>
          </w:rPr>
          <w:fldChar w:fldCharType="end"/>
        </w:r>
      </w:hyperlink>
    </w:p>
    <w:p w14:paraId="0004019C" w14:textId="3A93A943" w:rsidR="006D4E7C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14" w:history="1"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2.1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Extração de Requisitos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_Toc167474014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4</w:t>
        </w:r>
        <w:r w:rsidR="006D4E7C">
          <w:rPr>
            <w:noProof/>
            <w:webHidden/>
          </w:rPr>
          <w:fldChar w:fldCharType="end"/>
        </w:r>
      </w:hyperlink>
    </w:p>
    <w:p w14:paraId="34BE5E6B" w14:textId="6D3B5019" w:rsidR="006D4E7C" w:rsidRDefault="00000000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15" w:history="1"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2.1.1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Análise da Coleta de Requisitos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_Toc167474015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5</w:t>
        </w:r>
        <w:r w:rsidR="006D4E7C">
          <w:rPr>
            <w:noProof/>
            <w:webHidden/>
          </w:rPr>
          <w:fldChar w:fldCharType="end"/>
        </w:r>
      </w:hyperlink>
    </w:p>
    <w:p w14:paraId="0638F0D0" w14:textId="0A6C706D" w:rsidR="006D4E7C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16" w:history="1"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3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Especificação dos Requisitos do Sistema de Software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_Toc167474016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5</w:t>
        </w:r>
        <w:r w:rsidR="006D4E7C">
          <w:rPr>
            <w:noProof/>
            <w:webHidden/>
          </w:rPr>
          <w:fldChar w:fldCharType="end"/>
        </w:r>
      </w:hyperlink>
    </w:p>
    <w:p w14:paraId="517B16DE" w14:textId="6DACFF74" w:rsidR="006D4E7C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17" w:history="1"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3.1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Requisitos Funcionais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_Toc167474017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5</w:t>
        </w:r>
        <w:r w:rsidR="006D4E7C">
          <w:rPr>
            <w:noProof/>
            <w:webHidden/>
          </w:rPr>
          <w:fldChar w:fldCharType="end"/>
        </w:r>
      </w:hyperlink>
    </w:p>
    <w:p w14:paraId="7A2926C9" w14:textId="688411FD" w:rsidR="006D4E7C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18" w:history="1"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3.2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Requisitos Não-Funcionais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_Toc167474018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6</w:t>
        </w:r>
        <w:r w:rsidR="006D4E7C">
          <w:rPr>
            <w:noProof/>
            <w:webHidden/>
          </w:rPr>
          <w:fldChar w:fldCharType="end"/>
        </w:r>
      </w:hyperlink>
    </w:p>
    <w:p w14:paraId="17C1F757" w14:textId="5E080B7D" w:rsidR="006D4E7C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19" w:history="1"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4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Projeto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_Toc167474019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7</w:t>
        </w:r>
        <w:r w:rsidR="006D4E7C">
          <w:rPr>
            <w:noProof/>
            <w:webHidden/>
          </w:rPr>
          <w:fldChar w:fldCharType="end"/>
        </w:r>
      </w:hyperlink>
    </w:p>
    <w:p w14:paraId="073A8413" w14:textId="6E1E41B4" w:rsidR="006D4E7C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20" w:history="1"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4.1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Diagrama de Casos de Uso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_Toc167474020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7</w:t>
        </w:r>
        <w:r w:rsidR="006D4E7C">
          <w:rPr>
            <w:noProof/>
            <w:webHidden/>
          </w:rPr>
          <w:fldChar w:fldCharType="end"/>
        </w:r>
      </w:hyperlink>
    </w:p>
    <w:p w14:paraId="6AE97A9B" w14:textId="6D608971" w:rsidR="006D4E7C" w:rsidRDefault="00000000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21" w:history="1"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4.1.1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Especificação de Casos de Uso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_Toc167474021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8</w:t>
        </w:r>
        <w:r w:rsidR="006D4E7C">
          <w:rPr>
            <w:noProof/>
            <w:webHidden/>
          </w:rPr>
          <w:fldChar w:fldCharType="end"/>
        </w:r>
      </w:hyperlink>
    </w:p>
    <w:p w14:paraId="1A1184DF" w14:textId="1C89FAB1" w:rsidR="006D4E7C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22" w:history="1"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4.2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Diagrama de Classe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_Toc167474022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16</w:t>
        </w:r>
        <w:r w:rsidR="006D4E7C">
          <w:rPr>
            <w:noProof/>
            <w:webHidden/>
          </w:rPr>
          <w:fldChar w:fldCharType="end"/>
        </w:r>
      </w:hyperlink>
    </w:p>
    <w:p w14:paraId="2D231C88" w14:textId="5FDAD0F1" w:rsidR="006D4E7C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23" w:history="1"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4.3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Diagrama de Sequência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_Toc167474023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16</w:t>
        </w:r>
        <w:r w:rsidR="006D4E7C">
          <w:rPr>
            <w:noProof/>
            <w:webHidden/>
          </w:rPr>
          <w:fldChar w:fldCharType="end"/>
        </w:r>
      </w:hyperlink>
    </w:p>
    <w:p w14:paraId="370A45C1" w14:textId="0D6596B2" w:rsidR="006D4E7C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24" w:history="1"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4.4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Modelo de Banco de Dados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_Toc167474024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17</w:t>
        </w:r>
        <w:r w:rsidR="006D4E7C">
          <w:rPr>
            <w:noProof/>
            <w:webHidden/>
          </w:rPr>
          <w:fldChar w:fldCharType="end"/>
        </w:r>
      </w:hyperlink>
    </w:p>
    <w:p w14:paraId="2022C75F" w14:textId="30BDFCB8" w:rsidR="006D4E7C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25" w:history="1">
        <w:r w:rsidR="006D4E7C" w:rsidRPr="003A60C3">
          <w:rPr>
            <w:rStyle w:val="Hyperlink"/>
            <w:rFonts w:ascii="Segoe UI" w:hAnsi="Segoe UI" w:cs="Segoe UI"/>
            <w:b/>
            <w:bCs/>
            <w:noProof/>
          </w:rPr>
          <w:t>5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hAnsi="Arial" w:cs="Arial"/>
            <w:b/>
            <w:bCs/>
            <w:noProof/>
          </w:rPr>
          <w:t>Implementação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_Toc167474025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17</w:t>
        </w:r>
        <w:r w:rsidR="006D4E7C">
          <w:rPr>
            <w:noProof/>
            <w:webHidden/>
          </w:rPr>
          <w:fldChar w:fldCharType="end"/>
        </w:r>
      </w:hyperlink>
    </w:p>
    <w:p w14:paraId="71473B36" w14:textId="389C19E1" w:rsidR="006D4E7C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26" w:history="1">
        <w:r w:rsidR="006D4E7C" w:rsidRPr="003A60C3">
          <w:rPr>
            <w:rStyle w:val="Hyperlink"/>
            <w:rFonts w:ascii="Segoe UI" w:hAnsi="Segoe UI" w:cs="Segoe UI"/>
            <w:b/>
            <w:bCs/>
            <w:noProof/>
          </w:rPr>
          <w:t>6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hAnsi="Arial" w:cs="Arial"/>
            <w:b/>
            <w:bCs/>
            <w:noProof/>
          </w:rPr>
          <w:t>Testes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_Toc167474026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17</w:t>
        </w:r>
        <w:r w:rsidR="006D4E7C">
          <w:rPr>
            <w:noProof/>
            <w:webHidden/>
          </w:rPr>
          <w:fldChar w:fldCharType="end"/>
        </w:r>
      </w:hyperlink>
    </w:p>
    <w:p w14:paraId="54B76D31" w14:textId="4C67641D" w:rsidR="006D4E7C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27" w:history="1">
        <w:r w:rsidR="006D4E7C" w:rsidRPr="003A60C3">
          <w:rPr>
            <w:rStyle w:val="Hyperlink"/>
            <w:rFonts w:ascii="Arial" w:hAnsi="Arial" w:cs="Arial"/>
            <w:b/>
            <w:bCs/>
            <w:noProof/>
          </w:rPr>
          <w:t>7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hAnsi="Arial" w:cs="Arial"/>
            <w:b/>
            <w:bCs/>
            <w:noProof/>
          </w:rPr>
          <w:t>Resultados e Considerações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_Toc167474027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18</w:t>
        </w:r>
        <w:r w:rsidR="006D4E7C">
          <w:rPr>
            <w:noProof/>
            <w:webHidden/>
          </w:rPr>
          <w:fldChar w:fldCharType="end"/>
        </w:r>
      </w:hyperlink>
    </w:p>
    <w:p w14:paraId="2804358E" w14:textId="70006B08" w:rsidR="00371DC7" w:rsidRDefault="00371DC7">
      <w:r>
        <w:fldChar w:fldCharType="end"/>
      </w:r>
    </w:p>
    <w:p w14:paraId="5F251F54" w14:textId="77777777" w:rsidR="00371DC7" w:rsidRDefault="00371DC7"/>
    <w:p w14:paraId="77903543" w14:textId="77777777" w:rsidR="00371DC7" w:rsidRDefault="00371DC7"/>
    <w:p w14:paraId="1E1CBE1A" w14:textId="77777777" w:rsidR="00371DC7" w:rsidRDefault="00371DC7"/>
    <w:p w14:paraId="4A3F4AE6" w14:textId="77777777" w:rsidR="00371DC7" w:rsidRDefault="00371DC7"/>
    <w:p w14:paraId="5F4D20F9" w14:textId="77777777" w:rsidR="00371DC7" w:rsidRDefault="00371DC7"/>
    <w:p w14:paraId="622F7E23" w14:textId="77777777" w:rsidR="00371DC7" w:rsidRDefault="00371DC7"/>
    <w:p w14:paraId="5A991C21" w14:textId="77777777" w:rsidR="00371DC7" w:rsidRDefault="00371DC7"/>
    <w:p w14:paraId="2A6395C9" w14:textId="77777777" w:rsidR="00371DC7" w:rsidRDefault="00371DC7"/>
    <w:p w14:paraId="57C07C28" w14:textId="77777777" w:rsidR="00371DC7" w:rsidRDefault="00371DC7"/>
    <w:p w14:paraId="231606B5" w14:textId="77777777" w:rsidR="00371DC7" w:rsidRDefault="00371DC7"/>
    <w:p w14:paraId="1B61A3AC" w14:textId="77777777" w:rsidR="00371DC7" w:rsidRDefault="00371DC7"/>
    <w:p w14:paraId="54179DA2" w14:textId="77777777" w:rsidR="00371DC7" w:rsidRDefault="00371DC7"/>
    <w:p w14:paraId="68FA6216" w14:textId="77777777" w:rsidR="00371DC7" w:rsidRDefault="00371DC7"/>
    <w:p w14:paraId="16B71DB6" w14:textId="77777777" w:rsidR="00371DC7" w:rsidRDefault="00371DC7"/>
    <w:p w14:paraId="5CA77EF9" w14:textId="77777777" w:rsidR="00371DC7" w:rsidRDefault="00371DC7"/>
    <w:p w14:paraId="56C3F98D" w14:textId="77777777" w:rsidR="00371DC7" w:rsidRDefault="00371DC7"/>
    <w:p w14:paraId="050D555D" w14:textId="5D43EA0D" w:rsidR="0041076E" w:rsidRPr="0041076E" w:rsidRDefault="0041076E" w:rsidP="0041076E">
      <w:pPr>
        <w:pStyle w:val="Ttulo1"/>
        <w:rPr>
          <w:rFonts w:ascii="Arial" w:eastAsia="Times New Roman" w:hAnsi="Arial" w:cs="Arial"/>
          <w:b/>
          <w:bCs/>
          <w:color w:val="auto"/>
          <w:sz w:val="32"/>
          <w:szCs w:val="32"/>
          <w:lang w:eastAsia="pt-BR"/>
        </w:rPr>
      </w:pPr>
      <w:bookmarkStart w:id="1" w:name="_Toc167474012"/>
      <w:r w:rsidRPr="0041076E">
        <w:rPr>
          <w:rFonts w:ascii="Arial" w:eastAsia="Times New Roman" w:hAnsi="Arial" w:cs="Arial"/>
          <w:b/>
          <w:bCs/>
          <w:color w:val="auto"/>
          <w:sz w:val="32"/>
          <w:szCs w:val="32"/>
          <w:lang w:eastAsia="pt-BR"/>
        </w:rPr>
        <w:t>Descrição do Projeto</w:t>
      </w:r>
      <w:bookmarkEnd w:id="1"/>
      <w:r w:rsidRPr="0041076E">
        <w:rPr>
          <w:rFonts w:ascii="Arial" w:eastAsia="Times New Roman" w:hAnsi="Arial" w:cs="Arial"/>
          <w:b/>
          <w:bCs/>
          <w:color w:val="auto"/>
          <w:sz w:val="32"/>
          <w:szCs w:val="32"/>
          <w:lang w:eastAsia="pt-BR"/>
        </w:rPr>
        <w:t> </w:t>
      </w:r>
    </w:p>
    <w:p w14:paraId="6B908010" w14:textId="16873D35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218DD742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Faremos um jogo no estilo desafio quiz, onde o jogador tem como objetivo responder o máximo de perguntas certas. </w:t>
      </w:r>
    </w:p>
    <w:p w14:paraId="5987B2C0" w14:textId="77777777" w:rsidR="0041076E" w:rsidRPr="0041076E" w:rsidRDefault="0041076E" w:rsidP="00371DC7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quiz onde terão perguntas geradas aleatoriamente, e o usuário tem como objetivo responder o máximo de perguntas corretas possíveis, visando bater o próprio recorde e dos demais jogadores. </w:t>
      </w:r>
    </w:p>
    <w:p w14:paraId="45E15D4C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perguntas serão sobre o sistema digestório humano. Usaremos a linguagem Java com bibliotecas de interface gráfica (</w:t>
      </w:r>
      <w:proofErr w:type="spellStart"/>
      <w:proofErr w:type="gramStart"/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javax.Swing</w:t>
      </w:r>
      <w:proofErr w:type="spellEnd"/>
      <w:proofErr w:type="gramEnd"/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.*; </w:t>
      </w:r>
      <w:proofErr w:type="spellStart"/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java.awt</w:t>
      </w:r>
      <w:proofErr w:type="spellEnd"/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.*) e outras para diversas funções (</w:t>
      </w:r>
      <w:proofErr w:type="spellStart"/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java.util</w:t>
      </w:r>
      <w:proofErr w:type="spellEnd"/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*). Integraremos a linguagem SQL para fazer o uso de banco de dados, com uma tabela para armazenar as perguntas a serem feitas durante o jogo e outra para armazenar os dados do ranking dos melhores jogadores. </w:t>
      </w:r>
    </w:p>
    <w:p w14:paraId="71C4F583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2C0B98AE" w14:textId="77777777" w:rsidR="0041076E" w:rsidRPr="0041076E" w:rsidRDefault="0041076E" w:rsidP="0041076E">
      <w:pPr>
        <w:spacing w:after="0" w:line="240" w:lineRule="auto"/>
        <w:ind w:left="7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53ED08E0" w14:textId="65D2D73B" w:rsidR="0041076E" w:rsidRPr="0041076E" w:rsidRDefault="0041076E" w:rsidP="0041076E">
      <w:pPr>
        <w:pStyle w:val="Ttulo1"/>
        <w:rPr>
          <w:rFonts w:ascii="Arial" w:eastAsia="Times New Roman" w:hAnsi="Arial" w:cs="Arial"/>
          <w:b/>
          <w:bCs/>
          <w:color w:val="auto"/>
          <w:sz w:val="32"/>
          <w:szCs w:val="32"/>
          <w:lang w:eastAsia="pt-BR"/>
        </w:rPr>
      </w:pPr>
      <w:bookmarkStart w:id="2" w:name="_Toc167474013"/>
      <w:r w:rsidRPr="0041076E">
        <w:rPr>
          <w:rFonts w:ascii="Arial" w:eastAsia="Times New Roman" w:hAnsi="Arial" w:cs="Arial"/>
          <w:b/>
          <w:bCs/>
          <w:color w:val="auto"/>
          <w:sz w:val="32"/>
          <w:szCs w:val="32"/>
          <w:lang w:eastAsia="pt-BR"/>
        </w:rPr>
        <w:t>Levantamento d</w:t>
      </w:r>
      <w:r w:rsidR="00F166BC">
        <w:rPr>
          <w:rFonts w:ascii="Arial" w:eastAsia="Times New Roman" w:hAnsi="Arial" w:cs="Arial"/>
          <w:b/>
          <w:bCs/>
          <w:color w:val="auto"/>
          <w:sz w:val="32"/>
          <w:szCs w:val="32"/>
          <w:lang w:eastAsia="pt-BR"/>
        </w:rPr>
        <w:t>e</w:t>
      </w:r>
      <w:r w:rsidRPr="0041076E">
        <w:rPr>
          <w:rFonts w:ascii="Arial" w:eastAsia="Times New Roman" w:hAnsi="Arial" w:cs="Arial"/>
          <w:b/>
          <w:bCs/>
          <w:color w:val="auto"/>
          <w:sz w:val="32"/>
          <w:szCs w:val="32"/>
          <w:lang w:eastAsia="pt-BR"/>
        </w:rPr>
        <w:t xml:space="preserve"> Requisitos do Sistema de Software</w:t>
      </w:r>
      <w:bookmarkEnd w:id="2"/>
    </w:p>
    <w:p w14:paraId="477A6605" w14:textId="77777777" w:rsidR="0041076E" w:rsidRPr="0041076E" w:rsidRDefault="0041076E" w:rsidP="0041076E">
      <w:pPr>
        <w:pStyle w:val="Ttulo2"/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</w:pPr>
      <w:bookmarkStart w:id="3" w:name="_Toc167474014"/>
      <w:r w:rsidRPr="0041076E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Extração de Requisitos</w:t>
      </w:r>
      <w:bookmarkEnd w:id="3"/>
      <w:r w:rsidRPr="0041076E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 </w:t>
      </w:r>
    </w:p>
    <w:p w14:paraId="3DA8B631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 Nova" w:eastAsia="Times New Roman" w:hAnsi="Arial Nova" w:cs="Times New Roman"/>
          <w:b/>
          <w:bCs/>
          <w:sz w:val="24"/>
          <w:szCs w:val="24"/>
          <w:lang w:eastAsia="pt-BR"/>
        </w:rPr>
        <w:t>Ferramenta utilizadas</w:t>
      </w:r>
      <w:r w:rsidRPr="0041076E">
        <w:rPr>
          <w:rFonts w:ascii="Arial Nova" w:eastAsia="Times New Roman" w:hAnsi="Arial Nova" w:cs="Times New Roman"/>
          <w:sz w:val="24"/>
          <w:szCs w:val="24"/>
          <w:lang w:eastAsia="pt-BR"/>
        </w:rPr>
        <w:t> </w:t>
      </w:r>
    </w:p>
    <w:p w14:paraId="0C62509E" w14:textId="77777777" w:rsidR="0041076E" w:rsidRPr="0041076E" w:rsidRDefault="0041076E" w:rsidP="00371DC7">
      <w:pPr>
        <w:numPr>
          <w:ilvl w:val="0"/>
          <w:numId w:val="3"/>
        </w:numPr>
        <w:spacing w:after="0" w:line="240" w:lineRule="auto"/>
        <w:ind w:left="1080" w:firstLine="0"/>
        <w:jc w:val="both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  <w:r w:rsidRPr="0041076E">
        <w:rPr>
          <w:rFonts w:ascii="Arial Nova" w:eastAsia="Times New Roman" w:hAnsi="Arial Nova" w:cs="Times New Roman"/>
          <w:b/>
          <w:bCs/>
          <w:sz w:val="24"/>
          <w:szCs w:val="24"/>
          <w:lang w:eastAsia="pt-BR"/>
        </w:rPr>
        <w:t>Entrevista</w:t>
      </w:r>
      <w:r w:rsidRPr="0041076E">
        <w:rPr>
          <w:rFonts w:ascii="Arial Nova" w:eastAsia="Times New Roman" w:hAnsi="Arial Nova" w:cs="Times New Roman"/>
          <w:sz w:val="24"/>
          <w:szCs w:val="24"/>
          <w:lang w:eastAsia="pt-BR"/>
        </w:rPr>
        <w:t> </w:t>
      </w:r>
    </w:p>
    <w:p w14:paraId="32BB7692" w14:textId="77777777" w:rsidR="0041076E" w:rsidRPr="0041076E" w:rsidRDefault="0041076E" w:rsidP="004107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 Nova" w:eastAsia="Times New Roman" w:hAnsi="Arial Nova" w:cs="Times New Roman"/>
          <w:b/>
          <w:bCs/>
          <w:sz w:val="24"/>
          <w:szCs w:val="24"/>
          <w:lang w:eastAsia="pt-BR"/>
        </w:rPr>
        <w:t xml:space="preserve">            </w:t>
      </w:r>
      <w:r w:rsidRPr="0041076E">
        <w:rPr>
          <w:rFonts w:ascii="Arial Nova" w:eastAsia="Times New Roman" w:hAnsi="Arial Nova" w:cs="Times New Roman"/>
          <w:sz w:val="24"/>
          <w:szCs w:val="24"/>
          <w:lang w:eastAsia="pt-BR"/>
        </w:rPr>
        <w:t xml:space="preserve">Fizemos uma reunião com o professor </w:t>
      </w:r>
      <w:proofErr w:type="spellStart"/>
      <w:r w:rsidRPr="0041076E">
        <w:rPr>
          <w:rFonts w:ascii="Arial Nova" w:eastAsia="Times New Roman" w:hAnsi="Arial Nova" w:cs="Times New Roman"/>
          <w:sz w:val="24"/>
          <w:szCs w:val="24"/>
          <w:lang w:eastAsia="pt-BR"/>
        </w:rPr>
        <w:t>Barbassa</w:t>
      </w:r>
      <w:proofErr w:type="spellEnd"/>
      <w:r w:rsidRPr="0041076E">
        <w:rPr>
          <w:rFonts w:ascii="Arial Nova" w:eastAsia="Times New Roman" w:hAnsi="Arial Nova" w:cs="Times New Roman"/>
          <w:sz w:val="24"/>
          <w:szCs w:val="24"/>
          <w:lang w:eastAsia="pt-BR"/>
        </w:rPr>
        <w:t>, do colégio Piaget com intuito de levantarmos os requisitos do software. Perguntamos sobre os interesses dele, como ele gostaria que fosse o sistema. </w:t>
      </w:r>
    </w:p>
    <w:p w14:paraId="5CC08937" w14:textId="77777777" w:rsidR="0041076E" w:rsidRPr="0041076E" w:rsidRDefault="0041076E" w:rsidP="004107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 Nova" w:eastAsia="Times New Roman" w:hAnsi="Arial Nova" w:cs="Times New Roman"/>
          <w:sz w:val="24"/>
          <w:szCs w:val="24"/>
          <w:lang w:eastAsia="pt-BR"/>
        </w:rPr>
        <w:t> </w:t>
      </w:r>
    </w:p>
    <w:p w14:paraId="615CFC70" w14:textId="77777777" w:rsidR="0041076E" w:rsidRPr="0041076E" w:rsidRDefault="0041076E" w:rsidP="004107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Pergunta: Qual a faixa etária dos usuários do software?</w:t>
      </w:r>
      <w:r w:rsidRPr="0041076E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474D3F63" w14:textId="77777777" w:rsidR="0041076E" w:rsidRPr="0041076E" w:rsidRDefault="0041076E" w:rsidP="004107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>Resposta: Alunos do fundamental II e ensino médio. </w:t>
      </w:r>
    </w:p>
    <w:p w14:paraId="7985859D" w14:textId="77777777" w:rsidR="0041076E" w:rsidRPr="0041076E" w:rsidRDefault="0041076E" w:rsidP="004107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1263D146" w14:textId="77777777" w:rsidR="0041076E" w:rsidRPr="0041076E" w:rsidRDefault="0041076E" w:rsidP="004107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Pergunta: O cliente tem um código para ser utilizado como código de administrador?</w:t>
      </w:r>
      <w:r w:rsidRPr="0041076E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1A601A03" w14:textId="77777777" w:rsidR="0041076E" w:rsidRPr="0041076E" w:rsidRDefault="0041076E" w:rsidP="004107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>Resposta: -Não há um código de administrador para ser utilizado. </w:t>
      </w:r>
    </w:p>
    <w:p w14:paraId="73D2A5AD" w14:textId="77777777" w:rsidR="0041076E" w:rsidRPr="0041076E" w:rsidRDefault="0041076E" w:rsidP="004107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lastRenderedPageBreak/>
        <w:t> </w:t>
      </w:r>
    </w:p>
    <w:p w14:paraId="732ACDB6" w14:textId="77777777" w:rsidR="0041076E" w:rsidRPr="0041076E" w:rsidRDefault="0041076E" w:rsidP="004107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Pergunta: O local onde o software será utilizado tem condições para ter um celular?</w:t>
      </w:r>
      <w:r w:rsidRPr="0041076E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4C22C6A9" w14:textId="77777777" w:rsidR="0041076E" w:rsidRPr="0041076E" w:rsidRDefault="0041076E" w:rsidP="004107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>Resposta: Sim. </w:t>
      </w:r>
    </w:p>
    <w:p w14:paraId="6D2C31DC" w14:textId="77777777" w:rsidR="0041076E" w:rsidRPr="0041076E" w:rsidRDefault="0041076E" w:rsidP="004107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5381B769" w14:textId="77777777" w:rsidR="0041076E" w:rsidRPr="0041076E" w:rsidRDefault="0041076E" w:rsidP="004107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Pergunta: O protótipo do software é aceitável?</w:t>
      </w:r>
      <w:r w:rsidRPr="0041076E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326625F7" w14:textId="77777777" w:rsidR="0041076E" w:rsidRDefault="0041076E" w:rsidP="0041076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>           Resposta: -Sim </w:t>
      </w:r>
    </w:p>
    <w:p w14:paraId="2667B4CA" w14:textId="77777777" w:rsidR="0041076E" w:rsidRPr="0041076E" w:rsidRDefault="0041076E" w:rsidP="004107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CB4103" w14:textId="77777777" w:rsidR="0041076E" w:rsidRPr="0041076E" w:rsidRDefault="0041076E" w:rsidP="00371DC7">
      <w:pPr>
        <w:numPr>
          <w:ilvl w:val="0"/>
          <w:numId w:val="4"/>
        </w:numPr>
        <w:spacing w:after="0" w:line="240" w:lineRule="auto"/>
        <w:ind w:left="1080" w:firstLine="0"/>
        <w:jc w:val="both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  <w:r w:rsidRPr="0041076E">
        <w:rPr>
          <w:rFonts w:ascii="Arial Nova" w:eastAsia="Times New Roman" w:hAnsi="Arial Nova" w:cs="Times New Roman"/>
          <w:b/>
          <w:bCs/>
          <w:sz w:val="24"/>
          <w:szCs w:val="24"/>
          <w:lang w:eastAsia="pt-BR"/>
        </w:rPr>
        <w:t>Brainstorming</w:t>
      </w:r>
      <w:r w:rsidRPr="0041076E">
        <w:rPr>
          <w:rFonts w:ascii="Arial Nova" w:eastAsia="Times New Roman" w:hAnsi="Arial Nova" w:cs="Times New Roman"/>
          <w:sz w:val="24"/>
          <w:szCs w:val="24"/>
          <w:lang w:eastAsia="pt-BR"/>
        </w:rPr>
        <w:t> </w:t>
      </w:r>
    </w:p>
    <w:p w14:paraId="7789C01E" w14:textId="7FE4EF77" w:rsidR="0041076E" w:rsidRDefault="0041076E" w:rsidP="0041076E">
      <w:pPr>
        <w:spacing w:after="0" w:line="240" w:lineRule="auto"/>
        <w:jc w:val="both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  <w:r w:rsidRPr="0041076E">
        <w:rPr>
          <w:rFonts w:ascii="Arial Nova" w:eastAsia="Times New Roman" w:hAnsi="Arial Nova" w:cs="Times New Roman"/>
          <w:sz w:val="24"/>
          <w:szCs w:val="24"/>
          <w:lang w:eastAsia="pt-BR"/>
        </w:rPr>
        <w:t>           Nosso grupo se reuniu</w:t>
      </w:r>
      <w:r>
        <w:rPr>
          <w:rFonts w:ascii="Arial Nova" w:eastAsia="Times New Roman" w:hAnsi="Arial Nova" w:cs="Times New Roman"/>
          <w:sz w:val="24"/>
          <w:szCs w:val="24"/>
          <w:lang w:eastAsia="pt-BR"/>
        </w:rPr>
        <w:t>, e estipulamos dez minutos para um brainstorming,</w:t>
      </w:r>
      <w:r w:rsidR="00F166BC">
        <w:rPr>
          <w:rFonts w:ascii="Arial Nova" w:eastAsia="Times New Roman" w:hAnsi="Arial Nova" w:cs="Times New Roman"/>
          <w:sz w:val="24"/>
          <w:szCs w:val="24"/>
          <w:lang w:eastAsia="pt-BR"/>
        </w:rPr>
        <w:t xml:space="preserve"> nessa etapa tivemos muitas ideias que definiram muitos processos do nosso sistema.</w:t>
      </w:r>
    </w:p>
    <w:p w14:paraId="609656D0" w14:textId="77777777" w:rsidR="0041076E" w:rsidRDefault="0041076E" w:rsidP="0041076E">
      <w:pPr>
        <w:spacing w:after="0" w:line="240" w:lineRule="auto"/>
        <w:jc w:val="both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02CC7C29" w14:textId="77777777" w:rsidR="0041076E" w:rsidRDefault="0041076E" w:rsidP="0041076E">
      <w:pPr>
        <w:spacing w:after="0" w:line="240" w:lineRule="auto"/>
        <w:jc w:val="both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69E0C768" w14:textId="77777777" w:rsidR="0041076E" w:rsidRDefault="0041076E" w:rsidP="0041076E">
      <w:pPr>
        <w:spacing w:after="0" w:line="240" w:lineRule="auto"/>
        <w:jc w:val="both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3C7C5EDD" w14:textId="77777777" w:rsidR="0041076E" w:rsidRDefault="0041076E" w:rsidP="0041076E">
      <w:pPr>
        <w:spacing w:after="0" w:line="240" w:lineRule="auto"/>
        <w:jc w:val="both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3C339F3B" w14:textId="77777777" w:rsidR="0041076E" w:rsidRDefault="0041076E" w:rsidP="0041076E">
      <w:pPr>
        <w:spacing w:after="0" w:line="240" w:lineRule="auto"/>
        <w:jc w:val="both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46949EA4" w14:textId="77777777" w:rsidR="0041076E" w:rsidRDefault="0041076E" w:rsidP="0041076E">
      <w:pPr>
        <w:spacing w:after="0" w:line="240" w:lineRule="auto"/>
        <w:jc w:val="both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0B0B839E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9C294B" w14:textId="77777777" w:rsidR="0041076E" w:rsidRPr="00F166BC" w:rsidRDefault="0041076E" w:rsidP="0041076E">
      <w:pPr>
        <w:pStyle w:val="Ttulo3"/>
        <w:rPr>
          <w:rFonts w:ascii="Arial" w:eastAsia="Times New Roman" w:hAnsi="Arial" w:cs="Arial"/>
          <w:b/>
          <w:bCs/>
          <w:color w:val="auto"/>
          <w:lang w:eastAsia="pt-BR"/>
        </w:rPr>
      </w:pPr>
      <w:bookmarkStart w:id="4" w:name="_Toc167474015"/>
      <w:r w:rsidRPr="00F166BC">
        <w:rPr>
          <w:rFonts w:ascii="Arial" w:eastAsia="Times New Roman" w:hAnsi="Arial" w:cs="Arial"/>
          <w:b/>
          <w:bCs/>
          <w:color w:val="auto"/>
          <w:lang w:eastAsia="pt-BR"/>
        </w:rPr>
        <w:t>Análise da Coleta de Requisitos</w:t>
      </w:r>
      <w:bookmarkEnd w:id="4"/>
      <w:r w:rsidRPr="00F166BC">
        <w:rPr>
          <w:rFonts w:ascii="Arial" w:eastAsia="Times New Roman" w:hAnsi="Arial" w:cs="Arial"/>
          <w:b/>
          <w:bCs/>
          <w:color w:val="auto"/>
          <w:lang w:eastAsia="pt-BR"/>
        </w:rPr>
        <w:t> </w:t>
      </w:r>
    </w:p>
    <w:p w14:paraId="53E91FC0" w14:textId="77777777" w:rsidR="0041076E" w:rsidRPr="0041076E" w:rsidRDefault="0041076E" w:rsidP="0041076E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>Analisando os requisitos do cliente em relação ao software, foi identificado os seguintes requisitos. </w:t>
      </w:r>
    </w:p>
    <w:p w14:paraId="3173EC2E" w14:textId="77777777" w:rsidR="0041076E" w:rsidRPr="0041076E" w:rsidRDefault="0041076E" w:rsidP="00371DC7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 xml:space="preserve">O software deve ser um game educativo com o tema: </w:t>
      </w:r>
      <w:r w:rsidRPr="0041076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 digestório humano</w:t>
      </w:r>
      <w:r w:rsidRPr="0041076E">
        <w:rPr>
          <w:rFonts w:ascii="Arial" w:eastAsia="Times New Roman" w:hAnsi="Arial" w:cs="Arial"/>
          <w:sz w:val="24"/>
          <w:szCs w:val="24"/>
          <w:lang w:eastAsia="pt-BR"/>
        </w:rPr>
        <w:t>. </w:t>
      </w:r>
    </w:p>
    <w:p w14:paraId="47387BF9" w14:textId="77777777" w:rsidR="0041076E" w:rsidRPr="0041076E" w:rsidRDefault="0041076E" w:rsidP="00371DC7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>O cliente gostaria de um sistema de ranking para avaliar os alunos; </w:t>
      </w:r>
    </w:p>
    <w:p w14:paraId="5CF8E270" w14:textId="77777777" w:rsidR="0041076E" w:rsidRPr="0041076E" w:rsidRDefault="0041076E" w:rsidP="00371DC7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>O cliente não tem interesse em se cadastrar no sistema; </w:t>
      </w:r>
    </w:p>
    <w:p w14:paraId="209841D5" w14:textId="77777777" w:rsidR="00F166BC" w:rsidRDefault="0041076E" w:rsidP="00371DC7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>O sistema deve ter perguntas retiradas de vestibular.</w:t>
      </w:r>
    </w:p>
    <w:p w14:paraId="5313BA81" w14:textId="320262E2" w:rsidR="0041076E" w:rsidRPr="0041076E" w:rsidRDefault="0041076E" w:rsidP="00F166BC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36E6BC35" w14:textId="6497E393" w:rsidR="0041076E" w:rsidRPr="0041076E" w:rsidRDefault="0041076E" w:rsidP="00F166BC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CCF12D2" w14:textId="77777777" w:rsidR="0041076E" w:rsidRPr="00F166BC" w:rsidRDefault="0041076E" w:rsidP="00F166BC">
      <w:pPr>
        <w:pStyle w:val="Ttulo1"/>
        <w:rPr>
          <w:rFonts w:ascii="Arial" w:eastAsia="Times New Roman" w:hAnsi="Arial" w:cs="Arial"/>
          <w:b/>
          <w:bCs/>
          <w:color w:val="auto"/>
          <w:sz w:val="32"/>
          <w:szCs w:val="32"/>
          <w:lang w:eastAsia="pt-BR"/>
        </w:rPr>
      </w:pPr>
      <w:bookmarkStart w:id="5" w:name="_Toc167474016"/>
      <w:r w:rsidRPr="00F166BC">
        <w:rPr>
          <w:rFonts w:ascii="Arial" w:eastAsia="Times New Roman" w:hAnsi="Arial" w:cs="Arial"/>
          <w:b/>
          <w:bCs/>
          <w:color w:val="auto"/>
          <w:sz w:val="32"/>
          <w:szCs w:val="32"/>
          <w:lang w:eastAsia="pt-BR"/>
        </w:rPr>
        <w:t>Especificação dos Requisitos do Sistema de Software</w:t>
      </w:r>
      <w:bookmarkEnd w:id="5"/>
      <w:r w:rsidRPr="00F166BC">
        <w:rPr>
          <w:rFonts w:ascii="Arial" w:eastAsia="Times New Roman" w:hAnsi="Arial" w:cs="Arial"/>
          <w:b/>
          <w:bCs/>
          <w:color w:val="auto"/>
          <w:sz w:val="32"/>
          <w:szCs w:val="32"/>
          <w:lang w:eastAsia="pt-BR"/>
        </w:rPr>
        <w:t> </w:t>
      </w:r>
    </w:p>
    <w:p w14:paraId="3F11ECC3" w14:textId="77777777" w:rsidR="0041076E" w:rsidRPr="00F166BC" w:rsidRDefault="0041076E" w:rsidP="00F166BC">
      <w:pPr>
        <w:pStyle w:val="Ttulo2"/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</w:pPr>
      <w:bookmarkStart w:id="6" w:name="_Toc167474017"/>
      <w:r w:rsidRPr="00F166BC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Requisitos Funcionais</w:t>
      </w:r>
      <w:bookmarkEnd w:id="6"/>
      <w:r w:rsidRPr="00F166BC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  </w:t>
      </w:r>
    </w:p>
    <w:p w14:paraId="2DB4D2F4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2117"/>
        <w:gridCol w:w="2074"/>
        <w:gridCol w:w="2209"/>
      </w:tblGrid>
      <w:tr w:rsidR="0041076E" w:rsidRPr="0041076E" w14:paraId="3C8FF9C2" w14:textId="77777777" w:rsidTr="0041076E">
        <w:trPr>
          <w:trHeight w:val="300"/>
        </w:trPr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0D9384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E0DD42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5108F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Prioridade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A900CA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Requisitos Relacionados </w:t>
            </w:r>
          </w:p>
        </w:tc>
      </w:tr>
      <w:tr w:rsidR="0041076E" w:rsidRPr="0041076E" w14:paraId="7E007571" w14:textId="77777777" w:rsidTr="0041076E">
        <w:trPr>
          <w:trHeight w:val="300"/>
        </w:trPr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6D600A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RF1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0A544C" w14:textId="77777777" w:rsidR="0041076E" w:rsidRPr="0041076E" w:rsidRDefault="0041076E" w:rsidP="004107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game deverá permitir que o usuário administrador crie um cadastro para os alunos e professores, a partir do e-mail e senha.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50BA68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Alta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0BF69A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RNF1 </w:t>
            </w:r>
          </w:p>
        </w:tc>
      </w:tr>
      <w:tr w:rsidR="0041076E" w:rsidRPr="0041076E" w14:paraId="7D377B66" w14:textId="77777777" w:rsidTr="0041076E">
        <w:trPr>
          <w:trHeight w:val="300"/>
        </w:trPr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A667DC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RF3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EB4DD7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game deverá conter um sistema de regulamento de áudio.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16391B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Média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9967FF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RNF2, RNF3 </w:t>
            </w:r>
          </w:p>
        </w:tc>
      </w:tr>
      <w:tr w:rsidR="0041076E" w:rsidRPr="0041076E" w14:paraId="19CEE054" w14:textId="77777777" w:rsidTr="0041076E">
        <w:trPr>
          <w:trHeight w:val="300"/>
        </w:trPr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860020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RF4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BFA012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game deverá ter um sistema de Ranqueamento.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6CA136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Alta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18A2E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RNF1 </w:t>
            </w:r>
          </w:p>
        </w:tc>
      </w:tr>
      <w:tr w:rsidR="0041076E" w:rsidRPr="0041076E" w14:paraId="426C9AD2" w14:textId="77777777" w:rsidTr="0041076E">
        <w:trPr>
          <w:trHeight w:val="300"/>
        </w:trPr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0B349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RF5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AB6E8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game deverá ter um sistema de criação de perguntas.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7D5C0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Alta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CFD6B4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RNF1 </w:t>
            </w:r>
          </w:p>
        </w:tc>
      </w:tr>
      <w:tr w:rsidR="0041076E" w:rsidRPr="0041076E" w14:paraId="01620806" w14:textId="77777777" w:rsidTr="0041076E">
        <w:trPr>
          <w:trHeight w:val="300"/>
        </w:trPr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C45A0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RF6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7F513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game deverá ter um sistema de Perguntas e respostas no modelo Quiz.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D1AD98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Média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D9C4D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RNF1 </w:t>
            </w:r>
          </w:p>
        </w:tc>
      </w:tr>
      <w:tr w:rsidR="0041076E" w:rsidRPr="0041076E" w14:paraId="6DCD38BA" w14:textId="77777777" w:rsidTr="0041076E">
        <w:trPr>
          <w:trHeight w:val="300"/>
        </w:trPr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DA7DB0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RF10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4828F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game deverá ter um sistema de recuperação de senha através do e-mail do usuário.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18113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Média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1A53E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RNF1 </w:t>
            </w:r>
          </w:p>
        </w:tc>
      </w:tr>
    </w:tbl>
    <w:p w14:paraId="7506256A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07D63871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403FEDF0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2BD4119A" w14:textId="77777777" w:rsidR="00F166BC" w:rsidRDefault="00F166BC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094DAD1" w14:textId="77777777" w:rsidR="00F166BC" w:rsidRDefault="00F166BC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F97F470" w14:textId="01B3FA45" w:rsidR="0041076E" w:rsidRPr="00371DC7" w:rsidRDefault="0041076E" w:rsidP="00F166BC">
      <w:pPr>
        <w:pStyle w:val="Ttulo2"/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</w:pPr>
      <w:bookmarkStart w:id="7" w:name="_Toc167474018"/>
      <w:r w:rsidRPr="00371DC7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Requisitos Não-Funcionais</w:t>
      </w:r>
      <w:bookmarkEnd w:id="7"/>
      <w:r w:rsidRPr="00371DC7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 </w:t>
      </w:r>
    </w:p>
    <w:p w14:paraId="33896E3D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2112"/>
        <w:gridCol w:w="2115"/>
        <w:gridCol w:w="2128"/>
      </w:tblGrid>
      <w:tr w:rsidR="0041076E" w:rsidRPr="0041076E" w14:paraId="0456BFC6" w14:textId="77777777" w:rsidTr="0041076E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56F63F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Identificador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1B1CB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Descrição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7E8998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Prioridade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165AE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Requisitos Relacionais </w:t>
            </w:r>
          </w:p>
        </w:tc>
      </w:tr>
      <w:tr w:rsidR="0041076E" w:rsidRPr="0041076E" w14:paraId="7B356EEF" w14:textId="77777777" w:rsidTr="0041076E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7B033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RNF1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FF60E1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game deverá conter um sistema de Banco de dados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347519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Alta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D265C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RF1, RF2, RF4, RF5, RF6, RF7, RF8, RF9, RF10, RF11 </w:t>
            </w:r>
          </w:p>
        </w:tc>
      </w:tr>
      <w:tr w:rsidR="0041076E" w:rsidRPr="0041076E" w14:paraId="6A7CF9E0" w14:textId="77777777" w:rsidTr="0041076E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DCD05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RNF2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DF1EF1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game deverá conter uma trilha sonora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2F37F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Media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3410FF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RF3 </w:t>
            </w:r>
          </w:p>
        </w:tc>
      </w:tr>
      <w:tr w:rsidR="0041076E" w:rsidRPr="0041076E" w14:paraId="1427F73D" w14:textId="77777777" w:rsidTr="0041076E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8AEE26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RNF4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DF179A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game deverá seguir o sistema de design da paleta de cores RGB 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9922B9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Alta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5DA63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</w:tbl>
    <w:p w14:paraId="5C448885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color w:val="2E74B5"/>
          <w:sz w:val="20"/>
          <w:szCs w:val="20"/>
          <w:lang w:eastAsia="pt-BR"/>
        </w:rPr>
        <w:t> </w:t>
      </w:r>
    </w:p>
    <w:p w14:paraId="4C363A58" w14:textId="77777777" w:rsidR="0041076E" w:rsidRPr="0041076E" w:rsidRDefault="0041076E" w:rsidP="004107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57692E9D" w14:textId="77777777" w:rsidR="0041076E" w:rsidRPr="0041076E" w:rsidRDefault="0041076E" w:rsidP="004107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 </w:t>
      </w:r>
    </w:p>
    <w:p w14:paraId="792E2568" w14:textId="77777777" w:rsidR="0041076E" w:rsidRPr="0041076E" w:rsidRDefault="0041076E" w:rsidP="004107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 </w:t>
      </w:r>
    </w:p>
    <w:p w14:paraId="7A5E07F4" w14:textId="77777777" w:rsidR="0041076E" w:rsidRPr="0041076E" w:rsidRDefault="0041076E" w:rsidP="004107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 </w:t>
      </w:r>
    </w:p>
    <w:p w14:paraId="0EFB39EC" w14:textId="77777777" w:rsidR="00F166BC" w:rsidRDefault="00F166BC" w:rsidP="00F166B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6068E2AB" w14:textId="77777777" w:rsidR="00F166BC" w:rsidRDefault="00F166BC" w:rsidP="00F166B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6FDEB8CF" w14:textId="77777777" w:rsidR="00F166BC" w:rsidRDefault="00F166BC" w:rsidP="00F166B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0CE51D4F" w14:textId="77777777" w:rsidR="00F166BC" w:rsidRDefault="00F166BC" w:rsidP="00F166B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012B127F" w14:textId="77777777" w:rsidR="00F166BC" w:rsidRDefault="00F166BC" w:rsidP="00F166B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51D8BA94" w14:textId="77777777" w:rsidR="00F166BC" w:rsidRDefault="00F166BC" w:rsidP="00F166B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32CB7359" w14:textId="77777777" w:rsidR="00F166BC" w:rsidRDefault="00F166BC" w:rsidP="00F166B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34FFEDD7" w14:textId="77777777" w:rsidR="00F166BC" w:rsidRDefault="00F166BC" w:rsidP="00F166B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09BBDD39" w14:textId="77777777" w:rsidR="00F166BC" w:rsidRDefault="00F166BC" w:rsidP="00F166B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655A3647" w14:textId="77777777" w:rsidR="00F166BC" w:rsidRDefault="00F166BC" w:rsidP="00F166B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315F095A" w14:textId="1666715B" w:rsidR="00F166BC" w:rsidRPr="00F166BC" w:rsidRDefault="00F166BC" w:rsidP="00F166BC">
      <w:pPr>
        <w:pStyle w:val="Ttulo1"/>
        <w:rPr>
          <w:rFonts w:ascii="Arial" w:eastAsia="Times New Roman" w:hAnsi="Arial" w:cs="Arial"/>
          <w:b/>
          <w:bCs/>
          <w:color w:val="auto"/>
          <w:sz w:val="32"/>
          <w:szCs w:val="32"/>
          <w:lang w:eastAsia="pt-BR"/>
        </w:rPr>
      </w:pPr>
      <w:bookmarkStart w:id="8" w:name="_Toc167474019"/>
      <w:r w:rsidRPr="00F166BC">
        <w:rPr>
          <w:rFonts w:ascii="Arial" w:eastAsia="Times New Roman" w:hAnsi="Arial" w:cs="Arial"/>
          <w:b/>
          <w:bCs/>
          <w:color w:val="auto"/>
          <w:sz w:val="32"/>
          <w:szCs w:val="32"/>
          <w:lang w:eastAsia="pt-BR"/>
        </w:rPr>
        <w:lastRenderedPageBreak/>
        <w:t>Projeto</w:t>
      </w:r>
      <w:bookmarkEnd w:id="8"/>
    </w:p>
    <w:p w14:paraId="647BAA04" w14:textId="0C40EA09" w:rsidR="0041076E" w:rsidRPr="00F166BC" w:rsidRDefault="0041076E" w:rsidP="00F166BC">
      <w:pPr>
        <w:pStyle w:val="Ttulo2"/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</w:pPr>
      <w:bookmarkStart w:id="9" w:name="_Toc167474020"/>
      <w:r w:rsidRPr="00F166BC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Diagrama de Casos de Uso</w:t>
      </w:r>
      <w:bookmarkEnd w:id="9"/>
      <w:r w:rsidRPr="00F166BC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 </w:t>
      </w:r>
    </w:p>
    <w:p w14:paraId="77363570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75AD0FA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diagrama de caso de uso é uma representação visual que descreve as interações entre atores externos e um sistema em questão. Ele é uma parte fundamental da modelagem de requisitos em engenharia de software e é frequentemente usado durante a fase de análise de sistemas. No caso de uso temos os atores representados por bonecos, e os casos de uso representados por elipses. </w:t>
      </w:r>
    </w:p>
    <w:p w14:paraId="0B3E978C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7B487E8B" w14:textId="1C6B00A3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C42154E" wp14:editId="67851D33">
            <wp:extent cx="5400040" cy="4658995"/>
            <wp:effectExtent l="0" t="0" r="0" b="8255"/>
            <wp:docPr id="1784654840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54840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272B8C8A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199F7CEA" w14:textId="77777777" w:rsidR="00F166BC" w:rsidRDefault="00F166BC" w:rsidP="0041076E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b/>
          <w:bCs/>
          <w:color w:val="00000A"/>
          <w:sz w:val="32"/>
          <w:szCs w:val="32"/>
          <w:lang w:eastAsia="pt-BR"/>
        </w:rPr>
      </w:pPr>
    </w:p>
    <w:p w14:paraId="76A5F091" w14:textId="77777777" w:rsidR="00F166BC" w:rsidRDefault="00F166BC" w:rsidP="0041076E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b/>
          <w:bCs/>
          <w:color w:val="00000A"/>
          <w:sz w:val="32"/>
          <w:szCs w:val="32"/>
          <w:lang w:eastAsia="pt-BR"/>
        </w:rPr>
      </w:pPr>
    </w:p>
    <w:p w14:paraId="54D999D6" w14:textId="77777777" w:rsidR="00F166BC" w:rsidRDefault="00F166BC" w:rsidP="0041076E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b/>
          <w:bCs/>
          <w:color w:val="00000A"/>
          <w:sz w:val="32"/>
          <w:szCs w:val="32"/>
          <w:lang w:eastAsia="pt-BR"/>
        </w:rPr>
      </w:pPr>
    </w:p>
    <w:p w14:paraId="14522134" w14:textId="77777777" w:rsidR="00F166BC" w:rsidRDefault="00F166BC" w:rsidP="0041076E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b/>
          <w:bCs/>
          <w:color w:val="00000A"/>
          <w:sz w:val="32"/>
          <w:szCs w:val="32"/>
          <w:lang w:eastAsia="pt-BR"/>
        </w:rPr>
      </w:pPr>
    </w:p>
    <w:p w14:paraId="357ACFE5" w14:textId="77777777" w:rsidR="00F166BC" w:rsidRDefault="00F166BC" w:rsidP="0041076E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b/>
          <w:bCs/>
          <w:color w:val="00000A"/>
          <w:sz w:val="32"/>
          <w:szCs w:val="32"/>
          <w:lang w:eastAsia="pt-BR"/>
        </w:rPr>
      </w:pPr>
    </w:p>
    <w:p w14:paraId="12D56179" w14:textId="77777777" w:rsidR="00F166BC" w:rsidRDefault="00F166BC" w:rsidP="0041076E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b/>
          <w:bCs/>
          <w:color w:val="00000A"/>
          <w:sz w:val="32"/>
          <w:szCs w:val="32"/>
          <w:lang w:eastAsia="pt-BR"/>
        </w:rPr>
      </w:pPr>
    </w:p>
    <w:p w14:paraId="3A17DDDE" w14:textId="77777777" w:rsidR="00F166BC" w:rsidRDefault="00F166BC" w:rsidP="0041076E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b/>
          <w:bCs/>
          <w:color w:val="00000A"/>
          <w:sz w:val="32"/>
          <w:szCs w:val="32"/>
          <w:lang w:eastAsia="pt-BR"/>
        </w:rPr>
      </w:pPr>
    </w:p>
    <w:p w14:paraId="708A9FF8" w14:textId="77777777" w:rsidR="00F166BC" w:rsidRDefault="00F166BC" w:rsidP="0041076E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b/>
          <w:bCs/>
          <w:color w:val="00000A"/>
          <w:sz w:val="32"/>
          <w:szCs w:val="32"/>
          <w:lang w:eastAsia="pt-BR"/>
        </w:rPr>
      </w:pPr>
    </w:p>
    <w:p w14:paraId="4123CCAC" w14:textId="77777777" w:rsidR="00F166BC" w:rsidRDefault="00F166BC" w:rsidP="0041076E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b/>
          <w:bCs/>
          <w:color w:val="00000A"/>
          <w:sz w:val="32"/>
          <w:szCs w:val="32"/>
          <w:lang w:eastAsia="pt-BR"/>
        </w:rPr>
      </w:pPr>
    </w:p>
    <w:p w14:paraId="7BEE9E6E" w14:textId="77777777" w:rsidR="00F166BC" w:rsidRDefault="00F166BC" w:rsidP="0041076E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b/>
          <w:bCs/>
          <w:color w:val="00000A"/>
          <w:sz w:val="32"/>
          <w:szCs w:val="32"/>
          <w:lang w:eastAsia="pt-BR"/>
        </w:rPr>
      </w:pPr>
    </w:p>
    <w:p w14:paraId="4CBB4F4B" w14:textId="156FC53E" w:rsidR="0041076E" w:rsidRPr="00F166BC" w:rsidRDefault="0041076E" w:rsidP="00F166BC">
      <w:pPr>
        <w:pStyle w:val="Ttulo3"/>
        <w:rPr>
          <w:rFonts w:ascii="Arial" w:eastAsia="Times New Roman" w:hAnsi="Arial" w:cs="Arial"/>
          <w:b/>
          <w:bCs/>
          <w:color w:val="auto"/>
          <w:lang w:eastAsia="pt-BR"/>
        </w:rPr>
      </w:pPr>
      <w:bookmarkStart w:id="10" w:name="_Toc167474021"/>
      <w:r w:rsidRPr="00F166BC">
        <w:rPr>
          <w:rFonts w:ascii="Arial" w:eastAsia="Times New Roman" w:hAnsi="Arial" w:cs="Arial"/>
          <w:b/>
          <w:bCs/>
          <w:color w:val="auto"/>
          <w:lang w:eastAsia="pt-BR"/>
        </w:rPr>
        <w:t>Especificação de Casos de Uso</w:t>
      </w:r>
      <w:bookmarkEnd w:id="10"/>
      <w:r w:rsidRPr="00F166BC">
        <w:rPr>
          <w:rFonts w:ascii="Arial" w:eastAsia="Times New Roman" w:hAnsi="Arial" w:cs="Arial"/>
          <w:b/>
          <w:bCs/>
          <w:color w:val="auto"/>
          <w:lang w:eastAsia="pt-BR"/>
        </w:rPr>
        <w:t> </w:t>
      </w:r>
    </w:p>
    <w:p w14:paraId="48DDBCD3" w14:textId="77777777" w:rsidR="0041076E" w:rsidRPr="0041076E" w:rsidRDefault="0041076E" w:rsidP="0041076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Calibri" w:eastAsia="Times New Roman" w:hAnsi="Calibri" w:cs="Calibri"/>
          <w:color w:val="00000A"/>
          <w:lang w:eastAsia="pt-BR"/>
        </w:rPr>
        <w:t> </w:t>
      </w:r>
    </w:p>
    <w:p w14:paraId="7DA1B68D" w14:textId="77777777" w:rsidR="0041076E" w:rsidRPr="0041076E" w:rsidRDefault="0041076E" w:rsidP="004107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41076E">
        <w:rPr>
          <w:rFonts w:ascii="Calibri" w:eastAsia="Times New Roman" w:hAnsi="Calibri" w:cs="Calibri"/>
          <w:b/>
          <w:bCs/>
          <w:color w:val="00000A"/>
          <w:sz w:val="28"/>
          <w:szCs w:val="28"/>
          <w:lang w:eastAsia="pt-BR"/>
        </w:rPr>
        <w:t>Especificação de Atores </w:t>
      </w:r>
    </w:p>
    <w:tbl>
      <w:tblPr>
        <w:tblW w:w="0" w:type="dxa"/>
        <w:tblInd w:w="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8"/>
        <w:gridCol w:w="4955"/>
      </w:tblGrid>
      <w:tr w:rsidR="0041076E" w:rsidRPr="0041076E" w14:paraId="22403C59" w14:textId="77777777" w:rsidTr="0041076E">
        <w:trPr>
          <w:trHeight w:val="300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53F80" w14:textId="77777777" w:rsidR="0041076E" w:rsidRPr="0041076E" w:rsidRDefault="0041076E" w:rsidP="004107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b/>
                <w:bCs/>
                <w:color w:val="00000A"/>
                <w:lang w:val="en-US" w:eastAsia="pt-BR"/>
              </w:rPr>
              <w:t>Nome</w:t>
            </w:r>
            <w:r w:rsidRPr="0041076E">
              <w:rPr>
                <w:rFonts w:ascii="Arial" w:eastAsia="Times New Roman" w:hAnsi="Arial" w:cs="Arial"/>
                <w:color w:val="00000A"/>
                <w:lang w:eastAsia="pt-BR"/>
              </w:rPr>
              <w:t> 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1EA24" w14:textId="77777777" w:rsidR="0041076E" w:rsidRPr="0041076E" w:rsidRDefault="0041076E" w:rsidP="004107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1076E">
              <w:rPr>
                <w:rFonts w:ascii="Arial" w:eastAsia="Times New Roman" w:hAnsi="Arial" w:cs="Arial"/>
                <w:b/>
                <w:bCs/>
                <w:color w:val="00000A"/>
                <w:lang w:val="en-US" w:eastAsia="pt-BR"/>
              </w:rPr>
              <w:t>Descrição</w:t>
            </w:r>
            <w:proofErr w:type="spellEnd"/>
            <w:r w:rsidRPr="0041076E">
              <w:rPr>
                <w:rFonts w:ascii="Arial" w:eastAsia="Times New Roman" w:hAnsi="Arial" w:cs="Arial"/>
                <w:color w:val="00000A"/>
                <w:lang w:eastAsia="pt-BR"/>
              </w:rPr>
              <w:t> </w:t>
            </w:r>
          </w:p>
        </w:tc>
      </w:tr>
      <w:tr w:rsidR="0041076E" w:rsidRPr="0041076E" w14:paraId="70A7FBD2" w14:textId="77777777" w:rsidTr="0041076E">
        <w:trPr>
          <w:trHeight w:val="300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57F0EF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val="en-US" w:eastAsia="pt-BR"/>
              </w:rPr>
              <w:t>Aluno</w:t>
            </w:r>
            <w:proofErr w:type="spellEnd"/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C2C90E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 xml:space="preserve">Usuário do sistema responsável por </w:t>
            </w:r>
            <w:proofErr w:type="spellStart"/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>logar</w:t>
            </w:r>
            <w:proofErr w:type="spellEnd"/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>, jogar, e consultar ranking.   </w:t>
            </w:r>
          </w:p>
        </w:tc>
      </w:tr>
      <w:tr w:rsidR="0041076E" w:rsidRPr="0041076E" w14:paraId="63034596" w14:textId="77777777" w:rsidTr="0041076E">
        <w:trPr>
          <w:trHeight w:val="300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748A0B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val="en-US" w:eastAsia="pt-BR"/>
              </w:rPr>
              <w:t>Professor</w:t>
            </w:r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0B16B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 xml:space="preserve">Usuário do sistema responsável por </w:t>
            </w:r>
            <w:proofErr w:type="spellStart"/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>logar</w:t>
            </w:r>
            <w:proofErr w:type="spellEnd"/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>, criar e excluir perguntas no sistema, e visualizar ranking dos jogadores. </w:t>
            </w:r>
          </w:p>
        </w:tc>
      </w:tr>
      <w:tr w:rsidR="0041076E" w:rsidRPr="0041076E" w14:paraId="6090D55C" w14:textId="77777777" w:rsidTr="0041076E">
        <w:trPr>
          <w:trHeight w:val="300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918507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val="en-US" w:eastAsia="pt-BR"/>
              </w:rPr>
              <w:t>Administrador</w:t>
            </w:r>
            <w:proofErr w:type="spellEnd"/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A928D8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 xml:space="preserve">Usuário do sistema responsável por </w:t>
            </w:r>
            <w:proofErr w:type="spellStart"/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>logar</w:t>
            </w:r>
            <w:proofErr w:type="spellEnd"/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>, cadastrar professores e alunos e controlar o acesso dos professores. </w:t>
            </w:r>
          </w:p>
        </w:tc>
      </w:tr>
      <w:tr w:rsidR="0041076E" w:rsidRPr="0041076E" w14:paraId="231FBE1F" w14:textId="77777777" w:rsidTr="0041076E">
        <w:trPr>
          <w:trHeight w:val="300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62408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val="en-US" w:eastAsia="pt-BR"/>
              </w:rPr>
              <w:t>SysAdmin</w:t>
            </w:r>
            <w:proofErr w:type="spellEnd"/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1192E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>Desenvolvedor do sistema, será responsável por criar seu próprio cadastro e do ator administrador, direto no banco de dados </w:t>
            </w:r>
          </w:p>
        </w:tc>
      </w:tr>
    </w:tbl>
    <w:p w14:paraId="4562D49B" w14:textId="77777777" w:rsidR="00F166BC" w:rsidRDefault="00F166BC" w:rsidP="0041076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A"/>
          <w:sz w:val="24"/>
          <w:szCs w:val="24"/>
          <w:lang w:eastAsia="pt-BR"/>
        </w:rPr>
      </w:pPr>
    </w:p>
    <w:p w14:paraId="13CD7EE2" w14:textId="4500A911" w:rsidR="0041076E" w:rsidRPr="0041076E" w:rsidRDefault="0041076E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Especificação de Casos de Uso – Cadastrar ADM no banco de dados </w:t>
      </w:r>
    </w:p>
    <w:p w14:paraId="4D8972DA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Breve Descrição: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2D07EB5D" w14:textId="77777777" w:rsidR="0041076E" w:rsidRPr="00050828" w:rsidRDefault="0041076E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Este caso de uso tem como objetivo p</w:t>
      </w:r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ermitir que o </w:t>
      </w:r>
      <w:proofErr w:type="spellStart"/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SysAdmin</w:t>
      </w:r>
      <w:proofErr w:type="spellEnd"/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insira um novo usuário diretamente no banco de dados.</w:t>
      </w:r>
      <w:r w:rsidRPr="0041076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6F78D904" w14:textId="77777777" w:rsidR="00F166BC" w:rsidRPr="0041076E" w:rsidRDefault="00F166BC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3DD2448" w14:textId="77777777" w:rsidR="0041076E" w:rsidRPr="0041076E" w:rsidRDefault="0041076E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Básico </w:t>
      </w:r>
    </w:p>
    <w:p w14:paraId="75C59B4B" w14:textId="77777777" w:rsidR="0041076E" w:rsidRPr="0041076E" w:rsidRDefault="0041076E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proofErr w:type="spellStart"/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SysAdmin</w:t>
      </w:r>
      <w:proofErr w:type="spellEnd"/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interage diretamente com o banco de dados para inserir um novo registro de usuário, fornecendo as informações necessárias (como e-mail, senha etc.)</w:t>
      </w:r>
      <w:r w:rsidRPr="0041076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3F74AE77" w14:textId="77777777" w:rsidR="00F166BC" w:rsidRPr="00050828" w:rsidRDefault="00F166BC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18993825" w14:textId="5989DDBA" w:rsidR="00F166BC" w:rsidRPr="0041076E" w:rsidRDefault="0041076E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 xml:space="preserve">Fluxos </w:t>
      </w:r>
      <w:r w:rsidR="00050828"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Alternativo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 </w:t>
      </w:r>
    </w:p>
    <w:p w14:paraId="0DD1DB0B" w14:textId="77777777" w:rsidR="0041076E" w:rsidRPr="0041076E" w:rsidRDefault="0041076E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Não se aplica.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46CCEDCB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3ECB5272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Pré-condições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1926C71E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proofErr w:type="spellStart"/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SysAdmin</w:t>
      </w:r>
      <w:proofErr w:type="spellEnd"/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possuir acesso ao sistema de banco de dados. </w:t>
      </w:r>
    </w:p>
    <w:p w14:paraId="7FB18C5B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596283AE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3362978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Pós-condições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1B56C1D1" w14:textId="77777777" w:rsidR="00050828" w:rsidRPr="00050828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cadastro do administrador ser registrado no banco de dados</w:t>
      </w:r>
    </w:p>
    <w:p w14:paraId="685C16C5" w14:textId="1B515C83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 </w:t>
      </w:r>
    </w:p>
    <w:p w14:paraId="2FE25FA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Regras de Negócio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1A7C6C93" w14:textId="21D11E35" w:rsidR="0041076E" w:rsidRDefault="00050828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A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sistema necessita de um responsável para controlar o acesso dos </w:t>
      </w:r>
      <w:proofErr w:type="spellStart"/>
      <w:r>
        <w:rPr>
          <w:rFonts w:ascii="Arial" w:eastAsia="Times New Roman" w:hAnsi="Arial" w:cs="Arial"/>
          <w:color w:val="00000A"/>
          <w:sz w:val="24"/>
          <w:szCs w:val="24"/>
          <w:lang w:eastAsia="pt-BR"/>
        </w:rPr>
        <w:t>usúarios</w:t>
      </w:r>
      <w:proofErr w:type="spellEnd"/>
      <w:r w:rsidR="0041076E"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. </w:t>
      </w:r>
    </w:p>
    <w:p w14:paraId="7E3AF700" w14:textId="77777777" w:rsidR="00050828" w:rsidRDefault="00050828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A"/>
          <w:sz w:val="24"/>
          <w:szCs w:val="24"/>
          <w:lang w:eastAsia="pt-BR"/>
        </w:rPr>
      </w:pPr>
    </w:p>
    <w:p w14:paraId="4A970A16" w14:textId="77777777" w:rsidR="00050828" w:rsidRDefault="00050828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A"/>
          <w:sz w:val="24"/>
          <w:szCs w:val="24"/>
          <w:lang w:eastAsia="pt-BR"/>
        </w:rPr>
      </w:pPr>
    </w:p>
    <w:p w14:paraId="5DD1AFF0" w14:textId="77777777" w:rsidR="00050828" w:rsidRDefault="00050828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A"/>
          <w:sz w:val="24"/>
          <w:szCs w:val="24"/>
          <w:lang w:eastAsia="pt-BR"/>
        </w:rPr>
      </w:pPr>
    </w:p>
    <w:p w14:paraId="46C16E64" w14:textId="77777777" w:rsidR="00050828" w:rsidRDefault="00050828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A"/>
          <w:sz w:val="24"/>
          <w:szCs w:val="24"/>
          <w:lang w:eastAsia="pt-BR"/>
        </w:rPr>
      </w:pPr>
    </w:p>
    <w:p w14:paraId="74E49A65" w14:textId="77777777" w:rsidR="00050828" w:rsidRDefault="00050828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A"/>
          <w:sz w:val="24"/>
          <w:szCs w:val="24"/>
          <w:lang w:eastAsia="pt-BR"/>
        </w:rPr>
      </w:pPr>
    </w:p>
    <w:p w14:paraId="10723741" w14:textId="77777777" w:rsidR="00050828" w:rsidRPr="00050828" w:rsidRDefault="00050828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A"/>
          <w:sz w:val="24"/>
          <w:szCs w:val="24"/>
          <w:lang w:eastAsia="pt-BR"/>
        </w:rPr>
      </w:pPr>
    </w:p>
    <w:p w14:paraId="08EAD322" w14:textId="77777777" w:rsidR="00050828" w:rsidRDefault="00050828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A"/>
          <w:sz w:val="20"/>
          <w:szCs w:val="20"/>
          <w:lang w:eastAsia="pt-BR"/>
        </w:rPr>
      </w:pPr>
    </w:p>
    <w:p w14:paraId="5EBE2E44" w14:textId="77777777" w:rsidR="00050828" w:rsidRPr="0041076E" w:rsidRDefault="00050828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5E1440" w14:textId="77777777" w:rsidR="0041076E" w:rsidRPr="0041076E" w:rsidRDefault="0041076E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lastRenderedPageBreak/>
        <w:t>Especificação de Casos de Uso – Cadastro </w:t>
      </w:r>
    </w:p>
    <w:p w14:paraId="5E3BB4B6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Breve Descrição: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3390A5AD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Este caso de uso tem como objetivo o cadastro dos atores aluno e professor.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4F30A57A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18492C0A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Básico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val="fr-FR"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4A2B32A1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Este caso de uso se inicia quando o ator administrador cria um cadastro tanto para professor como para aluno.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764230C3" w14:textId="77777777" w:rsidR="0041076E" w:rsidRPr="0041076E" w:rsidRDefault="0041076E" w:rsidP="00371DC7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ator administrador cadastra o ator aluno ou professor com os dados nome, e-mail e senha. </w:t>
      </w:r>
    </w:p>
    <w:p w14:paraId="6455A6B8" w14:textId="77777777" w:rsidR="0041076E" w:rsidRPr="0041076E" w:rsidRDefault="0041076E" w:rsidP="00371DC7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valida os dados e apresenta tela de confirmação de cadastro. </w:t>
      </w:r>
    </w:p>
    <w:p w14:paraId="44E9C0AD" w14:textId="77777777" w:rsidR="0041076E" w:rsidRPr="0041076E" w:rsidRDefault="0041076E" w:rsidP="00371DC7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a tela de login. </w:t>
      </w:r>
    </w:p>
    <w:p w14:paraId="569192E6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29BD6A8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Fluxos Alternativos </w:t>
      </w:r>
    </w:p>
    <w:p w14:paraId="62ACA93D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Alternativo 1: Ator já cadastrado </w:t>
      </w:r>
    </w:p>
    <w:p w14:paraId="14E56E17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exibe uma mensagem que o ator já está cadastrado e apresenta a tela inicial.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40BD358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35BB7FB1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Pré-condições </w:t>
      </w:r>
    </w:p>
    <w:p w14:paraId="751E889B" w14:textId="77777777" w:rsidR="0041076E" w:rsidRPr="0041076E" w:rsidRDefault="0041076E" w:rsidP="0041076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O usuário para qual está sendo criado o e-mail, não pode possuir um cadastro já realizado.</w:t>
      </w:r>
      <w:r w:rsidRPr="0041076E">
        <w:rPr>
          <w:rFonts w:ascii="Arial" w:eastAsia="Times New Roman" w:hAnsi="Arial" w:cs="Arial"/>
          <w:i/>
          <w:iCs/>
          <w:color w:val="0D0D0D"/>
          <w:sz w:val="24"/>
          <w:szCs w:val="24"/>
          <w:lang w:eastAsia="pt-BR"/>
        </w:rPr>
        <w:t> </w:t>
      </w:r>
    </w:p>
    <w:p w14:paraId="2F6BA44F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4F8B4A3B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Pós-condições </w:t>
      </w:r>
    </w:p>
    <w:p w14:paraId="2DABA9FA" w14:textId="77777777" w:rsidR="0041076E" w:rsidRPr="0041076E" w:rsidRDefault="0041076E" w:rsidP="0041076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O usuário recebe uma notificação ou confirmação de que o cadastro foi concluído com sucesso.</w:t>
      </w:r>
      <w:r w:rsidRPr="0041076E">
        <w:rPr>
          <w:rFonts w:ascii="Arial" w:eastAsia="Times New Roman" w:hAnsi="Arial" w:cs="Arial"/>
          <w:i/>
          <w:iCs/>
          <w:color w:val="0D0D0D"/>
          <w:sz w:val="24"/>
          <w:szCs w:val="24"/>
          <w:lang w:eastAsia="pt-BR"/>
        </w:rPr>
        <w:t> </w:t>
      </w:r>
    </w:p>
    <w:p w14:paraId="2DA4AEEB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21D731B5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Regras de Negócio: </w:t>
      </w:r>
    </w:p>
    <w:p w14:paraId="579AB96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ator precisa de um e-mail institucional.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65C79DA6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35F7E576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3C0387D9" w14:textId="760A49EA" w:rsidR="0041076E" w:rsidRPr="0041076E" w:rsidRDefault="0041076E" w:rsidP="0005082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Especificação de Casos de Uso - Login </w:t>
      </w:r>
    </w:p>
    <w:p w14:paraId="6E7F7031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Breve Descrição: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29FFE8E9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Este caso de uso tem como objetivo que o usuário faça o login na sua conta.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5996F5B4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0F5CEA09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Básico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val="fr-FR"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7A8B2778" w14:textId="77777777" w:rsidR="0041076E" w:rsidRPr="0041076E" w:rsidRDefault="0041076E" w:rsidP="00371DC7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as opções ao usuário: preenchimento de e-mail e senha. </w:t>
      </w:r>
    </w:p>
    <w:p w14:paraId="47761C62" w14:textId="77777777" w:rsidR="0041076E" w:rsidRPr="0041076E" w:rsidRDefault="0041076E" w:rsidP="00371DC7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usuário preenche os dados: e-mail e senha. </w:t>
      </w:r>
    </w:p>
    <w:p w14:paraId="192BA3C3" w14:textId="77777777" w:rsidR="0041076E" w:rsidRPr="0041076E" w:rsidRDefault="0041076E" w:rsidP="00371DC7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usuário confirma na opção [entrar]. </w:t>
      </w:r>
    </w:p>
    <w:p w14:paraId="3A36203F" w14:textId="77777777" w:rsidR="0041076E" w:rsidRPr="0041076E" w:rsidRDefault="0041076E" w:rsidP="00371DC7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sistema valida os dados e apresenta tela de menu. </w:t>
      </w:r>
    </w:p>
    <w:p w14:paraId="497FD166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47911EF4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Fluxos Alternativos </w:t>
      </w:r>
    </w:p>
    <w:p w14:paraId="255D5BDF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Alternativo 1: Usuário não cadastrado </w:t>
      </w:r>
    </w:p>
    <w:p w14:paraId="099A3CB4" w14:textId="77777777" w:rsidR="0041076E" w:rsidRPr="0041076E" w:rsidRDefault="0041076E" w:rsidP="00371DC7">
      <w:pPr>
        <w:numPr>
          <w:ilvl w:val="0"/>
          <w:numId w:val="13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as opções ao usuário: preenchimento de e-mail e senha.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7D176BD3" w14:textId="77777777" w:rsidR="0041076E" w:rsidRPr="0041076E" w:rsidRDefault="0041076E" w:rsidP="00371DC7">
      <w:pPr>
        <w:numPr>
          <w:ilvl w:val="0"/>
          <w:numId w:val="14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ator aluno preenche os dados: e-mail e senha.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069084D4" w14:textId="77777777" w:rsidR="0041076E" w:rsidRPr="0041076E" w:rsidRDefault="0041076E" w:rsidP="00371DC7">
      <w:pPr>
        <w:numPr>
          <w:ilvl w:val="0"/>
          <w:numId w:val="15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confirma na opção [entrar].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71446033" w14:textId="77777777" w:rsidR="0041076E" w:rsidRPr="0041076E" w:rsidRDefault="0041076E" w:rsidP="00371DC7">
      <w:pPr>
        <w:numPr>
          <w:ilvl w:val="0"/>
          <w:numId w:val="16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uma mensagem “Usuário não possui login cadastrado”.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672B84A7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0B8CEBE3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lastRenderedPageBreak/>
        <w:t>Pré-condições </w:t>
      </w:r>
    </w:p>
    <w:p w14:paraId="3842288D" w14:textId="77777777" w:rsidR="0041076E" w:rsidRPr="0041076E" w:rsidRDefault="0041076E" w:rsidP="0041076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Possuir um login no sistema.</w:t>
      </w:r>
      <w:r w:rsidRPr="0041076E">
        <w:rPr>
          <w:rFonts w:ascii="Arial" w:eastAsia="Times New Roman" w:hAnsi="Arial" w:cs="Arial"/>
          <w:i/>
          <w:iCs/>
          <w:color w:val="0D0D0D"/>
          <w:sz w:val="24"/>
          <w:szCs w:val="24"/>
          <w:lang w:eastAsia="pt-BR"/>
        </w:rPr>
        <w:t> </w:t>
      </w:r>
    </w:p>
    <w:p w14:paraId="5D1A6ED4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5A1AB167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Pós-condições </w:t>
      </w:r>
    </w:p>
    <w:p w14:paraId="4D1495F5" w14:textId="77777777" w:rsidR="0041076E" w:rsidRPr="0041076E" w:rsidRDefault="0041076E" w:rsidP="0041076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Ter acesso ao menu do jogo.</w:t>
      </w:r>
      <w:r w:rsidRPr="0041076E">
        <w:rPr>
          <w:rFonts w:ascii="Arial" w:eastAsia="Times New Roman" w:hAnsi="Arial" w:cs="Arial"/>
          <w:i/>
          <w:iCs/>
          <w:color w:val="0D0D0D"/>
          <w:sz w:val="24"/>
          <w:szCs w:val="24"/>
          <w:lang w:eastAsia="pt-BR"/>
        </w:rPr>
        <w:t> </w:t>
      </w:r>
    </w:p>
    <w:p w14:paraId="29C9B42B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3A119922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Regras de Negócio: </w:t>
      </w:r>
    </w:p>
    <w:p w14:paraId="502C7A14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devera validar e diferenciar o acesso de administrador, aluno e professor.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55542B1B" w14:textId="77777777" w:rsidR="0041076E" w:rsidRPr="0041076E" w:rsidRDefault="0041076E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19067C7C" w14:textId="77777777" w:rsidR="0041076E" w:rsidRPr="0041076E" w:rsidRDefault="0041076E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28E25413" w14:textId="77777777" w:rsidR="0041076E" w:rsidRPr="0041076E" w:rsidRDefault="0041076E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Especificação de Casos de Uso - Jogar </w:t>
      </w:r>
    </w:p>
    <w:p w14:paraId="0DC02B22" w14:textId="77777777" w:rsidR="0041076E" w:rsidRPr="0041076E" w:rsidRDefault="0041076E" w:rsidP="0041076E">
      <w:pPr>
        <w:spacing w:after="0" w:line="240" w:lineRule="auto"/>
        <w:ind w:left="4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20435CBE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Breve Descrição: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5349B100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Este caso de uso tem como objetivo que o ator aluno jogue o game.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4D182DE2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33A50B9F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Básico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val="fr-FR"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5DBBA867" w14:textId="77777777" w:rsidR="0041076E" w:rsidRPr="0041076E" w:rsidRDefault="0041076E" w:rsidP="00371DC7">
      <w:pPr>
        <w:numPr>
          <w:ilvl w:val="0"/>
          <w:numId w:val="17"/>
        </w:numPr>
        <w:spacing w:after="0" w:line="240" w:lineRule="auto"/>
        <w:ind w:left="855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uma questão gerada aleatoriamente em formato de texto, e quatro alternativas de resposta. </w:t>
      </w:r>
    </w:p>
    <w:p w14:paraId="033868DD" w14:textId="77777777" w:rsidR="0041076E" w:rsidRPr="0041076E" w:rsidRDefault="0041076E" w:rsidP="00371DC7">
      <w:pPr>
        <w:numPr>
          <w:ilvl w:val="0"/>
          <w:numId w:val="18"/>
        </w:numPr>
        <w:spacing w:after="0" w:line="240" w:lineRule="auto"/>
        <w:ind w:left="855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confirma uma da alternativa que acredita ser a correta. </w:t>
      </w:r>
    </w:p>
    <w:p w14:paraId="261B99EA" w14:textId="77777777" w:rsidR="0041076E" w:rsidRPr="0041076E" w:rsidRDefault="0041076E" w:rsidP="00371DC7">
      <w:pPr>
        <w:numPr>
          <w:ilvl w:val="0"/>
          <w:numId w:val="19"/>
        </w:numPr>
        <w:spacing w:after="0" w:line="240" w:lineRule="auto"/>
        <w:ind w:left="855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valida se o usuário acertou ou não a resposta. </w:t>
      </w:r>
    </w:p>
    <w:p w14:paraId="0BEC5F42" w14:textId="77777777" w:rsidR="0041076E" w:rsidRPr="0041076E" w:rsidRDefault="0041076E" w:rsidP="00371DC7">
      <w:pPr>
        <w:numPr>
          <w:ilvl w:val="0"/>
          <w:numId w:val="20"/>
        </w:numPr>
        <w:spacing w:after="0" w:line="240" w:lineRule="auto"/>
        <w:ind w:left="855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No caso de acerto, é apresentado uma caixa informativa com os seguintes conteúdos: um texto “Parabéns, você acertou”, um botão [Próximo] e outro botão [Sair]. </w:t>
      </w:r>
    </w:p>
    <w:p w14:paraId="060F28C4" w14:textId="77777777" w:rsidR="0041076E" w:rsidRPr="0041076E" w:rsidRDefault="0041076E" w:rsidP="00371DC7">
      <w:pPr>
        <w:numPr>
          <w:ilvl w:val="0"/>
          <w:numId w:val="21"/>
        </w:numPr>
        <w:spacing w:after="0" w:line="240" w:lineRule="auto"/>
        <w:ind w:left="855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Quando o usuário clicar em </w:t>
      </w:r>
      <w:proofErr w:type="gram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[Próximo</w:t>
      </w:r>
      <w:proofErr w:type="gram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], o sistema apresenta a próxima pergunta </w:t>
      </w:r>
    </w:p>
    <w:p w14:paraId="0E9BAD1D" w14:textId="77777777" w:rsidR="0041076E" w:rsidRPr="0041076E" w:rsidRDefault="0041076E" w:rsidP="00371DC7">
      <w:pPr>
        <w:numPr>
          <w:ilvl w:val="0"/>
          <w:numId w:val="22"/>
        </w:numPr>
        <w:spacing w:after="0" w:line="240" w:lineRule="auto"/>
        <w:ind w:left="855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Quando o usuário clicar em </w:t>
      </w:r>
      <w:proofErr w:type="gram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[Sair</w:t>
      </w:r>
      <w:proofErr w:type="gram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], é apresentado uma tela informando quantas perguntas foram respondidas, quantos acertos e erros, e porcentagem de acertos e porcentagem de erros, e um botão [Voltar menu]. </w:t>
      </w:r>
    </w:p>
    <w:p w14:paraId="054CF713" w14:textId="77777777" w:rsidR="0041076E" w:rsidRPr="0041076E" w:rsidRDefault="0041076E" w:rsidP="00371DC7">
      <w:pPr>
        <w:numPr>
          <w:ilvl w:val="0"/>
          <w:numId w:val="23"/>
        </w:numPr>
        <w:spacing w:after="0" w:line="240" w:lineRule="auto"/>
        <w:ind w:left="855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Usuário confirma </w:t>
      </w:r>
      <w:proofErr w:type="gram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[Voltar</w:t>
      </w:r>
      <w:proofErr w:type="gram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 menu], o sistema apresenta tela de menu aluno. </w:t>
      </w:r>
    </w:p>
    <w:p w14:paraId="74AF3697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Fluxos Alternativos </w:t>
      </w:r>
    </w:p>
    <w:p w14:paraId="00CE42E2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Alternativo 1: Usuário erra reposta </w:t>
      </w:r>
    </w:p>
    <w:p w14:paraId="03E88DAE" w14:textId="77777777" w:rsidR="0041076E" w:rsidRPr="0041076E" w:rsidRDefault="0041076E" w:rsidP="00371DC7">
      <w:pPr>
        <w:numPr>
          <w:ilvl w:val="0"/>
          <w:numId w:val="24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uma questão gerada aleatoriamente em formato de texto, e quatro alternativas de resposta. </w:t>
      </w:r>
    </w:p>
    <w:p w14:paraId="0B8FFAD2" w14:textId="77777777" w:rsidR="0041076E" w:rsidRPr="0041076E" w:rsidRDefault="0041076E" w:rsidP="00371DC7">
      <w:pPr>
        <w:numPr>
          <w:ilvl w:val="0"/>
          <w:numId w:val="25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confirma uma da alternativa que acredita ser a correta. </w:t>
      </w:r>
    </w:p>
    <w:p w14:paraId="2D960884" w14:textId="77777777" w:rsidR="0041076E" w:rsidRPr="0041076E" w:rsidRDefault="0041076E" w:rsidP="00371DC7">
      <w:pPr>
        <w:numPr>
          <w:ilvl w:val="0"/>
          <w:numId w:val="26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valida se o usuário acertou ou não a resposta. </w:t>
      </w:r>
    </w:p>
    <w:p w14:paraId="6FD16954" w14:textId="77777777" w:rsidR="0041076E" w:rsidRPr="0041076E" w:rsidRDefault="0041076E" w:rsidP="00371DC7">
      <w:pPr>
        <w:numPr>
          <w:ilvl w:val="0"/>
          <w:numId w:val="27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No caso de erro, é apresentado uma caixa informativa com os seguintes conteúdos: um texto “Que pena você errou”, texto “Resposta certa:”, um botão [Próximo] e outro botão [Sair].  </w:t>
      </w:r>
    </w:p>
    <w:p w14:paraId="4FC2A277" w14:textId="77777777" w:rsidR="0041076E" w:rsidRPr="0041076E" w:rsidRDefault="0041076E" w:rsidP="00371DC7">
      <w:pPr>
        <w:numPr>
          <w:ilvl w:val="0"/>
          <w:numId w:val="28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e informa a justificativa da resposta certa. </w:t>
      </w:r>
    </w:p>
    <w:p w14:paraId="78DF9F3F" w14:textId="77777777" w:rsidR="0041076E" w:rsidRPr="0041076E" w:rsidRDefault="0041076E" w:rsidP="00371DC7">
      <w:pPr>
        <w:numPr>
          <w:ilvl w:val="0"/>
          <w:numId w:val="29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Quando o usuário clicar em </w:t>
      </w:r>
      <w:proofErr w:type="gram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[Próximo</w:t>
      </w:r>
      <w:proofErr w:type="gram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], o sistema apresenta a próxima pergunta </w:t>
      </w:r>
    </w:p>
    <w:p w14:paraId="35ED22EE" w14:textId="77777777" w:rsidR="0041076E" w:rsidRPr="0041076E" w:rsidRDefault="0041076E" w:rsidP="00371DC7">
      <w:pPr>
        <w:numPr>
          <w:ilvl w:val="0"/>
          <w:numId w:val="30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Quando o usuário clicar em </w:t>
      </w:r>
      <w:proofErr w:type="gram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[Sair</w:t>
      </w:r>
      <w:proofErr w:type="gram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], é apresentado uma tela informando quantas perguntas foram respondidas, quantos acertos e erros, e porcentagem de acertos e porcentagem de erros, e um botão [Voltar menu]. </w:t>
      </w:r>
    </w:p>
    <w:p w14:paraId="6561E5CA" w14:textId="77777777" w:rsidR="0041076E" w:rsidRPr="0041076E" w:rsidRDefault="0041076E" w:rsidP="00371DC7">
      <w:pPr>
        <w:numPr>
          <w:ilvl w:val="0"/>
          <w:numId w:val="31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Usuário confirma </w:t>
      </w:r>
      <w:proofErr w:type="gram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[Voltar</w:t>
      </w:r>
      <w:proofErr w:type="gram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 menu], o sistema apresenta tela de menu. </w:t>
      </w:r>
    </w:p>
    <w:p w14:paraId="77B974B5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20BF4D66" w14:textId="77777777" w:rsidR="0041076E" w:rsidRPr="0041076E" w:rsidRDefault="0041076E" w:rsidP="0041076E">
      <w:pPr>
        <w:spacing w:after="0" w:line="240" w:lineRule="auto"/>
        <w:ind w:left="6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lastRenderedPageBreak/>
        <w:t> </w:t>
      </w:r>
    </w:p>
    <w:p w14:paraId="66090F74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Pré-condições </w:t>
      </w:r>
    </w:p>
    <w:p w14:paraId="04A2C756" w14:textId="77777777" w:rsidR="0041076E" w:rsidRPr="0041076E" w:rsidRDefault="0041076E" w:rsidP="0041076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O sistema deve gerar perguntas aleatórias.</w:t>
      </w:r>
      <w:r w:rsidRPr="0041076E">
        <w:rPr>
          <w:rFonts w:ascii="Arial" w:eastAsia="Times New Roman" w:hAnsi="Arial" w:cs="Arial"/>
          <w:i/>
          <w:iCs/>
          <w:color w:val="0D0D0D"/>
          <w:sz w:val="24"/>
          <w:szCs w:val="24"/>
          <w:lang w:eastAsia="pt-BR"/>
        </w:rPr>
        <w:t> </w:t>
      </w:r>
    </w:p>
    <w:p w14:paraId="73C5DAD2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0868AD6B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Pós-condições </w:t>
      </w:r>
    </w:p>
    <w:p w14:paraId="32D1908D" w14:textId="77777777" w:rsidR="0041076E" w:rsidRPr="0041076E" w:rsidRDefault="0041076E" w:rsidP="0041076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Salvar a melhor jogada do usuário no ranking.</w:t>
      </w:r>
      <w:r w:rsidRPr="0041076E">
        <w:rPr>
          <w:rFonts w:ascii="Arial" w:eastAsia="Times New Roman" w:hAnsi="Arial" w:cs="Arial"/>
          <w:i/>
          <w:iCs/>
          <w:color w:val="0D0D0D"/>
          <w:sz w:val="24"/>
          <w:szCs w:val="24"/>
          <w:lang w:eastAsia="pt-BR"/>
        </w:rPr>
        <w:t> </w:t>
      </w:r>
    </w:p>
    <w:p w14:paraId="2CA3514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10720BC1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Regras de Negócio: </w:t>
      </w:r>
    </w:p>
    <w:p w14:paraId="0239A15E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deverá responder perguntas sobre o tema sistema digestivo.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77F033BD" w14:textId="77777777" w:rsid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A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5B48A484" w14:textId="77777777" w:rsidR="00050828" w:rsidRPr="0041076E" w:rsidRDefault="00050828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9AFFB22" w14:textId="7BABA901" w:rsidR="0041076E" w:rsidRPr="0041076E" w:rsidRDefault="0041076E" w:rsidP="0005082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Especificação de Casos de Uso – Administrar perguntas </w:t>
      </w:r>
    </w:p>
    <w:p w14:paraId="5F4201CB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Breve Descrição: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024BBCAA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Este caso de uso tem como objetivo que o ator professor visualize, crie e delete perguntas já criadas.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2E917929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1DE1E49A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Básico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val="fr-FR"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7E0BB61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as perguntas criadas, e opções de criar e excluir as perguntas.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2255A1DE" w14:textId="77777777" w:rsidR="0041076E" w:rsidRPr="0041076E" w:rsidRDefault="0041076E" w:rsidP="00371DC7">
      <w:pPr>
        <w:numPr>
          <w:ilvl w:val="0"/>
          <w:numId w:val="3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as perguntas criadas, e opção de criar perguntas. </w:t>
      </w:r>
    </w:p>
    <w:p w14:paraId="4A2F91E5" w14:textId="77777777" w:rsidR="0041076E" w:rsidRPr="0041076E" w:rsidRDefault="0041076E" w:rsidP="00371DC7">
      <w:pPr>
        <w:numPr>
          <w:ilvl w:val="0"/>
          <w:numId w:val="3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usuário decide criar ou excluir alguma pergunta, clicando em </w:t>
      </w:r>
      <w:proofErr w:type="gram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[Criar</w:t>
      </w:r>
      <w:proofErr w:type="gram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] para criar uma pergunta, e clicando em [Excluir] para excluir a pergunta. </w:t>
      </w:r>
    </w:p>
    <w:p w14:paraId="1DFCECA3" w14:textId="77777777" w:rsidR="0041076E" w:rsidRPr="0041076E" w:rsidRDefault="0041076E" w:rsidP="00371DC7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interage com o botão executando sua função. </w:t>
      </w:r>
    </w:p>
    <w:p w14:paraId="0B0EF904" w14:textId="77777777" w:rsidR="0041076E" w:rsidRPr="0041076E" w:rsidRDefault="0041076E" w:rsidP="0041076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5873D316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Fluxos Alternativos </w:t>
      </w:r>
    </w:p>
    <w:p w14:paraId="6E75DB84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Alternativo 1: Criar perguntas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3A733FB4" w14:textId="77777777" w:rsidR="0041076E" w:rsidRPr="0041076E" w:rsidRDefault="0041076E" w:rsidP="00371DC7">
      <w:pPr>
        <w:numPr>
          <w:ilvl w:val="0"/>
          <w:numId w:val="3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as perguntas criadas, e opção de criar perguntas. </w:t>
      </w:r>
    </w:p>
    <w:p w14:paraId="725FB3D4" w14:textId="77777777" w:rsidR="0041076E" w:rsidRPr="0041076E" w:rsidRDefault="0041076E" w:rsidP="00371DC7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usuário decide criar pergunta clicando em </w:t>
      </w:r>
      <w:proofErr w:type="gram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[Criar</w:t>
      </w:r>
      <w:proofErr w:type="gram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]. </w:t>
      </w:r>
    </w:p>
    <w:p w14:paraId="5C82CB3E" w14:textId="77777777" w:rsidR="0041076E" w:rsidRPr="0041076E" w:rsidRDefault="0041076E" w:rsidP="00371DC7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um campo para criar o enunciado, três campos para criar alternativas erradas, e um para criar a alternativa correta. </w:t>
      </w:r>
    </w:p>
    <w:p w14:paraId="20BBF3D9" w14:textId="77777777" w:rsidR="0041076E" w:rsidRPr="0041076E" w:rsidRDefault="0041076E" w:rsidP="00371DC7">
      <w:pPr>
        <w:numPr>
          <w:ilvl w:val="0"/>
          <w:numId w:val="3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usuário preenche os campos como desejar e clica em </w:t>
      </w:r>
      <w:proofErr w:type="gram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[Salvar</w:t>
      </w:r>
      <w:proofErr w:type="gram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]. </w:t>
      </w:r>
    </w:p>
    <w:p w14:paraId="65869C01" w14:textId="77777777" w:rsidR="0041076E" w:rsidRPr="0041076E" w:rsidRDefault="0041076E" w:rsidP="00371DC7">
      <w:pPr>
        <w:numPr>
          <w:ilvl w:val="0"/>
          <w:numId w:val="39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salva a pergunta no banco de dados, e apresenta a tela anterior. </w:t>
      </w:r>
    </w:p>
    <w:p w14:paraId="4CEF4475" w14:textId="77777777" w:rsidR="00050828" w:rsidRDefault="00050828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5AB54106" w14:textId="037F7D1C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Alternativo 2: Excluir perguntas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768C6DCD" w14:textId="77777777" w:rsidR="0041076E" w:rsidRPr="0041076E" w:rsidRDefault="0041076E" w:rsidP="00371DC7">
      <w:pPr>
        <w:numPr>
          <w:ilvl w:val="0"/>
          <w:numId w:val="40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as perguntas criadas, e opção de excluir as perguntas. </w:t>
      </w:r>
    </w:p>
    <w:p w14:paraId="045D3D86" w14:textId="77777777" w:rsidR="0041076E" w:rsidRPr="0041076E" w:rsidRDefault="0041076E" w:rsidP="00371DC7">
      <w:pPr>
        <w:numPr>
          <w:ilvl w:val="0"/>
          <w:numId w:val="4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seleciona a pergunta que quer excluir. </w:t>
      </w:r>
    </w:p>
    <w:p w14:paraId="080DEE76" w14:textId="77777777" w:rsidR="0041076E" w:rsidRPr="0041076E" w:rsidRDefault="0041076E" w:rsidP="00371DC7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usuário clica em </w:t>
      </w:r>
      <w:proofErr w:type="gram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[Excluir</w:t>
      </w:r>
      <w:proofErr w:type="gram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]. </w:t>
      </w:r>
    </w:p>
    <w:p w14:paraId="1981E1DD" w14:textId="77777777" w:rsidR="0041076E" w:rsidRPr="0041076E" w:rsidRDefault="0041076E" w:rsidP="00371DC7">
      <w:pPr>
        <w:numPr>
          <w:ilvl w:val="0"/>
          <w:numId w:val="4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exclui a pergunta do banco dados. </w:t>
      </w:r>
    </w:p>
    <w:p w14:paraId="26C2893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1016EA16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5A1EFF12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722C2E67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Pré-condições </w:t>
      </w:r>
    </w:p>
    <w:p w14:paraId="23FD0F98" w14:textId="77777777" w:rsidR="0041076E" w:rsidRPr="0041076E" w:rsidRDefault="0041076E" w:rsidP="0041076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Ter acesso a conta de professor.</w:t>
      </w:r>
      <w:r w:rsidRPr="0041076E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 </w:t>
      </w:r>
    </w:p>
    <w:p w14:paraId="3E4BFC8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0423BDBC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lastRenderedPageBreak/>
        <w:t>Pós-condições </w:t>
      </w:r>
    </w:p>
    <w:p w14:paraId="6A327DFB" w14:textId="77777777" w:rsidR="0041076E" w:rsidRPr="0041076E" w:rsidRDefault="0041076E" w:rsidP="0041076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Sistema salvar edição no banco de dados.</w:t>
      </w:r>
      <w:r w:rsidRPr="0041076E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 </w:t>
      </w:r>
    </w:p>
    <w:p w14:paraId="2E17F83A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689A8E14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Regras de Negócio: </w:t>
      </w:r>
    </w:p>
    <w:p w14:paraId="0C497A46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deve dar a opção de administrar perguntas. </w:t>
      </w:r>
    </w:p>
    <w:p w14:paraId="79E47D35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0A5B69D8" w14:textId="0B82FD8F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20F3E7" w14:textId="0ACE14F8" w:rsidR="0041076E" w:rsidRPr="0041076E" w:rsidRDefault="0041076E" w:rsidP="0005082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Especificação de Casos de Uso - Deletar acesso </w:t>
      </w:r>
    </w:p>
    <w:p w14:paraId="4239B22B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Breve Descrição: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3A74FFE0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Este caso de uso tem como objetivo que o ator administrador controle o acesso dos professores.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35890F90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6626E353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Básico </w:t>
      </w:r>
    </w:p>
    <w:p w14:paraId="7CEBC316" w14:textId="77777777" w:rsidR="0041076E" w:rsidRPr="0041076E" w:rsidRDefault="0041076E" w:rsidP="00371DC7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uma tela com opções de acessar cadastro de professor, e de aluno. </w:t>
      </w:r>
    </w:p>
    <w:p w14:paraId="7BA81E52" w14:textId="77777777" w:rsidR="0041076E" w:rsidRPr="0041076E" w:rsidRDefault="0041076E" w:rsidP="00371DC7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acessa uma das opções. </w:t>
      </w:r>
    </w:p>
    <w:p w14:paraId="7BA02F63" w14:textId="77777777" w:rsidR="0041076E" w:rsidRPr="0041076E" w:rsidRDefault="0041076E" w:rsidP="00371DC7">
      <w:pPr>
        <w:numPr>
          <w:ilvl w:val="0"/>
          <w:numId w:val="46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uma tela com todos os cadastros salvos no sistema. </w:t>
      </w:r>
    </w:p>
    <w:p w14:paraId="4B46F60E" w14:textId="77777777" w:rsidR="0041076E" w:rsidRPr="0041076E" w:rsidRDefault="0041076E" w:rsidP="00371DC7">
      <w:pPr>
        <w:numPr>
          <w:ilvl w:val="0"/>
          <w:numId w:val="47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clica no cadastro. </w:t>
      </w:r>
    </w:p>
    <w:p w14:paraId="7C5A521F" w14:textId="77777777" w:rsidR="0041076E" w:rsidRPr="0041076E" w:rsidRDefault="0041076E" w:rsidP="00371DC7">
      <w:pPr>
        <w:numPr>
          <w:ilvl w:val="0"/>
          <w:numId w:val="4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a opção de excluir. </w:t>
      </w:r>
    </w:p>
    <w:p w14:paraId="300D63B4" w14:textId="77777777" w:rsidR="0041076E" w:rsidRPr="0041076E" w:rsidRDefault="0041076E" w:rsidP="00371DC7">
      <w:pPr>
        <w:numPr>
          <w:ilvl w:val="0"/>
          <w:numId w:val="49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usuário confirma em </w:t>
      </w:r>
      <w:proofErr w:type="gram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[Excluir</w:t>
      </w:r>
      <w:proofErr w:type="gram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]. </w:t>
      </w:r>
    </w:p>
    <w:p w14:paraId="0CB6AE5C" w14:textId="77777777" w:rsidR="0041076E" w:rsidRPr="0041076E" w:rsidRDefault="0041076E" w:rsidP="00371DC7">
      <w:pPr>
        <w:numPr>
          <w:ilvl w:val="0"/>
          <w:numId w:val="50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deleta o cadastro do banco de dados. </w:t>
      </w:r>
    </w:p>
    <w:p w14:paraId="574BBB37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0F5A04E0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0B79BB54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Fluxos Alternativos </w:t>
      </w:r>
    </w:p>
    <w:p w14:paraId="58143099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Alternativo 1: Não existir cadastro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1999486F" w14:textId="77777777" w:rsidR="0041076E" w:rsidRPr="0041076E" w:rsidRDefault="0041076E" w:rsidP="00371DC7">
      <w:pPr>
        <w:numPr>
          <w:ilvl w:val="0"/>
          <w:numId w:val="5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uma tela com as opções de acessar cadastro de professor, e de aluno. </w:t>
      </w:r>
    </w:p>
    <w:p w14:paraId="287C7E8D" w14:textId="77777777" w:rsidR="0041076E" w:rsidRPr="0041076E" w:rsidRDefault="0041076E" w:rsidP="00371DC7">
      <w:pPr>
        <w:numPr>
          <w:ilvl w:val="0"/>
          <w:numId w:val="5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acessa uma das opções. </w:t>
      </w:r>
    </w:p>
    <w:p w14:paraId="4B0FB1DA" w14:textId="77777777" w:rsidR="0041076E" w:rsidRPr="0041076E" w:rsidRDefault="0041076E" w:rsidP="00371DC7">
      <w:pPr>
        <w:numPr>
          <w:ilvl w:val="0"/>
          <w:numId w:val="5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apresenta uma tela sem cadastros e um botão de voltar </w:t>
      </w:r>
    </w:p>
    <w:p w14:paraId="3426CEBD" w14:textId="77777777" w:rsidR="0041076E" w:rsidRPr="0041076E" w:rsidRDefault="0041076E" w:rsidP="00371DC7">
      <w:pPr>
        <w:numPr>
          <w:ilvl w:val="0"/>
          <w:numId w:val="5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usuário confirma em </w:t>
      </w:r>
      <w:proofErr w:type="gram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[Voltar</w:t>
      </w:r>
      <w:proofErr w:type="gram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]. </w:t>
      </w:r>
    </w:p>
    <w:p w14:paraId="4FD5FAA2" w14:textId="77777777" w:rsidR="0041076E" w:rsidRPr="0041076E" w:rsidRDefault="0041076E" w:rsidP="00371DC7">
      <w:pPr>
        <w:numPr>
          <w:ilvl w:val="0"/>
          <w:numId w:val="5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a tela de “Menu administrador" </w:t>
      </w:r>
    </w:p>
    <w:p w14:paraId="5EFCE7C0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275394DB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Pré-condições </w:t>
      </w:r>
    </w:p>
    <w:p w14:paraId="4C8262CF" w14:textId="77777777" w:rsidR="0041076E" w:rsidRPr="0041076E" w:rsidRDefault="0041076E" w:rsidP="0041076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Ter logado com conta de administrador.</w:t>
      </w:r>
      <w:r w:rsidRPr="0041076E">
        <w:rPr>
          <w:rFonts w:ascii="Arial" w:eastAsia="Times New Roman" w:hAnsi="Arial" w:cs="Arial"/>
          <w:i/>
          <w:iCs/>
          <w:color w:val="0D0D0D"/>
          <w:sz w:val="24"/>
          <w:szCs w:val="24"/>
          <w:lang w:eastAsia="pt-BR"/>
        </w:rPr>
        <w:t> </w:t>
      </w:r>
    </w:p>
    <w:p w14:paraId="41158374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7160D453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Pós-condições </w:t>
      </w:r>
    </w:p>
    <w:p w14:paraId="2ABE7687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deve apagar o acesso deletado.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67D5F4FA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1624162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Regras de Negócio: </w:t>
      </w:r>
    </w:p>
    <w:p w14:paraId="0172AF43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administrador tem que ser o responsável por criar e excluir acesso usuários. </w:t>
      </w:r>
    </w:p>
    <w:p w14:paraId="27BA4FB2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0"/>
          <w:szCs w:val="20"/>
          <w:lang w:eastAsia="pt-BR"/>
        </w:rPr>
        <w:t> </w:t>
      </w:r>
    </w:p>
    <w:p w14:paraId="3190158A" w14:textId="77777777" w:rsidR="0041076E" w:rsidRPr="0041076E" w:rsidRDefault="0041076E" w:rsidP="004107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76E">
        <w:rPr>
          <w:rFonts w:ascii="Calibri" w:eastAsia="Times New Roman" w:hAnsi="Calibri" w:cs="Calibri"/>
          <w:b/>
          <w:bCs/>
          <w:color w:val="00000A"/>
          <w:sz w:val="24"/>
          <w:szCs w:val="24"/>
          <w:lang w:eastAsia="pt-BR"/>
        </w:rPr>
        <w:t> </w:t>
      </w:r>
    </w:p>
    <w:p w14:paraId="31BA8317" w14:textId="77777777" w:rsidR="00050828" w:rsidRPr="009E4ADC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537EA8B8" w14:textId="77777777" w:rsidR="00050828" w:rsidRPr="009E4ADC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621BA673" w14:textId="77777777" w:rsidR="00050828" w:rsidRPr="009E4ADC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3B6188CF" w14:textId="77777777" w:rsidR="00050828" w:rsidRPr="009E4ADC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129344A8" w14:textId="77777777" w:rsidR="00050828" w:rsidRPr="009E4ADC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24DCAF89" w14:textId="77777777" w:rsidR="00050828" w:rsidRPr="009E4ADC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7F97251C" w14:textId="29BED361" w:rsidR="0041076E" w:rsidRPr="0041076E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lastRenderedPageBreak/>
        <w:t>Especificação</w:t>
      </w:r>
      <w:r w:rsidR="0041076E" w:rsidRPr="009E4ADC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 xml:space="preserve"> de Casos de Uso – Recuperar senha</w:t>
      </w:r>
      <w:r w:rsidR="0041076E"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6477A0CA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Breve Descrição: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5C60401F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Este caso de uso tem como objetivo o usuário recuperar sua senha.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7388BDD3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5FE73C50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Básico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val="fr-FR"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4501C239" w14:textId="77777777" w:rsidR="0041076E" w:rsidRPr="0041076E" w:rsidRDefault="0041076E" w:rsidP="00371DC7">
      <w:pPr>
        <w:numPr>
          <w:ilvl w:val="0"/>
          <w:numId w:val="56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campos “Login” e “Senha” e um botão [Recuperar senha].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6F84D387" w14:textId="77777777" w:rsidR="0041076E" w:rsidRPr="0041076E" w:rsidRDefault="0041076E" w:rsidP="00371DC7">
      <w:pPr>
        <w:numPr>
          <w:ilvl w:val="0"/>
          <w:numId w:val="57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usuário clica em </w:t>
      </w:r>
      <w:proofErr w:type="gramStart"/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[Recuperar</w:t>
      </w:r>
      <w:proofErr w:type="gramEnd"/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 senha].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55B3E58B" w14:textId="77777777" w:rsidR="0041076E" w:rsidRPr="0041076E" w:rsidRDefault="0041076E" w:rsidP="00371DC7">
      <w:pPr>
        <w:numPr>
          <w:ilvl w:val="0"/>
          <w:numId w:val="5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sistema apresenta uma janela para inserir o e-mail, e um botão </w:t>
      </w:r>
      <w:proofErr w:type="gramStart"/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[Gerar</w:t>
      </w:r>
      <w:proofErr w:type="gramEnd"/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 token].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7179D6F1" w14:textId="77777777" w:rsidR="0041076E" w:rsidRPr="0041076E" w:rsidRDefault="0041076E" w:rsidP="00371DC7">
      <w:pPr>
        <w:numPr>
          <w:ilvl w:val="0"/>
          <w:numId w:val="59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usuário insere seu e-mail cadastrado no sistema e confirma no botão </w:t>
      </w:r>
      <w:proofErr w:type="gramStart"/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[Gerar</w:t>
      </w:r>
      <w:proofErr w:type="gramEnd"/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 o token].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6A37C665" w14:textId="77777777" w:rsidR="0041076E" w:rsidRPr="0041076E" w:rsidRDefault="0041076E" w:rsidP="00371DC7">
      <w:pPr>
        <w:numPr>
          <w:ilvl w:val="0"/>
          <w:numId w:val="60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gera um token, e envia no e-mail do usuário, e apresenta um capo para inserir token.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78C311CA" w14:textId="77777777" w:rsidR="0041076E" w:rsidRPr="0041076E" w:rsidRDefault="0041076E" w:rsidP="00371DC7">
      <w:pPr>
        <w:numPr>
          <w:ilvl w:val="0"/>
          <w:numId w:val="6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visualiza o token no e-mail, e insere no sistema.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6E8E714F" w14:textId="77777777" w:rsidR="0041076E" w:rsidRPr="0041076E" w:rsidRDefault="0041076E" w:rsidP="00371DC7">
      <w:pPr>
        <w:numPr>
          <w:ilvl w:val="0"/>
          <w:numId w:val="6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valida o token.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699DD883" w14:textId="77777777" w:rsidR="0041076E" w:rsidRPr="0041076E" w:rsidRDefault="0041076E" w:rsidP="00371DC7">
      <w:pPr>
        <w:numPr>
          <w:ilvl w:val="0"/>
          <w:numId w:val="6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um campo “Inserir senha”.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6787FA52" w14:textId="77777777" w:rsidR="0041076E" w:rsidRPr="0041076E" w:rsidRDefault="0041076E" w:rsidP="00371DC7">
      <w:pPr>
        <w:numPr>
          <w:ilvl w:val="0"/>
          <w:numId w:val="6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redefine a senha.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669B08BC" w14:textId="77777777" w:rsidR="0041076E" w:rsidRPr="0041076E" w:rsidRDefault="0041076E" w:rsidP="00371DC7">
      <w:pPr>
        <w:numPr>
          <w:ilvl w:val="0"/>
          <w:numId w:val="6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a tela de login.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64AAF22E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Fluxos Alternativos </w:t>
      </w:r>
    </w:p>
    <w:p w14:paraId="0D19BF6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Alternativo 1: Inserir token errado </w:t>
      </w:r>
    </w:p>
    <w:p w14:paraId="2FD0B374" w14:textId="77777777" w:rsidR="0041076E" w:rsidRPr="0041076E" w:rsidRDefault="0041076E" w:rsidP="00371DC7">
      <w:pPr>
        <w:numPr>
          <w:ilvl w:val="0"/>
          <w:numId w:val="66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</w:t>
      </w: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sistema apresenta campos “Login” e “Senha” e um botão [Recuperar senha].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7481253B" w14:textId="77777777" w:rsidR="0041076E" w:rsidRPr="0041076E" w:rsidRDefault="0041076E" w:rsidP="00371DC7">
      <w:pPr>
        <w:numPr>
          <w:ilvl w:val="0"/>
          <w:numId w:val="67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usuário clica em </w:t>
      </w:r>
      <w:proofErr w:type="gramStart"/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[Recuperar</w:t>
      </w:r>
      <w:proofErr w:type="gramEnd"/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 senha].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197E3C33" w14:textId="77777777" w:rsidR="0041076E" w:rsidRPr="0041076E" w:rsidRDefault="0041076E" w:rsidP="00371DC7">
      <w:pPr>
        <w:numPr>
          <w:ilvl w:val="0"/>
          <w:numId w:val="6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sistema apresenta uma janela para inserir o e-mail, e um botão </w:t>
      </w:r>
      <w:proofErr w:type="gramStart"/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[Gerar</w:t>
      </w:r>
      <w:proofErr w:type="gramEnd"/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 token].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1AD83C6F" w14:textId="77777777" w:rsidR="0041076E" w:rsidRPr="0041076E" w:rsidRDefault="0041076E" w:rsidP="00371DC7">
      <w:pPr>
        <w:numPr>
          <w:ilvl w:val="0"/>
          <w:numId w:val="69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usuário insere seu e-mail cadastrado no sistema e confirma no botão </w:t>
      </w:r>
      <w:proofErr w:type="gram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[Gerar</w:t>
      </w:r>
      <w:proofErr w:type="gram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 o token]. </w:t>
      </w:r>
    </w:p>
    <w:p w14:paraId="749321DF" w14:textId="77777777" w:rsidR="0041076E" w:rsidRPr="0041076E" w:rsidRDefault="0041076E" w:rsidP="00371DC7">
      <w:pPr>
        <w:numPr>
          <w:ilvl w:val="0"/>
          <w:numId w:val="70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gera um token, e envia no e-mail do usuário, e apresenta um capo para inserir token.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4B876704" w14:textId="77777777" w:rsidR="0041076E" w:rsidRPr="0041076E" w:rsidRDefault="0041076E" w:rsidP="00371DC7">
      <w:pPr>
        <w:numPr>
          <w:ilvl w:val="0"/>
          <w:numId w:val="7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visualiza o token no e-mail, e insere no sistema.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5A99BF10" w14:textId="77777777" w:rsidR="00050828" w:rsidRPr="00050828" w:rsidRDefault="0041076E" w:rsidP="00371DC7">
      <w:pPr>
        <w:numPr>
          <w:ilvl w:val="0"/>
          <w:numId w:val="7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sistema informa que o token está errado, e </w:t>
      </w:r>
      <w:proofErr w:type="spell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da</w:t>
      </w:r>
      <w:proofErr w:type="spell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 a opção de inserir o token novamente.</w:t>
      </w:r>
    </w:p>
    <w:p w14:paraId="2487D9CC" w14:textId="5743B322" w:rsidR="0041076E" w:rsidRPr="0041076E" w:rsidRDefault="0041076E" w:rsidP="00050828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0ABB3CAE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Pré-condições </w:t>
      </w:r>
    </w:p>
    <w:p w14:paraId="4C13A352" w14:textId="77777777" w:rsidR="0041076E" w:rsidRPr="0041076E" w:rsidRDefault="0041076E" w:rsidP="0041076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O usuário possuir um cadastro no sistema e decidir mudar senha.</w:t>
      </w:r>
      <w:r w:rsidRPr="0041076E">
        <w:rPr>
          <w:rFonts w:ascii="Arial" w:eastAsia="Times New Roman" w:hAnsi="Arial" w:cs="Arial"/>
          <w:i/>
          <w:iCs/>
          <w:color w:val="0D0D0D"/>
          <w:sz w:val="24"/>
          <w:szCs w:val="24"/>
          <w:lang w:eastAsia="pt-BR"/>
        </w:rPr>
        <w:t> </w:t>
      </w:r>
    </w:p>
    <w:p w14:paraId="286D5EE7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06DE7CCB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Pós-condições </w:t>
      </w:r>
    </w:p>
    <w:p w14:paraId="2066260E" w14:textId="77777777" w:rsidR="0041076E" w:rsidRPr="0041076E" w:rsidRDefault="0041076E" w:rsidP="0041076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O sistema alterar no banco de dados a senha do usuário.</w:t>
      </w:r>
      <w:r w:rsidRPr="0041076E">
        <w:rPr>
          <w:rFonts w:ascii="Arial" w:eastAsia="Times New Roman" w:hAnsi="Arial" w:cs="Arial"/>
          <w:i/>
          <w:iCs/>
          <w:color w:val="0D0D0D"/>
          <w:sz w:val="24"/>
          <w:szCs w:val="24"/>
          <w:lang w:eastAsia="pt-BR"/>
        </w:rPr>
        <w:t> </w:t>
      </w:r>
    </w:p>
    <w:p w14:paraId="09CEA44E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5782072C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Regras de Negócio: </w:t>
      </w:r>
    </w:p>
    <w:p w14:paraId="3259FDB9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Possibilidade de recuperar senha. </w:t>
      </w:r>
    </w:p>
    <w:p w14:paraId="41677AC6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0"/>
          <w:szCs w:val="20"/>
          <w:lang w:eastAsia="pt-BR"/>
        </w:rPr>
        <w:t> </w:t>
      </w:r>
    </w:p>
    <w:p w14:paraId="39DDCC3B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0"/>
          <w:szCs w:val="20"/>
          <w:lang w:eastAsia="pt-BR"/>
        </w:rPr>
        <w:t> </w:t>
      </w:r>
    </w:p>
    <w:p w14:paraId="6646ABA2" w14:textId="77777777" w:rsidR="00050828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09F11189" w14:textId="77777777" w:rsidR="00050828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5C95A0DC" w14:textId="77777777" w:rsidR="00050828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500B0A6C" w14:textId="77777777" w:rsidR="00050828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3C96A031" w14:textId="77777777" w:rsidR="00050828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14EBABDC" w14:textId="77777777" w:rsidR="00050828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42D8EBA8" w14:textId="77777777" w:rsidR="00050828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0CF0C628" w14:textId="302CD44A" w:rsidR="0041076E" w:rsidRPr="0041076E" w:rsidRDefault="0041076E" w:rsidP="004107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lastRenderedPageBreak/>
        <w:t xml:space="preserve">Especificação de Casos de Uso </w:t>
      </w:r>
      <w:proofErr w:type="gramStart"/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-  Consultar</w:t>
      </w:r>
      <w:proofErr w:type="gramEnd"/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 xml:space="preserve"> ranking </w:t>
      </w:r>
    </w:p>
    <w:p w14:paraId="0BEEB464" w14:textId="77777777" w:rsidR="0041076E" w:rsidRPr="0041076E" w:rsidRDefault="0041076E" w:rsidP="0041076E">
      <w:pPr>
        <w:spacing w:after="0" w:line="240" w:lineRule="auto"/>
        <w:ind w:left="4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5F8B1B3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Breve Descrição: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76A02AB4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Este caso de uso tem como objetivo que o ator professor e aluno consulte o ranking dos alunos.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799322CA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1CAA92B3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Básico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val="fr-FR"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56CAA57B" w14:textId="77777777" w:rsidR="0041076E" w:rsidRPr="0041076E" w:rsidRDefault="0041076E" w:rsidP="00371DC7">
      <w:pPr>
        <w:numPr>
          <w:ilvl w:val="0"/>
          <w:numId w:val="7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uma interface com uma lista de nome, pontuação e posição dos jogadores, da sua melhor jogada. E um botão de saída. </w:t>
      </w:r>
    </w:p>
    <w:p w14:paraId="373B5253" w14:textId="77777777" w:rsidR="0041076E" w:rsidRPr="0041076E" w:rsidRDefault="0041076E" w:rsidP="00371DC7">
      <w:pPr>
        <w:numPr>
          <w:ilvl w:val="0"/>
          <w:numId w:val="7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pode visualizar a lista rolando o scroll do mouse para cima e para baixo. </w:t>
      </w:r>
    </w:p>
    <w:p w14:paraId="79D2108B" w14:textId="77777777" w:rsidR="0041076E" w:rsidRPr="0041076E" w:rsidRDefault="0041076E" w:rsidP="00371DC7">
      <w:pPr>
        <w:numPr>
          <w:ilvl w:val="0"/>
          <w:numId w:val="7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confirma no botão de saída. </w:t>
      </w:r>
    </w:p>
    <w:p w14:paraId="0AD18EE6" w14:textId="77777777" w:rsidR="0041076E" w:rsidRPr="0041076E" w:rsidRDefault="0041076E" w:rsidP="00371DC7">
      <w:pPr>
        <w:numPr>
          <w:ilvl w:val="0"/>
          <w:numId w:val="76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a tela de menu. </w:t>
      </w:r>
    </w:p>
    <w:p w14:paraId="2463BE56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Calibri" w:eastAsia="Times New Roman" w:hAnsi="Calibri" w:cs="Calibri"/>
          <w:color w:val="00000A"/>
          <w:sz w:val="24"/>
          <w:szCs w:val="24"/>
          <w:lang w:eastAsia="pt-BR"/>
        </w:rPr>
        <w:t> </w:t>
      </w:r>
    </w:p>
    <w:p w14:paraId="2189A63C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Fluxos Alternativos </w:t>
      </w:r>
    </w:p>
    <w:p w14:paraId="38BB201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Alternativo 1: Não ter cadastro de jogadas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7DCAF974" w14:textId="77777777" w:rsidR="0041076E" w:rsidRPr="0041076E" w:rsidRDefault="0041076E" w:rsidP="00371DC7">
      <w:pPr>
        <w:numPr>
          <w:ilvl w:val="0"/>
          <w:numId w:val="77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um campo em branco sem informações, e um botão de saída. </w:t>
      </w:r>
    </w:p>
    <w:p w14:paraId="6ED0D4F1" w14:textId="77777777" w:rsidR="0041076E" w:rsidRPr="0041076E" w:rsidRDefault="0041076E" w:rsidP="00371DC7">
      <w:pPr>
        <w:numPr>
          <w:ilvl w:val="0"/>
          <w:numId w:val="7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confirma no botão saída. </w:t>
      </w:r>
    </w:p>
    <w:p w14:paraId="5C8620DA" w14:textId="77777777" w:rsidR="0041076E" w:rsidRPr="0041076E" w:rsidRDefault="0041076E" w:rsidP="00371DC7">
      <w:pPr>
        <w:numPr>
          <w:ilvl w:val="0"/>
          <w:numId w:val="79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a tela de menu. </w:t>
      </w:r>
    </w:p>
    <w:p w14:paraId="20A73C6A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Calibri" w:eastAsia="Times New Roman" w:hAnsi="Calibri" w:cs="Calibri"/>
          <w:color w:val="00000A"/>
          <w:sz w:val="24"/>
          <w:szCs w:val="24"/>
          <w:lang w:eastAsia="pt-BR"/>
        </w:rPr>
        <w:t> </w:t>
      </w:r>
    </w:p>
    <w:p w14:paraId="4AC57397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Pré-condições </w:t>
      </w:r>
    </w:p>
    <w:p w14:paraId="13F053D5" w14:textId="77777777" w:rsidR="0041076E" w:rsidRPr="0041076E" w:rsidRDefault="0041076E" w:rsidP="0041076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Ter cesso de aluno e professor.</w:t>
      </w:r>
      <w:r w:rsidRPr="0041076E">
        <w:rPr>
          <w:rFonts w:ascii="Arial" w:eastAsia="Times New Roman" w:hAnsi="Arial" w:cs="Arial"/>
          <w:i/>
          <w:iCs/>
          <w:color w:val="0D0D0D"/>
          <w:sz w:val="24"/>
          <w:szCs w:val="24"/>
          <w:lang w:eastAsia="pt-BR"/>
        </w:rPr>
        <w:t> </w:t>
      </w:r>
    </w:p>
    <w:p w14:paraId="05CCBC0B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1A56A52D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Pós-condições </w:t>
      </w:r>
    </w:p>
    <w:p w14:paraId="090B6526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Não se aplica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15342651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Calibri" w:eastAsia="Times New Roman" w:hAnsi="Calibri" w:cs="Calibri"/>
          <w:color w:val="00000A"/>
          <w:sz w:val="24"/>
          <w:szCs w:val="24"/>
          <w:lang w:eastAsia="pt-BR"/>
        </w:rPr>
        <w:t> </w:t>
      </w:r>
    </w:p>
    <w:p w14:paraId="0CAEBE2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Regras de Negócio: </w:t>
      </w:r>
    </w:p>
    <w:p w14:paraId="26C1B802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Existir um ranking.</w:t>
      </w:r>
      <w:r w:rsidRPr="0041076E">
        <w:rPr>
          <w:rFonts w:ascii="Arial" w:eastAsia="Times New Roman" w:hAnsi="Arial" w:cs="Arial"/>
          <w:color w:val="00000A"/>
          <w:sz w:val="20"/>
          <w:szCs w:val="20"/>
          <w:lang w:eastAsia="pt-BR"/>
        </w:rPr>
        <w:t> </w:t>
      </w:r>
    </w:p>
    <w:p w14:paraId="70BCF665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1C458072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315D63B7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66C73633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037730C0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0E95F0A6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293DBAF1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40397097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76A11DCE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1E015695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34635797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6223FDF1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19D1E856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24CAE04B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160B67CD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4E99F30C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030DE975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47C1D5AA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722EC262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06E42277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790AE241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3196CC34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0124B2A6" w14:textId="77777777" w:rsid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0603472D" w14:textId="2D437D18" w:rsidR="00FD4D97" w:rsidRDefault="00FD4D97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22CC6D" w14:textId="77777777" w:rsidR="007E1EA2" w:rsidRPr="0041076E" w:rsidRDefault="007E1EA2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E62FEA" w14:textId="7503A2AD" w:rsidR="0041076E" w:rsidRPr="00050828" w:rsidRDefault="0041076E" w:rsidP="00050828">
      <w:pPr>
        <w:pStyle w:val="Ttulo2"/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</w:pPr>
      <w:bookmarkStart w:id="11" w:name="_Toc167474022"/>
      <w:r w:rsidRPr="00050828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Diagrama de Classe</w:t>
      </w:r>
      <w:bookmarkEnd w:id="11"/>
    </w:p>
    <w:p w14:paraId="54C92B41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0"/>
          <w:szCs w:val="20"/>
          <w:lang w:eastAsia="pt-BR"/>
        </w:rPr>
        <w:t>O diagrama de classe abaixo está representando a estrutura do nosso sistema, mostrando classes, seus atributos, métodos e as relações entre as classes. </w:t>
      </w:r>
    </w:p>
    <w:p w14:paraId="448D3CBF" w14:textId="47A516F6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E381D17" wp14:editId="78BE1201">
            <wp:extent cx="5400040" cy="2626360"/>
            <wp:effectExtent l="0" t="0" r="0" b="2540"/>
            <wp:docPr id="1272558543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58543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796046F2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7D8EB0C4" w14:textId="77777777" w:rsidR="0041076E" w:rsidRPr="0041076E" w:rsidRDefault="0041076E" w:rsidP="004107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color w:val="2E74B5"/>
          <w:sz w:val="20"/>
          <w:szCs w:val="20"/>
          <w:lang w:eastAsia="pt-BR"/>
        </w:rPr>
        <w:t> </w:t>
      </w:r>
    </w:p>
    <w:p w14:paraId="66203CF9" w14:textId="77777777" w:rsidR="0041076E" w:rsidRPr="00050828" w:rsidRDefault="0041076E" w:rsidP="00050828">
      <w:pPr>
        <w:pStyle w:val="Ttulo2"/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</w:pPr>
      <w:bookmarkStart w:id="12" w:name="_Toc167474023"/>
      <w:r w:rsidRPr="00050828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Diagrama de Sequência</w:t>
      </w:r>
      <w:bookmarkEnd w:id="12"/>
      <w:r w:rsidRPr="00050828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 </w:t>
      </w:r>
    </w:p>
    <w:p w14:paraId="6B08E99A" w14:textId="179FAD05" w:rsidR="0041076E" w:rsidRPr="0041076E" w:rsidRDefault="0041076E" w:rsidP="52B7B97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52B7B974">
        <w:rPr>
          <w:rFonts w:ascii="Arial" w:eastAsia="Times New Roman" w:hAnsi="Arial" w:cs="Arial"/>
          <w:sz w:val="20"/>
          <w:szCs w:val="20"/>
          <w:lang w:eastAsia="pt-BR"/>
        </w:rPr>
        <w:t>Nosso diagrama de sequência modela e ilustra a experiencia do ator aluno, simulando a sequência de interação do usuário com os objetos encontrados no nosso sistema. No caso de aluno, desde o login até jogar e consultar ranking.  </w:t>
      </w:r>
    </w:p>
    <w:p w14:paraId="7DCFFA57" w14:textId="6FD6A34B" w:rsidR="0041076E" w:rsidRPr="0041076E" w:rsidRDefault="1EF46415" w:rsidP="52B7B97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52B7B974">
        <w:rPr>
          <w:rFonts w:ascii="Arial" w:eastAsia="Times New Roman" w:hAnsi="Arial" w:cs="Arial"/>
          <w:i/>
          <w:iCs/>
          <w:sz w:val="20"/>
          <w:szCs w:val="20"/>
          <w:lang w:eastAsia="pt-BR"/>
        </w:rPr>
        <w:t xml:space="preserve">Não fizemos o diagrama para os casos de </w:t>
      </w:r>
      <w:proofErr w:type="spellStart"/>
      <w:r w:rsidRPr="52B7B974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crud</w:t>
      </w:r>
      <w:proofErr w:type="spellEnd"/>
      <w:r w:rsidRPr="52B7B974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.</w:t>
      </w:r>
    </w:p>
    <w:p w14:paraId="05F9AD05" w14:textId="68B02BEE" w:rsidR="52B7B974" w:rsidRDefault="52B7B974" w:rsidP="52B7B97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EC3CC4D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288160A5" w14:textId="59AE9B43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9C0C755" wp14:editId="2EC5B776">
            <wp:extent cx="5400040" cy="2515235"/>
            <wp:effectExtent l="0" t="0" r="0" b="0"/>
            <wp:docPr id="1326182422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82422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0665560A" w14:textId="77777777" w:rsid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58309326" w14:textId="77777777" w:rsidR="00050828" w:rsidRDefault="00050828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7B399E13" w14:textId="77777777" w:rsidR="00050828" w:rsidRDefault="00050828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72AFE5CC" w14:textId="77777777" w:rsidR="00050828" w:rsidRDefault="00050828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39C20033" w14:textId="77777777" w:rsidR="00050828" w:rsidRDefault="00050828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C0376D2" w14:textId="0820CD16" w:rsidR="00050828" w:rsidRDefault="00050828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930C90" w14:textId="77777777" w:rsidR="00A75CCC" w:rsidRPr="0041076E" w:rsidRDefault="00A75CCC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A264AB" w14:textId="7861D339" w:rsidR="0041076E" w:rsidRPr="00050828" w:rsidRDefault="0041076E" w:rsidP="00371DC7">
      <w:pPr>
        <w:pStyle w:val="Ttulo2"/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</w:pPr>
      <w:bookmarkStart w:id="13" w:name="_Toc167474024"/>
      <w:r w:rsidRPr="00050828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Modelo de Banco de Dados</w:t>
      </w:r>
      <w:bookmarkEnd w:id="13"/>
      <w:r w:rsidRPr="00050828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 </w:t>
      </w:r>
    </w:p>
    <w:p w14:paraId="08FCE651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>A modelagem de banco de dados é um processo que envolve a criação de representações abstratas e organizadas dos dados que serão armazenados em um sistema de banco de dados.  </w:t>
      </w:r>
    </w:p>
    <w:p w14:paraId="691C5E02" w14:textId="6932C43D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 xml:space="preserve"> Na modelagem de banco de dados decidimos criar tabelas para ranking, professor, perguntas, </w:t>
      </w:r>
      <w:r w:rsidR="00A75CCC" w:rsidRPr="0041076E">
        <w:rPr>
          <w:rFonts w:ascii="Arial" w:eastAsia="Times New Roman" w:hAnsi="Arial" w:cs="Arial"/>
          <w:sz w:val="24"/>
          <w:szCs w:val="24"/>
          <w:lang w:eastAsia="pt-BR"/>
        </w:rPr>
        <w:t>administrador e aluno</w:t>
      </w:r>
      <w:r w:rsidRPr="0041076E">
        <w:rPr>
          <w:rFonts w:ascii="Arial" w:eastAsia="Times New Roman" w:hAnsi="Arial" w:cs="Arial"/>
          <w:sz w:val="24"/>
          <w:szCs w:val="24"/>
          <w:lang w:eastAsia="pt-BR"/>
        </w:rPr>
        <w:t>. </w:t>
      </w:r>
    </w:p>
    <w:p w14:paraId="004F4F7E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7DA9434D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521C3ABB" w14:textId="77777777" w:rsidR="00371DC7" w:rsidRDefault="0041076E" w:rsidP="00371D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b/>
          <w:bCs/>
          <w:sz w:val="28"/>
          <w:szCs w:val="28"/>
        </w:rPr>
      </w:pPr>
      <w:r w:rsidRPr="0041076E">
        <w:rPr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3ABE8C3" wp14:editId="721BF086">
            <wp:extent cx="5400040" cy="3283585"/>
            <wp:effectExtent l="0" t="0" r="0" b="0"/>
            <wp:docPr id="49445779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57791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76E">
        <w:rPr>
          <w:color w:val="000000"/>
          <w:sz w:val="20"/>
          <w:szCs w:val="20"/>
          <w:shd w:val="clear" w:color="auto" w:fill="FFFFFF"/>
        </w:rPr>
        <w:br/>
      </w:r>
    </w:p>
    <w:p w14:paraId="15BE57B9" w14:textId="39963280" w:rsidR="00371DC7" w:rsidRPr="00371DC7" w:rsidRDefault="00371DC7" w:rsidP="00371DC7">
      <w:pPr>
        <w:pStyle w:val="Ttulo1"/>
        <w:rPr>
          <w:rFonts w:ascii="Segoe UI" w:hAnsi="Segoe UI" w:cs="Segoe UI"/>
          <w:b/>
          <w:bCs/>
          <w:sz w:val="32"/>
          <w:szCs w:val="32"/>
        </w:rPr>
      </w:pPr>
      <w:bookmarkStart w:id="14" w:name="_Toc167474025"/>
      <w:r w:rsidRPr="52B7B974">
        <w:rPr>
          <w:rStyle w:val="normaltextrun"/>
          <w:rFonts w:ascii="Arial" w:hAnsi="Arial" w:cs="Arial"/>
          <w:b/>
          <w:bCs/>
          <w:color w:val="000000" w:themeColor="text1"/>
          <w:sz w:val="32"/>
          <w:szCs w:val="32"/>
        </w:rPr>
        <w:t>Implementação</w:t>
      </w:r>
      <w:bookmarkEnd w:id="14"/>
      <w:r w:rsidRPr="52B7B974">
        <w:rPr>
          <w:rStyle w:val="eop"/>
          <w:rFonts w:ascii="Arial" w:hAnsi="Arial" w:cs="Arial"/>
          <w:b/>
          <w:bCs/>
          <w:color w:val="auto"/>
          <w:sz w:val="32"/>
          <w:szCs w:val="32"/>
        </w:rPr>
        <w:t> </w:t>
      </w:r>
    </w:p>
    <w:p w14:paraId="171AC8F1" w14:textId="1BD2D2F5" w:rsidR="00371DC7" w:rsidRDefault="67A95632" w:rsidP="52B7B974">
      <w:r>
        <w:t>Repositório</w:t>
      </w:r>
      <w:r w:rsidR="7A11731C">
        <w:t xml:space="preserve"> </w:t>
      </w:r>
      <w:r w:rsidR="595DE0AC">
        <w:t>no GitHub dos códigos usados no software.</w:t>
      </w:r>
    </w:p>
    <w:p w14:paraId="7B466DD6" w14:textId="2823BB84" w:rsidR="00371DC7" w:rsidRDefault="00000000" w:rsidP="52B7B974">
      <w:pPr>
        <w:rPr>
          <w:rStyle w:val="normaltextrun"/>
          <w:rFonts w:eastAsiaTheme="majorEastAsia"/>
          <w:i/>
          <w:iCs/>
          <w:color w:val="2E74B5"/>
          <w:sz w:val="20"/>
          <w:szCs w:val="20"/>
        </w:rPr>
      </w:pPr>
      <w:hyperlink r:id="rId15">
        <w:r w:rsidR="5EDFB3D4" w:rsidRPr="52B7B974">
          <w:rPr>
            <w:rStyle w:val="Hyperlink"/>
          </w:rPr>
          <w:t>GitHub</w:t>
        </w:r>
      </w:hyperlink>
    </w:p>
    <w:p w14:paraId="57F0AB2B" w14:textId="77777777" w:rsidR="00371DC7" w:rsidRDefault="00371DC7" w:rsidP="00371D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Verdana" w:eastAsiaTheme="majorEastAsia" w:hAnsi="Verdana" w:cs="Segoe UI"/>
          <w:sz w:val="20"/>
          <w:szCs w:val="20"/>
        </w:rPr>
        <w:t> </w:t>
      </w:r>
    </w:p>
    <w:p w14:paraId="46E37759" w14:textId="77777777" w:rsidR="00371DC7" w:rsidRDefault="00371DC7" w:rsidP="00371D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Verdana" w:eastAsiaTheme="majorEastAsia" w:hAnsi="Verdana" w:cs="Segoe UI"/>
          <w:sz w:val="20"/>
          <w:szCs w:val="20"/>
        </w:rPr>
        <w:t> </w:t>
      </w:r>
    </w:p>
    <w:p w14:paraId="1F666C4C" w14:textId="77777777" w:rsidR="00371DC7" w:rsidRPr="00371DC7" w:rsidRDefault="00371DC7" w:rsidP="52B7B974">
      <w:pPr>
        <w:pStyle w:val="Ttulo1"/>
        <w:rPr>
          <w:rFonts w:ascii="Segoe UI" w:hAnsi="Segoe UI" w:cs="Segoe UI"/>
          <w:b/>
          <w:bCs/>
          <w:sz w:val="32"/>
          <w:szCs w:val="32"/>
        </w:rPr>
      </w:pPr>
      <w:bookmarkStart w:id="15" w:name="_Toc167474026"/>
      <w:r w:rsidRPr="52B7B974">
        <w:rPr>
          <w:rStyle w:val="normaltextrun"/>
          <w:rFonts w:ascii="Arial" w:hAnsi="Arial" w:cs="Arial"/>
          <w:b/>
          <w:bCs/>
          <w:color w:val="000000" w:themeColor="text1"/>
          <w:sz w:val="32"/>
          <w:szCs w:val="32"/>
        </w:rPr>
        <w:t>Testes</w:t>
      </w:r>
      <w:bookmarkEnd w:id="15"/>
      <w:r w:rsidRPr="52B7B974">
        <w:rPr>
          <w:rStyle w:val="eop"/>
          <w:rFonts w:ascii="Arial" w:hAnsi="Arial" w:cs="Arial"/>
          <w:b/>
          <w:bCs/>
          <w:sz w:val="32"/>
          <w:szCs w:val="32"/>
        </w:rPr>
        <w:t> </w:t>
      </w:r>
    </w:p>
    <w:p w14:paraId="1926E6D7" w14:textId="06414C86" w:rsidR="00371DC7" w:rsidRDefault="5C6503DC" w:rsidP="52B7B974">
      <w:r>
        <w:t>Link do software sendo testado em vídeo.</w:t>
      </w:r>
      <w:r w:rsidR="5E070B4D">
        <w:t xml:space="preserve"> </w:t>
      </w:r>
    </w:p>
    <w:p w14:paraId="5DCBE7FE" w14:textId="7E7429D8" w:rsidR="00371DC7" w:rsidRDefault="00000000" w:rsidP="52B7B974">
      <w:pPr>
        <w:pStyle w:val="paragraph"/>
        <w:rPr>
          <w:rStyle w:val="eop"/>
          <w:rFonts w:ascii="Arial" w:eastAsia="Arial" w:hAnsi="Arial" w:cs="Arial"/>
        </w:rPr>
      </w:pPr>
      <w:hyperlink r:id="rId16">
        <w:r w:rsidR="34BFDAE8" w:rsidRPr="52B7B974">
          <w:rPr>
            <w:rStyle w:val="Hyperlink"/>
          </w:rPr>
          <w:t>Teste do sistema</w:t>
        </w:r>
      </w:hyperlink>
    </w:p>
    <w:p w14:paraId="35173AC7" w14:textId="537DD17A" w:rsidR="00371DC7" w:rsidRDefault="00371DC7" w:rsidP="52B7B974">
      <w:pPr>
        <w:pStyle w:val="paragraph"/>
        <w:rPr>
          <w:rStyle w:val="eop"/>
          <w:rFonts w:eastAsiaTheme="majorEastAsia"/>
          <w:sz w:val="20"/>
          <w:szCs w:val="20"/>
        </w:rPr>
      </w:pPr>
    </w:p>
    <w:p w14:paraId="0F94BEE7" w14:textId="0D49FED8" w:rsidR="00371DC7" w:rsidRDefault="00371DC7" w:rsidP="52B7B974">
      <w:pPr>
        <w:pStyle w:val="paragraph"/>
        <w:rPr>
          <w:rStyle w:val="eop"/>
          <w:rFonts w:eastAsiaTheme="majorEastAsia"/>
          <w:sz w:val="20"/>
          <w:szCs w:val="20"/>
        </w:rPr>
      </w:pPr>
    </w:p>
    <w:p w14:paraId="641A49A4" w14:textId="0D7761B6" w:rsidR="00371DC7" w:rsidRDefault="00371DC7" w:rsidP="52B7B974">
      <w:pPr>
        <w:pStyle w:val="paragraph"/>
        <w:rPr>
          <w:rStyle w:val="eop"/>
          <w:rFonts w:eastAsiaTheme="majorEastAsia"/>
          <w:sz w:val="20"/>
          <w:szCs w:val="20"/>
        </w:rPr>
      </w:pPr>
    </w:p>
    <w:p w14:paraId="76FD2027" w14:textId="00366F44" w:rsidR="00371DC7" w:rsidRDefault="00371DC7" w:rsidP="52B7B974">
      <w:pPr>
        <w:pStyle w:val="paragraph"/>
        <w:rPr>
          <w:rFonts w:ascii="Segoe UI" w:hAnsi="Segoe UI" w:cs="Segoe UI"/>
          <w:sz w:val="18"/>
          <w:szCs w:val="18"/>
        </w:rPr>
      </w:pPr>
      <w:r w:rsidRPr="52B7B974">
        <w:rPr>
          <w:rStyle w:val="eop"/>
          <w:rFonts w:eastAsiaTheme="majorEastAsia"/>
          <w:sz w:val="20"/>
          <w:szCs w:val="20"/>
        </w:rPr>
        <w:lastRenderedPageBreak/>
        <w:t> </w:t>
      </w:r>
    </w:p>
    <w:p w14:paraId="67C76855" w14:textId="66DEEAFB" w:rsidR="00371DC7" w:rsidRPr="006D4E7C" w:rsidRDefault="00371DC7" w:rsidP="00A75CCC">
      <w:pPr>
        <w:pStyle w:val="Ttulo1"/>
        <w:rPr>
          <w:rStyle w:val="eop"/>
          <w:rFonts w:ascii="Arial" w:hAnsi="Arial" w:cs="Arial"/>
          <w:b/>
          <w:bCs/>
          <w:color w:val="auto"/>
          <w:sz w:val="32"/>
          <w:szCs w:val="28"/>
        </w:rPr>
      </w:pPr>
      <w:bookmarkStart w:id="16" w:name="_Toc167474027"/>
      <w:r w:rsidRPr="006D4E7C">
        <w:rPr>
          <w:rStyle w:val="normaltextrun"/>
          <w:rFonts w:ascii="Arial" w:hAnsi="Arial" w:cs="Arial"/>
          <w:b/>
          <w:bCs/>
          <w:color w:val="auto"/>
          <w:sz w:val="32"/>
          <w:szCs w:val="28"/>
        </w:rPr>
        <w:t>Resultados e Considerações</w:t>
      </w:r>
      <w:bookmarkEnd w:id="16"/>
      <w:r w:rsidRPr="006D4E7C">
        <w:rPr>
          <w:rStyle w:val="eop"/>
          <w:rFonts w:ascii="Arial" w:hAnsi="Arial" w:cs="Arial"/>
          <w:b/>
          <w:bCs/>
          <w:color w:val="auto"/>
          <w:sz w:val="32"/>
          <w:szCs w:val="28"/>
        </w:rPr>
        <w:t> </w:t>
      </w:r>
    </w:p>
    <w:p w14:paraId="2F7CBD96" w14:textId="71A02A1A" w:rsidR="00D859B0" w:rsidRDefault="00A75CCC" w:rsidP="00A75CCC">
      <w:pPr>
        <w:rPr>
          <w:sz w:val="24"/>
          <w:szCs w:val="24"/>
        </w:rPr>
      </w:pPr>
      <w:r>
        <w:rPr>
          <w:sz w:val="24"/>
          <w:szCs w:val="24"/>
        </w:rPr>
        <w:t xml:space="preserve">Prints </w:t>
      </w:r>
      <w:r w:rsidR="006D4E7C">
        <w:rPr>
          <w:sz w:val="24"/>
          <w:szCs w:val="24"/>
        </w:rPr>
        <w:t xml:space="preserve">das </w:t>
      </w:r>
      <w:r>
        <w:rPr>
          <w:sz w:val="24"/>
          <w:szCs w:val="24"/>
        </w:rPr>
        <w:t>telas do sistema de software</w:t>
      </w:r>
      <w:r w:rsidR="006D4E7C">
        <w:rPr>
          <w:sz w:val="24"/>
          <w:szCs w:val="24"/>
        </w:rPr>
        <w:t xml:space="preserve"> desenvolvido, e considerações </w:t>
      </w:r>
      <w:proofErr w:type="gramStart"/>
      <w:r w:rsidR="006D4E7C">
        <w:rPr>
          <w:sz w:val="24"/>
          <w:szCs w:val="24"/>
        </w:rPr>
        <w:t>do gerais</w:t>
      </w:r>
      <w:proofErr w:type="gramEnd"/>
      <w:r w:rsidR="006D4E7C">
        <w:rPr>
          <w:sz w:val="24"/>
          <w:szCs w:val="24"/>
        </w:rPr>
        <w:t xml:space="preserve"> do projeto, sob o ponto de vista dos requisitos.</w:t>
      </w:r>
    </w:p>
    <w:p w14:paraId="287C08DB" w14:textId="77777777" w:rsidR="006D4E7C" w:rsidRPr="00A75CCC" w:rsidRDefault="006D4E7C" w:rsidP="00A75CCC">
      <w:pPr>
        <w:rPr>
          <w:sz w:val="24"/>
          <w:szCs w:val="24"/>
        </w:rPr>
      </w:pPr>
    </w:p>
    <w:p w14:paraId="12800028" w14:textId="3882AC5C" w:rsidR="00A75CCC" w:rsidRPr="00A75CCC" w:rsidRDefault="00A75CCC" w:rsidP="00A75CCC">
      <w:pPr>
        <w:ind w:right="-227"/>
        <w:rPr>
          <w:b/>
          <w:bCs/>
          <w:sz w:val="28"/>
          <w:szCs w:val="28"/>
        </w:rPr>
      </w:pPr>
      <w:r w:rsidRPr="00A75CCC">
        <w:rPr>
          <w:b/>
          <w:bCs/>
          <w:sz w:val="28"/>
          <w:szCs w:val="28"/>
        </w:rPr>
        <w:t>Telas de Login e Redefinição de Senha</w:t>
      </w:r>
    </w:p>
    <w:p w14:paraId="5392B634" w14:textId="49A03EA6" w:rsidR="00A75CCC" w:rsidRPr="00A75CCC" w:rsidRDefault="00A75CCC" w:rsidP="00A75CCC">
      <w:pPr>
        <w:pStyle w:val="PargrafodaLista"/>
        <w:numPr>
          <w:ilvl w:val="0"/>
          <w:numId w:val="80"/>
        </w:numPr>
        <w:ind w:left="368" w:right="-227"/>
        <w:rPr>
          <w:sz w:val="24"/>
          <w:szCs w:val="24"/>
        </w:rPr>
      </w:pPr>
      <w:r w:rsidRPr="00A75CCC">
        <w:rPr>
          <w:sz w:val="24"/>
          <w:szCs w:val="24"/>
        </w:rPr>
        <w:t xml:space="preserve">Na tela de login o usuário vai colocar seu </w:t>
      </w:r>
      <w:r w:rsidR="006D4E7C" w:rsidRPr="00A75CCC">
        <w:rPr>
          <w:sz w:val="24"/>
          <w:szCs w:val="24"/>
        </w:rPr>
        <w:t>e-mail</w:t>
      </w:r>
      <w:r w:rsidRPr="00A75CCC">
        <w:rPr>
          <w:sz w:val="24"/>
          <w:szCs w:val="24"/>
        </w:rPr>
        <w:t xml:space="preserve"> e senha</w:t>
      </w:r>
    </w:p>
    <w:p w14:paraId="3E64C128" w14:textId="77777777" w:rsidR="00A75CCC" w:rsidRPr="00A75CCC" w:rsidRDefault="00A75CCC" w:rsidP="00A75CCC">
      <w:pPr>
        <w:pStyle w:val="PargrafodaLista"/>
        <w:numPr>
          <w:ilvl w:val="0"/>
          <w:numId w:val="80"/>
        </w:numPr>
        <w:ind w:left="368" w:right="-227"/>
        <w:rPr>
          <w:sz w:val="24"/>
          <w:szCs w:val="24"/>
        </w:rPr>
      </w:pPr>
      <w:r w:rsidRPr="00A75CCC">
        <w:rPr>
          <w:sz w:val="24"/>
          <w:szCs w:val="24"/>
        </w:rPr>
        <w:t>O sistema vai identificar se ele é um aluno, professor ou administrador</w:t>
      </w:r>
    </w:p>
    <w:p w14:paraId="3A52F452" w14:textId="77777777" w:rsidR="00A75CCC" w:rsidRPr="00A75CCC" w:rsidRDefault="00A75CCC" w:rsidP="00A75CCC">
      <w:pPr>
        <w:pStyle w:val="PargrafodaLista"/>
        <w:numPr>
          <w:ilvl w:val="0"/>
          <w:numId w:val="80"/>
        </w:numPr>
        <w:ind w:left="368" w:right="-227"/>
        <w:rPr>
          <w:sz w:val="24"/>
          <w:szCs w:val="24"/>
        </w:rPr>
      </w:pPr>
      <w:r w:rsidRPr="00A75CCC">
        <w:rPr>
          <w:sz w:val="24"/>
          <w:szCs w:val="24"/>
        </w:rPr>
        <w:t>Com essa verificação do sistema, cada usuário vai ter um menu diferente com suas funcionalidades</w:t>
      </w:r>
    </w:p>
    <w:p w14:paraId="1B73D0FF" w14:textId="77777777" w:rsidR="00A75CCC" w:rsidRPr="00A75CCC" w:rsidRDefault="00A75CCC" w:rsidP="00A75CCC">
      <w:pPr>
        <w:pStyle w:val="PargrafodaLista"/>
        <w:numPr>
          <w:ilvl w:val="0"/>
          <w:numId w:val="80"/>
        </w:numPr>
        <w:ind w:left="368" w:right="-227"/>
        <w:rPr>
          <w:sz w:val="24"/>
          <w:szCs w:val="24"/>
        </w:rPr>
      </w:pPr>
      <w:r w:rsidRPr="00A75CCC">
        <w:rPr>
          <w:sz w:val="24"/>
          <w:szCs w:val="24"/>
        </w:rPr>
        <w:t>O usuário vai ter a opção de clicar em esqueceu a senha para recuperar sua senha</w:t>
      </w:r>
    </w:p>
    <w:p w14:paraId="45258CFF" w14:textId="764AD397" w:rsidR="00A75CCC" w:rsidRPr="00A75CCC" w:rsidRDefault="00A75CCC" w:rsidP="00A75CCC">
      <w:pPr>
        <w:pStyle w:val="PargrafodaLista"/>
        <w:numPr>
          <w:ilvl w:val="0"/>
          <w:numId w:val="80"/>
        </w:numPr>
        <w:ind w:left="368" w:right="-227"/>
        <w:rPr>
          <w:sz w:val="24"/>
          <w:szCs w:val="24"/>
        </w:rPr>
      </w:pPr>
      <w:r w:rsidRPr="00A75CCC">
        <w:rPr>
          <w:sz w:val="24"/>
          <w:szCs w:val="24"/>
        </w:rPr>
        <w:t>Ao clicar em recuperar senha ele será direcionado para tela de redefinição de senha onde vai colocar seu e-mail e vai gerar um token</w:t>
      </w:r>
      <w:r>
        <w:rPr>
          <w:sz w:val="24"/>
          <w:szCs w:val="24"/>
        </w:rPr>
        <w:t>.</w:t>
      </w:r>
      <w:r w:rsidRPr="00A75CCC">
        <w:rPr>
          <w:sz w:val="24"/>
          <w:szCs w:val="24"/>
        </w:rPr>
        <w:t xml:space="preserve"> </w:t>
      </w:r>
    </w:p>
    <w:p w14:paraId="4C9EDB9E" w14:textId="77777777" w:rsidR="00A75CCC" w:rsidRPr="00A75CCC" w:rsidRDefault="00A75CCC" w:rsidP="00A75CCC">
      <w:pPr>
        <w:pStyle w:val="PargrafodaLista"/>
        <w:numPr>
          <w:ilvl w:val="0"/>
          <w:numId w:val="80"/>
        </w:numPr>
        <w:ind w:left="368" w:right="-227"/>
        <w:rPr>
          <w:sz w:val="24"/>
          <w:szCs w:val="24"/>
        </w:rPr>
      </w:pPr>
      <w:r w:rsidRPr="00A75CCC">
        <w:rPr>
          <w:sz w:val="24"/>
          <w:szCs w:val="24"/>
        </w:rPr>
        <w:t>Ao gerar um token o usuário vai ser direcionado para outra tela de redefinição de senha</w:t>
      </w:r>
    </w:p>
    <w:p w14:paraId="055C1318" w14:textId="29741F3B" w:rsidR="00A75CCC" w:rsidRPr="00A75CCC" w:rsidRDefault="00A75CCC" w:rsidP="00A75CCC">
      <w:pPr>
        <w:pStyle w:val="PargrafodaLista"/>
        <w:numPr>
          <w:ilvl w:val="0"/>
          <w:numId w:val="80"/>
        </w:numPr>
        <w:ind w:left="368" w:right="-227"/>
        <w:rPr>
          <w:sz w:val="24"/>
          <w:szCs w:val="24"/>
        </w:rPr>
      </w:pPr>
      <w:r w:rsidRPr="00A75CCC">
        <w:rPr>
          <w:sz w:val="24"/>
          <w:szCs w:val="24"/>
        </w:rPr>
        <w:t xml:space="preserve">Nessa tela ele vai colocar o token que recebeu no e-mail, sua nova senha e a confirmação da nova senha </w:t>
      </w:r>
    </w:p>
    <w:p w14:paraId="38553944" w14:textId="3DEE9F63" w:rsidR="00A75CCC" w:rsidRDefault="00A75CCC" w:rsidP="00A75CCC">
      <w:pPr>
        <w:pStyle w:val="PargrafodaLista"/>
        <w:numPr>
          <w:ilvl w:val="0"/>
          <w:numId w:val="80"/>
        </w:numPr>
        <w:ind w:left="368" w:right="-227"/>
        <w:rPr>
          <w:sz w:val="24"/>
          <w:szCs w:val="24"/>
        </w:rPr>
      </w:pPr>
      <w:r w:rsidRPr="00A75CCC">
        <w:rPr>
          <w:sz w:val="24"/>
          <w:szCs w:val="24"/>
        </w:rPr>
        <w:t>Com isso ao clicar em redefinir senha, ele altera a senha para qual você escolheu</w:t>
      </w:r>
    </w:p>
    <w:p w14:paraId="06657A60" w14:textId="77777777" w:rsidR="00DD3799" w:rsidRDefault="00DD3799" w:rsidP="00DD3799">
      <w:pPr>
        <w:pStyle w:val="PargrafodaLista"/>
        <w:ind w:left="368" w:right="-227"/>
        <w:rPr>
          <w:sz w:val="24"/>
          <w:szCs w:val="24"/>
        </w:rPr>
      </w:pPr>
    </w:p>
    <w:p w14:paraId="443E2DB4" w14:textId="77777777" w:rsidR="00D859B0" w:rsidRPr="00A75CCC" w:rsidRDefault="00D859B0" w:rsidP="00D859B0">
      <w:pPr>
        <w:pStyle w:val="PargrafodaLista"/>
        <w:ind w:left="368" w:right="-227"/>
        <w:rPr>
          <w:sz w:val="24"/>
          <w:szCs w:val="24"/>
        </w:rPr>
      </w:pPr>
    </w:p>
    <w:p w14:paraId="09F6E601" w14:textId="57E86106" w:rsidR="00A75CCC" w:rsidRDefault="00A75CCC" w:rsidP="00A75CCC">
      <w:r>
        <w:rPr>
          <w:noProof/>
        </w:rPr>
        <w:drawing>
          <wp:inline distT="0" distB="0" distL="0" distR="0" wp14:anchorId="08DF1274" wp14:editId="1CCF27DE">
            <wp:extent cx="5400040" cy="2430145"/>
            <wp:effectExtent l="0" t="0" r="0" b="8255"/>
            <wp:docPr id="958626430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26430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39C0" w14:textId="5F81FF47" w:rsidR="00A75CCC" w:rsidRDefault="00A75CCC" w:rsidP="00A75CCC"/>
    <w:p w14:paraId="192B3431" w14:textId="297DF6C5" w:rsidR="00D859B0" w:rsidRDefault="00D859B0" w:rsidP="00A75CCC"/>
    <w:p w14:paraId="6070BB88" w14:textId="5FD733AF" w:rsidR="00D859B0" w:rsidRDefault="00D859B0" w:rsidP="00A75CCC"/>
    <w:p w14:paraId="5DE6B443" w14:textId="769E598F" w:rsidR="00D859B0" w:rsidRDefault="00D859B0" w:rsidP="00A75CCC"/>
    <w:p w14:paraId="4B6FD25D" w14:textId="396C7221" w:rsidR="00D859B0" w:rsidRDefault="00D859B0" w:rsidP="00A75CCC"/>
    <w:p w14:paraId="10633B27" w14:textId="77777777" w:rsidR="006D4E7C" w:rsidRDefault="006D4E7C" w:rsidP="00A75CCC"/>
    <w:p w14:paraId="677CD0E9" w14:textId="77777777" w:rsidR="00D859B0" w:rsidRDefault="00D859B0" w:rsidP="00A75CCC"/>
    <w:p w14:paraId="24D400B1" w14:textId="4C28761C" w:rsidR="00A75CCC" w:rsidRPr="00D859B0" w:rsidRDefault="00FD4D97" w:rsidP="00D859B0">
      <w:pPr>
        <w:ind w:right="-11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="00A75CCC" w:rsidRPr="00FD4D97">
        <w:rPr>
          <w:rFonts w:ascii="Arial" w:hAnsi="Arial" w:cs="Arial"/>
          <w:b/>
          <w:bCs/>
          <w:sz w:val="28"/>
          <w:szCs w:val="24"/>
        </w:rPr>
        <w:t>Telas do Aluno</w:t>
      </w:r>
    </w:p>
    <w:p w14:paraId="56C74BA9" w14:textId="77777777" w:rsidR="00D859B0" w:rsidRDefault="00A75CCC" w:rsidP="00D859B0">
      <w:pPr>
        <w:pStyle w:val="PargrafodaLista"/>
        <w:ind w:left="360" w:right="-113"/>
        <w:rPr>
          <w:rFonts w:ascii="Arial" w:hAnsi="Arial" w:cs="Arial"/>
          <w:sz w:val="24"/>
          <w:szCs w:val="24"/>
        </w:rPr>
      </w:pPr>
      <w:r w:rsidRPr="00D859B0">
        <w:rPr>
          <w:rFonts w:ascii="Arial" w:hAnsi="Arial" w:cs="Arial"/>
          <w:sz w:val="24"/>
          <w:szCs w:val="24"/>
        </w:rPr>
        <w:t xml:space="preserve">O Menu do Aluno tem as funcionalidades de jogar, </w:t>
      </w:r>
      <w:r w:rsidR="00D859B0">
        <w:rPr>
          <w:rFonts w:ascii="Arial" w:hAnsi="Arial" w:cs="Arial"/>
          <w:sz w:val="24"/>
          <w:szCs w:val="24"/>
        </w:rPr>
        <w:t>consultar</w:t>
      </w:r>
      <w:r w:rsidRPr="00D859B0">
        <w:rPr>
          <w:rFonts w:ascii="Arial" w:hAnsi="Arial" w:cs="Arial"/>
          <w:sz w:val="24"/>
          <w:szCs w:val="24"/>
        </w:rPr>
        <w:t xml:space="preserve"> ranking e</w:t>
      </w:r>
      <w:r w:rsidR="00D859B0">
        <w:rPr>
          <w:rFonts w:ascii="Arial" w:hAnsi="Arial" w:cs="Arial"/>
          <w:sz w:val="24"/>
          <w:szCs w:val="24"/>
        </w:rPr>
        <w:t xml:space="preserve"> acessar</w:t>
      </w:r>
      <w:r w:rsidRPr="00D859B0">
        <w:rPr>
          <w:rFonts w:ascii="Arial" w:hAnsi="Arial" w:cs="Arial"/>
          <w:sz w:val="24"/>
          <w:szCs w:val="24"/>
        </w:rPr>
        <w:t xml:space="preserve"> configuraçõe</w:t>
      </w:r>
      <w:r w:rsidR="00D859B0">
        <w:rPr>
          <w:rFonts w:ascii="Arial" w:hAnsi="Arial" w:cs="Arial"/>
          <w:sz w:val="24"/>
          <w:szCs w:val="24"/>
        </w:rPr>
        <w:t>s.</w:t>
      </w:r>
    </w:p>
    <w:p w14:paraId="3A73CC08" w14:textId="77777777" w:rsidR="00A75CCC" w:rsidRPr="00D859B0" w:rsidRDefault="00D859B0" w:rsidP="00D859B0">
      <w:pPr>
        <w:pStyle w:val="PargrafodaLista"/>
        <w:ind w:left="360" w:right="-11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75CCC" w:rsidRPr="00D859B0">
        <w:rPr>
          <w:rFonts w:ascii="Arial" w:hAnsi="Arial" w:cs="Arial"/>
          <w:b/>
          <w:sz w:val="24"/>
          <w:szCs w:val="24"/>
        </w:rPr>
        <w:t>Jogar:</w:t>
      </w:r>
      <w:r w:rsidR="00A75CCC" w:rsidRPr="00D859B0">
        <w:rPr>
          <w:rFonts w:ascii="Arial" w:hAnsi="Arial" w:cs="Arial"/>
          <w:sz w:val="24"/>
          <w:szCs w:val="24"/>
        </w:rPr>
        <w:t xml:space="preserve"> </w:t>
      </w:r>
    </w:p>
    <w:p w14:paraId="07673257" w14:textId="77777777" w:rsidR="00A75CCC" w:rsidRPr="00D859B0" w:rsidRDefault="00A75CCC" w:rsidP="00D859B0">
      <w:pPr>
        <w:pStyle w:val="PargrafodaLista"/>
        <w:numPr>
          <w:ilvl w:val="1"/>
          <w:numId w:val="81"/>
        </w:numPr>
        <w:ind w:left="1440" w:right="-113"/>
        <w:rPr>
          <w:rFonts w:ascii="Arial" w:hAnsi="Arial" w:cs="Arial"/>
          <w:sz w:val="24"/>
          <w:szCs w:val="24"/>
        </w:rPr>
      </w:pPr>
      <w:r w:rsidRPr="00D859B0">
        <w:rPr>
          <w:rFonts w:ascii="Arial" w:hAnsi="Arial" w:cs="Arial"/>
          <w:sz w:val="24"/>
          <w:szCs w:val="24"/>
        </w:rPr>
        <w:t xml:space="preserve">Na tela jogar o aluno vai responder as questões. </w:t>
      </w:r>
    </w:p>
    <w:p w14:paraId="1D02E882" w14:textId="77777777" w:rsidR="00A75CCC" w:rsidRPr="00D859B0" w:rsidRDefault="00A75CCC" w:rsidP="00D859B0">
      <w:pPr>
        <w:pStyle w:val="PargrafodaLista"/>
        <w:numPr>
          <w:ilvl w:val="1"/>
          <w:numId w:val="81"/>
        </w:numPr>
        <w:ind w:left="1440" w:right="-113"/>
        <w:rPr>
          <w:rFonts w:ascii="Arial" w:hAnsi="Arial" w:cs="Arial"/>
          <w:sz w:val="24"/>
          <w:szCs w:val="24"/>
        </w:rPr>
      </w:pPr>
      <w:r w:rsidRPr="00D859B0">
        <w:rPr>
          <w:rFonts w:ascii="Arial" w:hAnsi="Arial" w:cs="Arial"/>
          <w:sz w:val="24"/>
          <w:szCs w:val="24"/>
        </w:rPr>
        <w:t xml:space="preserve">São 4 questões sendo elas, 3 erradas e 1 certa. </w:t>
      </w:r>
    </w:p>
    <w:p w14:paraId="139E7FD9" w14:textId="77777777" w:rsidR="00A75CCC" w:rsidRPr="00D859B0" w:rsidRDefault="00A75CCC" w:rsidP="00D859B0">
      <w:pPr>
        <w:pStyle w:val="PargrafodaLista"/>
        <w:numPr>
          <w:ilvl w:val="1"/>
          <w:numId w:val="81"/>
        </w:numPr>
        <w:ind w:left="1440" w:right="-113"/>
        <w:rPr>
          <w:rFonts w:ascii="Arial" w:hAnsi="Arial" w:cs="Arial"/>
          <w:sz w:val="24"/>
          <w:szCs w:val="24"/>
        </w:rPr>
      </w:pPr>
      <w:r w:rsidRPr="00D859B0">
        <w:rPr>
          <w:rFonts w:ascii="Arial" w:hAnsi="Arial" w:cs="Arial"/>
          <w:sz w:val="24"/>
          <w:szCs w:val="24"/>
        </w:rPr>
        <w:t xml:space="preserve">Ao acertar a questão vai aparecer uma tela dizendo que o aluno acertou a questão e sua pontuação. </w:t>
      </w:r>
    </w:p>
    <w:p w14:paraId="429B5949" w14:textId="77777777" w:rsidR="00A75CCC" w:rsidRPr="00D859B0" w:rsidRDefault="00A75CCC" w:rsidP="00D859B0">
      <w:pPr>
        <w:pStyle w:val="PargrafodaLista"/>
        <w:numPr>
          <w:ilvl w:val="1"/>
          <w:numId w:val="81"/>
        </w:numPr>
        <w:ind w:left="1440" w:right="-113"/>
        <w:rPr>
          <w:rFonts w:ascii="Arial" w:hAnsi="Arial" w:cs="Arial"/>
          <w:sz w:val="24"/>
          <w:szCs w:val="24"/>
        </w:rPr>
      </w:pPr>
      <w:r w:rsidRPr="00D859B0">
        <w:rPr>
          <w:rFonts w:ascii="Arial" w:hAnsi="Arial" w:cs="Arial"/>
          <w:sz w:val="24"/>
          <w:szCs w:val="24"/>
        </w:rPr>
        <w:t>Ao errar a questão vai aparecer uma tela dizendo que ele errou a questão e a justificativa dela.</w:t>
      </w:r>
    </w:p>
    <w:p w14:paraId="49B690E1" w14:textId="52D4D686" w:rsidR="00DD3799" w:rsidRPr="00DD3799" w:rsidRDefault="00A75CCC" w:rsidP="00DD3799">
      <w:pPr>
        <w:pStyle w:val="PargrafodaLista"/>
        <w:numPr>
          <w:ilvl w:val="1"/>
          <w:numId w:val="81"/>
        </w:numPr>
        <w:ind w:left="1440" w:right="-113"/>
        <w:rPr>
          <w:rFonts w:ascii="Arial" w:hAnsi="Arial" w:cs="Arial"/>
          <w:sz w:val="24"/>
          <w:szCs w:val="24"/>
        </w:rPr>
      </w:pPr>
      <w:r w:rsidRPr="00D859B0">
        <w:rPr>
          <w:rFonts w:ascii="Arial" w:hAnsi="Arial" w:cs="Arial"/>
          <w:sz w:val="24"/>
          <w:szCs w:val="24"/>
        </w:rPr>
        <w:t>Conforme o Aluno vai respondendo as questões, ele vai somando pontos e ao final de responder todas as questões ele vai poder consultar no ranking sua pontuação.</w:t>
      </w:r>
    </w:p>
    <w:p w14:paraId="5DBC65DA" w14:textId="1C48D3C7" w:rsidR="00A75CCC" w:rsidRPr="00D859B0" w:rsidRDefault="00D859B0" w:rsidP="00D859B0">
      <w:pPr>
        <w:ind w:right="-11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- </w:t>
      </w:r>
      <w:r w:rsidR="00A75CCC" w:rsidRPr="00D859B0">
        <w:rPr>
          <w:rFonts w:ascii="Arial" w:hAnsi="Arial" w:cs="Arial"/>
          <w:b/>
          <w:sz w:val="24"/>
          <w:szCs w:val="24"/>
        </w:rPr>
        <w:t>Ranking:</w:t>
      </w:r>
    </w:p>
    <w:p w14:paraId="1F9C46AC" w14:textId="567F406E" w:rsidR="00A75CCC" w:rsidRPr="00D859B0" w:rsidRDefault="00A75CCC" w:rsidP="00D859B0">
      <w:pPr>
        <w:pStyle w:val="PargrafodaLista"/>
        <w:numPr>
          <w:ilvl w:val="1"/>
          <w:numId w:val="81"/>
        </w:numPr>
        <w:ind w:left="1440" w:right="-113"/>
        <w:rPr>
          <w:rFonts w:ascii="Arial" w:hAnsi="Arial" w:cs="Arial"/>
          <w:sz w:val="24"/>
          <w:szCs w:val="24"/>
        </w:rPr>
      </w:pPr>
      <w:r w:rsidRPr="00D859B0">
        <w:rPr>
          <w:rFonts w:ascii="Arial" w:hAnsi="Arial" w:cs="Arial"/>
          <w:sz w:val="24"/>
          <w:szCs w:val="24"/>
        </w:rPr>
        <w:t xml:space="preserve">Na tela ranking o </w:t>
      </w:r>
      <w:r w:rsidR="00D859B0">
        <w:rPr>
          <w:rFonts w:ascii="Arial" w:hAnsi="Arial" w:cs="Arial"/>
          <w:sz w:val="24"/>
          <w:szCs w:val="24"/>
        </w:rPr>
        <w:t>aluno visualiza uma lista de jogadores, com nomes, pontuação e posição.</w:t>
      </w:r>
    </w:p>
    <w:p w14:paraId="494FEC3B" w14:textId="27564999" w:rsidR="00A75CCC" w:rsidRPr="00D859B0" w:rsidRDefault="00D859B0" w:rsidP="00D859B0">
      <w:pPr>
        <w:ind w:right="-11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859B0">
        <w:rPr>
          <w:rFonts w:ascii="Arial" w:hAnsi="Arial" w:cs="Arial"/>
          <w:sz w:val="24"/>
          <w:szCs w:val="24"/>
        </w:rPr>
        <w:t xml:space="preserve">- </w:t>
      </w:r>
      <w:r w:rsidR="00A75CCC" w:rsidRPr="00D859B0">
        <w:rPr>
          <w:rFonts w:ascii="Arial" w:hAnsi="Arial" w:cs="Arial"/>
          <w:b/>
          <w:sz w:val="24"/>
          <w:szCs w:val="24"/>
        </w:rPr>
        <w:t>Configurações</w:t>
      </w:r>
      <w:r w:rsidR="00A75CCC" w:rsidRPr="00D859B0">
        <w:rPr>
          <w:rFonts w:ascii="Arial" w:hAnsi="Arial" w:cs="Arial"/>
          <w:sz w:val="24"/>
          <w:szCs w:val="24"/>
        </w:rPr>
        <w:t>:</w:t>
      </w:r>
    </w:p>
    <w:p w14:paraId="62B7F779" w14:textId="469DC7A8" w:rsidR="007E1EA2" w:rsidRPr="00DD3799" w:rsidRDefault="00A75CCC" w:rsidP="007E1EA2">
      <w:pPr>
        <w:ind w:left="1353" w:right="-113"/>
        <w:rPr>
          <w:rFonts w:ascii="Arial" w:hAnsi="Arial" w:cs="Arial"/>
          <w:sz w:val="24"/>
          <w:szCs w:val="24"/>
        </w:rPr>
      </w:pPr>
      <w:r w:rsidRPr="00D859B0">
        <w:rPr>
          <w:rFonts w:ascii="Arial" w:hAnsi="Arial" w:cs="Arial"/>
          <w:sz w:val="24"/>
          <w:szCs w:val="24"/>
        </w:rPr>
        <w:t xml:space="preserve">Na tela configurações o </w:t>
      </w:r>
      <w:r w:rsidR="00D859B0">
        <w:rPr>
          <w:rFonts w:ascii="Arial" w:hAnsi="Arial" w:cs="Arial"/>
          <w:sz w:val="24"/>
          <w:szCs w:val="24"/>
        </w:rPr>
        <w:t>a</w:t>
      </w:r>
      <w:r w:rsidRPr="00D859B0">
        <w:rPr>
          <w:rFonts w:ascii="Arial" w:hAnsi="Arial" w:cs="Arial"/>
          <w:sz w:val="24"/>
          <w:szCs w:val="24"/>
        </w:rPr>
        <w:t>luno vai poder aumentar e diminuir a música do jogo</w:t>
      </w:r>
      <w:r w:rsidR="00D859B0">
        <w:rPr>
          <w:rFonts w:ascii="Arial" w:hAnsi="Arial" w:cs="Arial"/>
          <w:sz w:val="24"/>
          <w:szCs w:val="24"/>
        </w:rPr>
        <w:t>.</w:t>
      </w:r>
    </w:p>
    <w:p w14:paraId="5B821C60" w14:textId="1D77E791" w:rsidR="00DD3799" w:rsidRPr="00DD3799" w:rsidRDefault="00DD3799" w:rsidP="00D859B0">
      <w:pPr>
        <w:ind w:left="1353" w:right="-113"/>
        <w:rPr>
          <w:rFonts w:ascii="Arial" w:hAnsi="Arial" w:cs="Arial"/>
          <w:sz w:val="24"/>
          <w:szCs w:val="24"/>
        </w:rPr>
      </w:pPr>
      <w:r w:rsidRPr="00DD3799">
        <w:rPr>
          <w:rFonts w:ascii="Arial" w:hAnsi="Arial" w:cs="Arial"/>
          <w:sz w:val="24"/>
          <w:szCs w:val="24"/>
        </w:rPr>
        <w:t>Tela Menu aluno</w:t>
      </w:r>
    </w:p>
    <w:p w14:paraId="723BB52D" w14:textId="1E388AA4" w:rsidR="00A75CCC" w:rsidRDefault="00D859B0" w:rsidP="00D859B0">
      <w:pPr>
        <w:ind w:left="1353"/>
      </w:pPr>
      <w:r>
        <w:rPr>
          <w:noProof/>
        </w:rPr>
        <w:lastRenderedPageBreak/>
        <w:drawing>
          <wp:inline distT="0" distB="0" distL="0" distR="0" wp14:anchorId="7A2B885F" wp14:editId="02E25A07">
            <wp:extent cx="3492616" cy="3574473"/>
            <wp:effectExtent l="0" t="0" r="0" b="6985"/>
            <wp:docPr id="575418031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18031" name="Imagem 6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94" cy="359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7A71" w14:textId="2AF806F6" w:rsidR="00A75CCC" w:rsidRDefault="00A75CCC" w:rsidP="00A75CCC"/>
    <w:p w14:paraId="082FC4D7" w14:textId="2B9F2BCC" w:rsidR="00DD3799" w:rsidRDefault="00DD3799" w:rsidP="00A75CCC"/>
    <w:p w14:paraId="145FF3B9" w14:textId="37A4877D" w:rsidR="00DD3799" w:rsidRPr="00DD3799" w:rsidRDefault="00DD3799" w:rsidP="00A75CCC">
      <w:pPr>
        <w:rPr>
          <w:rFonts w:ascii="Arial" w:hAnsi="Arial" w:cs="Arial"/>
          <w:sz w:val="24"/>
          <w:szCs w:val="24"/>
        </w:rPr>
      </w:pPr>
      <w:r>
        <w:t xml:space="preserve">              </w:t>
      </w:r>
      <w:r w:rsidRPr="00DD3799">
        <w:rPr>
          <w:rFonts w:ascii="Arial" w:hAnsi="Arial" w:cs="Arial"/>
          <w:sz w:val="24"/>
          <w:szCs w:val="24"/>
        </w:rPr>
        <w:t>Tela das perguntas (jogo)</w:t>
      </w:r>
    </w:p>
    <w:p w14:paraId="296FD1F0" w14:textId="4F929FD0" w:rsidR="00A75CCC" w:rsidRDefault="00D859B0" w:rsidP="00DD3799">
      <w:pPr>
        <w:ind w:left="708"/>
      </w:pPr>
      <w:r>
        <w:rPr>
          <w:noProof/>
        </w:rPr>
        <w:lastRenderedPageBreak/>
        <w:drawing>
          <wp:inline distT="0" distB="0" distL="0" distR="0" wp14:anchorId="619A3D2B" wp14:editId="72CA2BE6">
            <wp:extent cx="4909927" cy="5058888"/>
            <wp:effectExtent l="0" t="0" r="5080" b="8890"/>
            <wp:docPr id="1057887126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87126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780" cy="513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CB53" w14:textId="77777777" w:rsidR="00DD3799" w:rsidRDefault="00DD3799" w:rsidP="00DD3799">
      <w:pPr>
        <w:ind w:left="708"/>
      </w:pPr>
    </w:p>
    <w:p w14:paraId="38090685" w14:textId="52D82522" w:rsidR="00DD3799" w:rsidRPr="00DD3799" w:rsidRDefault="00DD3799" w:rsidP="00DD3799">
      <w:pPr>
        <w:ind w:left="708"/>
        <w:rPr>
          <w:rFonts w:ascii="Arial" w:hAnsi="Arial" w:cs="Arial"/>
          <w:sz w:val="24"/>
          <w:szCs w:val="24"/>
        </w:rPr>
      </w:pPr>
      <w:r w:rsidRPr="00DD3799">
        <w:rPr>
          <w:rFonts w:ascii="Arial" w:hAnsi="Arial" w:cs="Arial"/>
          <w:sz w:val="24"/>
          <w:szCs w:val="24"/>
        </w:rPr>
        <w:t>Tela Ranking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Tela Configuraç</w:t>
      </w:r>
      <w:r w:rsidR="006D4E7C">
        <w:rPr>
          <w:rFonts w:ascii="Arial" w:hAnsi="Arial" w:cs="Arial"/>
          <w:sz w:val="24"/>
          <w:szCs w:val="24"/>
        </w:rPr>
        <w:t>ões</w:t>
      </w:r>
    </w:p>
    <w:p w14:paraId="3C950A7F" w14:textId="09B74ED7" w:rsidR="00A75CCC" w:rsidRDefault="00D859B0" w:rsidP="00DD3799">
      <w:pPr>
        <w:ind w:left="708"/>
      </w:pPr>
      <w:r>
        <w:rPr>
          <w:noProof/>
        </w:rPr>
        <w:drawing>
          <wp:inline distT="0" distB="0" distL="0" distR="0" wp14:anchorId="58585643" wp14:editId="0BA9851F">
            <wp:extent cx="4995861" cy="1995054"/>
            <wp:effectExtent l="0" t="0" r="0" b="5715"/>
            <wp:docPr id="273549037" name="Imagem 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49037" name="Imagem 8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119" cy="204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7ADB8" w14:textId="21B03E31" w:rsidR="00A75CCC" w:rsidRDefault="00A75CCC" w:rsidP="00A75CCC"/>
    <w:p w14:paraId="7796D9FB" w14:textId="77777777" w:rsidR="00DD3799" w:rsidRPr="00FD4D97" w:rsidRDefault="00DD3799" w:rsidP="00DD3799">
      <w:pPr>
        <w:ind w:left="323" w:right="-170"/>
        <w:rPr>
          <w:rFonts w:ascii="Arial" w:hAnsi="Arial" w:cs="Arial"/>
          <w:b/>
          <w:bCs/>
          <w:sz w:val="28"/>
          <w:szCs w:val="28"/>
        </w:rPr>
      </w:pPr>
      <w:r w:rsidRPr="00FD4D97">
        <w:rPr>
          <w:rFonts w:ascii="Arial" w:hAnsi="Arial" w:cs="Arial"/>
          <w:b/>
          <w:bCs/>
          <w:sz w:val="28"/>
          <w:szCs w:val="28"/>
        </w:rPr>
        <w:t xml:space="preserve">Telas do Professor </w:t>
      </w:r>
    </w:p>
    <w:p w14:paraId="16F3BD77" w14:textId="5C6CC20D" w:rsidR="00DD3799" w:rsidRPr="006D4E7C" w:rsidRDefault="00DD3799" w:rsidP="006D4E7C">
      <w:pPr>
        <w:pStyle w:val="PargrafodaLista"/>
        <w:ind w:left="748" w:right="-170"/>
        <w:rPr>
          <w:rFonts w:ascii="Arial" w:hAnsi="Arial" w:cs="Arial"/>
          <w:sz w:val="24"/>
          <w:szCs w:val="24"/>
        </w:rPr>
      </w:pPr>
      <w:r w:rsidRPr="00DD3799">
        <w:rPr>
          <w:rFonts w:ascii="Arial" w:hAnsi="Arial" w:cs="Arial"/>
          <w:sz w:val="24"/>
          <w:szCs w:val="24"/>
        </w:rPr>
        <w:t>O Menu do Professor tem as funcionalidades de administrar perguntas, ver ranking e ver configurações</w:t>
      </w:r>
    </w:p>
    <w:p w14:paraId="2878287A" w14:textId="7DCF249C" w:rsidR="00DD3799" w:rsidRPr="007164FE" w:rsidRDefault="007164FE" w:rsidP="007164FE">
      <w:pPr>
        <w:ind w:left="388" w:right="-170"/>
        <w:rPr>
          <w:rFonts w:ascii="Arial" w:hAnsi="Arial" w:cs="Arial"/>
          <w:sz w:val="24"/>
          <w:szCs w:val="24"/>
        </w:rPr>
      </w:pPr>
      <w:r w:rsidRPr="007164FE">
        <w:rPr>
          <w:rFonts w:ascii="Arial" w:hAnsi="Arial" w:cs="Arial"/>
          <w:sz w:val="24"/>
          <w:szCs w:val="24"/>
        </w:rPr>
        <w:lastRenderedPageBreak/>
        <w:t xml:space="preserve">- </w:t>
      </w:r>
      <w:r w:rsidR="00DD3799" w:rsidRPr="007164FE">
        <w:rPr>
          <w:rFonts w:ascii="Arial" w:hAnsi="Arial" w:cs="Arial"/>
          <w:b/>
          <w:sz w:val="24"/>
          <w:szCs w:val="24"/>
        </w:rPr>
        <w:t>Administrar perguntas:</w:t>
      </w:r>
    </w:p>
    <w:p w14:paraId="24B586CC" w14:textId="2C832096" w:rsidR="00DD3799" w:rsidRDefault="00DD3799" w:rsidP="00FD4D97">
      <w:pPr>
        <w:pStyle w:val="PargrafodaLista"/>
        <w:numPr>
          <w:ilvl w:val="1"/>
          <w:numId w:val="83"/>
        </w:numPr>
        <w:ind w:left="1434" w:right="-170" w:hanging="357"/>
        <w:rPr>
          <w:rFonts w:ascii="Arial" w:hAnsi="Arial" w:cs="Arial"/>
          <w:sz w:val="24"/>
          <w:szCs w:val="24"/>
        </w:rPr>
      </w:pPr>
      <w:r w:rsidRPr="00DD3799">
        <w:rPr>
          <w:rFonts w:ascii="Arial" w:hAnsi="Arial" w:cs="Arial"/>
          <w:sz w:val="24"/>
          <w:szCs w:val="24"/>
        </w:rPr>
        <w:t xml:space="preserve">Na tela administrar perguntas o professor vai poder criar as perguntas para os alunos jogarem </w:t>
      </w:r>
    </w:p>
    <w:p w14:paraId="3D85F455" w14:textId="77777777" w:rsidR="007164FE" w:rsidRPr="00DD3799" w:rsidRDefault="007164FE" w:rsidP="007164FE">
      <w:pPr>
        <w:pStyle w:val="PargrafodaLista"/>
        <w:ind w:left="1763" w:right="-170"/>
        <w:rPr>
          <w:rFonts w:ascii="Arial" w:hAnsi="Arial" w:cs="Arial"/>
          <w:sz w:val="24"/>
          <w:szCs w:val="24"/>
        </w:rPr>
      </w:pPr>
    </w:p>
    <w:p w14:paraId="6300F59B" w14:textId="53B57759" w:rsidR="00DD3799" w:rsidRPr="007164FE" w:rsidRDefault="007164FE" w:rsidP="007164FE">
      <w:pPr>
        <w:ind w:left="388" w:right="-1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DD3799" w:rsidRPr="007164FE">
        <w:rPr>
          <w:rFonts w:ascii="Arial" w:hAnsi="Arial" w:cs="Arial"/>
          <w:b/>
          <w:sz w:val="24"/>
          <w:szCs w:val="24"/>
        </w:rPr>
        <w:t>Ranking:</w:t>
      </w:r>
    </w:p>
    <w:p w14:paraId="36DB2FAC" w14:textId="77777777" w:rsidR="00DD3799" w:rsidRPr="00DD3799" w:rsidRDefault="00DD3799" w:rsidP="00FD4D97">
      <w:pPr>
        <w:pStyle w:val="PargrafodaLista"/>
        <w:numPr>
          <w:ilvl w:val="1"/>
          <w:numId w:val="83"/>
        </w:numPr>
        <w:ind w:left="1434" w:right="-170" w:hanging="357"/>
        <w:rPr>
          <w:rFonts w:ascii="Arial" w:hAnsi="Arial" w:cs="Arial"/>
          <w:sz w:val="24"/>
          <w:szCs w:val="24"/>
        </w:rPr>
      </w:pPr>
      <w:r w:rsidRPr="00DD3799">
        <w:rPr>
          <w:rFonts w:ascii="Arial" w:hAnsi="Arial" w:cs="Arial"/>
          <w:sz w:val="24"/>
          <w:szCs w:val="24"/>
        </w:rPr>
        <w:t xml:space="preserve">Na tela ranking o Professor vai poder ver a posição, nome e pontuação do Alunos </w:t>
      </w:r>
    </w:p>
    <w:p w14:paraId="11C0B6B3" w14:textId="7C9FEB31" w:rsidR="00DD3799" w:rsidRPr="007164FE" w:rsidRDefault="007164FE" w:rsidP="007164FE">
      <w:pPr>
        <w:ind w:left="388" w:right="-1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DD3799" w:rsidRPr="007164FE">
        <w:rPr>
          <w:rFonts w:ascii="Arial" w:hAnsi="Arial" w:cs="Arial"/>
          <w:b/>
          <w:sz w:val="24"/>
          <w:szCs w:val="24"/>
        </w:rPr>
        <w:t>Configurações:</w:t>
      </w:r>
    </w:p>
    <w:p w14:paraId="191A6702" w14:textId="6B4D3BB0" w:rsidR="00DD3799" w:rsidRPr="00FD4D97" w:rsidRDefault="00DD3799" w:rsidP="00FD4D97">
      <w:pPr>
        <w:pStyle w:val="PargrafodaLista"/>
        <w:numPr>
          <w:ilvl w:val="1"/>
          <w:numId w:val="83"/>
        </w:numPr>
        <w:ind w:left="1434" w:right="-170" w:hanging="357"/>
        <w:rPr>
          <w:rFonts w:ascii="Arial" w:hAnsi="Arial" w:cs="Arial"/>
          <w:sz w:val="24"/>
          <w:szCs w:val="24"/>
        </w:rPr>
      </w:pPr>
      <w:r w:rsidRPr="00FD4D97">
        <w:rPr>
          <w:rFonts w:ascii="Arial" w:hAnsi="Arial" w:cs="Arial"/>
          <w:sz w:val="24"/>
          <w:szCs w:val="24"/>
        </w:rPr>
        <w:t>Na tela configurações o Professor vai poder aumentar e diminuir a música do jogo</w:t>
      </w:r>
    </w:p>
    <w:p w14:paraId="0CF7C255" w14:textId="17E6DFDE" w:rsidR="007164FE" w:rsidRDefault="007164FE" w:rsidP="00DD3799">
      <w:pPr>
        <w:ind w:left="1741" w:right="-170"/>
        <w:rPr>
          <w:rFonts w:ascii="Arial" w:hAnsi="Arial" w:cs="Arial"/>
          <w:sz w:val="24"/>
          <w:szCs w:val="24"/>
        </w:rPr>
      </w:pPr>
    </w:p>
    <w:p w14:paraId="0F2708D7" w14:textId="4BA399B9" w:rsidR="007164FE" w:rsidRPr="00DD3799" w:rsidRDefault="007164FE" w:rsidP="007164FE">
      <w:pPr>
        <w:ind w:left="1416" w:right="-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Menu professor</w:t>
      </w:r>
    </w:p>
    <w:p w14:paraId="6C9FE873" w14:textId="3006A321" w:rsidR="00DD3799" w:rsidRDefault="00DD3799" w:rsidP="007164FE">
      <w:pPr>
        <w:ind w:left="1416"/>
      </w:pPr>
      <w:r>
        <w:rPr>
          <w:noProof/>
        </w:rPr>
        <w:drawing>
          <wp:inline distT="0" distB="0" distL="0" distR="0" wp14:anchorId="09ACEF33" wp14:editId="5935BC01">
            <wp:extent cx="3521305" cy="3603009"/>
            <wp:effectExtent l="0" t="0" r="3175" b="0"/>
            <wp:docPr id="1047074833" name="Imagem 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74833" name="Imagem 9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454" cy="367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02C7" w14:textId="77777777" w:rsidR="00DD3799" w:rsidRDefault="00DD3799" w:rsidP="00DD3799">
      <w:pPr>
        <w:ind w:left="1741"/>
      </w:pPr>
    </w:p>
    <w:p w14:paraId="2404F815" w14:textId="7D7A533E" w:rsidR="00DD3799" w:rsidRDefault="00DD3799" w:rsidP="00DD3799">
      <w:pPr>
        <w:ind w:left="1741"/>
      </w:pPr>
    </w:p>
    <w:p w14:paraId="1EAEF507" w14:textId="38FAE01D" w:rsidR="007164FE" w:rsidRDefault="007164FE" w:rsidP="00DD3799">
      <w:pPr>
        <w:ind w:left="1741"/>
      </w:pPr>
    </w:p>
    <w:p w14:paraId="0B7498D2" w14:textId="1317736E" w:rsidR="007164FE" w:rsidRDefault="007164FE" w:rsidP="00DD3799">
      <w:pPr>
        <w:ind w:left="1741"/>
      </w:pPr>
    </w:p>
    <w:p w14:paraId="05B3ECDA" w14:textId="329F60C3" w:rsidR="007164FE" w:rsidRPr="007164FE" w:rsidRDefault="007164FE" w:rsidP="007164FE">
      <w:pPr>
        <w:rPr>
          <w:rFonts w:ascii="Arial" w:hAnsi="Arial" w:cs="Arial"/>
          <w:sz w:val="24"/>
        </w:rPr>
      </w:pPr>
      <w:r w:rsidRPr="007164FE">
        <w:rPr>
          <w:rFonts w:ascii="Arial" w:hAnsi="Arial" w:cs="Arial"/>
          <w:sz w:val="24"/>
        </w:rPr>
        <w:t xml:space="preserve">Tela </w:t>
      </w:r>
      <w:r>
        <w:rPr>
          <w:rFonts w:ascii="Arial" w:hAnsi="Arial" w:cs="Arial"/>
          <w:sz w:val="24"/>
        </w:rPr>
        <w:t>administrar perguntas</w:t>
      </w:r>
    </w:p>
    <w:p w14:paraId="014EA92F" w14:textId="7F525794" w:rsidR="00A75CCC" w:rsidRDefault="007164FE" w:rsidP="007164F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BFEF5E" wp14:editId="0E7819F1">
            <wp:extent cx="5295331" cy="3001065"/>
            <wp:effectExtent l="0" t="0" r="635" b="8890"/>
            <wp:docPr id="1097879472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79472" name="Imagem 10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44"/>
                    <a:stretch/>
                  </pic:blipFill>
                  <pic:spPr bwMode="auto">
                    <a:xfrm>
                      <a:off x="0" y="0"/>
                      <a:ext cx="5332430" cy="3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179D7" w14:textId="77777777" w:rsidR="007164FE" w:rsidRDefault="007164FE" w:rsidP="007164FE">
      <w:pPr>
        <w:rPr>
          <w:noProof/>
        </w:rPr>
      </w:pPr>
    </w:p>
    <w:p w14:paraId="611343C8" w14:textId="7265A756" w:rsidR="007164FE" w:rsidRPr="007164FE" w:rsidRDefault="007164FE" w:rsidP="007164FE">
      <w:pPr>
        <w:rPr>
          <w:rFonts w:ascii="Arial" w:hAnsi="Arial" w:cs="Arial"/>
          <w:sz w:val="24"/>
        </w:rPr>
      </w:pPr>
      <w:r w:rsidRPr="007164FE">
        <w:rPr>
          <w:rFonts w:ascii="Arial" w:hAnsi="Arial" w:cs="Arial"/>
          <w:sz w:val="24"/>
        </w:rPr>
        <w:t>Tela criar perguntas</w:t>
      </w:r>
    </w:p>
    <w:p w14:paraId="481F0005" w14:textId="2756B36D" w:rsidR="007164FE" w:rsidRDefault="007164FE" w:rsidP="007164FE">
      <w:r>
        <w:rPr>
          <w:noProof/>
        </w:rPr>
        <w:drawing>
          <wp:inline distT="0" distB="0" distL="0" distR="0" wp14:anchorId="442E1FA9" wp14:editId="651F5D7C">
            <wp:extent cx="5295265" cy="3931473"/>
            <wp:effectExtent l="0" t="0" r="635" b="0"/>
            <wp:docPr id="2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79472" name="Imagem 10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63"/>
                    <a:stretch/>
                  </pic:blipFill>
                  <pic:spPr bwMode="auto">
                    <a:xfrm>
                      <a:off x="0" y="0"/>
                      <a:ext cx="5354643" cy="397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22E5E" w14:textId="51EB85A5" w:rsidR="00DD3799" w:rsidRDefault="00DD3799" w:rsidP="00A75CCC"/>
    <w:p w14:paraId="3FAAFF91" w14:textId="77777777" w:rsidR="007164FE" w:rsidRDefault="007164FE" w:rsidP="00A75CCC">
      <w:pPr>
        <w:rPr>
          <w:rFonts w:ascii="Arial" w:hAnsi="Arial" w:cs="Arial"/>
          <w:b/>
          <w:sz w:val="24"/>
        </w:rPr>
      </w:pPr>
    </w:p>
    <w:p w14:paraId="740487AA" w14:textId="77777777" w:rsidR="00B34EF4" w:rsidRDefault="00B34EF4" w:rsidP="00A75CCC">
      <w:pPr>
        <w:rPr>
          <w:rFonts w:ascii="Arial" w:hAnsi="Arial" w:cs="Arial"/>
          <w:b/>
          <w:sz w:val="24"/>
        </w:rPr>
      </w:pPr>
    </w:p>
    <w:p w14:paraId="2206037E" w14:textId="44B2E109" w:rsidR="00DD3799" w:rsidRPr="007164FE" w:rsidRDefault="007164FE" w:rsidP="00A75CCC">
      <w:pPr>
        <w:rPr>
          <w:rFonts w:ascii="Arial" w:hAnsi="Arial" w:cs="Arial"/>
          <w:b/>
          <w:sz w:val="24"/>
        </w:rPr>
      </w:pPr>
      <w:r w:rsidRPr="006D4E7C">
        <w:rPr>
          <w:rFonts w:ascii="Arial" w:hAnsi="Arial" w:cs="Arial"/>
          <w:sz w:val="24"/>
        </w:rPr>
        <w:t>Tela</w:t>
      </w:r>
      <w:r w:rsidRPr="007164FE">
        <w:rPr>
          <w:rFonts w:ascii="Arial" w:hAnsi="Arial" w:cs="Arial"/>
          <w:b/>
          <w:sz w:val="24"/>
        </w:rPr>
        <w:t xml:space="preserve"> </w:t>
      </w:r>
      <w:r w:rsidRPr="00FD4D97">
        <w:rPr>
          <w:rFonts w:ascii="Arial" w:hAnsi="Arial" w:cs="Arial"/>
          <w:sz w:val="24"/>
        </w:rPr>
        <w:t>Ranking</w:t>
      </w:r>
      <w:r w:rsidR="00B34EF4">
        <w:rPr>
          <w:rFonts w:ascii="Arial" w:hAnsi="Arial" w:cs="Arial"/>
          <w:sz w:val="24"/>
        </w:rPr>
        <w:t xml:space="preserve">                                                                          Tela Configurações</w:t>
      </w:r>
    </w:p>
    <w:p w14:paraId="34788D5E" w14:textId="53F09ED8" w:rsidR="007164FE" w:rsidRDefault="007164FE" w:rsidP="00A75CCC">
      <w:r>
        <w:rPr>
          <w:noProof/>
        </w:rPr>
        <w:lastRenderedPageBreak/>
        <w:drawing>
          <wp:inline distT="0" distB="0" distL="0" distR="0" wp14:anchorId="5B1FE328" wp14:editId="1B7CA7D2">
            <wp:extent cx="5604808" cy="2238233"/>
            <wp:effectExtent l="0" t="0" r="0" b="0"/>
            <wp:docPr id="1995695553" name="Imagem 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49037" name="Imagem 8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808" cy="223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AA19B" w14:textId="1FE688AF" w:rsidR="00B34EF4" w:rsidRDefault="00B34EF4" w:rsidP="00A75CCC"/>
    <w:p w14:paraId="6A165F17" w14:textId="77777777" w:rsidR="00B34EF4" w:rsidRDefault="00B34EF4" w:rsidP="00A75CCC"/>
    <w:p w14:paraId="16D004C4" w14:textId="622AFEA3" w:rsidR="00FD4D97" w:rsidRDefault="007164FE" w:rsidP="00FD4D97">
      <w:pPr>
        <w:ind w:left="323" w:right="-1701"/>
        <w:rPr>
          <w:rFonts w:ascii="Arial" w:hAnsi="Arial" w:cs="Arial"/>
          <w:b/>
          <w:bCs/>
          <w:sz w:val="28"/>
        </w:rPr>
      </w:pPr>
      <w:r w:rsidRPr="00FD4D97">
        <w:rPr>
          <w:rFonts w:ascii="Arial" w:hAnsi="Arial" w:cs="Arial"/>
          <w:b/>
          <w:bCs/>
          <w:sz w:val="28"/>
        </w:rPr>
        <w:t>Telas do Administrador</w:t>
      </w:r>
    </w:p>
    <w:p w14:paraId="56B55DDD" w14:textId="045BEDF4" w:rsidR="00FD4D97" w:rsidRDefault="00FD4D97" w:rsidP="00B34EF4">
      <w:pPr>
        <w:ind w:left="748" w:right="-170"/>
        <w:rPr>
          <w:rFonts w:ascii="Arial" w:hAnsi="Arial" w:cs="Arial"/>
          <w:sz w:val="24"/>
        </w:rPr>
      </w:pPr>
      <w:r w:rsidRPr="00FD4D97">
        <w:rPr>
          <w:rFonts w:ascii="Arial" w:hAnsi="Arial" w:cs="Arial"/>
          <w:sz w:val="24"/>
        </w:rPr>
        <w:t xml:space="preserve">O Menu do Administrador tem as funcionalidades de cadastrar e administrar professores e alunos, visualizar configurações. </w:t>
      </w:r>
    </w:p>
    <w:p w14:paraId="48DA9965" w14:textId="1FDEC633" w:rsidR="00FD4D97" w:rsidRDefault="00FD4D97" w:rsidP="00B34EF4">
      <w:pPr>
        <w:ind w:left="323" w:right="-1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FD4D97">
        <w:rPr>
          <w:rFonts w:ascii="Arial" w:hAnsi="Arial" w:cs="Arial"/>
          <w:b/>
          <w:sz w:val="24"/>
        </w:rPr>
        <w:t>Cadastrar usuário</w:t>
      </w:r>
      <w:r>
        <w:rPr>
          <w:rFonts w:ascii="Arial" w:hAnsi="Arial" w:cs="Arial"/>
          <w:b/>
          <w:sz w:val="24"/>
        </w:rPr>
        <w:t xml:space="preserve">: </w:t>
      </w:r>
    </w:p>
    <w:p w14:paraId="7EC5F36F" w14:textId="074482BC" w:rsidR="00FD4D97" w:rsidRPr="00B34EF4" w:rsidRDefault="00FD4D97" w:rsidP="00B34EF4">
      <w:pPr>
        <w:pStyle w:val="PargrafodaLista"/>
        <w:numPr>
          <w:ilvl w:val="1"/>
          <w:numId w:val="83"/>
        </w:numPr>
        <w:ind w:left="1434" w:right="-170" w:hanging="357"/>
        <w:rPr>
          <w:rFonts w:ascii="Arial" w:hAnsi="Arial" w:cs="Arial"/>
          <w:sz w:val="24"/>
          <w:szCs w:val="24"/>
        </w:rPr>
      </w:pPr>
      <w:r w:rsidRPr="00B34EF4">
        <w:rPr>
          <w:rFonts w:ascii="Arial" w:hAnsi="Arial" w:cs="Arial"/>
          <w:sz w:val="24"/>
          <w:szCs w:val="24"/>
        </w:rPr>
        <w:t>Na tela cadastrar usuários o administrador vai poder cadastrar alunos e professores com nome, e-mail e senha</w:t>
      </w:r>
    </w:p>
    <w:p w14:paraId="43C2FA81" w14:textId="25808739" w:rsidR="00B34EF4" w:rsidRPr="00B34EF4" w:rsidRDefault="00B34EF4" w:rsidP="00B34EF4">
      <w:pPr>
        <w:ind w:left="323" w:right="-1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B34EF4">
        <w:rPr>
          <w:rFonts w:ascii="Arial" w:hAnsi="Arial" w:cs="Arial"/>
          <w:b/>
          <w:sz w:val="24"/>
        </w:rPr>
        <w:t>Administrar usuários</w:t>
      </w:r>
    </w:p>
    <w:p w14:paraId="2A110247" w14:textId="77777777" w:rsidR="00B34EF4" w:rsidRPr="00B34EF4" w:rsidRDefault="00B34EF4" w:rsidP="00B34EF4">
      <w:pPr>
        <w:pStyle w:val="PargrafodaLista"/>
        <w:numPr>
          <w:ilvl w:val="1"/>
          <w:numId w:val="83"/>
        </w:numPr>
        <w:ind w:left="1434" w:right="-170" w:hanging="357"/>
        <w:rPr>
          <w:rFonts w:ascii="Arial" w:hAnsi="Arial" w:cs="Arial"/>
          <w:sz w:val="24"/>
          <w:szCs w:val="24"/>
        </w:rPr>
      </w:pPr>
      <w:r w:rsidRPr="00B34EF4">
        <w:rPr>
          <w:rFonts w:ascii="Arial" w:hAnsi="Arial" w:cs="Arial"/>
          <w:sz w:val="24"/>
          <w:szCs w:val="24"/>
        </w:rPr>
        <w:t>Na tela administrar usuários o administrador vai poder excluir alunos e professores</w:t>
      </w:r>
    </w:p>
    <w:p w14:paraId="69912858" w14:textId="2A829FFE" w:rsidR="00B34EF4" w:rsidRPr="00B34EF4" w:rsidRDefault="00B34EF4" w:rsidP="00B34EF4">
      <w:pPr>
        <w:ind w:left="323" w:right="-1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B34EF4">
        <w:rPr>
          <w:rFonts w:ascii="Arial" w:hAnsi="Arial" w:cs="Arial"/>
          <w:b/>
          <w:sz w:val="24"/>
        </w:rPr>
        <w:t>Configurações:</w:t>
      </w:r>
    </w:p>
    <w:p w14:paraId="00C5ADE9" w14:textId="77777777" w:rsidR="00B34EF4" w:rsidRPr="00B34EF4" w:rsidRDefault="00B34EF4" w:rsidP="00B34EF4">
      <w:pPr>
        <w:pStyle w:val="PargrafodaLista"/>
        <w:numPr>
          <w:ilvl w:val="1"/>
          <w:numId w:val="83"/>
        </w:numPr>
        <w:ind w:left="1434" w:right="-170" w:hanging="357"/>
        <w:rPr>
          <w:rFonts w:ascii="Arial" w:hAnsi="Arial" w:cs="Arial"/>
          <w:sz w:val="24"/>
          <w:szCs w:val="24"/>
        </w:rPr>
      </w:pPr>
      <w:r w:rsidRPr="00B34EF4">
        <w:rPr>
          <w:rFonts w:ascii="Arial" w:hAnsi="Arial" w:cs="Arial"/>
          <w:sz w:val="24"/>
          <w:szCs w:val="24"/>
        </w:rPr>
        <w:t>Na tela configurações o Administrador vai poder aumentar e diminuir a música do jogo</w:t>
      </w:r>
    </w:p>
    <w:p w14:paraId="5F365E0D" w14:textId="795DC070" w:rsidR="00B34EF4" w:rsidRDefault="00B34EF4" w:rsidP="00FD4D97">
      <w:pPr>
        <w:ind w:right="-1701"/>
        <w:rPr>
          <w:rFonts w:ascii="Arial" w:hAnsi="Arial" w:cs="Arial"/>
          <w:sz w:val="28"/>
        </w:rPr>
      </w:pPr>
    </w:p>
    <w:p w14:paraId="1CAC9149" w14:textId="234E5618" w:rsidR="00B34EF4" w:rsidRDefault="00B34EF4" w:rsidP="00FD4D97">
      <w:pPr>
        <w:ind w:right="-1701"/>
        <w:rPr>
          <w:rFonts w:ascii="Arial" w:hAnsi="Arial" w:cs="Arial"/>
          <w:sz w:val="28"/>
        </w:rPr>
      </w:pPr>
    </w:p>
    <w:p w14:paraId="0F498F85" w14:textId="141388A8" w:rsidR="00B34EF4" w:rsidRDefault="00B34EF4" w:rsidP="00FD4D97">
      <w:pPr>
        <w:ind w:right="-1701"/>
        <w:rPr>
          <w:rFonts w:ascii="Arial" w:hAnsi="Arial" w:cs="Arial"/>
          <w:sz w:val="28"/>
        </w:rPr>
      </w:pPr>
    </w:p>
    <w:p w14:paraId="4C6E565E" w14:textId="3FF43CF9" w:rsidR="00B34EF4" w:rsidRDefault="00B34EF4" w:rsidP="00FD4D97">
      <w:pPr>
        <w:ind w:right="-1701"/>
        <w:rPr>
          <w:rFonts w:ascii="Arial" w:hAnsi="Arial" w:cs="Arial"/>
          <w:sz w:val="28"/>
        </w:rPr>
      </w:pPr>
    </w:p>
    <w:p w14:paraId="17D3FAB8" w14:textId="3A462BA7" w:rsidR="00B34EF4" w:rsidRDefault="00B34EF4" w:rsidP="00FD4D97">
      <w:pPr>
        <w:ind w:right="-1701"/>
        <w:rPr>
          <w:rFonts w:ascii="Arial" w:hAnsi="Arial" w:cs="Arial"/>
          <w:sz w:val="28"/>
        </w:rPr>
      </w:pPr>
    </w:p>
    <w:p w14:paraId="31057219" w14:textId="38F6E70C" w:rsidR="00B34EF4" w:rsidRDefault="00B34EF4" w:rsidP="00FD4D97">
      <w:pPr>
        <w:ind w:right="-1701"/>
        <w:rPr>
          <w:rFonts w:ascii="Arial" w:hAnsi="Arial" w:cs="Arial"/>
          <w:sz w:val="28"/>
        </w:rPr>
      </w:pPr>
    </w:p>
    <w:p w14:paraId="730A9983" w14:textId="78B034D7" w:rsidR="00B34EF4" w:rsidRDefault="00B34EF4" w:rsidP="00FD4D97">
      <w:pPr>
        <w:ind w:right="-1701"/>
        <w:rPr>
          <w:rFonts w:ascii="Arial" w:hAnsi="Arial" w:cs="Arial"/>
          <w:sz w:val="28"/>
        </w:rPr>
      </w:pPr>
    </w:p>
    <w:p w14:paraId="1AE81EDC" w14:textId="55F4900C" w:rsidR="00B34EF4" w:rsidRDefault="00B34EF4" w:rsidP="00FD4D97">
      <w:pPr>
        <w:ind w:right="-1701"/>
        <w:rPr>
          <w:rFonts w:ascii="Arial" w:hAnsi="Arial" w:cs="Arial"/>
          <w:sz w:val="28"/>
        </w:rPr>
      </w:pPr>
    </w:p>
    <w:p w14:paraId="22470A0E" w14:textId="66CA25A4" w:rsidR="00B34EF4" w:rsidRPr="00FD4D97" w:rsidRDefault="00B34EF4" w:rsidP="00FD4D97">
      <w:pPr>
        <w:ind w:right="-1701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     </w:t>
      </w:r>
      <w:r w:rsidRPr="00B34EF4">
        <w:rPr>
          <w:rFonts w:ascii="Arial" w:hAnsi="Arial" w:cs="Arial"/>
          <w:sz w:val="24"/>
        </w:rPr>
        <w:t>Tela Menu administrador</w:t>
      </w:r>
    </w:p>
    <w:p w14:paraId="722B6312" w14:textId="79092F56" w:rsidR="00B34EF4" w:rsidRDefault="00B34EF4" w:rsidP="00B34EF4">
      <w:pPr>
        <w:ind w:left="1416" w:right="-1701"/>
        <w:rPr>
          <w:rFonts w:ascii="Arial" w:hAnsi="Arial" w:cs="Arial"/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174A5A04" wp14:editId="6DE4B0C1">
            <wp:extent cx="3384645" cy="3539551"/>
            <wp:effectExtent l="0" t="0" r="6350" b="3810"/>
            <wp:docPr id="488465608" name="Imagem 1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65608" name="Imagem 1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09" cy="372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AF4E" w14:textId="77777777" w:rsidR="00B34EF4" w:rsidRDefault="00B34EF4" w:rsidP="00B34EF4">
      <w:pPr>
        <w:ind w:right="-1701"/>
        <w:rPr>
          <w:rFonts w:ascii="Arial" w:hAnsi="Arial" w:cs="Arial"/>
          <w:b/>
          <w:bCs/>
          <w:sz w:val="28"/>
        </w:rPr>
      </w:pPr>
    </w:p>
    <w:p w14:paraId="136BFB0F" w14:textId="12003422" w:rsidR="00B34EF4" w:rsidRPr="00B34EF4" w:rsidRDefault="00B34EF4" w:rsidP="00B34EF4">
      <w:pPr>
        <w:ind w:left="-1134" w:right="-1701"/>
        <w:rPr>
          <w:rFonts w:ascii="Arial" w:hAnsi="Arial" w:cs="Arial"/>
          <w:bCs/>
          <w:sz w:val="24"/>
        </w:rPr>
      </w:pPr>
      <w:r w:rsidRPr="00B34EF4">
        <w:rPr>
          <w:rFonts w:ascii="Arial" w:hAnsi="Arial" w:cs="Arial"/>
          <w:bCs/>
          <w:sz w:val="24"/>
        </w:rPr>
        <w:t>Telas cadastro usuário</w:t>
      </w:r>
    </w:p>
    <w:p w14:paraId="14ADF1D6" w14:textId="47E9010F" w:rsidR="00DD3799" w:rsidRDefault="00B34EF4" w:rsidP="00B34EF4">
      <w:pPr>
        <w:ind w:left="-1134"/>
      </w:pPr>
      <w:r>
        <w:rPr>
          <w:noProof/>
        </w:rPr>
        <w:drawing>
          <wp:inline distT="0" distB="0" distL="0" distR="0" wp14:anchorId="6285AE0F" wp14:editId="0E49F47C">
            <wp:extent cx="6866244" cy="2674962"/>
            <wp:effectExtent l="0" t="0" r="0" b="0"/>
            <wp:docPr id="1688243081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43081" name="Imagem 1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5128" cy="28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A83ED" w14:textId="6A03EF04" w:rsidR="00B34EF4" w:rsidRDefault="00B34EF4" w:rsidP="00B34EF4"/>
    <w:p w14:paraId="33F55714" w14:textId="661A5FF2" w:rsidR="00B34EF4" w:rsidRDefault="00B34EF4" w:rsidP="00B34EF4"/>
    <w:p w14:paraId="35205903" w14:textId="2E0144AF" w:rsidR="00B34EF4" w:rsidRDefault="00B34EF4" w:rsidP="00B34EF4"/>
    <w:p w14:paraId="01B4C073" w14:textId="77777777" w:rsidR="007E1EA2" w:rsidRDefault="007E1EA2" w:rsidP="00B34EF4"/>
    <w:p w14:paraId="634BE877" w14:textId="5E8BAE88" w:rsidR="00B34EF4" w:rsidRPr="00B34EF4" w:rsidRDefault="00B34EF4" w:rsidP="00B34EF4">
      <w:pPr>
        <w:ind w:left="-1134"/>
        <w:rPr>
          <w:sz w:val="24"/>
        </w:rPr>
      </w:pPr>
      <w:r w:rsidRPr="00B34EF4">
        <w:rPr>
          <w:sz w:val="24"/>
        </w:rPr>
        <w:t xml:space="preserve">Tela administra </w:t>
      </w:r>
      <w:r w:rsidRPr="006D4E7C">
        <w:rPr>
          <w:rFonts w:ascii="Arial" w:hAnsi="Arial" w:cs="Arial"/>
          <w:sz w:val="24"/>
        </w:rPr>
        <w:t>usuários</w:t>
      </w:r>
    </w:p>
    <w:p w14:paraId="7154CA8B" w14:textId="5CEB2457" w:rsidR="00B34EF4" w:rsidRDefault="00B34EF4" w:rsidP="00B34EF4">
      <w:pPr>
        <w:ind w:left="-1134"/>
      </w:pPr>
      <w:r>
        <w:rPr>
          <w:noProof/>
        </w:rPr>
        <w:lastRenderedPageBreak/>
        <w:drawing>
          <wp:inline distT="0" distB="0" distL="0" distR="0" wp14:anchorId="43DE0289" wp14:editId="2C110842">
            <wp:extent cx="6747704" cy="2388358"/>
            <wp:effectExtent l="0" t="0" r="0" b="0"/>
            <wp:docPr id="1267236660" name="Imagem 1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36660" name="Imagem 1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814" cy="244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5661" w14:textId="77777777" w:rsidR="00B34EF4" w:rsidRDefault="00B34EF4" w:rsidP="00A75CCC"/>
    <w:p w14:paraId="1968D9BD" w14:textId="6675E2A0" w:rsidR="00DD3799" w:rsidRDefault="00DD3799" w:rsidP="00A75CCC"/>
    <w:p w14:paraId="53841274" w14:textId="0CC4CF6D" w:rsidR="00DD3799" w:rsidRDefault="00DD3799" w:rsidP="00A75CCC"/>
    <w:p w14:paraId="75562F8F" w14:textId="0E070BF2" w:rsidR="00DD3799" w:rsidRDefault="006D4E7C" w:rsidP="00A75CCC">
      <w:r>
        <w:t xml:space="preserve"> </w:t>
      </w:r>
    </w:p>
    <w:p w14:paraId="6221AB20" w14:textId="727539DC" w:rsidR="00DD3799" w:rsidRPr="00B34EF4" w:rsidRDefault="00B34EF4" w:rsidP="006D4E7C">
      <w:pPr>
        <w:ind w:left="-1134" w:right="57"/>
        <w:rPr>
          <w:rFonts w:ascii="Arial" w:hAnsi="Arial" w:cs="Arial"/>
          <w:sz w:val="24"/>
        </w:rPr>
      </w:pPr>
      <w:r w:rsidRPr="00B34EF4">
        <w:rPr>
          <w:rFonts w:ascii="Arial" w:hAnsi="Arial" w:cs="Arial"/>
          <w:sz w:val="24"/>
        </w:rPr>
        <w:t>Tela Ranking</w:t>
      </w:r>
      <w:r>
        <w:rPr>
          <w:rFonts w:ascii="Arial" w:hAnsi="Arial" w:cs="Arial"/>
          <w:sz w:val="24"/>
        </w:rPr>
        <w:t xml:space="preserve">                                          </w:t>
      </w:r>
      <w:r w:rsidR="006D4E7C">
        <w:rPr>
          <w:rFonts w:ascii="Arial" w:hAnsi="Arial" w:cs="Arial"/>
          <w:sz w:val="24"/>
        </w:rPr>
        <w:t xml:space="preserve">                                                  </w:t>
      </w:r>
      <w:r>
        <w:rPr>
          <w:rFonts w:ascii="Arial" w:hAnsi="Arial" w:cs="Arial"/>
          <w:sz w:val="24"/>
        </w:rPr>
        <w:t xml:space="preserve">Tela configurações                                                       </w:t>
      </w:r>
    </w:p>
    <w:p w14:paraId="0D20EA7B" w14:textId="57FBFC5A" w:rsidR="00DD3799" w:rsidRDefault="00B34EF4" w:rsidP="00B34EF4">
      <w:pPr>
        <w:ind w:left="-1134"/>
      </w:pPr>
      <w:r>
        <w:rPr>
          <w:noProof/>
        </w:rPr>
        <w:drawing>
          <wp:inline distT="0" distB="0" distL="0" distR="0" wp14:anchorId="790CF304" wp14:editId="433D1C48">
            <wp:extent cx="6527552" cy="2606723"/>
            <wp:effectExtent l="0" t="0" r="6985" b="3175"/>
            <wp:docPr id="1655013808" name="Imagem 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49037" name="Imagem 8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209" cy="266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4D3AD" w14:textId="5598E6D4" w:rsidR="00DD3799" w:rsidRDefault="00DD3799" w:rsidP="00A75CCC"/>
    <w:p w14:paraId="65DC4787" w14:textId="4EB0F131" w:rsidR="006D4E7C" w:rsidRDefault="006D4E7C" w:rsidP="00A75CCC"/>
    <w:p w14:paraId="7D67909E" w14:textId="0923E900" w:rsidR="006D4E7C" w:rsidRDefault="006D4E7C" w:rsidP="00A75CCC"/>
    <w:p w14:paraId="41AE522F" w14:textId="0E47AB36" w:rsidR="006D4E7C" w:rsidRDefault="006D4E7C" w:rsidP="00A75CCC"/>
    <w:p w14:paraId="6E7FE945" w14:textId="3C24E4D1" w:rsidR="007E1EA2" w:rsidRDefault="007E1EA2" w:rsidP="00A75CCC"/>
    <w:p w14:paraId="6E6AFD5D" w14:textId="77777777" w:rsidR="007E1EA2" w:rsidRDefault="007E1EA2" w:rsidP="00A75CCC"/>
    <w:p w14:paraId="10D393FE" w14:textId="356D6E33" w:rsidR="006D4E7C" w:rsidRPr="00212C48" w:rsidRDefault="007E1EA2" w:rsidP="006D4E7C">
      <w:pPr>
        <w:pStyle w:val="Ttulo2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Resultado</w:t>
      </w:r>
    </w:p>
    <w:p w14:paraId="420C6C4A" w14:textId="737E2968" w:rsidR="00DD3799" w:rsidRPr="00212C48" w:rsidRDefault="00212C48" w:rsidP="00A75CCC">
      <w:pPr>
        <w:rPr>
          <w:rFonts w:ascii="Arial" w:hAnsi="Arial" w:cs="Arial"/>
          <w:sz w:val="24"/>
          <w:szCs w:val="28"/>
        </w:rPr>
      </w:pPr>
      <w:r w:rsidRPr="00212C48">
        <w:rPr>
          <w:rFonts w:ascii="Arial" w:hAnsi="Arial" w:cs="Arial"/>
          <w:b/>
          <w:sz w:val="24"/>
          <w:szCs w:val="28"/>
        </w:rPr>
        <w:t>Requisitos alcançados</w:t>
      </w:r>
      <w:r w:rsidRPr="00212C48">
        <w:rPr>
          <w:rFonts w:ascii="Arial" w:hAnsi="Arial" w:cs="Arial"/>
          <w:sz w:val="24"/>
          <w:szCs w:val="28"/>
        </w:rPr>
        <w:t xml:space="preserve">: </w:t>
      </w:r>
    </w:p>
    <w:p w14:paraId="4A077E5B" w14:textId="30A7D801" w:rsidR="00212C48" w:rsidRDefault="00212C48" w:rsidP="00212C48">
      <w:pPr>
        <w:pStyle w:val="PargrafodaLista"/>
        <w:numPr>
          <w:ilvl w:val="2"/>
          <w:numId w:val="83"/>
        </w:numPr>
      </w:pPr>
      <w:r w:rsidRPr="00212C48">
        <w:rPr>
          <w:rFonts w:ascii="Arial" w:hAnsi="Arial" w:cs="Arial"/>
          <w:b/>
          <w:sz w:val="24"/>
        </w:rPr>
        <w:lastRenderedPageBreak/>
        <w:t>Jogo para alunos do fundamental II</w:t>
      </w:r>
      <w:r w:rsidRPr="00356625">
        <w:rPr>
          <w:rFonts w:ascii="Arial" w:hAnsi="Arial" w:cs="Arial"/>
        </w:rPr>
        <w:t xml:space="preserve">: </w:t>
      </w:r>
      <w:r w:rsidRPr="00356625">
        <w:rPr>
          <w:rFonts w:ascii="Arial" w:hAnsi="Arial" w:cs="Arial"/>
          <w:sz w:val="24"/>
        </w:rPr>
        <w:t>A lógica do desafio do nosso game é dinâmica e muito educativa, perfeita para a faixa etária do público alvo.</w:t>
      </w:r>
    </w:p>
    <w:p w14:paraId="6C04D840" w14:textId="7FF76CC6" w:rsidR="00212C48" w:rsidRPr="00356625" w:rsidRDefault="00212C48" w:rsidP="00212C48">
      <w:pPr>
        <w:pStyle w:val="PargrafodaLista"/>
        <w:numPr>
          <w:ilvl w:val="2"/>
          <w:numId w:val="83"/>
        </w:numPr>
        <w:rPr>
          <w:rFonts w:ascii="Arial" w:hAnsi="Arial" w:cs="Arial"/>
          <w:b/>
          <w:sz w:val="24"/>
        </w:rPr>
      </w:pPr>
      <w:r w:rsidRPr="00212C48">
        <w:rPr>
          <w:rFonts w:ascii="Arial" w:hAnsi="Arial" w:cs="Arial"/>
          <w:b/>
          <w:sz w:val="24"/>
        </w:rPr>
        <w:t>Temática de sistema digestório</w:t>
      </w:r>
      <w:r w:rsidR="00356625">
        <w:rPr>
          <w:rFonts w:ascii="Arial" w:hAnsi="Arial" w:cs="Arial"/>
          <w:b/>
          <w:sz w:val="24"/>
        </w:rPr>
        <w:t xml:space="preserve">: </w:t>
      </w:r>
      <w:r w:rsidR="00356625">
        <w:rPr>
          <w:rFonts w:ascii="Arial" w:hAnsi="Arial" w:cs="Arial"/>
          <w:sz w:val="24"/>
        </w:rPr>
        <w:t>Apesar de ser livre o tema das perguntas, para cadastrar, deixamos algumas perguntas já cadastradas no sistema, do tema pedido.</w:t>
      </w:r>
    </w:p>
    <w:p w14:paraId="5214DACB" w14:textId="13F7F2C5" w:rsidR="00356625" w:rsidRPr="00356625" w:rsidRDefault="00356625" w:rsidP="00212C48">
      <w:pPr>
        <w:pStyle w:val="PargrafodaLista"/>
        <w:numPr>
          <w:ilvl w:val="2"/>
          <w:numId w:val="8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Sistema de ranking: </w:t>
      </w:r>
      <w:r w:rsidRPr="00356625">
        <w:rPr>
          <w:rFonts w:ascii="Arial" w:hAnsi="Arial" w:cs="Arial"/>
          <w:sz w:val="24"/>
        </w:rPr>
        <w:t>Montamos um sistema de ranking</w:t>
      </w:r>
      <w:r>
        <w:rPr>
          <w:rFonts w:ascii="Arial" w:hAnsi="Arial" w:cs="Arial"/>
          <w:sz w:val="24"/>
        </w:rPr>
        <w:t>, como foi solicitado.</w:t>
      </w:r>
    </w:p>
    <w:p w14:paraId="3BA24A5B" w14:textId="1906565E" w:rsidR="00356625" w:rsidRPr="00356625" w:rsidRDefault="00356625" w:rsidP="00212C48">
      <w:pPr>
        <w:pStyle w:val="PargrafodaLista"/>
        <w:numPr>
          <w:ilvl w:val="2"/>
          <w:numId w:val="8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O jogo deve ter questões de vestibular: </w:t>
      </w:r>
      <w:r>
        <w:rPr>
          <w:rFonts w:ascii="Arial" w:hAnsi="Arial" w:cs="Arial"/>
          <w:sz w:val="24"/>
        </w:rPr>
        <w:t>Optamos por deixar o cadastro com os professores, e o próprio deve fazer as escolhas das perguntas, assim, podendo colocar perguntas de vestibular ou não, se preferir.</w:t>
      </w:r>
    </w:p>
    <w:p w14:paraId="232C096D" w14:textId="799CBFAD" w:rsidR="00356625" w:rsidRDefault="00356625" w:rsidP="00356625">
      <w:pPr>
        <w:ind w:left="-1058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                 </w:t>
      </w:r>
      <w:r w:rsidRPr="00356625">
        <w:rPr>
          <w:rFonts w:ascii="Arial" w:hAnsi="Arial" w:cs="Arial"/>
          <w:b/>
          <w:sz w:val="24"/>
          <w:szCs w:val="28"/>
        </w:rPr>
        <w:t xml:space="preserve">Requisitos </w:t>
      </w:r>
      <w:r>
        <w:rPr>
          <w:rFonts w:ascii="Arial" w:hAnsi="Arial" w:cs="Arial"/>
          <w:b/>
          <w:sz w:val="24"/>
          <w:szCs w:val="28"/>
        </w:rPr>
        <w:t>que não foram atendidos:</w:t>
      </w:r>
    </w:p>
    <w:p w14:paraId="0D7251A0" w14:textId="49CC6CD8" w:rsidR="00356625" w:rsidRPr="00356625" w:rsidRDefault="00356625" w:rsidP="00356625">
      <w:pPr>
        <w:pStyle w:val="PargrafodaLista"/>
        <w:numPr>
          <w:ilvl w:val="0"/>
          <w:numId w:val="85"/>
        </w:numPr>
        <w:ind w:left="737" w:hanging="357"/>
        <w:rPr>
          <w:rFonts w:ascii="Arial" w:hAnsi="Arial" w:cs="Arial"/>
          <w:b/>
          <w:sz w:val="24"/>
          <w:szCs w:val="28"/>
        </w:rPr>
      </w:pPr>
      <w:r w:rsidRPr="00356625">
        <w:rPr>
          <w:rFonts w:ascii="Arial" w:hAnsi="Arial" w:cs="Arial"/>
          <w:b/>
          <w:sz w:val="24"/>
          <w:szCs w:val="28"/>
        </w:rPr>
        <w:t xml:space="preserve">Cliente não tem interesse em se cadastrar: </w:t>
      </w:r>
      <w:r>
        <w:rPr>
          <w:rFonts w:ascii="Arial" w:hAnsi="Arial" w:cs="Arial"/>
          <w:sz w:val="24"/>
          <w:szCs w:val="28"/>
        </w:rPr>
        <w:t>Deixamos um cadastro pronto para um usuário administrador, que cuidara do acesso dos demais usuários. Apesar de fugir do que nos foi solicitado, acreditamos que esse tenha sido o melhor método para o caso.</w:t>
      </w:r>
    </w:p>
    <w:p w14:paraId="731A6F9B" w14:textId="42297DCF" w:rsidR="00356625" w:rsidRPr="007E1EA2" w:rsidRDefault="00356625" w:rsidP="00356625">
      <w:pPr>
        <w:pStyle w:val="PargrafodaLista"/>
        <w:numPr>
          <w:ilvl w:val="0"/>
          <w:numId w:val="85"/>
        </w:numPr>
        <w:ind w:left="737" w:hanging="357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Cliente não tem interesse em cadastrar perguntas: </w:t>
      </w:r>
      <w:r>
        <w:rPr>
          <w:rFonts w:ascii="Arial" w:hAnsi="Arial" w:cs="Arial"/>
          <w:sz w:val="24"/>
          <w:szCs w:val="28"/>
        </w:rPr>
        <w:t xml:space="preserve">Criamos um sistema onde o usuário professor cria e deleta perguntas. </w:t>
      </w:r>
      <w:r w:rsidR="007E1EA2">
        <w:rPr>
          <w:rFonts w:ascii="Arial" w:hAnsi="Arial" w:cs="Arial"/>
          <w:sz w:val="24"/>
          <w:szCs w:val="28"/>
        </w:rPr>
        <w:t>Optamos por esse sistema para deixar o uso do software mais flexível, e seu tempo de uso ser mais aproveitado durante os anos, afinal, o professor pode excluir perguntas que já não são mais necessárias, ou criar novas.</w:t>
      </w:r>
    </w:p>
    <w:p w14:paraId="4CCC3B86" w14:textId="2F3D4152" w:rsidR="007E1EA2" w:rsidRDefault="007E1EA2" w:rsidP="007E1EA2">
      <w:pPr>
        <w:rPr>
          <w:rFonts w:ascii="Arial" w:hAnsi="Arial" w:cs="Arial"/>
          <w:b/>
          <w:sz w:val="24"/>
          <w:szCs w:val="28"/>
        </w:rPr>
      </w:pPr>
    </w:p>
    <w:p w14:paraId="5BFFAE45" w14:textId="08D5196D" w:rsidR="007E1EA2" w:rsidRDefault="007E1EA2" w:rsidP="007E1EA2">
      <w:pPr>
        <w:pStyle w:val="Ttulo2"/>
        <w:rPr>
          <w:rFonts w:ascii="Arial" w:hAnsi="Arial" w:cs="Arial"/>
          <w:b/>
          <w:color w:val="auto"/>
          <w:sz w:val="28"/>
        </w:rPr>
      </w:pPr>
      <w:r w:rsidRPr="007E1EA2">
        <w:rPr>
          <w:rFonts w:ascii="Arial" w:hAnsi="Arial" w:cs="Arial"/>
          <w:b/>
          <w:color w:val="auto"/>
          <w:sz w:val="28"/>
        </w:rPr>
        <w:t>Considerações</w:t>
      </w:r>
    </w:p>
    <w:p w14:paraId="723D1168" w14:textId="63230B6E" w:rsidR="007E1EA2" w:rsidRPr="005C4F0B" w:rsidRDefault="007E1EA2" w:rsidP="007E1EA2">
      <w:pPr>
        <w:rPr>
          <w:rFonts w:ascii="Arial" w:hAnsi="Arial" w:cs="Arial"/>
          <w:sz w:val="24"/>
        </w:rPr>
      </w:pPr>
      <w:r w:rsidRPr="005C4F0B">
        <w:rPr>
          <w:rFonts w:ascii="Arial" w:hAnsi="Arial" w:cs="Arial"/>
          <w:sz w:val="24"/>
        </w:rPr>
        <w:t xml:space="preserve">Alcançamos grande parte dos requisitos que nos foram solicitados, e no meio do desenvolvimento do software optamos por </w:t>
      </w:r>
      <w:r w:rsidR="005C4F0B" w:rsidRPr="005C4F0B">
        <w:rPr>
          <w:rFonts w:ascii="Arial" w:hAnsi="Arial" w:cs="Arial"/>
          <w:sz w:val="24"/>
        </w:rPr>
        <w:t xml:space="preserve">modificar alguns detalhes, por exemplo, deixar que o professor crie as perguntas, como foi citado acima, porque acreditamos que dessa forma nosso game não ficaria obsoleto em quesito perguntas. O sistema está bem interativo e fácil de ser usado tanto para pessoas que tem facilidade com computadores, quanto para usuários que não tem muita familiaridade. </w:t>
      </w:r>
    </w:p>
    <w:p w14:paraId="1588E1B1" w14:textId="77777777" w:rsidR="007E1EA2" w:rsidRPr="00356625" w:rsidRDefault="007E1EA2" w:rsidP="007E1EA2">
      <w:pPr>
        <w:pStyle w:val="PargrafodaLista"/>
        <w:ind w:left="737"/>
        <w:rPr>
          <w:rFonts w:ascii="Arial" w:hAnsi="Arial" w:cs="Arial"/>
          <w:b/>
          <w:sz w:val="24"/>
          <w:szCs w:val="28"/>
        </w:rPr>
      </w:pPr>
    </w:p>
    <w:p w14:paraId="3A58B9D5" w14:textId="77777777" w:rsidR="00356625" w:rsidRDefault="00356625" w:rsidP="00356625">
      <w:pPr>
        <w:pStyle w:val="PargrafodaLista"/>
        <w:ind w:left="742"/>
        <w:rPr>
          <w:rFonts w:ascii="Arial" w:hAnsi="Arial" w:cs="Arial"/>
          <w:b/>
          <w:sz w:val="24"/>
        </w:rPr>
      </w:pPr>
    </w:p>
    <w:p w14:paraId="2A292FDB" w14:textId="5C0B58C1" w:rsidR="00356625" w:rsidRPr="00212C48" w:rsidRDefault="00356625" w:rsidP="00356625">
      <w:pPr>
        <w:pStyle w:val="PargrafodaLista"/>
        <w:ind w:left="742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</w:p>
    <w:p w14:paraId="1E30AD46" w14:textId="77777777" w:rsidR="00DD3799" w:rsidRDefault="00DD3799" w:rsidP="00A75CCC"/>
    <w:p w14:paraId="0E7CFBBF" w14:textId="6BD28622" w:rsidR="00A75CCC" w:rsidRDefault="00A75CCC" w:rsidP="00A75CCC"/>
    <w:p w14:paraId="0670A597" w14:textId="77777777" w:rsidR="00A75CCC" w:rsidRPr="00A75CCC" w:rsidRDefault="00A75CCC" w:rsidP="00A75CCC"/>
    <w:p w14:paraId="10578DBC" w14:textId="77777777" w:rsidR="00371DC7" w:rsidRDefault="00371DC7" w:rsidP="00371DC7">
      <w:pPr>
        <w:pStyle w:val="paragraph"/>
        <w:spacing w:before="0" w:beforeAutospacing="0" w:after="0" w:afterAutospacing="0"/>
        <w:ind w:left="39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0"/>
          <w:szCs w:val="20"/>
        </w:rPr>
        <w:t> </w:t>
      </w:r>
    </w:p>
    <w:p w14:paraId="37D4147F" w14:textId="16399719" w:rsidR="00371DC7" w:rsidRDefault="00371DC7" w:rsidP="00371DC7">
      <w:pPr>
        <w:pStyle w:val="paragraph"/>
        <w:spacing w:before="0" w:beforeAutospacing="0" w:after="0" w:afterAutospacing="0"/>
        <w:ind w:left="39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color w:val="2E74B5"/>
          <w:sz w:val="20"/>
          <w:szCs w:val="20"/>
        </w:rPr>
        <w:t>.</w:t>
      </w:r>
      <w:r>
        <w:rPr>
          <w:rStyle w:val="normaltextrun"/>
          <w:rFonts w:eastAsiaTheme="majorEastAsia"/>
          <w:sz w:val="20"/>
          <w:szCs w:val="20"/>
        </w:rPr>
        <w:t> </w:t>
      </w:r>
      <w:r>
        <w:rPr>
          <w:rStyle w:val="eop"/>
          <w:rFonts w:eastAsiaTheme="majorEastAsia"/>
          <w:sz w:val="20"/>
          <w:szCs w:val="20"/>
        </w:rPr>
        <w:t> </w:t>
      </w:r>
    </w:p>
    <w:p w14:paraId="5E231258" w14:textId="77777777" w:rsidR="00371DC7" w:rsidRDefault="00371DC7" w:rsidP="00371DC7">
      <w:pPr>
        <w:pStyle w:val="paragraph"/>
        <w:spacing w:before="0" w:beforeAutospacing="0" w:after="0" w:afterAutospacing="0"/>
        <w:ind w:left="39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0"/>
          <w:szCs w:val="20"/>
        </w:rPr>
        <w:t> </w:t>
      </w:r>
    </w:p>
    <w:p w14:paraId="02839B61" w14:textId="77777777" w:rsidR="00371DC7" w:rsidRDefault="00371DC7" w:rsidP="00371D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0"/>
          <w:szCs w:val="20"/>
        </w:rPr>
        <w:t> </w:t>
      </w:r>
    </w:p>
    <w:p w14:paraId="0DEC90D0" w14:textId="77777777" w:rsidR="00371DC7" w:rsidRDefault="00371DC7" w:rsidP="006D4E7C">
      <w:pPr>
        <w:pStyle w:val="Ttulo1"/>
        <w:rPr>
          <w:rFonts w:ascii="Segoe UI" w:hAnsi="Segoe UI" w:cs="Segoe UI"/>
          <w:sz w:val="18"/>
          <w:szCs w:val="18"/>
        </w:rPr>
      </w:pPr>
      <w:r w:rsidRPr="006D4E7C">
        <w:rPr>
          <w:rStyle w:val="normaltextrun"/>
          <w:rFonts w:ascii="Arial" w:hAnsi="Arial" w:cs="Arial"/>
          <w:b/>
          <w:bCs/>
          <w:color w:val="auto"/>
          <w:sz w:val="32"/>
          <w:szCs w:val="28"/>
        </w:rPr>
        <w:lastRenderedPageBreak/>
        <w:t>Referências</w:t>
      </w: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2443AB63" w14:textId="54A3A2CD" w:rsidR="009E4ADC" w:rsidRPr="009E4ADC" w:rsidRDefault="009E4ADC" w:rsidP="009E4ADC">
      <w:pPr>
        <w:pStyle w:val="paragraph"/>
        <w:spacing w:after="0"/>
        <w:ind w:left="390"/>
        <w:jc w:val="both"/>
        <w:textAlignment w:val="baseline"/>
        <w:rPr>
          <w:rStyle w:val="normaltextrun"/>
          <w:rFonts w:ascii="Arial" w:eastAsiaTheme="majorEastAsia" w:hAnsi="Arial" w:cs="Arial"/>
          <w:color w:val="000000" w:themeColor="text1"/>
          <w:sz w:val="20"/>
          <w:szCs w:val="20"/>
        </w:rPr>
      </w:pPr>
      <w:r w:rsidRPr="009E4ADC">
        <w:rPr>
          <w:rStyle w:val="normaltextrun"/>
          <w:rFonts w:ascii="Arial" w:eastAsiaTheme="majorEastAsia" w:hAnsi="Arial" w:cs="Arial"/>
          <w:color w:val="000000" w:themeColor="text1"/>
          <w:sz w:val="20"/>
          <w:szCs w:val="20"/>
        </w:rPr>
        <w:t xml:space="preserve">ORACLE. Java SE Documentation. Disponível em: </w:t>
      </w:r>
      <w:hyperlink r:id="rId27" w:history="1">
        <w:r w:rsidRPr="009E4ADC">
          <w:rPr>
            <w:rStyle w:val="Hyperlink"/>
            <w:rFonts w:ascii="Arial" w:eastAsiaTheme="majorEastAsia" w:hAnsi="Arial" w:cs="Arial"/>
            <w:color w:val="0070C0"/>
            <w:sz w:val="20"/>
            <w:szCs w:val="20"/>
          </w:rPr>
          <w:t>https://docs.oracle.co</w:t>
        </w:r>
        <w:r w:rsidRPr="009E4ADC">
          <w:rPr>
            <w:rStyle w:val="Hyperlink"/>
            <w:rFonts w:ascii="Arial" w:eastAsiaTheme="majorEastAsia" w:hAnsi="Arial" w:cs="Arial"/>
            <w:color w:val="0070C0"/>
            <w:sz w:val="20"/>
            <w:szCs w:val="20"/>
          </w:rPr>
          <w:t>m</w:t>
        </w:r>
        <w:r w:rsidRPr="009E4ADC">
          <w:rPr>
            <w:rStyle w:val="Hyperlink"/>
            <w:rFonts w:ascii="Arial" w:eastAsiaTheme="majorEastAsia" w:hAnsi="Arial" w:cs="Arial"/>
            <w:color w:val="0070C0"/>
            <w:sz w:val="20"/>
            <w:szCs w:val="20"/>
          </w:rPr>
          <w:t>/en/java/.</w:t>
        </w:r>
      </w:hyperlink>
      <w:r w:rsidRPr="009E4ADC">
        <w:rPr>
          <w:rStyle w:val="normaltextrun"/>
          <w:rFonts w:ascii="Arial" w:eastAsiaTheme="majorEastAsia" w:hAnsi="Arial" w:cs="Arial"/>
          <w:color w:val="000000" w:themeColor="text1"/>
          <w:sz w:val="20"/>
          <w:szCs w:val="20"/>
        </w:rPr>
        <w:t xml:space="preserve"> Acesso em: 15 abril 2024.</w:t>
      </w:r>
    </w:p>
    <w:p w14:paraId="461E20E5" w14:textId="06B313C8" w:rsidR="009E4ADC" w:rsidRPr="009E4ADC" w:rsidRDefault="009E4ADC" w:rsidP="009E4ADC">
      <w:pPr>
        <w:pStyle w:val="paragraph"/>
        <w:spacing w:after="0"/>
        <w:ind w:left="390"/>
        <w:jc w:val="both"/>
        <w:textAlignment w:val="baseline"/>
        <w:rPr>
          <w:rStyle w:val="normaltextrun"/>
          <w:rFonts w:ascii="Arial" w:eastAsiaTheme="majorEastAsia" w:hAnsi="Arial" w:cs="Arial"/>
          <w:color w:val="000000" w:themeColor="text1"/>
          <w:sz w:val="20"/>
          <w:szCs w:val="20"/>
        </w:rPr>
      </w:pPr>
      <w:r w:rsidRPr="009E4ADC">
        <w:rPr>
          <w:rStyle w:val="normaltextrun"/>
          <w:rFonts w:ascii="Arial" w:eastAsiaTheme="majorEastAsia" w:hAnsi="Arial" w:cs="Arial"/>
          <w:color w:val="000000" w:themeColor="text1"/>
          <w:sz w:val="20"/>
          <w:szCs w:val="20"/>
        </w:rPr>
        <w:t xml:space="preserve">ORACLE. MySQL Documentation. Disponível em: </w:t>
      </w:r>
      <w:hyperlink r:id="rId28" w:history="1">
        <w:r w:rsidRPr="009E4ADC">
          <w:rPr>
            <w:rStyle w:val="Hyperlink"/>
            <w:rFonts w:ascii="Arial" w:eastAsiaTheme="majorEastAsia" w:hAnsi="Arial" w:cs="Arial"/>
            <w:color w:val="0070C0"/>
            <w:sz w:val="20"/>
            <w:szCs w:val="20"/>
          </w:rPr>
          <w:t>https://dev.mysql.c</w:t>
        </w:r>
        <w:r w:rsidRPr="009E4ADC">
          <w:rPr>
            <w:rStyle w:val="Hyperlink"/>
            <w:rFonts w:ascii="Arial" w:eastAsiaTheme="majorEastAsia" w:hAnsi="Arial" w:cs="Arial"/>
            <w:color w:val="0070C0"/>
            <w:sz w:val="20"/>
            <w:szCs w:val="20"/>
          </w:rPr>
          <w:t>o</w:t>
        </w:r>
        <w:r w:rsidRPr="009E4ADC">
          <w:rPr>
            <w:rStyle w:val="Hyperlink"/>
            <w:rFonts w:ascii="Arial" w:eastAsiaTheme="majorEastAsia" w:hAnsi="Arial" w:cs="Arial"/>
            <w:color w:val="0070C0"/>
            <w:sz w:val="20"/>
            <w:szCs w:val="20"/>
          </w:rPr>
          <w:t>m/doc/.</w:t>
        </w:r>
      </w:hyperlink>
      <w:r w:rsidRPr="009E4ADC">
        <w:rPr>
          <w:rStyle w:val="normaltextrun"/>
          <w:rFonts w:ascii="Arial" w:eastAsiaTheme="majorEastAsia" w:hAnsi="Arial" w:cs="Arial"/>
          <w:color w:val="000000" w:themeColor="text1"/>
          <w:sz w:val="20"/>
          <w:szCs w:val="20"/>
        </w:rPr>
        <w:t xml:space="preserve"> Acesso em: 10 abril 2024.</w:t>
      </w:r>
    </w:p>
    <w:p w14:paraId="02F19221" w14:textId="081DC001" w:rsidR="00371DC7" w:rsidRDefault="009E4ADC" w:rsidP="009E4ADC">
      <w:pPr>
        <w:pStyle w:val="paragraph"/>
        <w:spacing w:before="0" w:beforeAutospacing="0" w:after="0" w:afterAutospacing="0"/>
        <w:ind w:left="390"/>
        <w:jc w:val="both"/>
        <w:textAlignment w:val="baseline"/>
        <w:rPr>
          <w:rStyle w:val="eop"/>
          <w:rFonts w:ascii="Arial" w:eastAsiaTheme="majorEastAsia" w:hAnsi="Arial" w:cs="Arial"/>
          <w:color w:val="000000" w:themeColor="text1"/>
          <w:sz w:val="20"/>
          <w:szCs w:val="20"/>
        </w:rPr>
      </w:pPr>
      <w:r w:rsidRPr="009E4ADC">
        <w:rPr>
          <w:rStyle w:val="normaltextrun"/>
          <w:rFonts w:ascii="Arial" w:eastAsiaTheme="majorEastAsia" w:hAnsi="Arial" w:cs="Arial"/>
          <w:color w:val="000000" w:themeColor="text1"/>
          <w:sz w:val="20"/>
          <w:szCs w:val="20"/>
        </w:rPr>
        <w:t xml:space="preserve">GITHUB. GitHub Docs. Disponível em: </w:t>
      </w:r>
      <w:hyperlink r:id="rId29" w:history="1">
        <w:r w:rsidRPr="009E4ADC">
          <w:rPr>
            <w:rStyle w:val="Hyperlink"/>
            <w:rFonts w:ascii="Arial" w:eastAsiaTheme="majorEastAsia" w:hAnsi="Arial" w:cs="Arial"/>
            <w:color w:val="0070C0"/>
            <w:sz w:val="20"/>
            <w:szCs w:val="20"/>
          </w:rPr>
          <w:t>https://docs.github.c</w:t>
        </w:r>
        <w:r w:rsidRPr="009E4ADC">
          <w:rPr>
            <w:rStyle w:val="Hyperlink"/>
            <w:rFonts w:ascii="Arial" w:eastAsiaTheme="majorEastAsia" w:hAnsi="Arial" w:cs="Arial"/>
            <w:color w:val="0070C0"/>
            <w:sz w:val="20"/>
            <w:szCs w:val="20"/>
          </w:rPr>
          <w:t>o</w:t>
        </w:r>
        <w:r w:rsidRPr="009E4ADC">
          <w:rPr>
            <w:rStyle w:val="Hyperlink"/>
            <w:rFonts w:ascii="Arial" w:eastAsiaTheme="majorEastAsia" w:hAnsi="Arial" w:cs="Arial"/>
            <w:color w:val="0070C0"/>
            <w:sz w:val="20"/>
            <w:szCs w:val="20"/>
          </w:rPr>
          <w:t>m/en</w:t>
        </w:r>
      </w:hyperlink>
      <w:r w:rsidRPr="009E4ADC">
        <w:rPr>
          <w:rStyle w:val="normaltextrun"/>
          <w:rFonts w:ascii="Arial" w:eastAsiaTheme="majorEastAsia" w:hAnsi="Arial" w:cs="Arial"/>
          <w:color w:val="000000" w:themeColor="text1"/>
          <w:sz w:val="20"/>
          <w:szCs w:val="20"/>
        </w:rPr>
        <w:t>. Acesso em: 24 abril 2024.</w:t>
      </w:r>
      <w:r w:rsidR="00371DC7" w:rsidRPr="009E4ADC">
        <w:rPr>
          <w:rStyle w:val="eop"/>
          <w:rFonts w:ascii="Arial" w:eastAsiaTheme="majorEastAsia" w:hAnsi="Arial" w:cs="Arial"/>
          <w:color w:val="000000" w:themeColor="text1"/>
          <w:sz w:val="20"/>
          <w:szCs w:val="20"/>
        </w:rPr>
        <w:t> </w:t>
      </w:r>
    </w:p>
    <w:p w14:paraId="7335C108" w14:textId="77777777" w:rsidR="00B626A5" w:rsidRDefault="00B626A5" w:rsidP="009E4ADC">
      <w:pPr>
        <w:pStyle w:val="paragraph"/>
        <w:spacing w:before="0" w:beforeAutospacing="0" w:after="0" w:afterAutospacing="0"/>
        <w:ind w:left="390"/>
        <w:jc w:val="both"/>
        <w:textAlignment w:val="baseline"/>
        <w:rPr>
          <w:rStyle w:val="eop"/>
          <w:rFonts w:ascii="Arial" w:eastAsiaTheme="majorEastAsia" w:hAnsi="Arial" w:cs="Arial"/>
          <w:color w:val="000000" w:themeColor="text1"/>
          <w:sz w:val="20"/>
          <w:szCs w:val="20"/>
        </w:rPr>
      </w:pPr>
    </w:p>
    <w:p w14:paraId="1331899D" w14:textId="3FBDF8B9" w:rsidR="0041076E" w:rsidRDefault="00B626A5" w:rsidP="00B626A5">
      <w:pPr>
        <w:ind w:left="426"/>
      </w:pPr>
      <w:r w:rsidRPr="00B626A5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BRASIL ESCOLA. Sistema Digestivo. Disponível em: </w:t>
      </w:r>
      <w:hyperlink r:id="rId30" w:history="1">
        <w:r w:rsidRPr="00C841DA">
          <w:rPr>
            <w:rStyle w:val="Hyperlink"/>
            <w:rFonts w:ascii="Arial" w:eastAsia="Times New Roman" w:hAnsi="Arial" w:cs="Arial"/>
            <w:sz w:val="20"/>
            <w:szCs w:val="20"/>
            <w:lang w:eastAsia="pt-BR"/>
          </w:rPr>
          <w:t>https://brasilescola.uol.com.br/biologia/sistema-digestivo.htm</w:t>
        </w:r>
      </w:hyperlink>
      <w:r w:rsidRPr="00B626A5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. Acesso em: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3 abril</w:t>
      </w:r>
      <w:r w:rsidRPr="00B626A5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2024.</w:t>
      </w:r>
    </w:p>
    <w:sectPr w:rsidR="00410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89BF1" w14:textId="77777777" w:rsidR="00510688" w:rsidRDefault="00510688" w:rsidP="00371DC7">
      <w:pPr>
        <w:spacing w:after="0" w:line="240" w:lineRule="auto"/>
      </w:pPr>
      <w:r>
        <w:separator/>
      </w:r>
    </w:p>
  </w:endnote>
  <w:endnote w:type="continuationSeparator" w:id="0">
    <w:p w14:paraId="7D76781E" w14:textId="77777777" w:rsidR="00510688" w:rsidRDefault="00510688" w:rsidP="00371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6BE00" w14:textId="77777777" w:rsidR="00510688" w:rsidRDefault="00510688" w:rsidP="00371DC7">
      <w:pPr>
        <w:spacing w:after="0" w:line="240" w:lineRule="auto"/>
      </w:pPr>
      <w:r>
        <w:separator/>
      </w:r>
    </w:p>
  </w:footnote>
  <w:footnote w:type="continuationSeparator" w:id="0">
    <w:p w14:paraId="178A057B" w14:textId="77777777" w:rsidR="00510688" w:rsidRDefault="00510688" w:rsidP="00371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7665"/>
    <w:multiLevelType w:val="multilevel"/>
    <w:tmpl w:val="C31A6F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B6A2C"/>
    <w:multiLevelType w:val="multilevel"/>
    <w:tmpl w:val="E446CB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C3E95"/>
    <w:multiLevelType w:val="multilevel"/>
    <w:tmpl w:val="2A4AD1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01F51"/>
    <w:multiLevelType w:val="multilevel"/>
    <w:tmpl w:val="4F1E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C75509"/>
    <w:multiLevelType w:val="multilevel"/>
    <w:tmpl w:val="1F241B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65C74"/>
    <w:multiLevelType w:val="multilevel"/>
    <w:tmpl w:val="10C2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2D5D38"/>
    <w:multiLevelType w:val="multilevel"/>
    <w:tmpl w:val="03785A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B12F19"/>
    <w:multiLevelType w:val="multilevel"/>
    <w:tmpl w:val="3B50F1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A7C96"/>
    <w:multiLevelType w:val="multilevel"/>
    <w:tmpl w:val="C85874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08326C"/>
    <w:multiLevelType w:val="multilevel"/>
    <w:tmpl w:val="0A9C5C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0E7F8C"/>
    <w:multiLevelType w:val="multilevel"/>
    <w:tmpl w:val="06900F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941EEB"/>
    <w:multiLevelType w:val="multilevel"/>
    <w:tmpl w:val="95AC7E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D904DF"/>
    <w:multiLevelType w:val="multilevel"/>
    <w:tmpl w:val="26D65D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E40231"/>
    <w:multiLevelType w:val="multilevel"/>
    <w:tmpl w:val="5DA4F1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5B5C74"/>
    <w:multiLevelType w:val="multilevel"/>
    <w:tmpl w:val="457038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C3151C"/>
    <w:multiLevelType w:val="hybridMultilevel"/>
    <w:tmpl w:val="2FC01D50"/>
    <w:lvl w:ilvl="0" w:tplc="0416000B">
      <w:start w:val="1"/>
      <w:numFmt w:val="bullet"/>
      <w:lvlText w:val=""/>
      <w:lvlJc w:val="left"/>
      <w:pPr>
        <w:ind w:left="-27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6" w15:restartNumberingAfterBreak="0">
    <w:nsid w:val="1FF0711E"/>
    <w:multiLevelType w:val="multilevel"/>
    <w:tmpl w:val="CDE451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047ED0"/>
    <w:multiLevelType w:val="hybridMultilevel"/>
    <w:tmpl w:val="932097EE"/>
    <w:lvl w:ilvl="0" w:tplc="04160001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18" w15:restartNumberingAfterBreak="0">
    <w:nsid w:val="21E04846"/>
    <w:multiLevelType w:val="multilevel"/>
    <w:tmpl w:val="F24E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EB6A23"/>
    <w:multiLevelType w:val="multilevel"/>
    <w:tmpl w:val="CC86EC5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/>
        <w:color w:val="000000" w:themeColor="text1"/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23467D4D"/>
    <w:multiLevelType w:val="multilevel"/>
    <w:tmpl w:val="AE1C09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17511D"/>
    <w:multiLevelType w:val="multilevel"/>
    <w:tmpl w:val="191A51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98136F"/>
    <w:multiLevelType w:val="multilevel"/>
    <w:tmpl w:val="74F204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EF2D47"/>
    <w:multiLevelType w:val="multilevel"/>
    <w:tmpl w:val="67D25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6B21FE"/>
    <w:multiLevelType w:val="multilevel"/>
    <w:tmpl w:val="719AC5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A9A1BEE"/>
    <w:multiLevelType w:val="multilevel"/>
    <w:tmpl w:val="5EA688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1559E2"/>
    <w:multiLevelType w:val="multilevel"/>
    <w:tmpl w:val="EC7A9B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2716CE"/>
    <w:multiLevelType w:val="multilevel"/>
    <w:tmpl w:val="416AFB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3824C1"/>
    <w:multiLevelType w:val="multilevel"/>
    <w:tmpl w:val="95A2E1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E459F6"/>
    <w:multiLevelType w:val="multilevel"/>
    <w:tmpl w:val="068C89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7C3044"/>
    <w:multiLevelType w:val="multilevel"/>
    <w:tmpl w:val="9B2A0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EE2EFC"/>
    <w:multiLevelType w:val="multilevel"/>
    <w:tmpl w:val="6F34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900E27"/>
    <w:multiLevelType w:val="multilevel"/>
    <w:tmpl w:val="3EC6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6964FE7"/>
    <w:multiLevelType w:val="multilevel"/>
    <w:tmpl w:val="43C66F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9232D63"/>
    <w:multiLevelType w:val="multilevel"/>
    <w:tmpl w:val="D1867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9577C6A"/>
    <w:multiLevelType w:val="multilevel"/>
    <w:tmpl w:val="612A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9622B8C"/>
    <w:multiLevelType w:val="multilevel"/>
    <w:tmpl w:val="9B2A1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AAF007E"/>
    <w:multiLevelType w:val="multilevel"/>
    <w:tmpl w:val="255E10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D1B6FBA"/>
    <w:multiLevelType w:val="multilevel"/>
    <w:tmpl w:val="E7ECEF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7E3B89"/>
    <w:multiLevelType w:val="hybridMultilevel"/>
    <w:tmpl w:val="60309ECC"/>
    <w:lvl w:ilvl="0" w:tplc="04160001">
      <w:start w:val="1"/>
      <w:numFmt w:val="bullet"/>
      <w:lvlText w:val=""/>
      <w:lvlJc w:val="left"/>
      <w:pPr>
        <w:ind w:left="-213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507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1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547" w:hanging="360"/>
      </w:pPr>
      <w:rPr>
        <w:rFonts w:ascii="Wingdings" w:hAnsi="Wingdings" w:hint="default"/>
      </w:rPr>
    </w:lvl>
  </w:abstractNum>
  <w:abstractNum w:abstractNumId="40" w15:restartNumberingAfterBreak="0">
    <w:nsid w:val="3DBE6D99"/>
    <w:multiLevelType w:val="multilevel"/>
    <w:tmpl w:val="AC0004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F851FDB"/>
    <w:multiLevelType w:val="multilevel"/>
    <w:tmpl w:val="9DE02F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0AF4510"/>
    <w:multiLevelType w:val="hybridMultilevel"/>
    <w:tmpl w:val="043A6B78"/>
    <w:lvl w:ilvl="0" w:tplc="0416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2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43" w15:restartNumberingAfterBreak="0">
    <w:nsid w:val="410771EF"/>
    <w:multiLevelType w:val="multilevel"/>
    <w:tmpl w:val="686A32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1447D8A"/>
    <w:multiLevelType w:val="multilevel"/>
    <w:tmpl w:val="E19A85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4A531FC"/>
    <w:multiLevelType w:val="multilevel"/>
    <w:tmpl w:val="7C703E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24CA6"/>
    <w:multiLevelType w:val="multilevel"/>
    <w:tmpl w:val="94B6A9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B5D6932"/>
    <w:multiLevelType w:val="multilevel"/>
    <w:tmpl w:val="C1D0E9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C9952C6"/>
    <w:multiLevelType w:val="multilevel"/>
    <w:tmpl w:val="758CF7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D3F2511"/>
    <w:multiLevelType w:val="multilevel"/>
    <w:tmpl w:val="6CFC87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DF20FFD"/>
    <w:multiLevelType w:val="multilevel"/>
    <w:tmpl w:val="2BA49C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01F03C7"/>
    <w:multiLevelType w:val="multilevel"/>
    <w:tmpl w:val="2648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0C678B6"/>
    <w:multiLevelType w:val="multilevel"/>
    <w:tmpl w:val="7F766C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10748C0"/>
    <w:multiLevelType w:val="multilevel"/>
    <w:tmpl w:val="5A48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1555FBB"/>
    <w:multiLevelType w:val="multilevel"/>
    <w:tmpl w:val="928225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2985676"/>
    <w:multiLevelType w:val="multilevel"/>
    <w:tmpl w:val="62EEA2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30D6E27"/>
    <w:multiLevelType w:val="multilevel"/>
    <w:tmpl w:val="5A8065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4A7605A"/>
    <w:multiLevelType w:val="multilevel"/>
    <w:tmpl w:val="65D8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55442B8"/>
    <w:multiLevelType w:val="multilevel"/>
    <w:tmpl w:val="8E3C3C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8B57321"/>
    <w:multiLevelType w:val="multilevel"/>
    <w:tmpl w:val="09A457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A42678F"/>
    <w:multiLevelType w:val="hybridMultilevel"/>
    <w:tmpl w:val="58FE9654"/>
    <w:lvl w:ilvl="0" w:tplc="0416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61" w15:restartNumberingAfterBreak="0">
    <w:nsid w:val="5C880611"/>
    <w:multiLevelType w:val="multilevel"/>
    <w:tmpl w:val="BB3211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D8B72F0"/>
    <w:multiLevelType w:val="multilevel"/>
    <w:tmpl w:val="4F886F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F82593F"/>
    <w:multiLevelType w:val="multilevel"/>
    <w:tmpl w:val="3BAA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FE80F54"/>
    <w:multiLevelType w:val="multilevel"/>
    <w:tmpl w:val="670C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0317ECD"/>
    <w:multiLevelType w:val="multilevel"/>
    <w:tmpl w:val="B3FE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1303271"/>
    <w:multiLevelType w:val="multilevel"/>
    <w:tmpl w:val="BB1257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3783D2E"/>
    <w:multiLevelType w:val="multilevel"/>
    <w:tmpl w:val="9B3268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4206A69"/>
    <w:multiLevelType w:val="multilevel"/>
    <w:tmpl w:val="26FE40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62C67A9"/>
    <w:multiLevelType w:val="multilevel"/>
    <w:tmpl w:val="35B0EC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7E330F8"/>
    <w:multiLevelType w:val="multilevel"/>
    <w:tmpl w:val="9970DEE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8486830"/>
    <w:multiLevelType w:val="multilevel"/>
    <w:tmpl w:val="6ED66C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9552CF9"/>
    <w:multiLevelType w:val="multilevel"/>
    <w:tmpl w:val="165C10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96D46FA"/>
    <w:multiLevelType w:val="multilevel"/>
    <w:tmpl w:val="58D0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A550775"/>
    <w:multiLevelType w:val="multilevel"/>
    <w:tmpl w:val="9126DF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B1E1A8E"/>
    <w:multiLevelType w:val="multilevel"/>
    <w:tmpl w:val="D678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CCE74E0"/>
    <w:multiLevelType w:val="multilevel"/>
    <w:tmpl w:val="041622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0054516"/>
    <w:multiLevelType w:val="multilevel"/>
    <w:tmpl w:val="19FC60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12A266A"/>
    <w:multiLevelType w:val="multilevel"/>
    <w:tmpl w:val="EAD6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17C79AD"/>
    <w:multiLevelType w:val="multilevel"/>
    <w:tmpl w:val="6D9C8B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2DF2126"/>
    <w:multiLevelType w:val="multilevel"/>
    <w:tmpl w:val="CF2ECD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511659C"/>
    <w:multiLevelType w:val="multilevel"/>
    <w:tmpl w:val="A48289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5B15028"/>
    <w:multiLevelType w:val="hybridMultilevel"/>
    <w:tmpl w:val="87D8C866"/>
    <w:lvl w:ilvl="0" w:tplc="04160001">
      <w:start w:val="1"/>
      <w:numFmt w:val="bullet"/>
      <w:lvlText w:val=""/>
      <w:lvlJc w:val="left"/>
      <w:pPr>
        <w:ind w:left="-3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</w:abstractNum>
  <w:abstractNum w:abstractNumId="83" w15:restartNumberingAfterBreak="0">
    <w:nsid w:val="75F049E2"/>
    <w:multiLevelType w:val="multilevel"/>
    <w:tmpl w:val="36D4ED5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DD06408"/>
    <w:multiLevelType w:val="multilevel"/>
    <w:tmpl w:val="9BF44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351832">
    <w:abstractNumId w:val="19"/>
  </w:num>
  <w:num w:numId="2" w16cid:durableId="1336684595">
    <w:abstractNumId w:val="5"/>
  </w:num>
  <w:num w:numId="3" w16cid:durableId="565068954">
    <w:abstractNumId w:val="64"/>
  </w:num>
  <w:num w:numId="4" w16cid:durableId="1154176057">
    <w:abstractNumId w:val="3"/>
  </w:num>
  <w:num w:numId="5" w16cid:durableId="1852333480">
    <w:abstractNumId w:val="35"/>
  </w:num>
  <w:num w:numId="6" w16cid:durableId="446197505">
    <w:abstractNumId w:val="57"/>
  </w:num>
  <w:num w:numId="7" w16cid:durableId="227767280">
    <w:abstractNumId w:val="22"/>
  </w:num>
  <w:num w:numId="8" w16cid:durableId="1784111760">
    <w:abstractNumId w:val="29"/>
  </w:num>
  <w:num w:numId="9" w16cid:durableId="197162794">
    <w:abstractNumId w:val="32"/>
  </w:num>
  <w:num w:numId="10" w16cid:durableId="123694291">
    <w:abstractNumId w:val="84"/>
  </w:num>
  <w:num w:numId="11" w16cid:durableId="1176070457">
    <w:abstractNumId w:val="58"/>
  </w:num>
  <w:num w:numId="12" w16cid:durableId="1205872473">
    <w:abstractNumId w:val="10"/>
  </w:num>
  <w:num w:numId="13" w16cid:durableId="501166014">
    <w:abstractNumId w:val="51"/>
  </w:num>
  <w:num w:numId="14" w16cid:durableId="1721057088">
    <w:abstractNumId w:val="45"/>
  </w:num>
  <w:num w:numId="15" w16cid:durableId="1021976052">
    <w:abstractNumId w:val="76"/>
  </w:num>
  <w:num w:numId="16" w16cid:durableId="70590007">
    <w:abstractNumId w:val="38"/>
  </w:num>
  <w:num w:numId="17" w16cid:durableId="1610355055">
    <w:abstractNumId w:val="31"/>
  </w:num>
  <w:num w:numId="18" w16cid:durableId="1499662039">
    <w:abstractNumId w:val="47"/>
  </w:num>
  <w:num w:numId="19" w16cid:durableId="1105812517">
    <w:abstractNumId w:val="8"/>
  </w:num>
  <w:num w:numId="20" w16cid:durableId="1792280699">
    <w:abstractNumId w:val="77"/>
  </w:num>
  <w:num w:numId="21" w16cid:durableId="1856533634">
    <w:abstractNumId w:val="61"/>
  </w:num>
  <w:num w:numId="22" w16cid:durableId="443112105">
    <w:abstractNumId w:val="81"/>
  </w:num>
  <w:num w:numId="23" w16cid:durableId="871461983">
    <w:abstractNumId w:val="1"/>
  </w:num>
  <w:num w:numId="24" w16cid:durableId="1969240803">
    <w:abstractNumId w:val="23"/>
  </w:num>
  <w:num w:numId="25" w16cid:durableId="1835998294">
    <w:abstractNumId w:val="50"/>
  </w:num>
  <w:num w:numId="26" w16cid:durableId="1623073360">
    <w:abstractNumId w:val="41"/>
  </w:num>
  <w:num w:numId="27" w16cid:durableId="1577862095">
    <w:abstractNumId w:val="40"/>
  </w:num>
  <w:num w:numId="28" w16cid:durableId="1182935359">
    <w:abstractNumId w:val="67"/>
  </w:num>
  <w:num w:numId="29" w16cid:durableId="905148334">
    <w:abstractNumId w:val="7"/>
  </w:num>
  <w:num w:numId="30" w16cid:durableId="1658219266">
    <w:abstractNumId w:val="72"/>
  </w:num>
  <w:num w:numId="31" w16cid:durableId="1707214399">
    <w:abstractNumId w:val="68"/>
  </w:num>
  <w:num w:numId="32" w16cid:durableId="1098674488">
    <w:abstractNumId w:val="73"/>
  </w:num>
  <w:num w:numId="33" w16cid:durableId="1650596784">
    <w:abstractNumId w:val="79"/>
  </w:num>
  <w:num w:numId="34" w16cid:durableId="136186837">
    <w:abstractNumId w:val="54"/>
  </w:num>
  <w:num w:numId="35" w16cid:durableId="889265506">
    <w:abstractNumId w:val="75"/>
  </w:num>
  <w:num w:numId="36" w16cid:durableId="749083129">
    <w:abstractNumId w:val="27"/>
  </w:num>
  <w:num w:numId="37" w16cid:durableId="1975483356">
    <w:abstractNumId w:val="25"/>
  </w:num>
  <w:num w:numId="38" w16cid:durableId="196509263">
    <w:abstractNumId w:val="6"/>
  </w:num>
  <w:num w:numId="39" w16cid:durableId="18169979">
    <w:abstractNumId w:val="56"/>
  </w:num>
  <w:num w:numId="40" w16cid:durableId="327514296">
    <w:abstractNumId w:val="36"/>
  </w:num>
  <w:num w:numId="41" w16cid:durableId="963190419">
    <w:abstractNumId w:val="26"/>
  </w:num>
  <w:num w:numId="42" w16cid:durableId="514657784">
    <w:abstractNumId w:val="12"/>
  </w:num>
  <w:num w:numId="43" w16cid:durableId="485636208">
    <w:abstractNumId w:val="46"/>
  </w:num>
  <w:num w:numId="44" w16cid:durableId="58094310">
    <w:abstractNumId w:val="63"/>
  </w:num>
  <w:num w:numId="45" w16cid:durableId="562371525">
    <w:abstractNumId w:val="59"/>
  </w:num>
  <w:num w:numId="46" w16cid:durableId="204756182">
    <w:abstractNumId w:val="48"/>
  </w:num>
  <w:num w:numId="47" w16cid:durableId="1143543502">
    <w:abstractNumId w:val="0"/>
  </w:num>
  <w:num w:numId="48" w16cid:durableId="580066812">
    <w:abstractNumId w:val="37"/>
  </w:num>
  <w:num w:numId="49" w16cid:durableId="2121950311">
    <w:abstractNumId w:val="16"/>
  </w:num>
  <w:num w:numId="50" w16cid:durableId="249780689">
    <w:abstractNumId w:val="14"/>
  </w:num>
  <w:num w:numId="51" w16cid:durableId="1581526318">
    <w:abstractNumId w:val="78"/>
  </w:num>
  <w:num w:numId="52" w16cid:durableId="410583057">
    <w:abstractNumId w:val="55"/>
  </w:num>
  <w:num w:numId="53" w16cid:durableId="1675448801">
    <w:abstractNumId w:val="9"/>
  </w:num>
  <w:num w:numId="54" w16cid:durableId="1865364334">
    <w:abstractNumId w:val="80"/>
  </w:num>
  <w:num w:numId="55" w16cid:durableId="1704860344">
    <w:abstractNumId w:val="28"/>
  </w:num>
  <w:num w:numId="56" w16cid:durableId="1388453372">
    <w:abstractNumId w:val="65"/>
  </w:num>
  <w:num w:numId="57" w16cid:durableId="2016836776">
    <w:abstractNumId w:val="66"/>
  </w:num>
  <w:num w:numId="58" w16cid:durableId="436482996">
    <w:abstractNumId w:val="33"/>
  </w:num>
  <w:num w:numId="59" w16cid:durableId="1141924965">
    <w:abstractNumId w:val="69"/>
  </w:num>
  <w:num w:numId="60" w16cid:durableId="3825360">
    <w:abstractNumId w:val="20"/>
  </w:num>
  <w:num w:numId="61" w16cid:durableId="1145732468">
    <w:abstractNumId w:val="52"/>
  </w:num>
  <w:num w:numId="62" w16cid:durableId="41909471">
    <w:abstractNumId w:val="11"/>
  </w:num>
  <w:num w:numId="63" w16cid:durableId="2077699084">
    <w:abstractNumId w:val="24"/>
  </w:num>
  <w:num w:numId="64" w16cid:durableId="115369066">
    <w:abstractNumId w:val="70"/>
  </w:num>
  <w:num w:numId="65" w16cid:durableId="347147215">
    <w:abstractNumId w:val="83"/>
  </w:num>
  <w:num w:numId="66" w16cid:durableId="1130897179">
    <w:abstractNumId w:val="53"/>
  </w:num>
  <w:num w:numId="67" w16cid:durableId="421142791">
    <w:abstractNumId w:val="34"/>
  </w:num>
  <w:num w:numId="68" w16cid:durableId="1288580922">
    <w:abstractNumId w:val="43"/>
  </w:num>
  <w:num w:numId="69" w16cid:durableId="1434740494">
    <w:abstractNumId w:val="49"/>
  </w:num>
  <w:num w:numId="70" w16cid:durableId="2130393183">
    <w:abstractNumId w:val="44"/>
  </w:num>
  <w:num w:numId="71" w16cid:durableId="1261642595">
    <w:abstractNumId w:val="4"/>
  </w:num>
  <w:num w:numId="72" w16cid:durableId="40138637">
    <w:abstractNumId w:val="71"/>
  </w:num>
  <w:num w:numId="73" w16cid:durableId="153645849">
    <w:abstractNumId w:val="18"/>
  </w:num>
  <w:num w:numId="74" w16cid:durableId="1638876762">
    <w:abstractNumId w:val="13"/>
  </w:num>
  <w:num w:numId="75" w16cid:durableId="1698389268">
    <w:abstractNumId w:val="74"/>
  </w:num>
  <w:num w:numId="76" w16cid:durableId="1365983350">
    <w:abstractNumId w:val="62"/>
  </w:num>
  <w:num w:numId="77" w16cid:durableId="778337388">
    <w:abstractNumId w:val="30"/>
  </w:num>
  <w:num w:numId="78" w16cid:durableId="182284295">
    <w:abstractNumId w:val="21"/>
  </w:num>
  <w:num w:numId="79" w16cid:durableId="243995433">
    <w:abstractNumId w:val="2"/>
  </w:num>
  <w:num w:numId="80" w16cid:durableId="1336686650">
    <w:abstractNumId w:val="60"/>
  </w:num>
  <w:num w:numId="81" w16cid:durableId="756244939">
    <w:abstractNumId w:val="39"/>
  </w:num>
  <w:num w:numId="82" w16cid:durableId="1335837631">
    <w:abstractNumId w:val="15"/>
  </w:num>
  <w:num w:numId="83" w16cid:durableId="386146013">
    <w:abstractNumId w:val="42"/>
  </w:num>
  <w:num w:numId="84" w16cid:durableId="2132895536">
    <w:abstractNumId w:val="17"/>
  </w:num>
  <w:num w:numId="85" w16cid:durableId="1999994274">
    <w:abstractNumId w:val="82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17"/>
    <w:rsid w:val="00050828"/>
    <w:rsid w:val="000D7923"/>
    <w:rsid w:val="0010676D"/>
    <w:rsid w:val="00120403"/>
    <w:rsid w:val="001261EE"/>
    <w:rsid w:val="001794ED"/>
    <w:rsid w:val="001E07D5"/>
    <w:rsid w:val="00212C48"/>
    <w:rsid w:val="002400FC"/>
    <w:rsid w:val="00356625"/>
    <w:rsid w:val="00371DC7"/>
    <w:rsid w:val="0041076E"/>
    <w:rsid w:val="00510688"/>
    <w:rsid w:val="005C4F0B"/>
    <w:rsid w:val="0066638E"/>
    <w:rsid w:val="006D4E7C"/>
    <w:rsid w:val="007164FE"/>
    <w:rsid w:val="007E1EA2"/>
    <w:rsid w:val="00815C88"/>
    <w:rsid w:val="009E4ADC"/>
    <w:rsid w:val="00A75CCC"/>
    <w:rsid w:val="00B34EF4"/>
    <w:rsid w:val="00B626A5"/>
    <w:rsid w:val="00BD1624"/>
    <w:rsid w:val="00D859B0"/>
    <w:rsid w:val="00DD3799"/>
    <w:rsid w:val="00E30B17"/>
    <w:rsid w:val="00E8A90F"/>
    <w:rsid w:val="00ED46BB"/>
    <w:rsid w:val="00F166BC"/>
    <w:rsid w:val="00FD4D97"/>
    <w:rsid w:val="0B9A3538"/>
    <w:rsid w:val="0F02BFD8"/>
    <w:rsid w:val="0F25137A"/>
    <w:rsid w:val="0F36AACB"/>
    <w:rsid w:val="1E4E5F4F"/>
    <w:rsid w:val="1EF46415"/>
    <w:rsid w:val="1F1D42AC"/>
    <w:rsid w:val="237459A8"/>
    <w:rsid w:val="255AC933"/>
    <w:rsid w:val="2C92DEF0"/>
    <w:rsid w:val="34BFDAE8"/>
    <w:rsid w:val="39CF82CA"/>
    <w:rsid w:val="49877E09"/>
    <w:rsid w:val="4E2E1853"/>
    <w:rsid w:val="52B7B974"/>
    <w:rsid w:val="5610319B"/>
    <w:rsid w:val="586F0BE1"/>
    <w:rsid w:val="595DE0AC"/>
    <w:rsid w:val="5C6503DC"/>
    <w:rsid w:val="5C76FA64"/>
    <w:rsid w:val="5CF8ECDE"/>
    <w:rsid w:val="5E070B4D"/>
    <w:rsid w:val="5EDFB3D4"/>
    <w:rsid w:val="67A95632"/>
    <w:rsid w:val="728E3660"/>
    <w:rsid w:val="76C8CEBC"/>
    <w:rsid w:val="7A11731C"/>
    <w:rsid w:val="7C33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AE64F"/>
  <w15:chartTrackingRefBased/>
  <w15:docId w15:val="{C02CC4B9-1124-4B82-91FA-F58C84A6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0B17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0B17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0B17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0B17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B17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B17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0B17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0B17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0B17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0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30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30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0B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0B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B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0B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0B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0B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0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0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0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0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0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0B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0B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0B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0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0B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0B17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E3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30B17"/>
  </w:style>
  <w:style w:type="character" w:customStyle="1" w:styleId="eop">
    <w:name w:val="eop"/>
    <w:basedOn w:val="Fontepargpadro"/>
    <w:rsid w:val="00E30B17"/>
  </w:style>
  <w:style w:type="paragraph" w:styleId="SemEspaamento">
    <w:name w:val="No Spacing"/>
    <w:uiPriority w:val="1"/>
    <w:qFormat/>
    <w:rsid w:val="0041076E"/>
    <w:pPr>
      <w:spacing w:after="0" w:line="240" w:lineRule="auto"/>
    </w:pPr>
  </w:style>
  <w:style w:type="paragraph" w:customStyle="1" w:styleId="msonormal0">
    <w:name w:val="msonormal"/>
    <w:basedOn w:val="Normal"/>
    <w:rsid w:val="00410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outlineelement">
    <w:name w:val="outlineelement"/>
    <w:basedOn w:val="Normal"/>
    <w:rsid w:val="00410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41076E"/>
  </w:style>
  <w:style w:type="character" w:customStyle="1" w:styleId="scxw265821685">
    <w:name w:val="scxw265821685"/>
    <w:basedOn w:val="Fontepargpadro"/>
    <w:rsid w:val="0041076E"/>
  </w:style>
  <w:style w:type="character" w:customStyle="1" w:styleId="wacimagecontainer">
    <w:name w:val="wacimagecontainer"/>
    <w:basedOn w:val="Fontepargpadro"/>
    <w:rsid w:val="0041076E"/>
  </w:style>
  <w:style w:type="character" w:customStyle="1" w:styleId="wacimageborder">
    <w:name w:val="wacimageborder"/>
    <w:basedOn w:val="Fontepargpadro"/>
    <w:rsid w:val="0041076E"/>
  </w:style>
  <w:style w:type="paragraph" w:styleId="Sumrio1">
    <w:name w:val="toc 1"/>
    <w:basedOn w:val="Normal"/>
    <w:next w:val="Normal"/>
    <w:autoRedefine/>
    <w:uiPriority w:val="39"/>
    <w:unhideWhenUsed/>
    <w:rsid w:val="00371DC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71DC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71DC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71DC7"/>
    <w:rPr>
      <w:color w:val="467886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71D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1DC7"/>
  </w:style>
  <w:style w:type="paragraph" w:styleId="Rodap">
    <w:name w:val="footer"/>
    <w:basedOn w:val="Normal"/>
    <w:link w:val="RodapChar"/>
    <w:uiPriority w:val="99"/>
    <w:unhideWhenUsed/>
    <w:rsid w:val="00371D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1DC7"/>
  </w:style>
  <w:style w:type="character" w:styleId="MenoPendente">
    <w:name w:val="Unresolved Mention"/>
    <w:basedOn w:val="Fontepargpadro"/>
    <w:uiPriority w:val="99"/>
    <w:semiHidden/>
    <w:unhideWhenUsed/>
    <w:rsid w:val="009E4AD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E4A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2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36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0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07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6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39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9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3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86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1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2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2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80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7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7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7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4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9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8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7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1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4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8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0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8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9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0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4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5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3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0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0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2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31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2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8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2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2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2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8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7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1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4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2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0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9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5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8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21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3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5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2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4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5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8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1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7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0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vz6kYrM1F_k" TargetMode="External"/><Relationship Id="rId20" Type="http://schemas.openxmlformats.org/officeDocument/2006/relationships/image" Target="media/image9.jpeg"/><Relationship Id="rId29" Type="http://schemas.openxmlformats.org/officeDocument/2006/relationships/hyperlink" Target="https://docs.github.com/e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3.jpe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alvarojnq1/projeto-integrador-2024" TargetMode="External"/><Relationship Id="rId23" Type="http://schemas.openxmlformats.org/officeDocument/2006/relationships/image" Target="media/image12.jpeg"/><Relationship Id="rId28" Type="http://schemas.openxmlformats.org/officeDocument/2006/relationships/hyperlink" Target="https://dev.mysql.com/doc/.%20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jpe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1.jpeg"/><Relationship Id="rId27" Type="http://schemas.openxmlformats.org/officeDocument/2006/relationships/hyperlink" Target="https://docs.oracle.com/en/java/.%20" TargetMode="External"/><Relationship Id="rId30" Type="http://schemas.openxmlformats.org/officeDocument/2006/relationships/hyperlink" Target="https://brasilescola.uol.com.br/biologia/sistema-digestivo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48dd5d-1ce4-4b4e-9f79-3fc57becd10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E84A513903544F8243F6DAF5245D9C" ma:contentTypeVersion="13" ma:contentTypeDescription="Crie um novo documento." ma:contentTypeScope="" ma:versionID="d6377b057c2506a1a737705575b815d9">
  <xsd:schema xmlns:xsd="http://www.w3.org/2001/XMLSchema" xmlns:xs="http://www.w3.org/2001/XMLSchema" xmlns:p="http://schemas.microsoft.com/office/2006/metadata/properties" xmlns:ns3="9948dd5d-1ce4-4b4e-9f79-3fc57becd10a" xmlns:ns4="a9b245ab-7cf5-48dc-82be-404caebc4be1" targetNamespace="http://schemas.microsoft.com/office/2006/metadata/properties" ma:root="true" ma:fieldsID="a0507c059c1c7de631fca9ae7db84f68" ns3:_="" ns4:_="">
    <xsd:import namespace="9948dd5d-1ce4-4b4e-9f79-3fc57becd10a"/>
    <xsd:import namespace="a9b245ab-7cf5-48dc-82be-404caebc4b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8dd5d-1ce4-4b4e-9f79-3fc57becd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245ab-7cf5-48dc-82be-404caebc4be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739177-A724-4ADA-BB22-02214339C6E1}">
  <ds:schemaRefs>
    <ds:schemaRef ds:uri="http://schemas.microsoft.com/office/2006/metadata/properties"/>
    <ds:schemaRef ds:uri="http://schemas.microsoft.com/office/infopath/2007/PartnerControls"/>
    <ds:schemaRef ds:uri="9948dd5d-1ce4-4b4e-9f79-3fc57becd10a"/>
  </ds:schemaRefs>
</ds:datastoreItem>
</file>

<file path=customXml/itemProps2.xml><?xml version="1.0" encoding="utf-8"?>
<ds:datastoreItem xmlns:ds="http://schemas.openxmlformats.org/officeDocument/2006/customXml" ds:itemID="{82CD9DCC-0E16-4F27-9CB3-34F464144E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8dd5d-1ce4-4b4e-9f79-3fc57becd10a"/>
    <ds:schemaRef ds:uri="a9b245ab-7cf5-48dc-82be-404caebc4b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49907E-3C8B-4086-BFFE-82275E2D3C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27</Pages>
  <Words>3478</Words>
  <Characters>18787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CEZAR FERRASSINI</dc:creator>
  <cp:keywords/>
  <dc:description/>
  <cp:lastModifiedBy>Victor Gaetano</cp:lastModifiedBy>
  <cp:revision>4</cp:revision>
  <dcterms:created xsi:type="dcterms:W3CDTF">2024-05-25T00:26:00Z</dcterms:created>
  <dcterms:modified xsi:type="dcterms:W3CDTF">2024-05-25T00:38:00Z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0x010100CBE84A513903544F8243F6DAF5245D9C</vt:lpwstr>
  </property>
</Properties>
</file>