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Model 1C- Violent crimes with balanced auxilliary covariates- Female veterans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Set working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setwd("C:/Users/victo/OneDrive/Documents/Dissertation/Psy/R3")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Load Required Libraries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library(ggrepel)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library(augsynth)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Load your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mydata &lt;- read.csv("chapter1log.csv")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Step 1: Extract Relevant Columns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analysis_df &lt;- mydata %&gt;%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select(Year, Month, City, Violent_per_100k, Property_per_100k, Female.Veterans, Population.Density, Gini.Index..Income.Inequality.)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Step 2: Create `Date` Variable (YYYY-MM Format)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analysis_df &lt;- analysis_df %&gt;%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mutate(Date = as.Date(paste(Year, Month, "01", sep = "-")))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Step 3: Define Treatment Dates for Treated Cities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treatment_dates &lt;- data.frame(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City = c("Oakland", "Santa Cruz", "Arcata", "San Francisco", "Berkeley"),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Tdate = as.Date(c("2019-06-01", "2020-01-01", "2021-10-01", "2022-09-01", "2023-07-01"))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Step 4: Merge `Tdate` into `analysis_df`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analysis_df &lt;- analysis_df %&gt;%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left_join(treatment_dates, by = "City")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Step 5: Create `Treat` Variable (Treatment Status)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analysis_df &lt;- analysis_df %&gt;%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Tdate = ifelse(is.na(Tdate), Inf, Tdate),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Treat = ifelse(Date &gt;= Tdate, 1, 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Ensure correct formatting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analysis_df &lt;- analysis_df %&gt;%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mutate(Tdate = as.Date(Tdate, origin = "1970-01-01"))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Step 6: Run the multisynth 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synth_model &lt;- multisynth(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Violent_per_100k ~ Treat | Female.Veterans + Population.Density + Gini.Index..Income.Inequality.,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unit = City,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time = Date,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data = analysis_df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1: Nu Values**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write.csv(synth_model$nu, "1cResults_Nu.csv", row.names = TRUE)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2: Model Summary**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synth_summary &lt;- summary(synth_model)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capture.output(print(synth_summary), file = "1cResults_Model_Summary.txt")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3: Extract ATT**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write.csv(synth_summary$att, "1cResults_ATT.csv", row.names = FALSE)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4: ATT Plot (All Levels)**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png("1cResults_ATT_Plot.png", width=800, height=600)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plot(synth_summary)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**Compute RMSE for Pre-Treatment Fit**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pre_treatment_periods &lt;- synth_summary$att[synth_summary$att$Time &lt; 0, 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pre_treatment_rmse &lt;- sqrt(mean(pre_treatment_periods$Estimate^2, na.rm = TRUE))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5: Pre-Treatment RMSE**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write.csv(data.frame(Pre_Treatment_RMSE = pre_treatment_rmse), "1cResults_PreTreatment_RMSE.csv", row.names = FALSE)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6: ATT Plot (Average Levels)**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png("1cResults_ATT_Plot_Average.png", width=800, height=600)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plot(synth_summary, levels = "Average")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**Compute Pre-Treatment Fit for Each Unit**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pre_treatment_df &lt;- synth_summary$att[synth_summary$att$Time &lt; 0, ] %&gt;%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drop_na(Estimate)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pre_treatment_rmse_by_unit &lt;- pre_treatment_df %&gt;%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group_by(Level) %&gt;%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summarise(RMSE = sqrt(mean(Estimate^2, na.rm = TRUE)))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7: Pre-Treatment RMSE for Each Unit**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write.csv(pre_treatment_rmse_by_unit, "1cResults_PreTreatment_RMSE_By_Unit.csv", row.names = FALSE)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**Run Placebo Test**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placebo_model &lt;- multisynth(Violent_per_100k ~ Treat | Female.Veterans + Population.Density + Gini.Index..Income.Inequality.,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unit = City,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time = Date,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data = analysis_df,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permute = TRUE)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placebo_summary &lt;- summary(placebo_model)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8: Placebo Test Summary**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capture.output(print(placebo_summary), file = "1cResults_Placebo_Summary.txt")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Placebo Plot**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png("1cResults_Placebo_Plot.png", width=800, height=600)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plot(placebo_summary)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9: Individual Unit ATT Plots**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png("1cResults_ATT_Individual_Units.png", width=800, height=600)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plot(synth_summary, levels = unique(analysis_df$City))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**Extract Weights and Save**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synth_weights_df &lt;- as.data.frame(synth_model$weights)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synth_weights_df$Donor_City &lt;- rownames(synth_weights_df)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synth_weights_long &lt;- pivot_longer(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synth_weights_df,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cols = -Donor_City,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names_to = "Treated_Unit",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values_to = "Weight"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treated_units &lt;- unique(analysis_df$City[analysis_df$Treat == 1])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treated_unit_mapping &lt;- data.frame(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Treated_Unit = unique(synth_weights_long$Treated_Unit),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Treated_City = treated_units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synth_weights_named &lt;- left_join(synth_weights_long, treated_unit_mapping, by = "Treated_Unit") %&gt;%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select(Donor_City, Treated_City, Weight)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synth_weights_filtered &lt;- synth_weights_named %&gt;%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filter(Weight &gt; 0) %&gt;%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arrange(Treated_City, desc(Weight))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**Save Result 10: Synthetic Control Weights**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write.csv(synth_weights_filtered, "1cResults_Synthetic_Weights.csv", row.names = FALSE)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**Plot Observed vs. Synthetic Fit and Save**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observed_vs_synth_plot &lt;- ggplot(synth_summary$att, aes(x = Time, y = Estimate, group = Level)) +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geom_line(aes(color = Level), size = 1) +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geom_point(aes(color = Level), size = 2) +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title = "Observed vs. Synthetic Control",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x = "Time Since Treatment",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y = "Difference (Observed - Synthetic)",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color = "Treated Unit"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theme_minimal()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Save plot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ggsave("1cResults_Observed_vs_Synthetic_Fit.png", plot = observed_vs_synth_plot, width = 8, height = 6)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print("✅ All tasks completed. Results saved successfully.")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#################################PLOT THE SYNTHETIC UNIT WEIGHTS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############################# ---- PLOT 1: Improved Bar Plot for Donor Weights 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Create a directory to store individual plots (if it doesn’t exist)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if (!dir.exists("1cSynthetic_Weights_Plot"))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dir.create("1cSynthetic_Weights_Plot")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Filter out donor cities that have zero weights for all treated cities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synth_weights_filtered &lt;- synth_weights_named %&gt;%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filter(Weight &gt; 0) %&gt;%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group_by(Treated_City) %&gt;%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filter(sum(Weight) &gt; 0) %&gt;%  # Ensures cities with no weights at all are dropped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arrange(Treated_City, desc(Weight)) %&gt;%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ungroup()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**Plot for Each Treated City Individually**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for (treated_city in unique(synth_weights_filtered$Treated_City))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plot_data &lt;- synth_weights_filtered %&gt;% filter(Treated_City == treated_city)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# Create a bar plot for each treated city separately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 &lt;- ggplot(plot_data, aes(x = reorder(Donor_City, Weight), y = Weight, fill = Donor_City)) +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geom_bar(stat = "identity") +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coord_flip() +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labs(title = paste("1cSynthetic Weights for", treated_city),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x = "Donor Cities", y = "Weight") +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theme_minimal() +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theme(legend.position = "none", axis.text.y = element_text(size = 8))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# Save each plot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ggsave(filename = paste0("1cSynthetic_Weights_", gsub(" ", "_", treated_city), ".png"), plot = p, width = 10, height = 6)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############VARY NU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Define a sequence of nu values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#nu_values &lt;- unique(c(seq(0, 1, by = 0.05))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nu_values &lt;- seq(0, 1, by = 0.05)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Initialize a dataframe to store ATT results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att_results &lt;- data.frame(Nu = numeric(), ATT_Estimate = numeric(), ATT_Std_Error = numeric())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Loop over different nu values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for (nu in nu_values)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# Run the multisynth model with a fixed nu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synth_model &lt;- multisynth(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Violent_per_100k ~ Treat | Female.Veterans + Population.Density + Gini.Index..Income.Inequality.,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unit = City,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time = Date,         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data = analysis_df,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nu = nu  # Fix nu at each iteration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# Extract the ATT estimate and standard error (Ensure single value)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synth_summary &lt;- summary(synth_model)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att_value &lt;- tail(synth_summary$att$Estimate[synth_summary$att$Level == "Average"], 1)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att_std_error &lt;- tail(synth_summary$att$Std.Error[synth_summary$att$Level == "Average"], 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# Ensure we are storing only valid values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if (length(att_value) == 1 &amp;&amp; length(att_std_error) == 1 &amp;&amp; !is.na(att_value) &amp;&amp; !is.na(att_std_error))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att_results &lt;- rbind(att_results, data.frame(Nu = nu, ATT_Estimate = att_value, ATT_Std_Error = att_std_error))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print(paste("Skipping nu =", nu, "due to missing ATT or Std. Error"))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print(att_results)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if (nrow(att_results) &gt; 0)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write.csv(att_results, "1cSimulation_ATT_vs_Nu.csv", row.names = FALSE)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print("No ATT results to save. Check the loop or model output.")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# Load required libraries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Define Y-axis limits to zoom in (adjust as needed)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y_min &lt;- min(att_results$ATT_Estimate - att_results$ATT_Std_Error, na.rm = TRUE)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y_max &lt;- max(att_results$ATT_Estimate + att_results$ATT_Std_Error, na.rm = TRUE)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 Create the ATT vs. Nu plot with zoomed-in Y-axis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ggplot(att_results, aes(x = Nu, y = ATT_Estimate)) +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geom_line(color = "black") +                      # Line showing ATT variation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geom_ribbon(aes(ymin = ATT_Estimate - ATT_Std_Error,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ymax = ATT_Estimate + ATT_Std_Error),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fill = "gray", alpha = 0.5) +         # Confidence interval (shaded)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geom_point(color = "red", size = 3) +             # Highlight individual points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labs(title = "Effect of Varying Nu on ATT Estimate",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x = expression(nu),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y = "ATT Estimate") +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theme_minimal() 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ylim(y_min, y_max)                                # 🔥 Zoom in on Y-axis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Save the plot with high resolution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ggsave("1cSimulation_ATT_vs_Nu.png", width = 7, height = 5, dpi = 300)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