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76B" w:rsidRDefault="0001793E" w:rsidP="0056076B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WEB222 Project-Phase 3</w:t>
      </w:r>
      <w:r w:rsidR="0056076B">
        <w:rPr>
          <w:rFonts w:ascii="Arial Black" w:hAnsi="Arial Black" w:cstheme="majorBidi"/>
          <w:b/>
          <w:bCs/>
          <w:color w:val="000000"/>
        </w:rPr>
        <w:t xml:space="preserve"> Report</w:t>
      </w:r>
      <w:r w:rsidR="0056076B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56076B" w:rsidRPr="00BF7A81" w:rsidTr="00E24B39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:rsidR="0056076B" w:rsidRPr="00BF7A81" w:rsidRDefault="0056076B" w:rsidP="00E24B39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:rsidR="0056076B" w:rsidRPr="00BF7A81" w:rsidRDefault="0056076B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o:</w:t>
            </w:r>
            <w:r w:rsidR="00C605CC">
              <w:rPr>
                <w:color w:val="548DD4" w:themeColor="text2" w:themeTint="99"/>
              </w:rPr>
              <w:t xml:space="preserve"> 1</w:t>
            </w:r>
          </w:p>
        </w:tc>
      </w:tr>
      <w:tr w:rsidR="0056076B" w:rsidRPr="00BF7A81" w:rsidTr="00E24B39">
        <w:tc>
          <w:tcPr>
            <w:tcW w:w="2052" w:type="dxa"/>
            <w:vMerge/>
            <w:shd w:val="clear" w:color="auto" w:fill="C6D9F1" w:themeFill="text2" w:themeFillTint="33"/>
          </w:tcPr>
          <w:p w:rsidR="0056076B" w:rsidRDefault="0056076B" w:rsidP="00E24B39">
            <w:pPr>
              <w:spacing w:before="240"/>
            </w:pPr>
          </w:p>
        </w:tc>
        <w:tc>
          <w:tcPr>
            <w:tcW w:w="7758" w:type="dxa"/>
          </w:tcPr>
          <w:p w:rsidR="0056076B" w:rsidRPr="00BF7A81" w:rsidRDefault="0056076B" w:rsidP="00E24B39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members name: </w:t>
            </w:r>
            <w:r w:rsidR="00307076">
              <w:rPr>
                <w:color w:val="548DD4" w:themeColor="text2" w:themeTint="99"/>
              </w:rPr>
              <w:t xml:space="preserve">Victor Wong, </w:t>
            </w:r>
            <w:proofErr w:type="spellStart"/>
            <w:r w:rsidR="00307076" w:rsidRPr="00307076">
              <w:rPr>
                <w:color w:val="548DD4" w:themeColor="text2" w:themeTint="99"/>
              </w:rPr>
              <w:t>Ke</w:t>
            </w:r>
            <w:proofErr w:type="spellEnd"/>
            <w:r w:rsidR="00307076" w:rsidRPr="00307076">
              <w:rPr>
                <w:color w:val="548DD4" w:themeColor="text2" w:themeTint="99"/>
              </w:rPr>
              <w:t xml:space="preserve"> An Lo</w:t>
            </w:r>
          </w:p>
        </w:tc>
      </w:tr>
    </w:tbl>
    <w:p w:rsidR="0056076B" w:rsidRDefault="0056076B" w:rsidP="0056076B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:rsidR="0056076B" w:rsidRDefault="0056076B" w:rsidP="00886EA1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 w:rsidR="0001793E">
        <w:rPr>
          <w:b/>
        </w:rPr>
        <w:t>till Phase 3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 xml:space="preserve">so far in the </w:t>
      </w:r>
      <w:proofErr w:type="gramStart"/>
      <w:r>
        <w:rPr>
          <w:color w:val="548DD4" w:themeColor="text2" w:themeTint="99"/>
        </w:rPr>
        <w:t xml:space="preserve">project </w:t>
      </w:r>
      <w:r w:rsidR="00886EA1">
        <w:rPr>
          <w:color w:val="548DD4" w:themeColor="text2" w:themeTint="99"/>
        </w:rPr>
        <w:t>,</w:t>
      </w:r>
      <w:proofErr w:type="gramEnd"/>
      <w:r w:rsidR="00886EA1">
        <w:rPr>
          <w:color w:val="548DD4" w:themeColor="text2" w:themeTint="99"/>
        </w:rPr>
        <w:t xml:space="preserve"> add storyboards, output of web project</w:t>
      </w:r>
      <w:r>
        <w:rPr>
          <w:color w:val="548DD4" w:themeColor="text2" w:themeTint="99"/>
        </w:rPr>
        <w:t>)</w:t>
      </w:r>
    </w:p>
    <w:p w:rsidR="0056076B" w:rsidRDefault="0056076B" w:rsidP="0056076B">
      <w:pPr>
        <w:pStyle w:val="ListParagraph"/>
        <w:ind w:left="360"/>
        <w:rPr>
          <w:color w:val="8DB3E2" w:themeColor="text2" w:themeTint="66"/>
        </w:rPr>
      </w:pPr>
    </w:p>
    <w:p w:rsidR="00307076" w:rsidRPr="00307076" w:rsidRDefault="00307076" w:rsidP="0056076B">
      <w:pPr>
        <w:pStyle w:val="ListParagraph"/>
        <w:ind w:left="360"/>
        <w:rPr>
          <w:color w:val="000000" w:themeColor="text1"/>
        </w:rPr>
      </w:pPr>
      <w:r w:rsidRPr="00307076">
        <w:rPr>
          <w:color w:val="000000" w:themeColor="text1"/>
        </w:rPr>
        <w:t xml:space="preserve">MVP: Product listing become dynamic, Home page and A Feedback Form are all complete. Working on interaction product information, some </w:t>
      </w:r>
      <w:proofErr w:type="spellStart"/>
      <w:r w:rsidRPr="00307076">
        <w:rPr>
          <w:color w:val="000000" w:themeColor="text1"/>
        </w:rPr>
        <w:t>css</w:t>
      </w:r>
      <w:proofErr w:type="spellEnd"/>
      <w:r w:rsidRPr="00307076">
        <w:rPr>
          <w:color w:val="000000" w:themeColor="text1"/>
        </w:rPr>
        <w:t xml:space="preserve"> design and contact information page.</w:t>
      </w:r>
    </w:p>
    <w:p w:rsidR="0056076B" w:rsidRPr="00BF7A81" w:rsidRDefault="0056076B" w:rsidP="0056076B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:rsidR="0056076B" w:rsidRPr="00307076" w:rsidRDefault="0056076B" w:rsidP="0056076B">
      <w:pPr>
        <w:pStyle w:val="ListParagraph"/>
        <w:ind w:left="360"/>
        <w:rPr>
          <w:color w:val="000000" w:themeColor="text1"/>
        </w:rPr>
      </w:pPr>
    </w:p>
    <w:p w:rsidR="00307076" w:rsidRPr="00307076" w:rsidRDefault="00307076" w:rsidP="0056076B">
      <w:pPr>
        <w:pStyle w:val="ListParagraph"/>
        <w:ind w:left="360"/>
        <w:rPr>
          <w:color w:val="000000" w:themeColor="text1"/>
        </w:rPr>
      </w:pPr>
      <w:r w:rsidRPr="00307076">
        <w:rPr>
          <w:color w:val="000000" w:themeColor="text1"/>
        </w:rPr>
        <w:t>We divide our work in to small parts with different files of HTML</w:t>
      </w:r>
      <w:bookmarkStart w:id="0" w:name="_GoBack"/>
      <w:bookmarkEnd w:id="0"/>
      <w:r w:rsidRPr="00307076">
        <w:rPr>
          <w:color w:val="000000" w:themeColor="text1"/>
        </w:rPr>
        <w:t xml:space="preserve"> and CSS. While we summarize our outcome and find out our issue in our class.</w:t>
      </w:r>
    </w:p>
    <w:p w:rsidR="0056076B" w:rsidRPr="008D1B7A" w:rsidRDefault="0056076B" w:rsidP="0056076B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:rsidR="0056076B" w:rsidRDefault="0056076B" w:rsidP="0056076B">
      <w:pPr>
        <w:pStyle w:val="ListParagraph"/>
        <w:ind w:left="360"/>
      </w:pPr>
    </w:p>
    <w:p w:rsidR="00307076" w:rsidRDefault="00307076" w:rsidP="0056076B">
      <w:pPr>
        <w:pStyle w:val="ListParagraph"/>
        <w:ind w:left="360"/>
      </w:pPr>
      <w:r>
        <w:t xml:space="preserve">A lot of things want to work on such as Responsive design, bootstrap and form redirect URL. However, these are stretch goals and we are trying to aim for it. </w:t>
      </w:r>
    </w:p>
    <w:p w:rsidR="00307076" w:rsidRPr="008D1B7A" w:rsidRDefault="00307076" w:rsidP="0056076B">
      <w:pPr>
        <w:pStyle w:val="ListParagraph"/>
        <w:ind w:left="360"/>
      </w:pPr>
    </w:p>
    <w:p w:rsidR="0056076B" w:rsidRDefault="0056076B" w:rsidP="0056076B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 xml:space="preserve">ompleted in Next </w:t>
      </w:r>
      <w:r>
        <w:rPr>
          <w:b/>
        </w:rPr>
        <w:t>phases</w:t>
      </w:r>
      <w:r>
        <w:t xml:space="preserve"> </w:t>
      </w:r>
      <w:r w:rsidRPr="00BF7A81">
        <w:rPr>
          <w:color w:val="548DD4" w:themeColor="text2" w:themeTint="99"/>
        </w:rPr>
        <w:t xml:space="preserve">(Outline the tasks to be completed in the following </w:t>
      </w:r>
      <w:proofErr w:type="gramStart"/>
      <w:r w:rsidRPr="00BF7A81">
        <w:rPr>
          <w:color w:val="548DD4" w:themeColor="text2" w:themeTint="99"/>
        </w:rPr>
        <w:t>week</w:t>
      </w:r>
      <w:r>
        <w:rPr>
          <w:color w:val="548DD4" w:themeColor="text2" w:themeTint="99"/>
        </w:rPr>
        <w:t>:Dec</w:t>
      </w:r>
      <w:proofErr w:type="gramEnd"/>
      <w:r>
        <w:rPr>
          <w:color w:val="548DD4" w:themeColor="text2" w:themeTint="99"/>
        </w:rPr>
        <w:t>11 and how do you divide the work</w:t>
      </w:r>
      <w:r w:rsidRPr="00BF7A81">
        <w:rPr>
          <w:color w:val="548DD4" w:themeColor="text2" w:themeTint="99"/>
        </w:rPr>
        <w:t>)</w:t>
      </w:r>
    </w:p>
    <w:p w:rsidR="00307076" w:rsidRPr="00307076" w:rsidRDefault="00307076" w:rsidP="00307076"/>
    <w:p w:rsidR="0056076B" w:rsidRPr="00307076" w:rsidRDefault="00917997" w:rsidP="00307076">
      <w:pPr>
        <w:ind w:left="360"/>
      </w:pPr>
      <w:r>
        <w:t>Stretch</w:t>
      </w:r>
      <w:r w:rsidR="00307076">
        <w:t xml:space="preserve"> goals such as card information and Homepage CSS will be our next target.</w:t>
      </w:r>
    </w:p>
    <w:p w:rsidR="0056076B" w:rsidRPr="00E20632" w:rsidRDefault="0056076B" w:rsidP="0056076B">
      <w:pPr>
        <w:pStyle w:val="Heading1"/>
        <w:rPr>
          <w:b/>
          <w:bCs w:val="0"/>
        </w:rPr>
      </w:pPr>
      <w:r w:rsidRPr="00E20632">
        <w:rPr>
          <w:b/>
          <w:bCs w:val="0"/>
        </w:rPr>
        <w:t xml:space="preserve">Difficulties Encountered during this phase </w:t>
      </w:r>
      <w:r w:rsidRPr="00E20632">
        <w:rPr>
          <w:color w:val="548DD4" w:themeColor="text2" w:themeTint="99"/>
        </w:rPr>
        <w:t>(</w:t>
      </w:r>
      <w:r>
        <w:rPr>
          <w:color w:val="548DD4" w:themeColor="text2" w:themeTint="99"/>
        </w:rPr>
        <w:t>Evaluate your team progress on Phase 2 and mark your team out of 10</w:t>
      </w:r>
      <w:r w:rsidRPr="00BF7A81">
        <w:rPr>
          <w:color w:val="548DD4" w:themeColor="text2" w:themeTint="99"/>
        </w:rPr>
        <w:t>)</w:t>
      </w:r>
    </w:p>
    <w:p w:rsidR="0056076B" w:rsidRDefault="0056076B" w:rsidP="0056076B">
      <w:pPr>
        <w:pStyle w:val="ListParagraph"/>
        <w:ind w:left="360"/>
      </w:pPr>
    </w:p>
    <w:p w:rsidR="0056076B" w:rsidRPr="00307076" w:rsidRDefault="00307076" w:rsidP="00307076">
      <w:pPr>
        <w:pStyle w:val="ListParagraph"/>
        <w:ind w:left="360"/>
      </w:pPr>
      <w:r>
        <w:t>Need to make a lot of test and readjustment during the combination work, however if we break into small parts it will be easier to manage our outcomes. I think our team will be rating 9 out of 10 because I think other group teams are also doing well!</w:t>
      </w:r>
    </w:p>
    <w:p w:rsidR="0056076B" w:rsidRPr="00E20632" w:rsidRDefault="0056076B" w:rsidP="0056076B"/>
    <w:p w:rsidR="000D6B02" w:rsidRPr="0056076B" w:rsidRDefault="000D6B02" w:rsidP="0056076B"/>
    <w:sectPr w:rsidR="000D6B02" w:rsidRPr="0056076B" w:rsidSect="00574254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3ED" w:rsidRDefault="007803ED" w:rsidP="00A21442">
      <w:pPr>
        <w:spacing w:after="0" w:line="240" w:lineRule="auto"/>
      </w:pPr>
      <w:r>
        <w:separator/>
      </w:r>
    </w:p>
  </w:endnote>
  <w:endnote w:type="continuationSeparator" w:id="0">
    <w:p w:rsidR="007803ED" w:rsidRDefault="007803ED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3ED" w:rsidRDefault="007803ED" w:rsidP="00A21442">
      <w:pPr>
        <w:spacing w:after="0" w:line="240" w:lineRule="auto"/>
      </w:pPr>
      <w:r>
        <w:separator/>
      </w:r>
    </w:p>
  </w:footnote>
  <w:footnote w:type="continuationSeparator" w:id="0">
    <w:p w:rsidR="007803ED" w:rsidRDefault="007803ED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04C" w:rsidRDefault="000D1E74" w:rsidP="000D1E74">
    <w:pPr>
      <w:pStyle w:val="Header"/>
      <w:pBdr>
        <w:bottom w:val="single" w:sz="6" w:space="1" w:color="auto"/>
      </w:pBdr>
    </w:pPr>
    <w:r>
      <w:t>WEB222</w:t>
    </w:r>
    <w:r w:rsidR="009C492A">
      <w:t>:</w:t>
    </w:r>
    <w:r w:rsidR="00F9204C">
      <w:t xml:space="preserve"> </w:t>
    </w:r>
    <w:r w:rsidR="009C492A">
      <w:t xml:space="preserve">Web Programming </w:t>
    </w:r>
    <w:r>
      <w:t>Principles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10"/>
  </w:num>
  <w:num w:numId="6">
    <w:abstractNumId w:val="3"/>
  </w:num>
  <w:num w:numId="7">
    <w:abstractNumId w:val="4"/>
  </w:num>
  <w:num w:numId="8">
    <w:abstractNumId w:val="18"/>
  </w:num>
  <w:num w:numId="9">
    <w:abstractNumId w:val="2"/>
  </w:num>
  <w:num w:numId="10">
    <w:abstractNumId w:val="1"/>
  </w:num>
  <w:num w:numId="11">
    <w:abstractNumId w:val="7"/>
  </w:num>
  <w:num w:numId="12">
    <w:abstractNumId w:val="19"/>
  </w:num>
  <w:num w:numId="13">
    <w:abstractNumId w:val="13"/>
  </w:num>
  <w:num w:numId="14">
    <w:abstractNumId w:val="11"/>
  </w:num>
  <w:num w:numId="15">
    <w:abstractNumId w:val="5"/>
  </w:num>
  <w:num w:numId="16">
    <w:abstractNumId w:val="16"/>
  </w:num>
  <w:num w:numId="17">
    <w:abstractNumId w:val="0"/>
  </w:num>
  <w:num w:numId="18">
    <w:abstractNumId w:val="12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A9"/>
    <w:rsid w:val="0001793E"/>
    <w:rsid w:val="00031EAC"/>
    <w:rsid w:val="00084C4C"/>
    <w:rsid w:val="000A6243"/>
    <w:rsid w:val="000D1E74"/>
    <w:rsid w:val="000D6B02"/>
    <w:rsid w:val="000E3D68"/>
    <w:rsid w:val="00101670"/>
    <w:rsid w:val="00106A1C"/>
    <w:rsid w:val="001128A0"/>
    <w:rsid w:val="0012653E"/>
    <w:rsid w:val="00142242"/>
    <w:rsid w:val="00143064"/>
    <w:rsid w:val="00185AF6"/>
    <w:rsid w:val="00190CF4"/>
    <w:rsid w:val="001A3D41"/>
    <w:rsid w:val="001B22A0"/>
    <w:rsid w:val="001F753C"/>
    <w:rsid w:val="00244C04"/>
    <w:rsid w:val="00254360"/>
    <w:rsid w:val="002642A1"/>
    <w:rsid w:val="00264E9F"/>
    <w:rsid w:val="00273637"/>
    <w:rsid w:val="00297924"/>
    <w:rsid w:val="002C67E9"/>
    <w:rsid w:val="00307076"/>
    <w:rsid w:val="003B7FCA"/>
    <w:rsid w:val="003E4EC2"/>
    <w:rsid w:val="0040748F"/>
    <w:rsid w:val="00431A3C"/>
    <w:rsid w:val="004707EF"/>
    <w:rsid w:val="00472D66"/>
    <w:rsid w:val="00485B3B"/>
    <w:rsid w:val="004876C1"/>
    <w:rsid w:val="00493452"/>
    <w:rsid w:val="004D6C10"/>
    <w:rsid w:val="00547913"/>
    <w:rsid w:val="00554E01"/>
    <w:rsid w:val="0056076B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D5EE0"/>
    <w:rsid w:val="00710C29"/>
    <w:rsid w:val="00780158"/>
    <w:rsid w:val="007803ED"/>
    <w:rsid w:val="007B37FD"/>
    <w:rsid w:val="007F0EAB"/>
    <w:rsid w:val="008054F1"/>
    <w:rsid w:val="00820779"/>
    <w:rsid w:val="00837EB4"/>
    <w:rsid w:val="00850B09"/>
    <w:rsid w:val="00854BE0"/>
    <w:rsid w:val="00862755"/>
    <w:rsid w:val="00886EA1"/>
    <w:rsid w:val="00894C7C"/>
    <w:rsid w:val="008D3CA6"/>
    <w:rsid w:val="008D7B4A"/>
    <w:rsid w:val="008E2E68"/>
    <w:rsid w:val="00917997"/>
    <w:rsid w:val="00964E5A"/>
    <w:rsid w:val="0097192E"/>
    <w:rsid w:val="00977A85"/>
    <w:rsid w:val="009C492A"/>
    <w:rsid w:val="009D4991"/>
    <w:rsid w:val="00A07875"/>
    <w:rsid w:val="00A07980"/>
    <w:rsid w:val="00A21442"/>
    <w:rsid w:val="00A22C9D"/>
    <w:rsid w:val="00A34203"/>
    <w:rsid w:val="00A40DA9"/>
    <w:rsid w:val="00A42228"/>
    <w:rsid w:val="00A775F0"/>
    <w:rsid w:val="00A95FAB"/>
    <w:rsid w:val="00AA4C57"/>
    <w:rsid w:val="00AB350A"/>
    <w:rsid w:val="00B14011"/>
    <w:rsid w:val="00B40C62"/>
    <w:rsid w:val="00B51B9F"/>
    <w:rsid w:val="00B57885"/>
    <w:rsid w:val="00B624CD"/>
    <w:rsid w:val="00B871BE"/>
    <w:rsid w:val="00B90586"/>
    <w:rsid w:val="00BD72E6"/>
    <w:rsid w:val="00BE3F77"/>
    <w:rsid w:val="00C02CB9"/>
    <w:rsid w:val="00C06B78"/>
    <w:rsid w:val="00C0773C"/>
    <w:rsid w:val="00C605CC"/>
    <w:rsid w:val="00C64429"/>
    <w:rsid w:val="00C901B0"/>
    <w:rsid w:val="00C92AFE"/>
    <w:rsid w:val="00CD7EED"/>
    <w:rsid w:val="00CE6958"/>
    <w:rsid w:val="00D236A1"/>
    <w:rsid w:val="00D62741"/>
    <w:rsid w:val="00D67EA0"/>
    <w:rsid w:val="00D96EB2"/>
    <w:rsid w:val="00D96FAC"/>
    <w:rsid w:val="00DA5B67"/>
    <w:rsid w:val="00DB3585"/>
    <w:rsid w:val="00DD3EF7"/>
    <w:rsid w:val="00E01B75"/>
    <w:rsid w:val="00E10D13"/>
    <w:rsid w:val="00E215B2"/>
    <w:rsid w:val="00E67180"/>
    <w:rsid w:val="00E86469"/>
    <w:rsid w:val="00E93592"/>
    <w:rsid w:val="00EA34F8"/>
    <w:rsid w:val="00ED607A"/>
    <w:rsid w:val="00F027BA"/>
    <w:rsid w:val="00F15BBE"/>
    <w:rsid w:val="00F2175C"/>
    <w:rsid w:val="00F306B8"/>
    <w:rsid w:val="00F30A60"/>
    <w:rsid w:val="00F335F7"/>
    <w:rsid w:val="00F46FDE"/>
    <w:rsid w:val="00F5533E"/>
    <w:rsid w:val="00F9204C"/>
    <w:rsid w:val="00FA0708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5782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A1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victor wong</cp:lastModifiedBy>
  <cp:revision>10</cp:revision>
  <cp:lastPrinted>2020-08-05T14:18:00Z</cp:lastPrinted>
  <dcterms:created xsi:type="dcterms:W3CDTF">2022-12-04T21:18:00Z</dcterms:created>
  <dcterms:modified xsi:type="dcterms:W3CDTF">2022-12-08T17:14:00Z</dcterms:modified>
</cp:coreProperties>
</file>