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720379" w14:textId="77777777" w:rsidR="00DE33ED" w:rsidRDefault="009C2D5B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41FC20BC" w14:textId="77777777" w:rsidR="00DE33ED" w:rsidRDefault="009C2D5B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008095BB" w14:textId="77777777" w:rsidR="00DE33ED" w:rsidRDefault="009C2D5B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</w:t>
      </w:r>
      <w:r>
        <w:rPr>
          <w:rFonts w:ascii="Google Sans" w:eastAsia="Google Sans" w:hAnsi="Google Sans" w:cs="Google Sans"/>
          <w:sz w:val="24"/>
          <w:szCs w:val="24"/>
        </w:rPr>
        <w:t xml:space="preserve">journal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E33ED" w14:paraId="15DB9B2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CDAB5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25F3F4E" w14:textId="4FD6E93A" w:rsidR="00DE33ED" w:rsidRDefault="009D61E6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21st April, 2025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C4158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403394AE" w14:textId="53948296" w:rsidR="00DE33ED" w:rsidRDefault="009D61E6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1</w:t>
            </w:r>
          </w:p>
        </w:tc>
      </w:tr>
      <w:tr w:rsidR="00DE33ED" w14:paraId="2C755DA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CB729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B6102" w14:textId="6D547F23" w:rsidR="00DE33ED" w:rsidRDefault="009D61E6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An incident occurred on Tuesday at 09:00 hours, the hospital systems were </w:t>
            </w:r>
            <w:r w:rsidR="00961994">
              <w:rPr>
                <w:rFonts w:ascii="Google Sans" w:eastAsia="Google Sans" w:hAnsi="Google Sans" w:cs="Google Sans"/>
                <w:color w:val="434343"/>
              </w:rPr>
              <w:t>exploited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by hackers encrypting files and asking for money rescue for unlocking all systems.</w:t>
            </w:r>
          </w:p>
        </w:tc>
      </w:tr>
      <w:tr w:rsidR="00DE33ED" w14:paraId="4237B56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66D91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6195B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E33ED" w14:paraId="701EBF2A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77900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9D881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1D63AF19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35C35293" w14:textId="3F31FC56" w:rsidR="009D61E6" w:rsidRDefault="009D61E6" w:rsidP="009D61E6">
            <w:pPr>
              <w:spacing w:line="360" w:lineRule="auto"/>
              <w:ind w:left="360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Hackers</w:t>
            </w:r>
          </w:p>
          <w:p w14:paraId="14410A95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4F43D67B" w14:textId="7B39D512" w:rsidR="009D61E6" w:rsidRDefault="009D61E6" w:rsidP="009D61E6">
            <w:pPr>
              <w:spacing w:line="360" w:lineRule="auto"/>
              <w:ind w:left="360"/>
              <w:rPr>
                <w:rFonts w:ascii="Google Sans" w:eastAsia="Google Sans" w:hAnsi="Google Sans" w:cs="Google Sans"/>
                <w:color w:val="434343"/>
              </w:rPr>
            </w:pPr>
            <w:r w:rsidRPr="009D61E6">
              <w:rPr>
                <w:rFonts w:ascii="Google Sans" w:eastAsia="Google Sans" w:hAnsi="Google Sans" w:cs="Google Sans"/>
                <w:color w:val="434343"/>
              </w:rPr>
              <w:t>information seizure and ransom payment</w:t>
            </w:r>
          </w:p>
          <w:p w14:paraId="1E3FA7F5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218AB66E" w14:textId="0740C942" w:rsidR="009D61E6" w:rsidRDefault="009D61E6" w:rsidP="009D61E6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Tuesday at 09:00</w:t>
            </w:r>
          </w:p>
          <w:p w14:paraId="0B1B33D4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861F26F" w14:textId="6A75713A" w:rsidR="009D61E6" w:rsidRDefault="009D61E6" w:rsidP="009D61E6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Hospital systems</w:t>
            </w:r>
          </w:p>
          <w:p w14:paraId="41A26EF8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2DA00CFB" w14:textId="27345CA8" w:rsidR="009D61E6" w:rsidRDefault="009D61E6" w:rsidP="009D61E6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 xml:space="preserve">There is </w:t>
            </w:r>
            <w:proofErr w:type="gramStart"/>
            <w:r>
              <w:rPr>
                <w:rFonts w:ascii="Google Sans" w:eastAsia="Google Sans" w:hAnsi="Google Sans" w:cs="Google Sans"/>
                <w:b/>
                <w:color w:val="434343"/>
              </w:rPr>
              <w:t>not</w:t>
            </w:r>
            <w:proofErr w:type="gramEnd"/>
            <w:r>
              <w:rPr>
                <w:rFonts w:ascii="Google Sans" w:eastAsia="Google Sans" w:hAnsi="Google Sans" w:cs="Google Sans"/>
                <w:b/>
                <w:color w:val="434343"/>
              </w:rPr>
              <w:t xml:space="preserve"> and IDS, XDR and the </w:t>
            </w:r>
            <w:r w:rsidR="00961994">
              <w:rPr>
                <w:rFonts w:ascii="Google Sans" w:eastAsia="Google Sans" w:hAnsi="Google Sans" w:cs="Google Sans"/>
                <w:b/>
                <w:color w:val="434343"/>
              </w:rPr>
              <w:t>personnel have</w:t>
            </w:r>
            <w:r>
              <w:rPr>
                <w:rFonts w:ascii="Google Sans" w:eastAsia="Google Sans" w:hAnsi="Google Sans" w:cs="Google Sans"/>
                <w:b/>
                <w:color w:val="434343"/>
              </w:rPr>
              <w:t xml:space="preserve"> not </w:t>
            </w:r>
            <w:r w:rsidR="00961994">
              <w:rPr>
                <w:rFonts w:ascii="Google Sans" w:eastAsia="Google Sans" w:hAnsi="Google Sans" w:cs="Google Sans"/>
                <w:b/>
                <w:color w:val="434343"/>
              </w:rPr>
              <w:t>trained</w:t>
            </w:r>
            <w:r>
              <w:rPr>
                <w:rFonts w:ascii="Google Sans" w:eastAsia="Google Sans" w:hAnsi="Google Sans" w:cs="Google Sans"/>
                <w:b/>
                <w:color w:val="434343"/>
              </w:rPr>
              <w:t xml:space="preserve"> about the risk of attachment files.</w:t>
            </w:r>
          </w:p>
        </w:tc>
      </w:tr>
      <w:tr w:rsidR="00DE33ED" w14:paraId="6799E4D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8A11F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A0DA3" w14:textId="3A9F162A" w:rsidR="00DE33ED" w:rsidRDefault="005B688D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Why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there is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not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IDS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implement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on hospital systems?</w:t>
            </w:r>
          </w:p>
        </w:tc>
      </w:tr>
    </w:tbl>
    <w:p w14:paraId="15ED79B5" w14:textId="77777777" w:rsidR="00DE33ED" w:rsidRDefault="00DE33E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262C78E" w14:textId="77777777" w:rsidR="00DE33ED" w:rsidRDefault="009C2D5B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30719C7">
          <v:rect id="_x0000_i1025" style="width:0;height:1.5pt" o:hralign="center" o:hrstd="t" o:hr="t" fillcolor="#a0a0a0" stroked="f"/>
        </w:pict>
      </w:r>
    </w:p>
    <w:p w14:paraId="328E7245" w14:textId="77777777" w:rsidR="00DE33ED" w:rsidRDefault="00DE33ED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E33ED" w14:paraId="3114C49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2992F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4D7B6AED" w14:textId="430390AA" w:rsidR="00DE33ED" w:rsidRDefault="000A5F8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3</w:t>
            </w:r>
            <w:r w:rsidR="00A81D51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>
              <w:rPr>
                <w:rFonts w:ascii="Google Sans" w:eastAsia="Google Sans" w:hAnsi="Google Sans" w:cs="Google Sans"/>
                <w:color w:val="434343"/>
              </w:rPr>
              <w:t>May 2025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1F18C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355C4D78" w14:textId="49060279" w:rsidR="00DE33ED" w:rsidRDefault="00A81D51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2</w:t>
            </w:r>
          </w:p>
        </w:tc>
      </w:tr>
      <w:tr w:rsidR="00DE33ED" w14:paraId="364BF13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7BAF1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6559" w14:textId="3751E310" w:rsidR="00DE33ED" w:rsidRDefault="003935F1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An alert has been triggered </w:t>
            </w:r>
            <w:r w:rsidR="00796848">
              <w:rPr>
                <w:rFonts w:ascii="Google Sans" w:eastAsia="Google Sans" w:hAnsi="Google Sans" w:cs="Google Sans"/>
                <w:color w:val="434343"/>
              </w:rPr>
              <w:t xml:space="preserve">due to an </w:t>
            </w:r>
            <w:r w:rsidR="00307B04">
              <w:rPr>
                <w:rFonts w:ascii="Google Sans" w:eastAsia="Google Sans" w:hAnsi="Google Sans" w:cs="Google Sans"/>
                <w:color w:val="434343"/>
              </w:rPr>
              <w:t>email that</w:t>
            </w:r>
            <w:r w:rsidR="00796848">
              <w:rPr>
                <w:rFonts w:ascii="Google Sans" w:eastAsia="Google Sans" w:hAnsi="Google Sans" w:cs="Google Sans"/>
                <w:color w:val="434343"/>
              </w:rPr>
              <w:t xml:space="preserve"> was </w:t>
            </w:r>
            <w:r w:rsidR="00307B04">
              <w:rPr>
                <w:rFonts w:ascii="Google Sans" w:eastAsia="Google Sans" w:hAnsi="Google Sans" w:cs="Google Sans"/>
                <w:color w:val="434343"/>
              </w:rPr>
              <w:t>sent</w:t>
            </w:r>
            <w:r w:rsidR="00796848">
              <w:rPr>
                <w:rFonts w:ascii="Google Sans" w:eastAsia="Google Sans" w:hAnsi="Google Sans" w:cs="Google Sans"/>
                <w:color w:val="434343"/>
              </w:rPr>
              <w:t xml:space="preserve"> to </w:t>
            </w:r>
            <w:r w:rsidR="00307B04">
              <w:rPr>
                <w:rFonts w:ascii="Google Sans" w:eastAsia="Google Sans" w:hAnsi="Google Sans" w:cs="Google Sans"/>
                <w:color w:val="434343"/>
              </w:rPr>
              <w:t xml:space="preserve">an employee email. The file </w:t>
            </w:r>
            <w:r w:rsidR="00713610">
              <w:rPr>
                <w:rFonts w:ascii="Google Sans" w:eastAsia="Google Sans" w:hAnsi="Google Sans" w:cs="Google Sans"/>
                <w:color w:val="434343"/>
              </w:rPr>
              <w:t xml:space="preserve">is protected spreadsheet, and the password was </w:t>
            </w:r>
            <w:r w:rsidR="002372B4">
              <w:rPr>
                <w:rFonts w:ascii="Google Sans" w:eastAsia="Google Sans" w:hAnsi="Google Sans" w:cs="Google Sans"/>
                <w:color w:val="434343"/>
              </w:rPr>
              <w:t>provided in the email body,</w:t>
            </w:r>
            <w:r w:rsidR="001B6853">
              <w:rPr>
                <w:rFonts w:ascii="Google Sans" w:eastAsia="Google Sans" w:hAnsi="Google Sans" w:cs="Google Sans"/>
                <w:color w:val="434343"/>
              </w:rPr>
              <w:t xml:space="preserve"> the malicious code was executed when the employee </w:t>
            </w:r>
            <w:r w:rsidR="00180FCB">
              <w:rPr>
                <w:rFonts w:ascii="Google Sans" w:eastAsia="Google Sans" w:hAnsi="Google Sans" w:cs="Google Sans"/>
                <w:color w:val="434343"/>
              </w:rPr>
              <w:t>opens</w:t>
            </w:r>
            <w:r w:rsidR="001B6853">
              <w:rPr>
                <w:rFonts w:ascii="Google Sans" w:eastAsia="Google Sans" w:hAnsi="Google Sans" w:cs="Google Sans"/>
                <w:color w:val="434343"/>
              </w:rPr>
              <w:t xml:space="preserve"> the file with the password</w:t>
            </w:r>
            <w:r w:rsidR="00180FCB">
              <w:rPr>
                <w:rFonts w:ascii="Google Sans" w:eastAsia="Google Sans" w:hAnsi="Google Sans" w:cs="Google Sans"/>
                <w:color w:val="434343"/>
              </w:rPr>
              <w:t>.</w:t>
            </w:r>
          </w:p>
        </w:tc>
      </w:tr>
      <w:tr w:rsidR="00DE33ED" w14:paraId="04E876B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14B0F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938E6" w14:textId="78DF5318" w:rsidR="00DE33ED" w:rsidRDefault="00180FC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Virutstotal</w:t>
            </w:r>
            <w:proofErr w:type="spellEnd"/>
          </w:p>
        </w:tc>
      </w:tr>
      <w:tr w:rsidR="00DE33ED" w14:paraId="1D18B59D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030C9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C8017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57CAA980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723CC9BC" w14:textId="7A632DD1" w:rsidR="00180FCB" w:rsidRDefault="00180FCB" w:rsidP="00180FCB">
            <w:pPr>
              <w:spacing w:line="360" w:lineRule="auto"/>
              <w:ind w:left="360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An employee</w:t>
            </w:r>
          </w:p>
          <w:p w14:paraId="14D587B7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71B3DFA1" w14:textId="5E18C7F4" w:rsidR="00180FCB" w:rsidRDefault="00142AD9" w:rsidP="00180FCB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 xml:space="preserve">A malicious code was executed </w:t>
            </w:r>
          </w:p>
          <w:p w14:paraId="5EC446C1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7A21FF57" w14:textId="0BBAF646" w:rsidR="00142AD9" w:rsidRDefault="000C1BD3" w:rsidP="00142AD9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 xml:space="preserve">Business hours </w:t>
            </w:r>
          </w:p>
          <w:p w14:paraId="2ADB3AB3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2AAC7163" w14:textId="46A621D1" w:rsidR="000C1BD3" w:rsidRDefault="00C764EA" w:rsidP="000C1BD3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Employee’s computer</w:t>
            </w:r>
          </w:p>
          <w:p w14:paraId="488CA00B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37679DAD" w14:textId="2E144693" w:rsidR="00C764EA" w:rsidRDefault="00BD1851" w:rsidP="00C764EA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 xml:space="preserve">The employees don’t have </w:t>
            </w:r>
            <w:r w:rsidR="00CA5B1A">
              <w:rPr>
                <w:rFonts w:ascii="Google Sans" w:eastAsia="Google Sans" w:hAnsi="Google Sans" w:cs="Google Sans"/>
                <w:b/>
                <w:color w:val="434343"/>
              </w:rPr>
              <w:t>cybersecurity fundamentals</w:t>
            </w:r>
          </w:p>
        </w:tc>
      </w:tr>
      <w:tr w:rsidR="00DE33ED" w14:paraId="3C3DC37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C119D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00549" w14:textId="77777777" w:rsidR="00DE33ED" w:rsidRDefault="005A1E4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The employees must </w:t>
            </w:r>
            <w:r w:rsidR="005002D5">
              <w:rPr>
                <w:rFonts w:ascii="Google Sans" w:eastAsia="Google Sans" w:hAnsi="Google Sans" w:cs="Google Sans"/>
                <w:color w:val="434343"/>
              </w:rPr>
              <w:t>receive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5002D5">
              <w:rPr>
                <w:rFonts w:ascii="Google Sans" w:eastAsia="Google Sans" w:hAnsi="Google Sans" w:cs="Google Sans"/>
                <w:color w:val="434343"/>
              </w:rPr>
              <w:t xml:space="preserve">cybersecurity fundamentals training. </w:t>
            </w:r>
          </w:p>
          <w:p w14:paraId="7C3C9C1B" w14:textId="1E434C42" w:rsidR="005002D5" w:rsidRDefault="0077794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The </w:t>
            </w:r>
            <w:r w:rsidR="00A22F73">
              <w:rPr>
                <w:rFonts w:ascii="Google Sans" w:eastAsia="Google Sans" w:hAnsi="Google Sans" w:cs="Google Sans"/>
                <w:color w:val="434343"/>
              </w:rPr>
              <w:t>IPS must be updated with the most recently KB</w:t>
            </w:r>
          </w:p>
        </w:tc>
      </w:tr>
    </w:tbl>
    <w:p w14:paraId="2880E8FA" w14:textId="77777777" w:rsidR="00DE33ED" w:rsidRDefault="00DE33E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7476877F" w14:textId="77777777" w:rsidR="00DE33ED" w:rsidRDefault="009C2D5B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274CB65">
          <v:rect id="_x0000_i1026" style="width:0;height:1.5pt" o:hralign="center" o:hrstd="t" o:hr="t" fillcolor="#a0a0a0" stroked="f"/>
        </w:pict>
      </w:r>
    </w:p>
    <w:p w14:paraId="02391AB0" w14:textId="77777777" w:rsidR="00DE33ED" w:rsidRDefault="00DE33E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E33ED" w14:paraId="0EC0312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175AD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FCC6058" w14:textId="438574F9" w:rsidR="00DE33ED" w:rsidRDefault="00A22F73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3 May 2025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8C911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36665463" w14:textId="054727CB" w:rsidR="00DE33ED" w:rsidRDefault="00A22F7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3</w:t>
            </w:r>
          </w:p>
        </w:tc>
      </w:tr>
      <w:tr w:rsidR="00DE33ED" w14:paraId="2FC237A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B9C08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DD571" w14:textId="150A0DF2" w:rsidR="00DE33ED" w:rsidRDefault="0007443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A phishing alert was triggered due to </w:t>
            </w:r>
            <w:r w:rsidR="00454DBD">
              <w:rPr>
                <w:rFonts w:ascii="Google Sans" w:eastAsia="Google Sans" w:hAnsi="Google Sans" w:cs="Google Sans"/>
                <w:color w:val="434343"/>
              </w:rPr>
              <w:t xml:space="preserve">a suspicious file being downloaded on </w:t>
            </w:r>
            <w:r w:rsidR="005C08A0">
              <w:rPr>
                <w:rFonts w:ascii="Google Sans" w:eastAsia="Google Sans" w:hAnsi="Google Sans" w:cs="Google Sans"/>
                <w:color w:val="434343"/>
              </w:rPr>
              <w:t>an employee’s</w:t>
            </w:r>
            <w:r w:rsidR="00A30EBD">
              <w:rPr>
                <w:rFonts w:ascii="Google Sans" w:eastAsia="Google Sans" w:hAnsi="Google Sans" w:cs="Google Sans"/>
                <w:color w:val="434343"/>
              </w:rPr>
              <w:t xml:space="preserve"> computer. The hash file was reviewed on Virustotal and is </w:t>
            </w:r>
            <w:r w:rsidR="00400186">
              <w:rPr>
                <w:rFonts w:ascii="Google Sans" w:eastAsia="Google Sans" w:hAnsi="Google Sans" w:cs="Google Sans"/>
                <w:color w:val="434343"/>
              </w:rPr>
              <w:t xml:space="preserve">known </w:t>
            </w:r>
            <w:r w:rsidR="001526A2">
              <w:rPr>
                <w:rFonts w:ascii="Google Sans" w:eastAsia="Google Sans" w:hAnsi="Google Sans" w:cs="Google Sans"/>
                <w:color w:val="434343"/>
              </w:rPr>
              <w:t xml:space="preserve">by the community. </w:t>
            </w:r>
            <w:r w:rsidR="00B20051">
              <w:rPr>
                <w:rFonts w:ascii="Google Sans" w:eastAsia="Google Sans" w:hAnsi="Google Sans" w:cs="Google Sans"/>
                <w:color w:val="434343"/>
              </w:rPr>
              <w:t xml:space="preserve">Other characteristics what </w:t>
            </w:r>
            <w:r w:rsidR="001A6E99">
              <w:rPr>
                <w:rFonts w:ascii="Google Sans" w:eastAsia="Google Sans" w:hAnsi="Google Sans" w:cs="Google Sans"/>
                <w:color w:val="434343"/>
              </w:rPr>
              <w:t xml:space="preserve">confirm the analysis was going into the correct way </w:t>
            </w:r>
            <w:r w:rsidR="005C08A0">
              <w:rPr>
                <w:rFonts w:ascii="Google Sans" w:eastAsia="Google Sans" w:hAnsi="Google Sans" w:cs="Google Sans"/>
                <w:color w:val="434343"/>
              </w:rPr>
              <w:t>were</w:t>
            </w:r>
            <w:r w:rsidR="001A6E99">
              <w:rPr>
                <w:rFonts w:ascii="Google Sans" w:eastAsia="Google Sans" w:hAnsi="Google Sans" w:cs="Google Sans"/>
                <w:color w:val="434343"/>
              </w:rPr>
              <w:t xml:space="preserve"> the grammar in the email </w:t>
            </w:r>
            <w:r w:rsidR="005C08A0">
              <w:rPr>
                <w:rFonts w:ascii="Google Sans" w:eastAsia="Google Sans" w:hAnsi="Google Sans" w:cs="Google Sans"/>
                <w:color w:val="434343"/>
              </w:rPr>
              <w:t xml:space="preserve">body and subject. </w:t>
            </w:r>
          </w:p>
        </w:tc>
      </w:tr>
      <w:tr w:rsidR="00DE33ED" w14:paraId="0B77D25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EC9B4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CE0C6" w14:textId="4D9CBC98" w:rsidR="00DE33ED" w:rsidRDefault="00A30EBD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VirusTotal</w:t>
            </w:r>
          </w:p>
        </w:tc>
      </w:tr>
      <w:tr w:rsidR="00DE33ED" w14:paraId="2344DBFD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E09BD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843DF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02307BEF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67BB9394" w14:textId="4D4AD170" w:rsidR="005C08A0" w:rsidRDefault="005C08A0" w:rsidP="005C08A0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Employee</w:t>
            </w:r>
          </w:p>
          <w:p w14:paraId="190F42F6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3788ADDE" w14:textId="7F8F35B0" w:rsidR="005C08A0" w:rsidRDefault="00D96A62" w:rsidP="005C08A0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Alert triggered due to suspicious file</w:t>
            </w:r>
          </w:p>
          <w:p w14:paraId="7988A79D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3CF3E692" w14:textId="5F21BFB8" w:rsidR="00D96A62" w:rsidRDefault="00D96A62" w:rsidP="00D96A62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Business hours</w:t>
            </w:r>
          </w:p>
          <w:p w14:paraId="0A93377C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18C73710" w14:textId="0363FC20" w:rsidR="00D96A62" w:rsidRDefault="00D96A62" w:rsidP="00D96A62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Employee</w:t>
            </w:r>
            <w:r w:rsidR="009C2D5B">
              <w:rPr>
                <w:rFonts w:ascii="Google Sans" w:eastAsia="Google Sans" w:hAnsi="Google Sans" w:cs="Google Sans"/>
                <w:b/>
                <w:color w:val="434343"/>
              </w:rPr>
              <w:t>’s computer</w:t>
            </w:r>
          </w:p>
          <w:p w14:paraId="090EE7E5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CC456DB" w14:textId="77777777" w:rsidR="009C2D5B" w:rsidRDefault="009C2D5B" w:rsidP="009C2D5B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</w:rPr>
            </w:pPr>
          </w:p>
        </w:tc>
      </w:tr>
      <w:tr w:rsidR="00DE33ED" w14:paraId="3593664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836E1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E1187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Include any additional thoughts, </w:t>
            </w:r>
            <w:r>
              <w:rPr>
                <w:rFonts w:ascii="Google Sans" w:eastAsia="Google Sans" w:hAnsi="Google Sans" w:cs="Google Sans"/>
                <w:color w:val="434343"/>
              </w:rPr>
              <w:t>questions, or findings.</w:t>
            </w:r>
          </w:p>
        </w:tc>
      </w:tr>
    </w:tbl>
    <w:p w14:paraId="72C84DFE" w14:textId="77777777" w:rsidR="00DE33ED" w:rsidRDefault="00DE33E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965080E" w14:textId="77777777" w:rsidR="00DE33ED" w:rsidRDefault="009C2D5B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05ABD54F">
          <v:rect id="_x0000_i1027" style="width:0;height:1.5pt" o:hralign="center" o:hrstd="t" o:hr="t" fillcolor="#a0a0a0" stroked="f"/>
        </w:pict>
      </w:r>
    </w:p>
    <w:p w14:paraId="03F2C174" w14:textId="77777777" w:rsidR="00DE33ED" w:rsidRDefault="00DE33ED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E33ED" w14:paraId="303BD23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33BE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3D71C722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1254A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4E305BBA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E33ED" w14:paraId="4682383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CC4E1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99BFE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Provide a brief description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about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the journal entry.</w:t>
            </w:r>
          </w:p>
        </w:tc>
      </w:tr>
      <w:tr w:rsidR="00DE33ED" w14:paraId="791B3B2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377C4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64F40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E33ED" w14:paraId="7C477111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9B032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94469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32B2263E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7771F7E8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6A4078E3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466A952D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01E9AABB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E33ED" w14:paraId="7BD9C8D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98EAA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2F97B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Include any additional thoughts, questions, or </w:t>
            </w:r>
            <w:r>
              <w:rPr>
                <w:rFonts w:ascii="Google Sans" w:eastAsia="Google Sans" w:hAnsi="Google Sans" w:cs="Google Sans"/>
                <w:color w:val="434343"/>
              </w:rPr>
              <w:t>findings.</w:t>
            </w:r>
          </w:p>
        </w:tc>
      </w:tr>
    </w:tbl>
    <w:p w14:paraId="6CFA9BD2" w14:textId="77777777" w:rsidR="00DE33ED" w:rsidRDefault="00DE33E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538BEA6" w14:textId="77777777" w:rsidR="00DE33ED" w:rsidRDefault="00DE33E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4CF6CDC8" w14:textId="77777777" w:rsidR="00DE33ED" w:rsidRDefault="009C2D5B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C22F5AB">
          <v:rect id="_x0000_i1028" style="width:0;height:1.5pt" o:hralign="center" o:hrstd="t" o:hr="t" fillcolor="#a0a0a0" stroked="f"/>
        </w:pict>
      </w:r>
    </w:p>
    <w:p w14:paraId="33414594" w14:textId="77777777" w:rsidR="00DE33ED" w:rsidRDefault="00DE33ED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E33ED" w14:paraId="7C0377F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70306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FDBE93B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F2D11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49C0943B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E33ED" w14:paraId="1BBE599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E6273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3AB46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Provide a brief description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about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the journal entry.</w:t>
            </w:r>
          </w:p>
        </w:tc>
      </w:tr>
      <w:tr w:rsidR="00DE33ED" w14:paraId="74FE756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F1844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2EDED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E33ED" w14:paraId="3211EDEB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C2972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ED9A5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71F089F9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33E9F90A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3203B78C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53A53134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035D6C57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E33ED" w14:paraId="3803D2C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11F91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4FDA6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05BAC1F1" w14:textId="77777777" w:rsidR="00DE33ED" w:rsidRDefault="00DE33E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8AEE841" w14:textId="77777777" w:rsidR="00DE33ED" w:rsidRDefault="009C2D5B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4375CEA">
          <v:rect id="_x0000_i1029" style="width:0;height:1.5pt" o:hralign="center" o:hrstd="t" o:hr="t" fillcolor="#a0a0a0" stroked="f"/>
        </w:pict>
      </w:r>
    </w:p>
    <w:p w14:paraId="1910FE2D" w14:textId="77777777" w:rsidR="00DE33ED" w:rsidRDefault="00DE33E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E33ED" w14:paraId="3EB32B0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3C1CA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15E3A21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Record the date of </w:t>
            </w:r>
            <w:r>
              <w:rPr>
                <w:rFonts w:ascii="Google Sans" w:eastAsia="Google Sans" w:hAnsi="Google Sans" w:cs="Google Sans"/>
                <w:color w:val="434343"/>
              </w:rPr>
              <w:t>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8ABFF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71B55B1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E33ED" w14:paraId="2E4D35A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6D9E6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24065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Provide a brief description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about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the journal entry.</w:t>
            </w:r>
          </w:p>
        </w:tc>
      </w:tr>
      <w:tr w:rsidR="00DE33ED" w14:paraId="29A4D79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F8AF9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36DB6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E33ED" w14:paraId="7F4FB18E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00BC8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0D385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09BF6352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0E51F7A4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7996008D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0AA02759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3D123A34" w14:textId="77777777" w:rsidR="00DE33ED" w:rsidRDefault="009C2D5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E33ED" w14:paraId="1610272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9E88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D8A51" w14:textId="77777777" w:rsidR="00DE33ED" w:rsidRDefault="009C2D5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04BA17CD" w14:textId="77777777" w:rsidR="00DE33ED" w:rsidRDefault="00DE33ED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722FBBC8" w14:textId="77777777" w:rsidR="00DE33ED" w:rsidRDefault="009C2D5B">
      <w:pPr>
        <w:pStyle w:val="Ttulo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proofErr w:type="gramStart"/>
      <w:r>
        <w:rPr>
          <w:rFonts w:ascii="Google Sans" w:eastAsia="Google Sans" w:hAnsi="Google Sans" w:cs="Google Sans"/>
          <w:color w:val="000000"/>
        </w:rPr>
        <w:t>Need</w:t>
      </w:r>
      <w:proofErr w:type="gramEnd"/>
      <w:r>
        <w:rPr>
          <w:rFonts w:ascii="Google Sans" w:eastAsia="Google Sans" w:hAnsi="Google Sans" w:cs="Google Sans"/>
          <w:color w:val="000000"/>
        </w:rPr>
        <w:t xml:space="preserve"> another journal entry template?</w:t>
      </w:r>
    </w:p>
    <w:p w14:paraId="2C43DD38" w14:textId="77777777" w:rsidR="00DE33ED" w:rsidRDefault="009C2D5B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If you want to </w:t>
      </w:r>
      <w:r>
        <w:rPr>
          <w:rFonts w:ascii="Google Sans" w:eastAsia="Google Sans" w:hAnsi="Google Sans" w:cs="Google Sans"/>
        </w:rPr>
        <w:t>add more journal entries, please copy one of the tables above and paste it into the template to use for future entries.</w:t>
      </w:r>
    </w:p>
    <w:p w14:paraId="428A8708" w14:textId="77777777" w:rsidR="00DE33ED" w:rsidRDefault="009C2D5B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6AF454E5">
          <v:rect id="_x0000_i1030" style="width:0;height:1.5pt" o:hralign="center" o:hrstd="t" o:hr="t" fillcolor="#a0a0a0" stroked="f"/>
        </w:pict>
      </w:r>
    </w:p>
    <w:p w14:paraId="576B2801" w14:textId="77777777" w:rsidR="00DE33ED" w:rsidRDefault="00DE33ED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DE33ED" w14:paraId="75A2F71C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A8FFF" w14:textId="77777777" w:rsidR="00DE33ED" w:rsidRDefault="009C2D5B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07EEE656" w14:textId="77777777" w:rsidR="00DE33ED" w:rsidRDefault="00DE33ED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DE33ED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A1FEF9" w14:textId="77777777" w:rsidR="00636A9E" w:rsidRDefault="00636A9E">
      <w:pPr>
        <w:spacing w:line="240" w:lineRule="auto"/>
      </w:pPr>
      <w:r>
        <w:separator/>
      </w:r>
    </w:p>
  </w:endnote>
  <w:endnote w:type="continuationSeparator" w:id="0">
    <w:p w14:paraId="328E1F64" w14:textId="77777777" w:rsidR="00636A9E" w:rsidRDefault="00636A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C2F00567-FCB0-4A34-A006-873ADCA31886}"/>
    <w:embedBold r:id="rId2" w:fontKey="{229114F4-935C-4399-9F25-4813453A642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C1DB1F1-85F2-4323-AEF7-2DAB25659B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BC73238-FF4D-4A1C-932B-6ECB00900F9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8B8B09" w14:textId="77777777" w:rsidR="00DE33ED" w:rsidRDefault="00DE33E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151A54" w14:textId="77777777" w:rsidR="00636A9E" w:rsidRDefault="00636A9E">
      <w:pPr>
        <w:spacing w:line="240" w:lineRule="auto"/>
      </w:pPr>
      <w:r>
        <w:separator/>
      </w:r>
    </w:p>
  </w:footnote>
  <w:footnote w:type="continuationSeparator" w:id="0">
    <w:p w14:paraId="4B0B88BB" w14:textId="77777777" w:rsidR="00636A9E" w:rsidRDefault="00636A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BDAAE" w14:textId="77777777" w:rsidR="00DE33ED" w:rsidRDefault="00DE33E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10956B" w14:textId="77777777" w:rsidR="00DE33ED" w:rsidRDefault="009C2D5B">
    <w:r>
      <w:rPr>
        <w:noProof/>
      </w:rPr>
      <w:drawing>
        <wp:inline distT="19050" distB="19050" distL="19050" distR="19050" wp14:anchorId="47DEF5FC" wp14:editId="4F8FA0C8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5F62D7"/>
    <w:multiLevelType w:val="multilevel"/>
    <w:tmpl w:val="5DB8D9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90356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3ED"/>
    <w:rsid w:val="0007443B"/>
    <w:rsid w:val="000A5F87"/>
    <w:rsid w:val="000C1BD3"/>
    <w:rsid w:val="00103F89"/>
    <w:rsid w:val="00142AD9"/>
    <w:rsid w:val="001526A2"/>
    <w:rsid w:val="00180FCB"/>
    <w:rsid w:val="001A6E99"/>
    <w:rsid w:val="001B6853"/>
    <w:rsid w:val="002372B4"/>
    <w:rsid w:val="002C01A6"/>
    <w:rsid w:val="002C3D7C"/>
    <w:rsid w:val="00307B04"/>
    <w:rsid w:val="003935F1"/>
    <w:rsid w:val="00400186"/>
    <w:rsid w:val="00454DBD"/>
    <w:rsid w:val="005002D5"/>
    <w:rsid w:val="005A1E40"/>
    <w:rsid w:val="005B688D"/>
    <w:rsid w:val="005C08A0"/>
    <w:rsid w:val="00636A9E"/>
    <w:rsid w:val="006C0FC7"/>
    <w:rsid w:val="00713610"/>
    <w:rsid w:val="0077794E"/>
    <w:rsid w:val="00796848"/>
    <w:rsid w:val="007D7ACA"/>
    <w:rsid w:val="00961994"/>
    <w:rsid w:val="00985BB7"/>
    <w:rsid w:val="009C2D5B"/>
    <w:rsid w:val="009D61E6"/>
    <w:rsid w:val="00A22F73"/>
    <w:rsid w:val="00A30EBD"/>
    <w:rsid w:val="00A81D51"/>
    <w:rsid w:val="00B20051"/>
    <w:rsid w:val="00BD1851"/>
    <w:rsid w:val="00C764EA"/>
    <w:rsid w:val="00CA5B1A"/>
    <w:rsid w:val="00D96A62"/>
    <w:rsid w:val="00DE33ED"/>
    <w:rsid w:val="00EC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39313C1B"/>
  <w15:docId w15:val="{08AEC2D1-AD39-4180-9FB2-6ED35E68D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Manuel Gutierrez Flores</cp:lastModifiedBy>
  <cp:revision>35</cp:revision>
  <dcterms:created xsi:type="dcterms:W3CDTF">2025-04-22T00:58:00Z</dcterms:created>
  <dcterms:modified xsi:type="dcterms:W3CDTF">2025-05-04T05:40:00Z</dcterms:modified>
</cp:coreProperties>
</file>