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Bem vindo a Calculadora de Vigas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abaixo teremos algumas orientações para utilização dessa calculadora de vigas: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Passo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antes de utilizarmos essa calculadora precisamos instalar duas bibliotecas python são elas Pycba e Matplotlib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instalá-las é preciso abrir o cmd no windows e usar o comando pip install pycba e depois o comando pip install Matplotlib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Passo 1: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OBS:Para funcionamento do programa o arquivo Calculadora de Vigasv0.1.py e o </w:t>
      </w:r>
      <w:r w:rsidDel="00000000" w:rsidR="00000000" w:rsidRPr="00000000">
        <w:rPr>
          <w:rtl w:val="0"/>
        </w:rPr>
        <w:t xml:space="preserve">funcoes.py</w:t>
      </w:r>
      <w:r w:rsidDel="00000000" w:rsidR="00000000" w:rsidRPr="00000000">
        <w:rPr>
          <w:rtl w:val="0"/>
        </w:rPr>
        <w:t xml:space="preserve"> devem estar na mesma pasta para operação.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Passo2: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Para entendermos melhor o funcionamento desse programa vamos realizar um exemplo do livro HIBBELER, R. C. Resistência dos materiais. 10. ed. São Paulo: Pearson Universidades, 2018.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o exemplo escolhido foi o 6.4: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Enunciado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491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Respostas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nele teremos a seguintes informações: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Assim podemos começar a alimentar as informações ao programa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1ª informação: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Quantos apoios tem a viga?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teremos 2 apoios 1 Rolete e 1 Pino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124200" cy="2381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2ª informação: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qual a distância entre os dois apoios da viga?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 seguida, o programa solicitará as distâncias entre os apoios definidos anteriormente. Por exemplo, caso você tenha informado três apoios, o sistema perguntará a distância entre o primeiro (apoio 0) (mais à esquerda) e o segundo (apoio 1),  seguida pela distância entre o segundo (apoio 1) e o terceiro (apoio 2) (mais à direita).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48275" cy="685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3ª informação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qual o tipo de apoio?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No nosso caso, apoio 0 é um rolete e apoio 1 é um pino.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OBS: o livre representa um ponto em balanço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95900" cy="12001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4ª informação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qual o tipo de perfil?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No nosso caso não interessa mas dessa forma podemos verificar também a deflexão da viga no nosso caso teremos as seguintes informações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5ª informação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qual o material da viga?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Mesmo caso anterior não interessa nesse exemplo mas dessa forma podemos verificar também a deflexão da viga no nosso caso teremos as seguintes informações usando o aço como base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6ª informação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qual e a quantidade de forças aplicadas nessa viga?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essa pergunta conta também os momentos aplicados na nossa viga, no nosso caso teremos 3 forças(1 momento, força concentrada e uma força distribuída)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7ª informação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Qual vão a viga a força fica localiza? </w:t>
        <w:br w:type="textWrapping"/>
        <w:t xml:space="preserve">o vao nada mais do que o espaço entre dois apoios, no nosso caso como a gente só tem 1 vão o vão será o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381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8ª informação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Qual o tipo de força usada? no nosso casos teremos 1 momento como primeira “força”, dessa selecionamos a opção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isso acontece com todas as outras 2 forças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força concentrada: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590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força distribuída: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dessa forma temos todos os dados necessários para siulação e teremos o seguinte resultado: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Diagrama das forças aplicada: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diagramas de momento fletor, força cisalhante, deflexão e forças de reação: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