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344" w:rsidRPr="004D6344" w:rsidRDefault="004D6344" w:rsidP="004D634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As Aventuras de Link na Copa do Mundo de 2026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Capítulo 1: O Chamado da Seleção Zeldaland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Introdução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Link, o herói de Hyrule, tinha acabado de derrotar Ganondorf e restaurar a paz no reino. Mal sabia ele que uma nova aventura o aguardava, diferente de qualquer outra que já havia enfrentado. Uma luz brilhante apareceu diante dele e uma voz ressoou no ar.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Chamado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"Link, você é necessário novamente. Desta vez, não será para salvar Hyrule, mas para representar Zeldaland na Copa do Mundo de 2026!" disse a voz misteriosa. Confuso, Link foi transportado para um novo mundo, onde ele se viu transformado em uma figura de LEGO.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Preparativos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Antes que pudesse processar todas essas mudanças, Link foi levado para um estádio enorme onde ele encontrou a Princesa Zelda, também transformada em LEGO. "Link, precisamos de você! Nosso time foi convocado para a Copa do Mundo e você é nossa esperança de vitória", explicou Zelda.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Capítulo 2: Treinamento no Campo de Hyrule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Campo de Treinamento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Link e Zelda foram levados ao Campo de Treinamento de Hyrule, agora com um tema de futebol. Os campos eram enormes e cheios de obstáculos que lembravam as aventuras de Link no Ocarina of Time, mas agora adaptados para o futebol.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Os Companheiros de Time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No campo, Link conheceu seus companheiros de equipe: Darunia, o Goron fortão como zagueiro; Ruto, a princesa Zora, como goleira; e Impa, a ninja Sheikah, como meio-campista. Cada um tinha habilidades únicas que lembravam suas características no jogo original.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Primeiros Treinos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Link praticou suas habilidades com a Master Sword, agora uma chuteira especial, e aprendeu a usar itens como bombas e o arco em campo. Treinando dribles, passes e chutes, ele começou a se adaptar ao novo desafio.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Capítulo 3: A Primeira Partida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Estreia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Chegou o dia da primeira partida. O estádio estava lotado e a atmosfera eletrizante. Zeldaland enfrentaria o Reino dos Koopas, liderados por Bowser. O árbitro, uma versão LEGO do Sábio Rauru, deu início ao jogo.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Desafio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Os Koopas eram adversários formidáveis, usando suas habilidades para tentar derrotar Zeldaland. Link, com sua destreza, conseguiu driblar vários adversários, mas Bowser era um verdadeiro tanque em campo.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 Vitória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Com uma combinação de trabalho em equipe e táticas aprendidas em suas aventuras, Link conseguiu marcar o gol da vitória nos minutos finais, levando Zeldaland à primeira vitória na Copa do Mundo.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Capítulo 4: O Encontro com Rivais Antigos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Próximo Desafio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No segundo jogo, Zeldaland enfrentaria os Gerudos, liderados por Ganondorf, também em forma de LEGO. Ganondorf, agora um atacante feroz, queria se vingar de sua derrota em Hyrule.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Estratégias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Link e Zelda elaboraram estratégias para conter Ganondorf e seus seguidores. Sabiam que seria uma partida difícil, pois Ganondorf era implacável.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Jogo Intenso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foi extremamente disputado, com Ganondorf marcando primeiro. Mas Link, lembrando de sua coragem e habilidades, liderou uma reviravolta emocionante. No final, Zeldaland venceu por 3 a 2, garantindo mais uma vitória.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Capítulo 5: Desafios na Fase de Grupos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Adversários Desconhecidos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A fase de grupos trouxe adversários de reinos distantes. Zeldaland enfrentou times como os Piratas de Termina e os Cavaleiros de Skyloft.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Variação de Táticas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Cada jogo exigia novas táticas. Contra os Piratas de Termina, Link usou sua habilidade de mergulho e natação, lembrando de sua aventura na Great Bay. Contra os Cavaleiros de Skyloft, ele teve que usar habilidades aéreas, graças ao treinamento com seu Loftwing.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Superando Obstáculos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Apesar dos desafios, Zeldaland passou pela fase de grupos invicta, com Link se destacando como o principal jogador do time.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Capítulo 6: Semifinais Contra os Dragões de Eldin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Tensão no Ar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Chegando às semifinais, Zeldaland enfrentaria os Dragões de Eldin, conhecidos por sua força e velocidade. A tensão estava no ar, pois esta seria a partida mais difícil até então.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Plano de Jogo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Zelda, agora treinadora estratégica, delineou um plano para neutralizar os Dragões. Link, com seu escudo Hylian, seria a chave para defender contra os ataques dos Dragões.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Vitória Épica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partida foi uma verdadeira batalha. Com defesas espetaculares e um gol de bicicleta de Link nos minutos finais, Zeldaland venceu por 2 a 1, garantindo um lugar na final.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Capítulo 7: A Grande Final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Grande Dia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Finalmente, chegou o dia da grande final. Zeldaland enfrentaria os Campeões de Hyrule, liderados por ninguém menos que Sheik, a identidade secreta de Zelda.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 Batalha Final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A partida foi intensa desde o início. Sheik era um adversário astuto e ágil, tornando o jogo uma verdadeira prova de habilidades. O placar estava empatado até os últimos minutos.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 Gol da Vitória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Nos minutos finais, Link usou todas as suas habilidades e coragem. Driblando três defensores e com um chute poderoso, marcou o gol da vitória. O estádio explodiu em alegria, e Zeldaland venceu a Copa do Mundo de 2026.</w:t>
      </w:r>
    </w:p>
    <w:p w:rsidR="004D6344" w:rsidRPr="004D6344" w:rsidRDefault="004D6344" w:rsidP="004D6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634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Celebração</w: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Zeldaland celebrou com grande entusiasmo. Link levantou a taça, cercado por seus amigos e companheiros de equipe. A vitória não era apenas uma conquista esportiva, mas também uma celebração da união e da coragem.</w:t>
      </w:r>
    </w:p>
    <w:p w:rsidR="004D6344" w:rsidRPr="004D6344" w:rsidRDefault="004D6344" w:rsidP="004D6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4D6344" w:rsidRPr="004D6344" w:rsidRDefault="004D6344" w:rsidP="004D63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6344">
        <w:rPr>
          <w:rFonts w:ascii="Times New Roman" w:eastAsia="Times New Roman" w:hAnsi="Times New Roman" w:cs="Times New Roman"/>
          <w:sz w:val="24"/>
          <w:szCs w:val="24"/>
          <w:lang w:eastAsia="pt-BR"/>
        </w:rPr>
        <w:t>E assim, Link, o herói de Hyrule transformado em LEGO, não só salvou seu reino, mas também conquistou a glória na maior competição esportiva do mundo. Esta aventura se tornaria uma lenda contada por gerações em Zeldaland.</w:t>
      </w:r>
    </w:p>
    <w:p w:rsidR="00BC75FB" w:rsidRDefault="00BC75FB">
      <w:bookmarkStart w:id="0" w:name="_GoBack"/>
      <w:bookmarkEnd w:id="0"/>
    </w:p>
    <w:sectPr w:rsidR="00BC75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44"/>
    <w:rsid w:val="004D6344"/>
    <w:rsid w:val="00B4475E"/>
    <w:rsid w:val="00B60118"/>
    <w:rsid w:val="00B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5E"/>
  </w:style>
  <w:style w:type="paragraph" w:styleId="Heading1">
    <w:name w:val="heading 1"/>
    <w:basedOn w:val="Normal"/>
    <w:link w:val="Heading1Char"/>
    <w:uiPriority w:val="9"/>
    <w:qFormat/>
    <w:rsid w:val="004D6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4D6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4D6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4D63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D63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75E"/>
  </w:style>
  <w:style w:type="paragraph" w:styleId="Heading1">
    <w:name w:val="heading 1"/>
    <w:basedOn w:val="Normal"/>
    <w:link w:val="Heading1Char"/>
    <w:uiPriority w:val="9"/>
    <w:qFormat/>
    <w:rsid w:val="004D6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4D6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4D6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3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4D63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D63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6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836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Cardoso</dc:creator>
  <cp:lastModifiedBy>Victor Cardoso</cp:lastModifiedBy>
  <cp:revision>1</cp:revision>
  <dcterms:created xsi:type="dcterms:W3CDTF">2024-06-23T21:04:00Z</dcterms:created>
  <dcterms:modified xsi:type="dcterms:W3CDTF">2024-06-24T04:03:00Z</dcterms:modified>
</cp:coreProperties>
</file>