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1. Definição e Propriedades de Árvores B+: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</w:t>
      </w:r>
      <w:r>
        <w:rPr>
          <w:b/>
          <w:bCs/>
        </w:rPr>
        <w:t>Ordem da árvore:</w:t>
      </w:r>
      <w:r>
        <w:rPr/>
        <w:t xml:space="preserve"> A ordem de uma árvore B+ é definida pelo número máximo de filhos que cada nó pode ter, geralmente indicado como "</w:t>
      </w:r>
      <w:r>
        <w:rPr>
          <w:b/>
          <w:bCs/>
          <w:i/>
          <w:iCs/>
        </w:rPr>
        <w:t>m</w:t>
      </w:r>
      <w:r>
        <w:rPr/>
        <w:t xml:space="preserve">". Em uma árvore de ordem </w:t>
      </w:r>
      <w:r>
        <w:rPr>
          <w:b/>
          <w:bCs/>
          <w:i/>
          <w:iCs/>
        </w:rPr>
        <w:t>m</w:t>
      </w:r>
      <w:r>
        <w:rPr/>
        <w:t xml:space="preserve">, cada nó interno (não-folha) pode ter até </w:t>
      </w:r>
      <w:r>
        <w:rPr>
          <w:b/>
          <w:bCs/>
          <w:i/>
          <w:iCs/>
        </w:rPr>
        <w:t>m-1</w:t>
      </w:r>
      <w:r>
        <w:rPr/>
        <w:t xml:space="preserve"> chaves e </w:t>
      </w:r>
      <w:r>
        <w:rPr>
          <w:b/>
          <w:bCs/>
          <w:i/>
          <w:iCs/>
        </w:rPr>
        <w:t>m</w:t>
      </w:r>
      <w:r>
        <w:rPr/>
        <w:t xml:space="preserve"> filhos. Uma árvore B+ de ordem </w:t>
      </w:r>
      <w:r>
        <w:rPr>
          <w:b/>
          <w:bCs/>
          <w:i/>
          <w:iCs/>
        </w:rPr>
        <w:t>m = 4</w:t>
      </w:r>
      <w:r>
        <w:rPr/>
        <w:t xml:space="preserve"> será utilizada como exemplo. Isso significa que cada nó não-folha pode ter até 3 chaves e 4 filhos.</w:t>
      </w:r>
    </w:p>
    <w:p>
      <w:pPr>
        <w:pStyle w:val="Normal"/>
        <w:bidi w:val="0"/>
        <w:jc w:val="left"/>
        <w:rPr/>
      </w:pPr>
      <w:r>
        <w:rPr/>
        <w:t>```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>
          <w:b/>
          <w:bCs/>
        </w:rPr>
        <w:t>[30, 60]              &lt;- Nó raiz (não-folha)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/     |     \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[10,20] [35,45,55] [70,80,90]   &lt;- Nós folha, conectados em sequência</w:t>
      </w:r>
    </w:p>
    <w:p>
      <w:pPr>
        <w:pStyle w:val="Normal"/>
        <w:bidi w:val="0"/>
        <w:jc w:val="left"/>
        <w:rPr/>
      </w:pPr>
      <w:r>
        <w:rPr/>
        <w:t>```</w:t>
      </w:r>
    </w:p>
    <w:p>
      <w:pPr>
        <w:pStyle w:val="Normal"/>
        <w:bidi w:val="0"/>
        <w:jc w:val="left"/>
        <w:rPr/>
      </w:pPr>
      <w:r>
        <w:rPr/>
        <w:t>Neste exemplo, as chaves em cada nó não-folha ajudam a localizar rapidamente os intervalos nas folhas.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</w:t>
      </w:r>
      <w:r>
        <w:rPr>
          <w:b/>
          <w:bCs/>
        </w:rPr>
        <w:t>Organização das chaves nos nós folha e não-folha</w:t>
      </w:r>
      <w:r>
        <w:rPr/>
        <w:t>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- </w:t>
      </w:r>
      <w:r>
        <w:rPr>
          <w:i/>
          <w:iCs/>
        </w:rPr>
        <w:t>Nós folha</w:t>
      </w:r>
      <w:r>
        <w:rPr/>
        <w:t>: Contêm todas as chaves da árvore e são organizados em ordem crescente. Cada chave está associada a um ponteiro para um dado ou registro.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- </w:t>
      </w:r>
      <w:r>
        <w:rPr>
          <w:i/>
          <w:iCs/>
        </w:rPr>
        <w:t>Nós não-folha</w:t>
      </w:r>
      <w:r>
        <w:rPr/>
        <w:t>: Servem apenas para roteamento, contendo chaves que indicam intervalos. Essas chaves ajudam a direcionar a busca até os nós folha.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>
          <w:b/>
          <w:bCs/>
          <w:i w:val="false"/>
          <w:iCs w:val="false"/>
        </w:rPr>
        <w:t>Ligação sequencial entre as folhas</w:t>
      </w:r>
      <w:r>
        <w:rPr/>
        <w:t>: As folhas são conectadas sequencialmente, permitindo acesso rápido aos dados de forma ordenada, o que é ideal para operações de intervalo.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>
          <w:b/>
          <w:bCs/>
        </w:rPr>
        <w:t>Balanceamento da árvore</w:t>
      </w:r>
      <w:r>
        <w:rPr/>
        <w:t>: A árvore B+ é balanceada, pois todas as folhas estão no mesmo nível. O balanceamento é mantido durante inserções e remoções por meio de operações de cisão (split) e redistribuição de nós quando um nó excede sua capacidade ou fica abaixo do limite mínimo de chaves.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30"/>
          <w:szCs w:val="30"/>
        </w:rPr>
        <w:t>2. Inserção em uma Árvore B</w:t>
      </w:r>
      <w:r>
        <w:rPr>
          <w:b/>
          <w:bCs/>
          <w:sz w:val="30"/>
          <w:szCs w:val="30"/>
        </w:rPr>
        <w:t>+: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Ao</w:t>
      </w:r>
      <w:r>
        <w:rPr/>
        <w:t xml:space="preserve"> inserir as chaves em uma árvore B+ de ordem 4. Em cada etapa, verificamos se o nó ultrapassa o limite máximo de chaves, realizando cisões (</w:t>
      </w:r>
      <w:r>
        <w:rPr>
          <w:i/>
          <w:iCs/>
        </w:rPr>
        <w:t>splits</w:t>
      </w:r>
      <w:r>
        <w:rPr/>
        <w:t>) quando necessário. Aqui está o processo de inserção das chaves na ordem fornecida (45, 12, 33, 50, 27, 18, 60, 72, 15), com um resumo de cada etapa: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 </w:t>
      </w:r>
      <w:r>
        <w:rPr>
          <w:i/>
          <w:iCs/>
        </w:rPr>
        <w:t>Inserir 45</w:t>
      </w:r>
      <w:r>
        <w:rPr/>
        <w:t>: Como a árvore está vazia, 45 é inserido na folha.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```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>
          <w:b/>
          <w:bCs/>
        </w:rPr>
        <w:t>[45]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```</w:t>
      </w:r>
    </w:p>
    <w:p>
      <w:pPr>
        <w:pStyle w:val="Normal"/>
        <w:bidi w:val="0"/>
        <w:jc w:val="left"/>
        <w:rPr/>
      </w:pPr>
      <w:r>
        <w:rPr/>
        <w:t xml:space="preserve">2. </w:t>
      </w:r>
      <w:r>
        <w:rPr>
          <w:i/>
          <w:iCs/>
        </w:rPr>
        <w:t>Inserir 12</w:t>
      </w:r>
      <w:r>
        <w:rPr/>
        <w:t>: 12 é adicionado na mesma folha, com as chaves ficando ordenadas (12, 45).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```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>
          <w:b/>
          <w:bCs/>
        </w:rPr>
        <w:t>[12, 45]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```</w:t>
      </w:r>
    </w:p>
    <w:p>
      <w:pPr>
        <w:pStyle w:val="Normal"/>
        <w:bidi w:val="0"/>
        <w:jc w:val="left"/>
        <w:rPr/>
      </w:pPr>
      <w:r>
        <w:rPr/>
        <w:t xml:space="preserve">3. </w:t>
      </w:r>
      <w:r>
        <w:rPr>
          <w:i/>
          <w:iCs/>
        </w:rPr>
        <w:t>Inserir 33</w:t>
      </w:r>
      <w:r>
        <w:rPr/>
        <w:t>: A folha acomoda 33, mantendo a ordem (12, 33, 45).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```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>
          <w:b/>
          <w:bCs/>
        </w:rPr>
        <w:t xml:space="preserve"> </w:t>
      </w:r>
      <w:r>
        <w:rPr>
          <w:b/>
          <w:bCs/>
        </w:rPr>
        <w:t>[12, 33, 45]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```</w:t>
      </w:r>
    </w:p>
    <w:p>
      <w:pPr>
        <w:pStyle w:val="Normal"/>
        <w:bidi w:val="0"/>
        <w:jc w:val="left"/>
        <w:rPr/>
      </w:pPr>
      <w:r>
        <w:rPr/>
        <w:t xml:space="preserve">4. </w:t>
      </w:r>
      <w:r>
        <w:rPr>
          <w:i/>
          <w:iCs/>
        </w:rPr>
        <w:t>Inserir 50</w:t>
      </w:r>
      <w:r>
        <w:rPr/>
        <w:t>: Com o limite da folha atingido, ocorre uma cisão. A folha se divide, com a chave 33 promovida ao nível superior.</w:t>
      </w:r>
    </w:p>
    <w:p>
      <w:pPr>
        <w:pStyle w:val="Normal"/>
        <w:bidi w:val="0"/>
        <w:jc w:val="left"/>
        <w:rPr/>
      </w:pPr>
      <w:r>
        <w:rPr/>
        <w:t>```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>
          <w:b/>
          <w:bCs/>
        </w:rPr>
        <w:t xml:space="preserve"> </w:t>
      </w:r>
      <w:r>
        <w:rPr>
          <w:b/>
          <w:bCs/>
        </w:rPr>
        <w:t>[33]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/    \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[12]   [45, 50]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```</w:t>
      </w:r>
    </w:p>
    <w:p>
      <w:pPr>
        <w:pStyle w:val="Normal"/>
        <w:bidi w:val="0"/>
        <w:jc w:val="left"/>
        <w:rPr/>
      </w:pPr>
      <w:r>
        <w:rPr/>
        <w:t xml:space="preserve">5. </w:t>
      </w:r>
      <w:r>
        <w:rPr>
          <w:i/>
          <w:iCs/>
        </w:rPr>
        <w:t>Inserir 27</w:t>
      </w:r>
      <w:r>
        <w:rPr/>
        <w:t>: 27 é inserido no nó folha adequado (12, 27).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```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>
          <w:b/>
          <w:bCs/>
        </w:rPr>
        <w:t>[33]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/    \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[12, 27] [45, 50]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```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6. </w:t>
      </w:r>
      <w:r>
        <w:rPr>
          <w:i/>
          <w:iCs/>
        </w:rPr>
        <w:t>Inserir 18</w:t>
      </w:r>
      <w:r>
        <w:rPr/>
        <w:t>: Inserido no mesmo nó folha, ficando (12, 18, 27).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```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>
          <w:b/>
          <w:bCs/>
        </w:rPr>
        <w:t>[33]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/    \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[12, 18, 27] [45, 50]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```</w:t>
      </w:r>
    </w:p>
    <w:p>
      <w:pPr>
        <w:pStyle w:val="Normal"/>
        <w:bidi w:val="0"/>
        <w:jc w:val="left"/>
        <w:rPr/>
      </w:pPr>
      <w:r>
        <w:rPr/>
        <w:t xml:space="preserve">7. </w:t>
      </w:r>
      <w:r>
        <w:rPr>
          <w:i/>
          <w:iCs/>
        </w:rPr>
        <w:t>Inserir 60</w:t>
      </w:r>
      <w:r>
        <w:rPr/>
        <w:t>: Inserido na folha correta (45, 50, 60).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```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>
          <w:b/>
          <w:bCs/>
        </w:rPr>
        <w:t>[33]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/    \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[12, 18, 27] [45, 50, 60]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```</w:t>
      </w:r>
    </w:p>
    <w:p>
      <w:pPr>
        <w:pStyle w:val="Normal"/>
        <w:bidi w:val="0"/>
        <w:jc w:val="left"/>
        <w:rPr/>
      </w:pPr>
      <w:r>
        <w:rPr/>
        <w:t xml:space="preserve">8. </w:t>
      </w:r>
      <w:r>
        <w:rPr>
          <w:i/>
          <w:iCs/>
        </w:rPr>
        <w:t>Inserir 72</w:t>
      </w:r>
      <w:r>
        <w:rPr/>
        <w:t>: Causa uma cisão no nó (45, 50, 60, 72), com 60 promovido.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```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>
          <w:b/>
          <w:bCs/>
        </w:rPr>
        <w:t>[33, 60]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/    |     \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[12, 18, 27] [45, 50] [72]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```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9. </w:t>
      </w:r>
      <w:r>
        <w:rPr>
          <w:i/>
          <w:iCs/>
        </w:rPr>
        <w:t>Inserir 15</w:t>
      </w:r>
      <w:r>
        <w:rPr/>
        <w:t>: Inserido no nó folha adequado, resultando em redistribuição ou nova cisão se necessário.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```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>
          <w:b/>
          <w:bCs/>
        </w:rPr>
        <w:t>[33, 60]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/    |     \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[12, 15, 18, 27] [45, 50] [72]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```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Após cada inserção, o balanceamento é mantido através das operações de cisão, e as folhas são redistribuídas conforme o limite de ordem.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30"/>
          <w:szCs w:val="30"/>
        </w:rPr>
        <w:t>3. Remoção em uma Árvore B</w:t>
      </w:r>
      <w:r>
        <w:rPr>
          <w:b/>
          <w:bCs/>
          <w:sz w:val="30"/>
          <w:szCs w:val="30"/>
        </w:rPr>
        <w:t>+: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Para a árvore resultante da etapa anterior, seguimos as remoções das chaves na ordem indicada (50, 18, 12). </w:t>
      </w:r>
      <w:r>
        <w:rPr/>
        <w:t>Ou seja,</w:t>
      </w:r>
      <w:r>
        <w:rPr/>
        <w:t xml:space="preserve"> usar</w:t>
      </w:r>
      <w:r>
        <w:rPr/>
        <w:t>ei</w:t>
      </w:r>
      <w:r>
        <w:rPr/>
        <w:t xml:space="preserve"> a árvore resultante da inserção e remover as chaves 50, 18 e 12: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 </w:t>
      </w:r>
      <w:r>
        <w:rPr>
          <w:i/>
          <w:iCs/>
        </w:rPr>
        <w:t>Remover 50</w:t>
      </w:r>
      <w:r>
        <w:rPr/>
        <w:t>: É removido diretamente da folha; se houver redistribuição, ela ocorre entre folhas vizinhas.</w:t>
      </w:r>
    </w:p>
    <w:p>
      <w:pPr>
        <w:pStyle w:val="Normal"/>
        <w:bidi w:val="0"/>
        <w:jc w:val="left"/>
        <w:rPr/>
      </w:pPr>
      <w:r>
        <w:rPr/>
        <w:t>```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>
          <w:b/>
          <w:bCs/>
        </w:rPr>
        <w:t>[33, 60]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/    |     \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[12, 15, 18, 27] [45] [72]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```</w:t>
      </w:r>
    </w:p>
    <w:p>
      <w:pPr>
        <w:pStyle w:val="Normal"/>
        <w:bidi w:val="0"/>
        <w:jc w:val="left"/>
        <w:rPr/>
      </w:pPr>
      <w:r>
        <w:rPr/>
        <w:t xml:space="preserve">2. </w:t>
      </w:r>
      <w:r>
        <w:rPr>
          <w:i/>
          <w:iCs/>
        </w:rPr>
        <w:t>Remover 18</w:t>
      </w:r>
      <w:r>
        <w:rPr/>
        <w:t>: Removido da folha; redistribuição ou concatenação ocorre se o nó ficar abaixo do limite mínimo.</w:t>
      </w:r>
    </w:p>
    <w:p>
      <w:pPr>
        <w:pStyle w:val="Normal"/>
        <w:bidi w:val="0"/>
        <w:jc w:val="left"/>
        <w:rPr/>
      </w:pPr>
      <w:r>
        <w:rPr/>
        <w:t>```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>
          <w:b/>
          <w:bCs/>
        </w:rPr>
        <w:t xml:space="preserve"> </w:t>
      </w:r>
      <w:r>
        <w:rPr>
          <w:b/>
          <w:bCs/>
        </w:rPr>
        <w:t>[33, 60]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/    |     \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[12, 15, 27] [45] [72]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```</w:t>
      </w:r>
    </w:p>
    <w:p>
      <w:pPr>
        <w:pStyle w:val="Normal"/>
        <w:bidi w:val="0"/>
        <w:jc w:val="left"/>
        <w:rPr/>
      </w:pPr>
      <w:r>
        <w:rPr/>
        <w:t xml:space="preserve">3. </w:t>
      </w:r>
      <w:r>
        <w:rPr>
          <w:i/>
          <w:iCs/>
        </w:rPr>
        <w:t>Remover 12</w:t>
      </w:r>
      <w:r>
        <w:rPr/>
        <w:t>: Remoção segue a mesma lógica, mantendo o balanceamento.</w:t>
      </w:r>
    </w:p>
    <w:p>
      <w:pPr>
        <w:pStyle w:val="Normal"/>
        <w:bidi w:val="0"/>
        <w:jc w:val="left"/>
        <w:rPr/>
      </w:pPr>
      <w:r>
        <w:rPr/>
        <w:t>```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>
          <w:b/>
          <w:bCs/>
          <w:i w:val="false"/>
          <w:iCs w:val="false"/>
        </w:rPr>
        <w:t xml:space="preserve"> </w:t>
      </w:r>
      <w:r>
        <w:rPr>
          <w:b/>
          <w:bCs/>
          <w:i w:val="false"/>
          <w:iCs w:val="false"/>
        </w:rPr>
        <w:t>[33, 60]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      </w:t>
      </w:r>
      <w:r>
        <w:rPr>
          <w:b/>
          <w:bCs/>
          <w:i w:val="false"/>
          <w:iCs w:val="false"/>
        </w:rPr>
        <w:t>/    |     \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   </w:t>
      </w:r>
      <w:r>
        <w:rPr>
          <w:b/>
          <w:bCs/>
          <w:i w:val="false"/>
          <w:iCs w:val="false"/>
        </w:rPr>
        <w:t>[15, 27] [45] [72]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```</w:t>
      </w:r>
    </w:p>
    <w:p>
      <w:pPr>
        <w:pStyle w:val="Normal"/>
        <w:bidi w:val="0"/>
        <w:jc w:val="left"/>
        <w:rPr/>
      </w:pPr>
      <w:r>
        <w:rPr/>
        <w:t>Após cada remoção, se um nó fica com poucas chaves, ocorre redistribuição ou concatenação com nós irmãos, mantendo as propriedades da árvore B+.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30"/>
          <w:szCs w:val="30"/>
        </w:rPr>
        <w:t>4. Busca em uma Árvore B</w:t>
      </w:r>
      <w:r>
        <w:rPr>
          <w:b/>
          <w:bCs/>
          <w:sz w:val="30"/>
          <w:szCs w:val="30"/>
        </w:rPr>
        <w:t>+: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>
          <w:b w:val="false"/>
          <w:bCs w:val="false"/>
          <w:i/>
          <w:iCs/>
        </w:rPr>
        <w:t>Buscar a chave 72</w:t>
      </w:r>
      <w:r>
        <w:rPr/>
        <w:t>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Começamos no nó raiz `</w:t>
      </w:r>
      <w:r>
        <w:rPr>
          <w:b/>
          <w:bCs/>
        </w:rPr>
        <w:t>[33, 60]</w:t>
      </w:r>
      <w:r>
        <w:rPr/>
        <w:t>`.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Como 72 é maior que 60, seguimos pelo terceiro ponteiro, chegando ao nó `</w:t>
      </w:r>
      <w:r>
        <w:rPr>
          <w:b/>
          <w:bCs/>
        </w:rPr>
        <w:t>[72]</w:t>
      </w:r>
      <w:r>
        <w:rPr/>
        <w:t>` e encontramos a chave.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>
          <w:i/>
          <w:iCs/>
        </w:rPr>
        <w:t>Buscar a chave 25</w:t>
      </w:r>
      <w:r>
        <w:rPr/>
        <w:t>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Começamos no nó raiz `</w:t>
      </w:r>
      <w:r>
        <w:rPr>
          <w:b/>
          <w:bCs/>
        </w:rPr>
        <w:t>[33, 60]</w:t>
      </w:r>
      <w:r>
        <w:rPr/>
        <w:t>`.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Como 25 é menor que 33, seguimos pelo primeiro ponteiro, chegando ao nó `</w:t>
      </w:r>
      <w:r>
        <w:rPr>
          <w:b/>
          <w:bCs/>
        </w:rPr>
        <w:t>[15, 27]</w:t>
      </w:r>
      <w:r>
        <w:rPr/>
        <w:t>`.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Como 25 não está presente nesse nó, concluímos que a chave não está na árvore.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 Questão 3: Remoção na Árvore B+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Vamos usar a árvore resultante da inserção e remover as chaves 50, 18 e 12.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Remoção passo a passo: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 **Remover 50**  </w:t>
      </w:r>
    </w:p>
    <w:p>
      <w:pPr>
        <w:pStyle w:val="Normal"/>
        <w:bidi w:val="0"/>
        <w:jc w:val="left"/>
        <w:rPr/>
      </w:pPr>
      <w:r>
        <w:rPr/>
        <w:t xml:space="preserve">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2. **Remover 18**  </w:t>
      </w:r>
    </w:p>
    <w:p>
      <w:pPr>
        <w:pStyle w:val="Normal"/>
        <w:bidi w:val="0"/>
        <w:jc w:val="left"/>
        <w:rPr/>
      </w:pPr>
      <w:r>
        <w:rPr/>
        <w:t xml:space="preserve">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3. **Remover 12**  </w:t>
      </w:r>
    </w:p>
    <w:p>
      <w:pPr>
        <w:pStyle w:val="Normal"/>
        <w:bidi w:val="0"/>
        <w:jc w:val="left"/>
        <w:rPr/>
      </w:pPr>
      <w:r>
        <w:rPr/>
        <w:t xml:space="preserve">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 Questão 4: Busca na Árvore B+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Para realizar as buscas de 72 e 25, percorremos a árvore: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**Buscar 72**: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**Buscar 25**: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Essas ilustrações descrevem como as operações de inserção, remoção e busca são realizadas na estrutura da árvore B+.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LibreOffice/7.3.2.2$Windows_X86_64 LibreOffice_project/49f2b1bff42cfccbd8f788c8dc32c1c309559be0</Application>
  <AppVersion>15.0000</AppVersion>
  <Pages>4</Pages>
  <Words>841</Words>
  <Characters>3702</Characters>
  <CharactersWithSpaces>4749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2024-10-26T19:53:07Z</dcterms:created>
  <dc:creator/>
  <dc:description/>
  <dc:language>pt-BR</dc:language>
  <cp:lastModifiedBy/>
  <dcterms:modified xsi:type="dcterms:W3CDTF">2024-10-26T20:43:07Z</dcterms:modified>
  <cp:revision>1</cp:revision>
  <dc:subject/>
  <dc:title/>
</cp:coreProperties>
</file>