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85322361"/>
      </w:sdtPr>
      <w:sdtEndPr/>
      <w:sdtContent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МИНИ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CTEPCTBO НАУКИ И ВЫСШЕГО ОБРАЗОВАНИЯ РОССИЙСКОЙ ФЕДЕРАЦИИ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Федеральное государственное автономное 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образовательное учреждение высшего образования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«</w:t>
          </w: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СЕВЕРО-КАВКАЗСКИЙ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ФЕДЕРАЛЬНЫЙ </w:t>
          </w: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УНИВЕРСИТЕТ»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Кафедра </w:t>
          </w:r>
          <w:proofErr w:type="spellStart"/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инфокоммуникаций</w:t>
          </w:r>
          <w:proofErr w:type="spellEnd"/>
        </w:p>
        <w:p w:rsidR="007D7BD2" w:rsidRPr="00561A23" w:rsidRDefault="007D7BD2" w:rsidP="007D7BD2">
          <w:pPr>
            <w:pStyle w:val="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«</w:t>
          </w:r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Исследование основных возможностей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</w:t>
          </w:r>
          <w:proofErr w:type="spellEnd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и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GitHub</w:t>
          </w:r>
          <w:proofErr w:type="spellEnd"/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»</w:t>
          </w:r>
        </w:p>
        <w:p w:rsidR="007D7BD2" w:rsidRPr="00561A23" w:rsidRDefault="007D7BD2" w:rsidP="007D7BD2">
          <w:pPr>
            <w:rPr>
              <w:rFonts w:ascii="Times New Roman" w:hAnsi="Times New Roman" w:cs="Times New Roman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Отчет по лабораторной работе № 1.1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          по дисциплине «Основы программной инженерии»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Style w:val="a4"/>
            <w:tblW w:w="5205" w:type="dxa"/>
            <w:jc w:val="right"/>
            <w:tblLayout w:type="fixed"/>
            <w:tblLook w:val="04A0" w:firstRow="1" w:lastRow="0" w:firstColumn="1" w:lastColumn="0" w:noHBand="0" w:noVBand="1"/>
          </w:tblPr>
          <w:tblGrid>
            <w:gridCol w:w="5205"/>
          </w:tblGrid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Выполнил студент группы ПИЖ-б-о-21-1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824D84" w:rsidP="00824D84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Коновалова</w:t>
                </w:r>
                <w:r w:rsidR="007D7BD2">
                  <w:rPr>
                    <w:sz w:val="28"/>
                    <w:szCs w:val="28"/>
                  </w:rPr>
                  <w:t xml:space="preserve">  </w:t>
                </w:r>
                <w:r>
                  <w:rPr>
                    <w:sz w:val="28"/>
                    <w:szCs w:val="28"/>
                  </w:rPr>
                  <w:t>В.Н.</w:t>
                </w:r>
                <w:r w:rsidR="007D7BD2" w:rsidRPr="00561A23">
                  <w:rPr>
                    <w:sz w:val="28"/>
                    <w:szCs w:val="28"/>
                  </w:rPr>
                  <w:t xml:space="preserve"> « </w:t>
                </w:r>
                <w:r>
                  <w:rPr>
                    <w:sz w:val="28"/>
                    <w:szCs w:val="28"/>
                  </w:rPr>
                  <w:t>15</w:t>
                </w:r>
                <w:r w:rsidR="007D7BD2" w:rsidRPr="00561A23">
                  <w:rPr>
                    <w:sz w:val="28"/>
                    <w:szCs w:val="28"/>
                  </w:rPr>
                  <w:t xml:space="preserve">» </w:t>
                </w:r>
                <w:r w:rsidR="007D7BD2">
                  <w:rPr>
                    <w:sz w:val="28"/>
                    <w:szCs w:val="28"/>
                  </w:rPr>
                  <w:t xml:space="preserve">сентября </w:t>
                </w:r>
                <w:r w:rsidR="007D7BD2" w:rsidRPr="00561A23">
                  <w:rPr>
                    <w:sz w:val="28"/>
                    <w:szCs w:val="28"/>
                  </w:rPr>
                  <w:t>202</w:t>
                </w:r>
                <w:r w:rsidR="007D7BD2">
                  <w:rPr>
                    <w:sz w:val="28"/>
                    <w:szCs w:val="28"/>
                  </w:rPr>
                  <w:t>2</w:t>
                </w:r>
                <w:r w:rsidR="007D7BD2" w:rsidRPr="00561A23">
                  <w:rPr>
                    <w:sz w:val="28"/>
                    <w:szCs w:val="28"/>
                  </w:rPr>
                  <w:t>г.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Подпись студента___________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Работа защищена «  »____________20__г.</w:t>
                </w:r>
              </w:p>
            </w:tc>
          </w:tr>
          <w:tr w:rsidR="007D7BD2" w:rsidRPr="00561A23" w:rsidTr="000948B3">
            <w:trPr>
              <w:trHeight w:val="699"/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ind w:right="-142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Проверил</w:t>
                </w:r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Воронкин</w:t>
                </w:r>
                <w:proofErr w:type="spellEnd"/>
                <w:r>
                  <w:rPr>
                    <w:sz w:val="28"/>
                    <w:szCs w:val="28"/>
                  </w:rPr>
                  <w:t xml:space="preserve"> Р.А.</w:t>
                </w:r>
                <w:r w:rsidRPr="00561A23">
                  <w:rPr>
                    <w:sz w:val="28"/>
                    <w:szCs w:val="28"/>
                  </w:rPr>
                  <w:t xml:space="preserve"> _____________</w:t>
                </w:r>
              </w:p>
              <w:p w:rsidR="007D7BD2" w:rsidRPr="00561A23" w:rsidRDefault="007D7BD2" w:rsidP="000948B3">
                <w:pPr>
                  <w:ind w:right="-142"/>
                  <w:jc w:val="center"/>
                  <w:rPr>
                    <w:sz w:val="28"/>
                    <w:szCs w:val="28"/>
                    <w:vertAlign w:val="superscript"/>
                  </w:rPr>
                </w:pPr>
                <w:r w:rsidRPr="00561A23">
                  <w:rPr>
                    <w:sz w:val="28"/>
                    <w:szCs w:val="28"/>
                    <w:vertAlign w:val="superscript"/>
                  </w:rPr>
                  <w:t xml:space="preserve">                                                              (подпись)</w:t>
                </w:r>
              </w:p>
            </w:tc>
          </w:tr>
        </w:tbl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Default="007D7BD2" w:rsidP="007D7BD2">
          <w:pPr>
            <w:spacing w:after="160" w:line="360" w:lineRule="auto"/>
            <w:ind w:right="-143"/>
            <w:jc w:val="center"/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>Ставрополь 202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</w:p>
      </w:sdtContent>
    </w:sdt>
    <w:p w:rsidR="008F0400" w:rsidRDefault="008F0400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F0400">
        <w:rPr>
          <w:rFonts w:ascii="Times New Roman" w:hAnsi="Times New Roman" w:cs="Times New Roman"/>
          <w:sz w:val="28"/>
        </w:rPr>
        <w:lastRenderedPageBreak/>
        <w:t xml:space="preserve">Цель работы: исследовать базовые возможности системы контроля версий </w:t>
      </w:r>
      <w:proofErr w:type="spellStart"/>
      <w:r w:rsidRPr="008F0400">
        <w:rPr>
          <w:rFonts w:ascii="Times New Roman" w:hAnsi="Times New Roman" w:cs="Times New Roman"/>
          <w:sz w:val="28"/>
        </w:rPr>
        <w:t>Git</w:t>
      </w:r>
      <w:proofErr w:type="spellEnd"/>
      <w:r w:rsidRPr="008F0400">
        <w:rPr>
          <w:rFonts w:ascii="Times New Roman" w:hAnsi="Times New Roman" w:cs="Times New Roman"/>
          <w:sz w:val="28"/>
        </w:rPr>
        <w:t xml:space="preserve"> и веб-сервиса для хостинга IT-проектов </w:t>
      </w:r>
      <w:proofErr w:type="spellStart"/>
      <w:r w:rsidRPr="008F0400">
        <w:rPr>
          <w:rFonts w:ascii="Times New Roman" w:hAnsi="Times New Roman" w:cs="Times New Roman"/>
          <w:sz w:val="28"/>
        </w:rPr>
        <w:t>GitHub</w:t>
      </w:r>
      <w:proofErr w:type="spellEnd"/>
      <w:r w:rsidRPr="008F0400">
        <w:rPr>
          <w:rFonts w:ascii="Times New Roman" w:hAnsi="Times New Roman" w:cs="Times New Roman"/>
          <w:sz w:val="28"/>
        </w:rPr>
        <w:t>.</w:t>
      </w:r>
    </w:p>
    <w:p w:rsid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341937" w:rsidRP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>(</w:t>
      </w:r>
      <w:r w:rsidR="002B2CC5" w:rsidRPr="002B2CC5">
        <w:rPr>
          <w:rFonts w:ascii="Times New Roman" w:hAnsi="Times New Roman" w:cs="Times New Roman"/>
          <w:sz w:val="28"/>
          <w:szCs w:val="28"/>
        </w:rPr>
        <w:t>https://github.com/VictoriaKonovalova/rep.git</w:t>
      </w:r>
      <w:r w:rsidRPr="00341937">
        <w:rPr>
          <w:rFonts w:ascii="Times New Roman" w:hAnsi="Times New Roman" w:cs="Times New Roman"/>
          <w:sz w:val="28"/>
          <w:szCs w:val="28"/>
        </w:rPr>
        <w:t>)</w:t>
      </w:r>
    </w:p>
    <w:p w:rsid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Default="00170B2C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на контрольные вопросы </w:t>
      </w:r>
    </w:p>
    <w:p w:rsidR="00341937" w:rsidRPr="00170B2C" w:rsidRDefault="00341937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Что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такое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СКВ и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каково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ее назначение? </w:t>
      </w:r>
    </w:p>
    <w:p w:rsidR="007D7BD2" w:rsidRDefault="007D7BD2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 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0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В чем недостатки локальных и централизованных СКВ? </w:t>
      </w:r>
    </w:p>
    <w:p w:rsidR="007D7BD2" w:rsidRP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Главный минус централизованных СКВ</w:t>
      </w:r>
      <w:r w:rsidR="00A85362"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уязвимость централизованного сервера. Временное выключение сервера (пусть даже на час) останавливает работу программистов, они не могут ни сохранять новые варианты версий, ни взаимодействовать между собой. В случае же повреждения диска, на котором хранится центральная база данных, все наработки по проекту теряются безвозвратно.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С локальными системами контроля версий та же история: если все данные по проекту «лежат» в одном месте, вы можете лишиться их сразу в один момент. Также ее проблемой является основное свойство — локальность. Она совершенно не </w:t>
      </w:r>
      <w:proofErr w:type="spellStart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преднезначена</w:t>
      </w:r>
      <w:proofErr w:type="spellEnd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для коллективного использования.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 какой СКВ относится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Распределенная СКВ. Суть их работы состоит в выгрузке клиентам не только версий файлов с последними изменениями, а всего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 большинстве систем доступно для хранения данных сразу нескольких удаленных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репозиториев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CF0D0F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чем концептуальное отличие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от других СКВ? 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Главное отличие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Git'а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любых других СКВ (например,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ей подобных) — это то, как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смотрит на свои данные. В принципе, большинство других систем хранит информацию как список изменений (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патчей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для файлов. Эти системы (CVS,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Perforce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Bazaar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другие) относятся к хранимым данным как к набору файлов и изменений, сделанных для каждого из этих файлов во времени.</w:t>
      </w:r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Вместо этого </w:t>
      </w:r>
      <w:proofErr w:type="spellStart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считает хранимые данные набором слепков небольшой файловой системы.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обеспечивается целостность хранимых данных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сохранением любого файла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вычисляет контрольную сумму, и она становится индексом этого файла. Поэтому невозможно изменить содержимое файла или каталога так, чтобы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узнал об этом. Эта функциональность встроена в сам фундамент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является важной составляющей его философии. Механизм, используемый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вычисления контрольных сумм, называется SHA-1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строка из 40 шестнадцатеричных знаков (0-9 и a-f), которая вычисляется на основе содержимого файла или структуры каталога, хранимого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сохраняет всё не по именам файлов, а по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хешам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 содержимого.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каких состояниях могут </w:t>
      </w:r>
      <w:proofErr w:type="gramStart"/>
      <w:r w:rsidRPr="007D7BD2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7D7BD2">
        <w:rPr>
          <w:rFonts w:ascii="Times New Roman" w:hAnsi="Times New Roman" w:cs="Times New Roman"/>
          <w:sz w:val="28"/>
          <w:szCs w:val="28"/>
        </w:rPr>
        <w:t xml:space="preserve"> файлы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Как связаны эти состояния? 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три основных состояния, в которых могут находиться ваши файлы: изменённые, индексированные и зафиксированные.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Изменённый означает, что вы изменили файл, но ещё не зафиксировали его в своем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Индексированный - это изменённый файл, текущую версию которого вы отметили для включения в следующий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коммит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(для фиксации в своём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proofErr w:type="gramEnd"/>
    </w:p>
    <w:p w:rsidR="00E61DEF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Зафиксированный означает, что файл уже сохранён в вашем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Что такое профиль пользователя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75000" w:rsidRDefault="00875000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пользователя – это аккаунт, в котором человек может хранить различные проекты, версии этих проектов, предоставлять другим пользователям возможность предлагать изменения, а также самому предлагать улучшения чужих проектов, предоставлять удаленный доступ к файлам.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бывают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61DEF" w:rsidRPr="00B9628E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B9628E" w:rsidRPr="00B96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628E" w:rsidRPr="00B9628E">
        <w:rPr>
          <w:rFonts w:ascii="Times New Roman" w:hAnsi="Times New Roman" w:cs="Times New Roman"/>
          <w:sz w:val="28"/>
          <w:szCs w:val="28"/>
        </w:rPr>
        <w:t>–</w:t>
      </w:r>
      <w:r w:rsidR="00B9628E">
        <w:rPr>
          <w:rFonts w:ascii="Times New Roman" w:hAnsi="Times New Roman" w:cs="Times New Roman"/>
          <w:sz w:val="28"/>
          <w:szCs w:val="28"/>
        </w:rPr>
        <w:t>э</w:t>
      </w:r>
      <w:proofErr w:type="gramEnd"/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, который хранится на нашей машине, в рабочей папке проекта. Это та самая скрытая папка .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61DEF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Удаленный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</w:t>
      </w:r>
      <w:proofErr w:type="gramStart"/>
      <w:r w:rsidRPr="00B9628E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B9628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B9628E">
        <w:rPr>
          <w:rFonts w:ascii="Times New Roman" w:hAnsi="Times New Roman" w:cs="Times New Roman"/>
          <w:sz w:val="28"/>
          <w:szCs w:val="28"/>
        </w:rPr>
        <w:t xml:space="preserve"> э</w:t>
      </w:r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 xml:space="preserve">, который хранится в облаке, на сторонних сервисах, специально созданных под работу с проектами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.</w:t>
      </w:r>
    </w:p>
    <w:p w:rsidR="00341937" w:rsidRPr="00B9628E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 Укажите основные этапы модели работы с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206E" w:rsidRDefault="00AF206E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создается запрос на извлечение файлов и в следствии локальная копия всего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всеми версиями файлов, которая размещается на рабочем устройстве. Потом  пользователь производит различные изменения в проекте и фиксирует их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первоначальная настройка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после установки?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Нужно ввести свое имя пользователя и адрес электронной почты, можно также проверить версию установленного продукта – это и будет первоначальной настройкой. Сделать это можно с помощью командной строки следующим образом:</w:t>
      </w:r>
      <w:r w:rsidRPr="00CF0D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0D0F" w:rsidRPr="00CF0D0F" w:rsidRDefault="00CF0D0F" w:rsidP="00CF0D0F">
      <w:pPr>
        <w:pStyle w:val="a3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4327B8" w:rsidRDefault="00824D84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401E57" wp14:editId="53C7305E">
            <wp:extent cx="4279900" cy="1314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CF0D0F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1.1– первоначальная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170B2C" w:rsidRPr="00170B2C" w:rsidRDefault="00170B2C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Опишите этапы создания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43CC" w:rsidRPr="00CF0D0F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Сначала надо зайти в ваш профиль. Затем  создать 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, для этого нужно  перейти во вкладку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 и нажать  по кнопке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Задать имя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Следующим шагом будет добавление описания (при необходимости)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осле этого необходимо выбрать режим видимости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(общедоступный или приватный). Далее 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>Пока проект пустой, но мы можем поместить в него наши файлы с локальной машины.</w:t>
      </w:r>
    </w:p>
    <w:p w:rsidR="00341937" w:rsidRPr="00CF0D0F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типы лицензий поддерживаются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при создании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8F0400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Публичные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используются для совместного использования программного обеспечения с открытым исходным кодом. Чтобы </w:t>
      </w:r>
      <w:r w:rsidR="008F0400"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 могли свободно использовать, изменять и распрос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транять программное обеспечение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 нужно будет лицензировать его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D752D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131ACE83" wp14:editId="06713E8D">
            <wp:simplePos x="0" y="0"/>
            <wp:positionH relativeFrom="column">
              <wp:posOffset>621030</wp:posOffset>
            </wp:positionH>
            <wp:positionV relativeFrom="paragraph">
              <wp:posOffset>5560695</wp:posOffset>
            </wp:positionV>
            <wp:extent cx="2762250" cy="673100"/>
            <wp:effectExtent l="0" t="0" r="0" b="0"/>
            <wp:wrapTight wrapText="bothSides">
              <wp:wrapPolygon edited="0">
                <wp:start x="0" y="0"/>
                <wp:lineTo x="0" y="20785"/>
                <wp:lineTo x="21451" y="20785"/>
                <wp:lineTo x="2145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00" w:rsidRPr="008F040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CB03E" wp14:editId="1C520F1F">
            <wp:extent cx="3848100" cy="5480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84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0400" w:rsidRDefault="008F0400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1.2– Лицензии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341937" w:rsidRPr="00341937" w:rsidRDefault="00341937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клонирование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Зачем нужно клонировать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F0400" w:rsidRPr="008F0400" w:rsidRDefault="008F0400" w:rsidP="003419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clone </w:t>
      </w:r>
      <w:r w:rsidRPr="008F0400">
        <w:rPr>
          <w:rFonts w:ascii="Times New Roman" w:hAnsi="Times New Roman" w:cs="Times New Roman"/>
          <w:sz w:val="28"/>
          <w:szCs w:val="28"/>
          <w:lang w:val="en-US"/>
        </w:rPr>
        <w:t>https://github.com/obrMaria/OPI_LR_1.git</w:t>
      </w:r>
    </w:p>
    <w:p w:rsidR="004327B8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Клонирование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локально хранит последние изменения проекта, позволяя вам разветвляться и вносить свои собственные изменения, не затрагивая сразу чужую работу. Для этого вам нужно будет загрузить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другое программное обеспечение, поддерживаемое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найти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репозиторий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 хотите клонировать, и указать местоположение для сохранения клонированного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41937" w:rsidRPr="00CF0D0F" w:rsidRDefault="00341937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проверить состояние локального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Pr="00F501EA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локального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- “</w:t>
      </w:r>
      <w:proofErr w:type="spellStart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status”,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“On branch master. nothing to commit, working directory clean”. </w:t>
      </w:r>
    </w:p>
    <w:p w:rsidR="00CF0D0F" w:rsidRPr="00F501EA" w:rsidRDefault="00CF0D0F" w:rsidP="00CF0D0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327B8" w:rsidRDefault="000948B3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27545" cy="127671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36" cy="12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8F0400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CF0D0F">
        <w:rPr>
          <w:rFonts w:ascii="Times New Roman" w:hAnsi="Times New Roman" w:cs="Times New Roman"/>
          <w:sz w:val="28"/>
          <w:szCs w:val="28"/>
        </w:rPr>
        <w:t xml:space="preserve">– проверка состояния локального </w:t>
      </w:r>
      <w:proofErr w:type="spellStart"/>
      <w:r w:rsid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F0D0F" w:rsidRPr="004327B8" w:rsidRDefault="00CF0D0F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Как изменяется состояние локального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после выполнения следующих операций: добавления/изменения файла в локальный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; добавления нового/ измененного файла под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контроль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add</w:t>
      </w:r>
      <w:proofErr w:type="spellEnd"/>
      <w:proofErr w:type="gramStart"/>
      <w:r w:rsidRPr="00341937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фиксации (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 изменений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отправки изменений на сервер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?</w:t>
      </w:r>
    </w:p>
    <w:p w:rsidR="000948B3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0400" w:rsidRPr="00341937">
        <w:rPr>
          <w:rFonts w:ascii="Times New Roman" w:hAnsi="Times New Roman" w:cs="Times New Roman"/>
          <w:sz w:val="28"/>
        </w:rPr>
        <w:t xml:space="preserve">Важно, что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коммит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добавляет изменения только в ваш локальный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Если вы хотите распространить их в исходный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GitHub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, вам нужно использовать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В первый раз вам также необходимо отправить свою локальную ветку, потому что она не существует в удаленном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репозитории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--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set-upstream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origin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edit-readme</w:t>
      </w:r>
      <w:proofErr w:type="spellEnd"/>
      <w:proofErr w:type="gramStart"/>
      <w:r w:rsidR="008F0400" w:rsidRPr="00341937">
        <w:rPr>
          <w:rFonts w:ascii="Times New Roman" w:hAnsi="Times New Roman" w:cs="Times New Roman"/>
          <w:sz w:val="28"/>
        </w:rPr>
        <w:t xml:space="preserve"> В</w:t>
      </w:r>
      <w:proofErr w:type="gramEnd"/>
      <w:r w:rsidR="008F0400" w:rsidRPr="00341937">
        <w:rPr>
          <w:rFonts w:ascii="Times New Roman" w:hAnsi="Times New Roman" w:cs="Times New Roman"/>
          <w:sz w:val="28"/>
        </w:rPr>
        <w:t xml:space="preserve"> следующий раз сделать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>.</w:t>
      </w:r>
    </w:p>
    <w:p w:rsidR="00341937" w:rsidRPr="00341937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У Вас имеется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два рабочих компьютера, с помощью которых Вы можете осуществлять работу над некоторым проектом с использованием этого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Опишите последовательность команд, с </w:t>
      </w:r>
      <w:r w:rsidRPr="00341937"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которых оба локальных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, связанных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будут находиться в синхронизированном состоянии. Примечание: описание необходимо начать с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08D" w:rsidRPr="00341937" w:rsidRDefault="0028108D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связать новый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с папкой проекта на компьютере, надо: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создать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(новый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) и скопировать его URL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перейти в Терминале в общую папку для проектов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клонировать проект с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341937">
        <w:rPr>
          <w:rFonts w:ascii="Times New Roman" w:hAnsi="Times New Roman" w:cs="Times New Roman"/>
          <w:sz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URL 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локальные изменения синхронизировались с удалённым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, необходимо их сначала добавить, потом </w:t>
      </w:r>
      <w:proofErr w:type="spellStart"/>
      <w:r w:rsidRPr="00341937">
        <w:rPr>
          <w:rFonts w:ascii="Times New Roman" w:hAnsi="Times New Roman" w:cs="Times New Roman"/>
          <w:sz w:val="28"/>
        </w:rPr>
        <w:t>закоммитить</w:t>
      </w:r>
      <w:proofErr w:type="spellEnd"/>
      <w:r w:rsidRPr="00341937">
        <w:rPr>
          <w:rFonts w:ascii="Times New Roman" w:hAnsi="Times New Roman" w:cs="Times New Roman"/>
          <w:sz w:val="28"/>
        </w:rPr>
        <w:t>, а потом запушить.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341937">
        <w:rPr>
          <w:rFonts w:ascii="Times New Roman" w:hAnsi="Times New Roman" w:cs="Times New Roman"/>
          <w:sz w:val="28"/>
          <w:lang w:val="en-US"/>
        </w:rPr>
        <w:t>add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r w:rsidRPr="00341937">
        <w:rPr>
          <w:rFonts w:ascii="Times New Roman" w:hAnsi="Times New Roman" w:cs="Times New Roman"/>
          <w:sz w:val="28"/>
          <w:lang w:val="en-US"/>
        </w:rPr>
        <w:t>commi</w:t>
      </w:r>
      <w:r w:rsidR="00F501EA">
        <w:rPr>
          <w:rFonts w:ascii="Times New Roman" w:hAnsi="Times New Roman" w:cs="Times New Roman"/>
          <w:sz w:val="28"/>
          <w:lang w:val="en-US"/>
        </w:rPr>
        <w:t>t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–</w:t>
      </w:r>
      <w:r w:rsidRPr="00341937">
        <w:rPr>
          <w:rFonts w:ascii="Times New Roman" w:hAnsi="Times New Roman" w:cs="Times New Roman"/>
          <w:sz w:val="28"/>
          <w:lang w:val="en-US"/>
        </w:rPr>
        <w:t>m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“</w:t>
      </w:r>
      <w:r w:rsidRPr="00341937">
        <w:rPr>
          <w:rFonts w:ascii="Times New Roman" w:hAnsi="Times New Roman" w:cs="Times New Roman"/>
          <w:sz w:val="28"/>
        </w:rPr>
        <w:t>название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коммита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>”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lang w:val="en-US"/>
        </w:rPr>
        <w:t xml:space="preserve"> push</w:t>
      </w:r>
    </w:p>
    <w:p w:rsidR="00341937" w:rsidRPr="00824D84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является не единственным сервисом, работающим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сервисы еще Вам известны? Приведите сравнительный анализ одного из таких сервисов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proofErr w:type="spellStart"/>
      <w:r w:rsidRPr="00341937">
        <w:rPr>
          <w:sz w:val="28"/>
          <w:szCs w:val="28"/>
        </w:rPr>
        <w:t>GitKraken</w:t>
      </w:r>
      <w:proofErr w:type="spellEnd"/>
      <w:r w:rsidRPr="00341937">
        <w:rPr>
          <w:sz w:val="28"/>
          <w:szCs w:val="28"/>
        </w:rPr>
        <w:t xml:space="preserve"> обладает прекрасным интерфейсом. Он ориентирован на скорость и простоту использования </w:t>
      </w:r>
      <w:proofErr w:type="spellStart"/>
      <w:r w:rsidRPr="00341937">
        <w:rPr>
          <w:sz w:val="28"/>
          <w:szCs w:val="28"/>
        </w:rPr>
        <w:t>Git</w:t>
      </w:r>
      <w:proofErr w:type="spellEnd"/>
      <w:r w:rsidRPr="00341937">
        <w:rPr>
          <w:sz w:val="28"/>
          <w:szCs w:val="28"/>
        </w:rPr>
        <w:t>. Цель платформы — экономить время на сборку и тестирование кода.</w:t>
      </w:r>
      <w:r w:rsidRPr="00341937">
        <w:rPr>
          <w:color w:val="292929"/>
          <w:spacing w:val="-1"/>
          <w:sz w:val="28"/>
          <w:szCs w:val="28"/>
        </w:rPr>
        <w:t xml:space="preserve"> Он поддерживает </w:t>
      </w:r>
      <w:proofErr w:type="spellStart"/>
      <w:r w:rsidRPr="00341937">
        <w:rPr>
          <w:color w:val="292929"/>
          <w:spacing w:val="-1"/>
          <w:sz w:val="28"/>
          <w:szCs w:val="28"/>
        </w:rPr>
        <w:t>GitHub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spellStart"/>
      <w:r w:rsidRPr="00341937">
        <w:rPr>
          <w:color w:val="292929"/>
          <w:spacing w:val="-1"/>
          <w:sz w:val="28"/>
          <w:szCs w:val="28"/>
        </w:rPr>
        <w:t>Bitbucket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и </w:t>
      </w:r>
      <w:proofErr w:type="spellStart"/>
      <w:r w:rsidRPr="00341937">
        <w:rPr>
          <w:color w:val="292929"/>
          <w:spacing w:val="-1"/>
          <w:sz w:val="28"/>
          <w:szCs w:val="28"/>
        </w:rPr>
        <w:t>Gitlab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gramStart"/>
      <w:r w:rsidRPr="00341937">
        <w:rPr>
          <w:color w:val="292929"/>
          <w:spacing w:val="-1"/>
          <w:sz w:val="28"/>
          <w:szCs w:val="28"/>
        </w:rPr>
        <w:t>и</w:t>
      </w:r>
      <w:proofErr w:type="gramEnd"/>
      <w:r w:rsidRPr="00341937">
        <w:rPr>
          <w:color w:val="292929"/>
          <w:spacing w:val="-1"/>
          <w:sz w:val="28"/>
          <w:szCs w:val="28"/>
        </w:rPr>
        <w:t xml:space="preserve"> конечно же позволяет работать с корпоративными </w:t>
      </w:r>
      <w:proofErr w:type="spellStart"/>
      <w:r w:rsidRPr="00341937">
        <w:rPr>
          <w:color w:val="292929"/>
          <w:spacing w:val="-1"/>
          <w:sz w:val="28"/>
          <w:szCs w:val="28"/>
        </w:rPr>
        <w:t>репозиториями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с исходным кодом.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r w:rsidRPr="00341937">
        <w:rPr>
          <w:color w:val="292929"/>
          <w:spacing w:val="-1"/>
          <w:sz w:val="28"/>
          <w:szCs w:val="28"/>
        </w:rPr>
        <w:t xml:space="preserve">Возможности: 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Визуальное взаимодействие и подсказки;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Поддержка нескольких профилей;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Поддерживает кнопки отмены и повтора функции;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Быстрый и интуитивно понятный интерфейс поиска;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Легко адаптируется к рабочей области пользователя, а также поддерживает подмодули 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Git-flow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 xml:space="preserve">Интегрируется с аккаунтами на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GitHub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или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BitBucket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Горячие клавиши и многое другое.</w:t>
      </w:r>
    </w:p>
    <w:p w:rsidR="0028108D" w:rsidRPr="00341937" w:rsidRDefault="0028108D" w:rsidP="00341937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</w:p>
    <w:p w:rsidR="00B93F4F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Интерфейс командной строки является не единственным и далеко не самым удобным способом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Вам известны программные средства с графическим интерфейсом пользователя для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? </w:t>
      </w:r>
      <w:proofErr w:type="gramStart"/>
      <w:r w:rsidRPr="00341937">
        <w:rPr>
          <w:rFonts w:ascii="Times New Roman" w:hAnsi="Times New Roman" w:cs="Times New Roman"/>
          <w:sz w:val="28"/>
          <w:szCs w:val="28"/>
        </w:rPr>
        <w:t>Приведите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как реализуются описанные в лабораторной работе операции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с помощью одного из таких программных средств.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это совершенно бесплатное приложение с открытым исходным кодом, разработанное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С его помощью можно взаимодействовать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(что и не удивительно), а также с другими платформами (включая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Он </w:t>
      </w:r>
      <w:r w:rsidRPr="00341937">
        <w:rPr>
          <w:rFonts w:ascii="Times New Roman" w:hAnsi="Times New Roman" w:cs="Times New Roman"/>
          <w:bCs/>
          <w:sz w:val="28"/>
          <w:szCs w:val="28"/>
        </w:rPr>
        <w:t>дублирует функциональность сайта github.com, но при этом работает локально на компьютере разработчика, можно сразу привязать свой аккаунт.</w:t>
      </w:r>
    </w:p>
    <w:p w:rsidR="00341937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bCs/>
          <w:sz w:val="28"/>
          <w:szCs w:val="28"/>
        </w:rPr>
        <w:t>Графический интерфейс позволяет отслеживать историю всех изменений: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57575" w:rsidRPr="00341937" w:rsidRDefault="004C25A4" w:rsidP="00341937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ACE52" wp14:editId="3099FE6D">
            <wp:extent cx="4319849" cy="30055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4400"/>
                    <a:stretch/>
                  </pic:blipFill>
                  <pic:spPr bwMode="auto">
                    <a:xfrm>
                      <a:off x="0" y="0"/>
                      <a:ext cx="4331344" cy="30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1.4 – История изменений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клонировать/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создать 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добавить </w:t>
      </w:r>
      <w:proofErr w:type="spellStart"/>
      <w:r w:rsidR="00341937">
        <w:rPr>
          <w:rFonts w:ascii="Times New Roman" w:hAnsi="Times New Roman" w:cs="Times New Roman"/>
          <w:bCs/>
          <w:sz w:val="28"/>
          <w:szCs w:val="28"/>
        </w:rPr>
        <w:t>репозиторий</w:t>
      </w:r>
      <w:proofErr w:type="spellEnd"/>
      <w:r w:rsidR="00341937">
        <w:rPr>
          <w:rFonts w:ascii="Times New Roman" w:hAnsi="Times New Roman" w:cs="Times New Roman"/>
          <w:bCs/>
          <w:sz w:val="28"/>
          <w:szCs w:val="28"/>
        </w:rPr>
        <w:t>.</w:t>
      </w:r>
    </w:p>
    <w:p w:rsidR="004C25A4" w:rsidRDefault="004C25A4" w:rsidP="004C25A4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54B610" wp14:editId="5432D520">
            <wp:extent cx="258127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клонирование можно использовать ссылку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или выбрать из имеющихся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C25A4" w:rsidRPr="004C25A4" w:rsidRDefault="004C25A4" w:rsidP="0034193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5520E" wp14:editId="15C9BE20">
            <wp:extent cx="4346369" cy="15972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188" cy="1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4C25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производится с помощью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», так же можно добавить комментарий. 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68220" cy="2042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0" t="56786" r="68826" b="1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C4DAA">
        <w:rPr>
          <w:rFonts w:ascii="Times New Roman" w:hAnsi="Times New Roman" w:cs="Times New Roman"/>
          <w:sz w:val="28"/>
          <w:szCs w:val="28"/>
        </w:rPr>
        <w:t>7</w:t>
      </w:r>
      <w:r w:rsidR="004C25A4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4C25A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4C25A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Сразу после этого</w:t>
      </w:r>
      <w:r w:rsidR="00341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наж</w:t>
      </w:r>
      <w:r w:rsidR="00341937">
        <w:rPr>
          <w:rFonts w:ascii="Times New Roman" w:hAnsi="Times New Roman" w:cs="Times New Roman"/>
          <w:sz w:val="28"/>
          <w:szCs w:val="28"/>
        </w:rPr>
        <w:t>имаем</w:t>
      </w:r>
      <w:r>
        <w:rPr>
          <w:rFonts w:ascii="Times New Roman" w:hAnsi="Times New Roman" w:cs="Times New Roman"/>
          <w:sz w:val="28"/>
          <w:szCs w:val="28"/>
        </w:rPr>
        <w:t xml:space="preserve"> на  кнопк</w:t>
      </w:r>
      <w:r w:rsidR="0034193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«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193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отправляем на сервер.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818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6" t="6613" r="38293" b="8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C4DAA">
        <w:rPr>
          <w:rFonts w:ascii="Times New Roman" w:hAnsi="Times New Roman" w:cs="Times New Roman"/>
          <w:sz w:val="28"/>
          <w:szCs w:val="28"/>
        </w:rPr>
        <w:t>8</w:t>
      </w:r>
      <w:r w:rsidR="004C25A4">
        <w:rPr>
          <w:rFonts w:ascii="Times New Roman" w:hAnsi="Times New Roman" w:cs="Times New Roman"/>
          <w:sz w:val="28"/>
          <w:szCs w:val="28"/>
        </w:rPr>
        <w:t xml:space="preserve"> – Отправка изменений на сервер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1937" w:rsidRDefault="00341937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695781" w:rsidRPr="00695781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lastRenderedPageBreak/>
        <w:t>Ход работы:</w:t>
      </w:r>
    </w:p>
    <w:p w:rsidR="00695781" w:rsidRPr="004A7126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t xml:space="preserve">1. Установка и настройка </w:t>
      </w:r>
      <w:proofErr w:type="spellStart"/>
      <w:r w:rsidRPr="00695781">
        <w:rPr>
          <w:rFonts w:ascii="Times New Roman" w:hAnsi="Times New Roman" w:cs="Times New Roman"/>
          <w:b w:val="0"/>
          <w:color w:val="auto"/>
        </w:rPr>
        <w:t>Git</w:t>
      </w:r>
      <w:proofErr w:type="spellEnd"/>
    </w:p>
    <w:p w:rsidR="00695781" w:rsidRPr="004A7126" w:rsidRDefault="00695781" w:rsidP="00695781"/>
    <w:p w:rsidR="00695781" w:rsidRPr="004A7126" w:rsidRDefault="00695781" w:rsidP="00695781">
      <w:pPr>
        <w:jc w:val="center"/>
        <w:rPr>
          <w:rFonts w:ascii="Times New Roman" w:hAnsi="Times New Roman" w:cs="Times New Roman"/>
          <w:sz w:val="28"/>
          <w:szCs w:val="28"/>
        </w:rPr>
      </w:pPr>
      <w:r w:rsidRPr="00695781">
        <w:rPr>
          <w:noProof/>
          <w:sz w:val="28"/>
          <w:szCs w:val="28"/>
          <w:lang w:eastAsia="ru-RU"/>
        </w:rPr>
        <w:drawing>
          <wp:inline distT="0" distB="0" distL="0" distR="0" wp14:anchorId="7DDE4C87" wp14:editId="542AC569">
            <wp:extent cx="5940425" cy="32065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781">
        <w:rPr>
          <w:rFonts w:ascii="Times New Roman" w:hAnsi="Times New Roman" w:cs="Times New Roman"/>
          <w:sz w:val="28"/>
          <w:szCs w:val="28"/>
        </w:rPr>
        <w:t xml:space="preserve">Рисунок 1.1 – Установка и настройка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8E2775" w:rsidRPr="004A7126" w:rsidRDefault="008E2775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5781" w:rsidRPr="00695781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2. Создание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95781" w:rsidRPr="004A7126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(Создать общедоступный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будет 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использована лицензия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 выбран</w:t>
      </w:r>
      <w:r>
        <w:rPr>
          <w:rFonts w:ascii="Times New Roman" w:hAnsi="Times New Roman" w:cs="Times New Roman"/>
          <w:sz w:val="28"/>
          <w:szCs w:val="28"/>
        </w:rPr>
        <w:t xml:space="preserve">ный Вами язык программирования </w:t>
      </w:r>
      <w:r w:rsidRPr="00695781">
        <w:rPr>
          <w:rFonts w:ascii="Times New Roman" w:hAnsi="Times New Roman" w:cs="Times New Roman"/>
          <w:sz w:val="28"/>
          <w:szCs w:val="28"/>
        </w:rPr>
        <w:t xml:space="preserve"> (выбор языка программирования будет д</w:t>
      </w:r>
      <w:r>
        <w:rPr>
          <w:rFonts w:ascii="Times New Roman" w:hAnsi="Times New Roman" w:cs="Times New Roman"/>
          <w:sz w:val="28"/>
          <w:szCs w:val="28"/>
        </w:rPr>
        <w:t>оступен после установки флажка</w:t>
      </w:r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9578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>).)</w:t>
      </w:r>
    </w:p>
    <w:p w:rsidR="00695781" w:rsidRPr="00695781" w:rsidRDefault="008E2775" w:rsidP="008E277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00D2E8" wp14:editId="3B297DC1">
            <wp:extent cx="5896798" cy="76972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37" w:rsidRDefault="00695781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Рисунок 1.2 – Создание нового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8E2775" w:rsidRPr="008E2775" w:rsidRDefault="008E2775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6E96" w:rsidRPr="00FF6E96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теории, был создан общедоступный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лицензии </w:t>
      </w:r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 xml:space="preserve"> и языка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++</w:t>
      </w:r>
    </w:p>
    <w:p w:rsidR="00FF6E96" w:rsidRPr="00FF6E96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8E277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D543D3" wp14:editId="14868ABF">
            <wp:extent cx="5940425" cy="28117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P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775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FF6E96">
        <w:rPr>
          <w:rFonts w:ascii="Times New Roman" w:hAnsi="Times New Roman" w:cs="Times New Roman"/>
          <w:sz w:val="28"/>
          <w:szCs w:val="28"/>
        </w:rPr>
        <w:t>_1</w:t>
      </w:r>
    </w:p>
    <w:p w:rsidR="00FF6E96" w:rsidRPr="0064768E" w:rsidRDefault="00FF6E96" w:rsidP="00170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Pr="00170B2C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этого было выполнено созд</w:t>
      </w:r>
      <w:r w:rsidR="00D63E26">
        <w:rPr>
          <w:rFonts w:ascii="Times New Roman" w:hAnsi="Times New Roman" w:cs="Times New Roman"/>
          <w:sz w:val="28"/>
          <w:szCs w:val="28"/>
        </w:rPr>
        <w:t xml:space="preserve">ание локальной копии </w:t>
      </w:r>
      <w:proofErr w:type="spellStart"/>
      <w:r w:rsidR="00D63E2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D63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компьютере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F6E96" w:rsidRPr="00170B2C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B6762E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0A12D" wp14:editId="3D14CAB8">
            <wp:extent cx="5939625" cy="2183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3422"/>
                    <a:stretch/>
                  </pic:blipFill>
                  <pic:spPr bwMode="auto">
                    <a:xfrm>
                      <a:off x="0" y="0"/>
                      <a:ext cx="5940425" cy="21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E96" w:rsidRPr="00AB5938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Pr="00AB5938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4A7126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указан язык, </w:t>
      </w:r>
      <w:r w:rsidRPr="0064768E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64768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автоматически заполнен </w:t>
      </w:r>
      <w:r w:rsidRPr="0064768E">
        <w:rPr>
          <w:rFonts w:ascii="Times New Roman" w:hAnsi="Times New Roman" w:cs="Times New Roman"/>
          <w:sz w:val="28"/>
          <w:szCs w:val="28"/>
        </w:rPr>
        <w:t>необходимыми правилами для выбранного языка программирования и ин</w:t>
      </w:r>
      <w:r>
        <w:rPr>
          <w:rFonts w:ascii="Times New Roman" w:hAnsi="Times New Roman" w:cs="Times New Roman"/>
          <w:sz w:val="28"/>
          <w:szCs w:val="28"/>
        </w:rPr>
        <w:t xml:space="preserve">тегрированной среды разработки. </w:t>
      </w:r>
    </w:p>
    <w:p w:rsidR="004A7126" w:rsidRPr="004A7126" w:rsidRDefault="004A7126" w:rsidP="004A7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7F15" w:rsidRPr="00487F15" w:rsidRDefault="00487F1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7F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144629" wp14:editId="56C702DF">
            <wp:extent cx="5940425" cy="38693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AE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F15">
        <w:rPr>
          <w:rFonts w:ascii="Times New Roman" w:hAnsi="Times New Roman" w:cs="Times New Roman"/>
          <w:sz w:val="28"/>
          <w:szCs w:val="28"/>
        </w:rPr>
        <w:t>Рисунок 1.6 – Файл «.</w:t>
      </w:r>
      <w:proofErr w:type="spellStart"/>
      <w:r w:rsidRPr="00487F15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487F15">
        <w:rPr>
          <w:rFonts w:ascii="Times New Roman" w:hAnsi="Times New Roman" w:cs="Times New Roman"/>
          <w:sz w:val="28"/>
          <w:szCs w:val="28"/>
        </w:rPr>
        <w:t>»</w:t>
      </w:r>
    </w:p>
    <w:p w:rsidR="00487F15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AB5938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0007AE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D822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D82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дополнен информацией об имени студента и группе.</w:t>
      </w:r>
    </w:p>
    <w:p w:rsidR="004A7126" w:rsidRPr="004A7126" w:rsidRDefault="004A712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7674" w:rsidRDefault="00EA7674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7EEEB" wp14:editId="325508B3">
            <wp:extent cx="5940425" cy="18068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4" w:rsidRPr="004A7126" w:rsidRDefault="00EA7674" w:rsidP="00EA76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sz w:val="28"/>
          <w:szCs w:val="28"/>
        </w:rPr>
        <w:t xml:space="preserve">Рисунок 1.7 – </w:t>
      </w:r>
      <w:r w:rsidR="004A7126">
        <w:rPr>
          <w:rFonts w:ascii="Times New Roman" w:hAnsi="Times New Roman" w:cs="Times New Roman"/>
          <w:sz w:val="28"/>
          <w:szCs w:val="28"/>
        </w:rPr>
        <w:t xml:space="preserve">Изменения в файле 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A7126" w:rsidRPr="00D82225">
        <w:rPr>
          <w:rFonts w:ascii="Times New Roman" w:hAnsi="Times New Roman" w:cs="Times New Roman"/>
          <w:sz w:val="28"/>
          <w:szCs w:val="28"/>
        </w:rPr>
        <w:t>.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4A7126" w:rsidRPr="004A7126">
        <w:rPr>
          <w:rFonts w:ascii="Times New Roman" w:hAnsi="Times New Roman" w:cs="Times New Roman"/>
          <w:sz w:val="28"/>
          <w:szCs w:val="28"/>
        </w:rPr>
        <w:t>.</w:t>
      </w:r>
    </w:p>
    <w:p w:rsid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B17C13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C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89F57" wp14:editId="3E96D29D">
            <wp:extent cx="5940425" cy="1252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Проверка статуса 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1A09E9" w:rsidRDefault="004A7126" w:rsidP="004A712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A0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A0749" wp14:editId="74D638E2">
            <wp:extent cx="4921858" cy="5033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7109"/>
                    <a:stretch/>
                  </pic:blipFill>
                  <pic:spPr bwMode="auto">
                    <a:xfrm>
                      <a:off x="0" y="0"/>
                      <a:ext cx="4924106" cy="503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126" w:rsidRPr="004A7126" w:rsidRDefault="004A7126" w:rsidP="004A712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Pr="001A09E9">
        <w:rPr>
          <w:rFonts w:ascii="Times New Roman" w:hAnsi="Times New Roman" w:cs="Times New Roman"/>
          <w:sz w:val="28"/>
          <w:szCs w:val="28"/>
        </w:rPr>
        <w:t xml:space="preserve"> – Отправка изменения в удаленный реп</w:t>
      </w:r>
      <w:r>
        <w:rPr>
          <w:rFonts w:ascii="Times New Roman" w:hAnsi="Times New Roman" w:cs="Times New Roman"/>
          <w:sz w:val="28"/>
          <w:szCs w:val="28"/>
        </w:rPr>
        <w:t>озиторий</w:t>
      </w:r>
    </w:p>
    <w:p w:rsidR="004A7126" w:rsidRDefault="004A7126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написана небольшая программа на языке программирования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++. Также были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зафиксированны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изменения при написании программы в локальном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команд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4473F" w:rsidRPr="004A7126" w:rsidRDefault="00C4473F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C4473F" w:rsidRDefault="00C4473F" w:rsidP="00C4473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47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7166DD" wp14:editId="1ADE9DB6">
            <wp:extent cx="5519490" cy="33952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92" cy="3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3F" w:rsidRDefault="00C4473F" w:rsidP="00C447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1.10 – Зафиксированные изменения</w:t>
      </w:r>
    </w:p>
    <w:p w:rsidR="000007AE" w:rsidRPr="00D63E26" w:rsidRDefault="000007AE" w:rsidP="001A09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был создан файл README_new.txt, внесен в папку с локальным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зафиксирован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07148" w:rsidRPr="00170B2C" w:rsidRDefault="00507148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Pr="00C4473F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DB3A6" wp14:editId="324B1B27">
            <wp:extent cx="5940425" cy="35382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11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Добавление файла </w:t>
      </w:r>
      <w:r w:rsidR="00FF6E9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C4F6D">
        <w:rPr>
          <w:rFonts w:ascii="Times New Roman" w:hAnsi="Times New Roman" w:cs="Times New Roman"/>
          <w:sz w:val="28"/>
          <w:szCs w:val="28"/>
        </w:rPr>
        <w:t>_</w:t>
      </w:r>
      <w:r w:rsidR="00FC4F6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F6E9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txt</w:t>
      </w:r>
      <w:proofErr w:type="spellEnd"/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0007AE" w:rsidRDefault="00170B2C" w:rsidP="003C4D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отправлен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удаленный.</w:t>
      </w:r>
    </w:p>
    <w:p w:rsidR="003B2752" w:rsidRDefault="003B2752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D1782" wp14:editId="4BBBFB6F">
            <wp:extent cx="5940425" cy="30030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0B2C" w:rsidRPr="00321270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 w:rsidR="00170B2C"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12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</w:t>
      </w:r>
      <w:r w:rsidR="00170B2C" w:rsidRPr="00170B2C">
        <w:rPr>
          <w:rFonts w:ascii="Times New Roman" w:hAnsi="Times New Roman" w:cs="Times New Roman"/>
          <w:sz w:val="28"/>
          <w:szCs w:val="28"/>
        </w:rPr>
        <w:t>распростран</w:t>
      </w:r>
      <w:r w:rsidR="00170B2C">
        <w:rPr>
          <w:rFonts w:ascii="Times New Roman" w:hAnsi="Times New Roman" w:cs="Times New Roman"/>
          <w:sz w:val="28"/>
          <w:szCs w:val="28"/>
        </w:rPr>
        <w:t>ение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</w:t>
      </w:r>
      <w:r w:rsidR="003B2752">
        <w:rPr>
          <w:rFonts w:ascii="Times New Roman" w:hAnsi="Times New Roman" w:cs="Times New Roman"/>
          <w:sz w:val="28"/>
          <w:szCs w:val="28"/>
        </w:rPr>
        <w:t xml:space="preserve">изменений 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в исходн</w:t>
      </w:r>
      <w:r w:rsidR="003B2752">
        <w:rPr>
          <w:rFonts w:ascii="Times New Roman" w:hAnsi="Times New Roman" w:cs="Times New Roman"/>
          <w:sz w:val="28"/>
          <w:szCs w:val="28"/>
        </w:rPr>
        <w:t xml:space="preserve">ом </w:t>
      </w:r>
      <w:proofErr w:type="spellStart"/>
      <w:r w:rsidR="003B275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321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270">
        <w:rPr>
          <w:rFonts w:ascii="Times New Roman" w:hAnsi="Times New Roman" w:cs="Times New Roman"/>
          <w:sz w:val="28"/>
          <w:szCs w:val="28"/>
        </w:rPr>
        <w:t>.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170B2C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проделанных действий и отправки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можем наблюдать следующие изменения:</w:t>
      </w:r>
      <w:r w:rsidR="00170B2C" w:rsidRPr="00170B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F6E96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0BB4A" wp14:editId="5000D5AC">
            <wp:extent cx="4810293" cy="26724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1140" cy="26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13</w:t>
      </w:r>
      <w:r w:rsidR="00FF6E96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softHyphen/>
        <w:t xml:space="preserve">– Страница на </w:t>
      </w:r>
      <w:proofErr w:type="spellStart"/>
      <w:r w:rsidR="00FF6E9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F6E96" w:rsidRPr="00C177A3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t>после внесенных изменений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D2E30" wp14:editId="79B53F9D">
            <wp:extent cx="5940425" cy="37522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321270">
        <w:rPr>
          <w:rFonts w:ascii="Times New Roman" w:hAnsi="Times New Roman" w:cs="Times New Roman"/>
          <w:sz w:val="28"/>
          <w:szCs w:val="28"/>
        </w:rPr>
        <w:t>4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Все </w:t>
      </w:r>
      <w:proofErr w:type="spellStart"/>
      <w:r w:rsidR="00170B2C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="00170B2C">
        <w:rPr>
          <w:rFonts w:ascii="Times New Roman" w:hAnsi="Times New Roman" w:cs="Times New Roman"/>
          <w:sz w:val="28"/>
          <w:szCs w:val="28"/>
        </w:rPr>
        <w:t xml:space="preserve">, просмотренные в </w:t>
      </w:r>
      <w:proofErr w:type="spellStart"/>
      <w:r w:rsidR="00170B2C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AB5938" w:rsidRPr="00AB5938" w:rsidRDefault="00AB5938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9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F6C7EC" wp14:editId="299DD17E">
            <wp:extent cx="5248573" cy="4325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280" cy="43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5938" w:rsidRPr="00AB5938" w:rsidRDefault="00AB5938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938">
        <w:rPr>
          <w:rFonts w:ascii="Times New Roman" w:hAnsi="Times New Roman" w:cs="Times New Roman"/>
          <w:sz w:val="28"/>
          <w:szCs w:val="28"/>
        </w:rPr>
        <w:t>Рисунок 1.10 – Добавление начального отчета в формате .</w:t>
      </w:r>
      <w:proofErr w:type="spellStart"/>
      <w:r w:rsidRPr="00AB5938">
        <w:rPr>
          <w:rFonts w:ascii="Times New Roman" w:hAnsi="Times New Roman" w:cs="Times New Roman"/>
          <w:sz w:val="28"/>
          <w:szCs w:val="28"/>
        </w:rPr>
        <w:t>doc</w:t>
      </w:r>
      <w:proofErr w:type="spellEnd"/>
    </w:p>
    <w:p w:rsidR="00D63E26" w:rsidRDefault="00D63E26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7575" w:rsidRPr="00321270" w:rsidRDefault="00FF6E96" w:rsidP="003212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4E9">
        <w:rPr>
          <w:rFonts w:ascii="Times New Roman" w:hAnsi="Times New Roman" w:cs="Times New Roman"/>
          <w:b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 xml:space="preserve">: в ходе лабораторной работы были изучены основы работы с сервисом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базовые команды</w:t>
      </w:r>
      <w:r w:rsidRPr="00C17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757575" w:rsidRPr="00321270" w:rsidSect="00D76CDA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49C2" w:rsidRDefault="007A49C2" w:rsidP="004A7126">
      <w:pPr>
        <w:spacing w:after="0" w:line="240" w:lineRule="auto"/>
      </w:pPr>
      <w:r>
        <w:separator/>
      </w:r>
    </w:p>
  </w:endnote>
  <w:endnote w:type="continuationSeparator" w:id="0">
    <w:p w:rsidR="007A49C2" w:rsidRDefault="007A49C2" w:rsidP="004A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49C2" w:rsidRDefault="007A49C2" w:rsidP="004A7126">
      <w:pPr>
        <w:spacing w:after="0" w:line="240" w:lineRule="auto"/>
      </w:pPr>
      <w:r>
        <w:separator/>
      </w:r>
    </w:p>
  </w:footnote>
  <w:footnote w:type="continuationSeparator" w:id="0">
    <w:p w:rsidR="007A49C2" w:rsidRDefault="007A49C2" w:rsidP="004A7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126" w:rsidRDefault="004A7126" w:rsidP="004A7126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776B0"/>
    <w:multiLevelType w:val="multilevel"/>
    <w:tmpl w:val="1E54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675A0F"/>
    <w:multiLevelType w:val="multilevel"/>
    <w:tmpl w:val="5098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D17EFA"/>
    <w:multiLevelType w:val="hybridMultilevel"/>
    <w:tmpl w:val="3E303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44748F"/>
    <w:multiLevelType w:val="multilevel"/>
    <w:tmpl w:val="BF86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B70525"/>
    <w:multiLevelType w:val="multilevel"/>
    <w:tmpl w:val="21E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611458"/>
    <w:multiLevelType w:val="multilevel"/>
    <w:tmpl w:val="3C70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7BD2"/>
    <w:rsid w:val="000007AE"/>
    <w:rsid w:val="000948B3"/>
    <w:rsid w:val="00170B2C"/>
    <w:rsid w:val="001A09E9"/>
    <w:rsid w:val="002712C3"/>
    <w:rsid w:val="0028108D"/>
    <w:rsid w:val="002B2CC5"/>
    <w:rsid w:val="00321270"/>
    <w:rsid w:val="00334442"/>
    <w:rsid w:val="00341937"/>
    <w:rsid w:val="003B2752"/>
    <w:rsid w:val="003C4DAA"/>
    <w:rsid w:val="004327B8"/>
    <w:rsid w:val="00487F15"/>
    <w:rsid w:val="004A7126"/>
    <w:rsid w:val="004B69FA"/>
    <w:rsid w:val="004C25A4"/>
    <w:rsid w:val="004F4110"/>
    <w:rsid w:val="00507148"/>
    <w:rsid w:val="00602A29"/>
    <w:rsid w:val="00695781"/>
    <w:rsid w:val="00741881"/>
    <w:rsid w:val="00757575"/>
    <w:rsid w:val="007A49C2"/>
    <w:rsid w:val="007D7BD2"/>
    <w:rsid w:val="00824D84"/>
    <w:rsid w:val="00875000"/>
    <w:rsid w:val="008E2775"/>
    <w:rsid w:val="008F0400"/>
    <w:rsid w:val="00A143CC"/>
    <w:rsid w:val="00A85362"/>
    <w:rsid w:val="00AB5938"/>
    <w:rsid w:val="00AF206E"/>
    <w:rsid w:val="00B17C13"/>
    <w:rsid w:val="00B6762E"/>
    <w:rsid w:val="00B93F4F"/>
    <w:rsid w:val="00B9628E"/>
    <w:rsid w:val="00C4473F"/>
    <w:rsid w:val="00CD752D"/>
    <w:rsid w:val="00CF0D0F"/>
    <w:rsid w:val="00D63E26"/>
    <w:rsid w:val="00D76CDA"/>
    <w:rsid w:val="00E61DEF"/>
    <w:rsid w:val="00EA7674"/>
    <w:rsid w:val="00F501EA"/>
    <w:rsid w:val="00FC4F6D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CDA"/>
  </w:style>
  <w:style w:type="paragraph" w:styleId="1">
    <w:name w:val="heading 1"/>
    <w:basedOn w:val="a"/>
    <w:next w:val="a"/>
    <w:link w:val="10"/>
    <w:uiPriority w:val="9"/>
    <w:qFormat/>
    <w:rsid w:val="00FF6E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143C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F6E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w-post-body-paragraph">
    <w:name w:val="pw-post-body-paragraph"/>
    <w:basedOn w:val="a"/>
    <w:rsid w:val="004B6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7126"/>
  </w:style>
  <w:style w:type="paragraph" w:styleId="ab">
    <w:name w:val="footer"/>
    <w:basedOn w:val="a"/>
    <w:link w:val="ac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71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A143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20</Pages>
  <Words>1888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vika1</cp:lastModifiedBy>
  <cp:revision>17</cp:revision>
  <cp:lastPrinted>2022-09-13T20:31:00Z</cp:lastPrinted>
  <dcterms:created xsi:type="dcterms:W3CDTF">2022-09-09T18:54:00Z</dcterms:created>
  <dcterms:modified xsi:type="dcterms:W3CDTF">2022-10-28T17:30:00Z</dcterms:modified>
</cp:coreProperties>
</file>