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4CE4" w:rsidRPr="00B776C8" w:rsidRDefault="00364CE4" w:rsidP="00364C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422EE6" w:rsidRDefault="00592540" w:rsidP="005925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</w:pP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S</w:t>
      </w:r>
      <w:r w:rsidR="00422EE6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cience 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Q</w:t>
      </w:r>
      <w:r w:rsidR="00422EE6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uest 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8 </w:t>
      </w:r>
    </w:p>
    <w:p w:rsidR="00592540" w:rsidRPr="00592540" w:rsidRDefault="00196965" w:rsidP="0059254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Chapter 9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: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 Sedimentary,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i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gneous and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m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 xml:space="preserve">etamorphic </w:t>
      </w:r>
      <w:r w:rsidR="00D3761E"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r</w:t>
      </w:r>
      <w:r w:rsidRPr="00592540">
        <w:rPr>
          <w:rFonts w:ascii="Times New Roman" w:eastAsia="Times New Roman" w:hAnsi="Times New Roman" w:cs="Times New Roman"/>
          <w:b/>
          <w:sz w:val="28"/>
          <w:szCs w:val="20"/>
          <w:lang w:eastAsia="en-AU"/>
        </w:rPr>
        <w:t>ocks</w:t>
      </w:r>
    </w:p>
    <w:p w:rsidR="00BD3B33" w:rsidRPr="00592540" w:rsidRDefault="00592540" w:rsidP="0059254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92540">
        <w:rPr>
          <w:rFonts w:ascii="Times New Roman" w:hAnsi="Times New Roman" w:cs="Times New Roman"/>
          <w:b/>
          <w:sz w:val="28"/>
          <w:szCs w:val="28"/>
        </w:rPr>
        <w:t>Testmaker</w:t>
      </w:r>
      <w:r w:rsidR="00F2700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22EE6">
        <w:rPr>
          <w:rFonts w:ascii="Times New Roman" w:hAnsi="Times New Roman" w:cs="Times New Roman"/>
          <w:b/>
          <w:sz w:val="28"/>
          <w:szCs w:val="28"/>
        </w:rPr>
        <w:t>9.3</w:t>
      </w:r>
    </w:p>
    <w:p w:rsidR="00364CE4" w:rsidRPr="00B776C8" w:rsidRDefault="00364CE4" w:rsidP="00364C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704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498"/>
        <w:gridCol w:w="4961"/>
        <w:gridCol w:w="4678"/>
        <w:gridCol w:w="567"/>
      </w:tblGrid>
      <w:tr w:rsidR="00B776C8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two of the following are common igneous rocks?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Pumice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Quartz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Basalt </w:t>
            </w:r>
          </w:p>
          <w:p w:rsidR="00B776C8" w:rsidRPr="00236840" w:rsidRDefault="00B776C8" w:rsidP="00364CE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Sandstone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3F0AC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sample of obsidian has no visible crystals because</w:t>
            </w:r>
            <w:r w:rsidR="00364CE4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it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not an igneous rock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not made from crystalline substances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cooled too quickly when it was formed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was formed by volcanic eruption, under temperatures too high to allow crystals to form.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You have found a piece of rock that contains 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three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different coloured crystals: black, white and grey. The crystals in this rock are large. This rock sample is most likely to: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extrusive granite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have cooled quickly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be obsidian.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364CE4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ocks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such as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pumice have many holes in them. How are these holes formed?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They are formed by gases that are trapped in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molten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lava as it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cools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rock formed below th</w:t>
            </w:r>
            <w:r w:rsidR="00BE1D6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 surface of the Earth is referred to as being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extrusive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obtrusive</w:t>
            </w:r>
            <w:r w:rsidR="004B2595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monolith.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  <w:trHeight w:val="1168"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Why do intrusive rocks generally have larger crystals than extrusive ones?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Because they form beneath the ground, taking longer to cool. This allows larger crystals to grow.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is the main difference between intrusive and extrusive rocks?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Intrusive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rocks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are formed below ground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extrusive </w:t>
            </w:r>
            <w:r w:rsidR="00364CE4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rocks are formed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above ground.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basalt and how it forms.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Basalt is a dark-coloured rock formed when lava cools quickly on the ground or under the ocean.</w:t>
            </w:r>
          </w:p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statement best desc</w:t>
            </w:r>
            <w:r w:rsidR="00E42565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ribes the process of deposition?</w:t>
            </w:r>
          </w:p>
          <w:p w:rsidR="00B776C8" w:rsidRPr="00B776C8" w:rsidRDefault="00B776C8" w:rsidP="00364CE4">
            <w:pPr>
              <w:pStyle w:val="List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Magma flows over the surface of volcanoes.</w:t>
            </w:r>
          </w:p>
          <w:p w:rsidR="00B776C8" w:rsidRPr="00B776C8" w:rsidRDefault="00B776C8" w:rsidP="00364CE4">
            <w:pPr>
              <w:pStyle w:val="List3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Sediments are laid down in horizontal layers.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Snow settles on the ground.</w:t>
            </w:r>
          </w:p>
          <w:p w:rsidR="00B776C8" w:rsidRPr="00B776C8" w:rsidRDefault="00B776C8" w:rsidP="00364CE4">
            <w:pPr>
              <w:pStyle w:val="List4"/>
              <w:numPr>
                <w:ilvl w:val="0"/>
                <w:numId w:val="9"/>
              </w:numPr>
              <w:rPr>
                <w:rFonts w:eastAsia="Calibri"/>
                <w:snapToGrid w:val="0"/>
                <w:sz w:val="24"/>
                <w:szCs w:val="24"/>
              </w:rPr>
            </w:pPr>
            <w:r w:rsidRPr="00B776C8">
              <w:rPr>
                <w:rFonts w:eastAsia="Calibri"/>
                <w:snapToGrid w:val="0"/>
                <w:sz w:val="24"/>
                <w:szCs w:val="24"/>
              </w:rPr>
              <w:t>Sedimentary rock is changed by heat to metamorphic rock.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364CE4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64CE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Which of the following 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is an example of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chemical weathering?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Water evaporating from salt lakes to form rock salt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Waves breaking up coastal rocks into smaller pieces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Acid rain dissolving the cementing material of sedimentary rocks</w:t>
            </w:r>
          </w:p>
          <w:p w:rsidR="00B776C8" w:rsidRPr="00236840" w:rsidRDefault="00B776C8" w:rsidP="00364CE4">
            <w:pPr>
              <w:numPr>
                <w:ilvl w:val="0"/>
                <w:numId w:val="11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Wind blasting rocks with sand grains and wearing the rocks away</w:t>
            </w:r>
          </w:p>
          <w:p w:rsidR="00364CE4" w:rsidRPr="00236840" w:rsidRDefault="00364CE4" w:rsidP="00364CE4">
            <w:pPr>
              <w:spacing w:after="0" w:line="240" w:lineRule="auto"/>
              <w:ind w:left="357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026143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64CE4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Shale is formed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from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sediments deposited in fast-moving water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grains of different sizes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fine grains deposited in calm water</w:t>
            </w:r>
            <w:r w:rsidR="00026143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remains of dead plants.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E1D64" w:rsidP="00BE1D6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Chalk and limestone are both formed from the remains of dead organisms. Explain why limestone is suitable for cladding buildings while chalk is not. 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E1D64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Limestone is much harder than chalk; chalk is very brittle and would wear away very quickly.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of these rocks are formed mainly by heating</w:t>
            </w:r>
            <w:r w:rsidR="00BE1D6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while under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?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Quartzite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Slate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Granite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Marble</w:t>
            </w:r>
          </w:p>
          <w:p w:rsidR="00B776C8" w:rsidRPr="00236840" w:rsidRDefault="00B776C8" w:rsidP="00364CE4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All of the above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026143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2614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D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3F34F9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following diagram shows a numbe</w:t>
            </w:r>
            <w:r w:rsidR="00BE1D64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 of layers of sedimentary rock taken from a road cutting.</w:t>
            </w:r>
          </w:p>
          <w:p w:rsidR="00026143" w:rsidRPr="00236840" w:rsidRDefault="00026143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542034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51100" cy="1079500"/>
                  <wp:effectExtent l="0" t="0" r="6350" b="6350"/>
                  <wp:docPr id="1" name="Picture 1" descr="2-5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-5-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4617F" w:rsidRPr="00236840" w:rsidRDefault="00B4617F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  <w:p w:rsidR="00B776C8" w:rsidRPr="00236840" w:rsidRDefault="00BE1D64" w:rsidP="005D5A52">
            <w:pPr>
              <w:pStyle w:val="List"/>
              <w:ind w:left="0" w:firstLine="0"/>
              <w:rPr>
                <w:snapToGrid w:val="0"/>
                <w:sz w:val="24"/>
                <w:szCs w:val="24"/>
              </w:rPr>
            </w:pPr>
            <w:r>
              <w:rPr>
                <w:snapToGrid w:val="0"/>
                <w:sz w:val="24"/>
                <w:szCs w:val="24"/>
              </w:rPr>
              <w:t>Under what circumstances would layer A be the oldest rock layer?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E1D64" w:rsidP="005D5A52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Extreme seismic events can lead to the </w:t>
            </w:r>
            <w:r w:rsidR="005D5A52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flipping</w:t>
            </w:r>
            <w:r w:rsidR="005D5A52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rock sections. The rock section is uplifted, fractured and redeposited. 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palaeontologist studies: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rocks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insects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fossils</w:t>
            </w:r>
            <w:r w:rsidR="00B4617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volcanoes.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 dinosaur footprint is an example of a:</w:t>
            </w:r>
          </w:p>
          <w:p w:rsidR="00B776C8" w:rsidRPr="00236840" w:rsidRDefault="00BE1D64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cast 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trace fossil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E1D64" w:rsidP="00364CE4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carbon imprint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E1D64" w:rsidP="00BE1D6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Why are fossils unlikely to be found in igneous rock?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E1D64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Remains are unlikely to survive the extreme heat that forms igneous rocks.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type of fossil would most likely provide the best information on how quickly a dinosaur moved?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Dinosaur skeleton 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Footprints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Leg bones</w:t>
            </w:r>
          </w:p>
          <w:p w:rsidR="00B776C8" w:rsidRPr="00236840" w:rsidRDefault="00B776C8" w:rsidP="00364CE4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Droppings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B776C8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Ectothermic means:</w:t>
            </w:r>
          </w:p>
          <w:p w:rsidR="00B776C8" w:rsidRPr="00236840" w:rsidRDefault="00AA319A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body temperature depends on the economy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AA319A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body temperature varies with that of the surroundings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B776C8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the internal temperature of an animal</w:t>
            </w:r>
            <w:r w:rsidR="00AA319A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.</w:t>
            </w:r>
          </w:p>
          <w:p w:rsidR="00B776C8" w:rsidRPr="00236840" w:rsidRDefault="00AA319A" w:rsidP="00364CE4">
            <w:pPr>
              <w:numPr>
                <w:ilvl w:val="0"/>
                <w:numId w:val="28"/>
              </w:num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the </w:t>
            </w:r>
            <w:r w:rsidR="00B776C8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body temperature is constant.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two causes of weathering.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 wind and acid rain.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If you look at a sample of soil under a magnifying glass, what are you likely to see?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Weathered rock and decayed plant and animal material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9C4B66" w:rsidRPr="00236840" w:rsidRDefault="003F34F9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top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Draw diagrams that explain the difference between conglomerate rock and sandstone. (</w:t>
            </w:r>
            <w:r w:rsidRPr="00236840">
              <w:rPr>
                <w:rFonts w:ascii="Times New Roman" w:hAnsi="Times New Roman" w:cs="Times New Roman"/>
                <w:i/>
                <w:iCs/>
                <w:snapToGrid w:val="0"/>
                <w:sz w:val="24"/>
                <w:szCs w:val="24"/>
              </w:rPr>
              <w:t>Hint:</w:t>
            </w:r>
            <w:r w:rsidR="003F34F9" w:rsidRPr="00236840">
              <w:rPr>
                <w:rFonts w:ascii="Times New Roman" w:hAnsi="Times New Roman" w:cs="Times New Roman"/>
                <w:i/>
                <w:iCs/>
                <w:snapToGrid w:val="0"/>
                <w:sz w:val="24"/>
                <w:szCs w:val="24"/>
              </w:rPr>
              <w:t> 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Think about the grains in each type of rock.)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C4B66" w:rsidRPr="00236840" w:rsidRDefault="00542034" w:rsidP="0015746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587500" cy="863600"/>
                  <wp:effectExtent l="0" t="0" r="0" b="0"/>
                  <wp:docPr id="2" name="Picture 3" descr="2-5-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2-5-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75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4B66" w:rsidRPr="00236840" w:rsidRDefault="009C4B66" w:rsidP="00157468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9C4B66" w:rsidRPr="00236840" w:rsidRDefault="003F34F9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  <w:lang w:val="en-AU" w:eastAsia="zh-CN" w:bidi="th-TH"/>
              </w:rPr>
            </w:pPr>
            <w:r w:rsidRPr="00236840">
              <w:rPr>
                <w:rFonts w:ascii="Times New Roman" w:hAnsi="Times New Roman" w:cs="Times New Roman"/>
                <w:noProof/>
                <w:color w:val="FF0000"/>
                <w:sz w:val="24"/>
                <w:szCs w:val="24"/>
                <w:lang w:val="en-AU" w:eastAsia="zh-CN" w:bidi="th-TH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Give two factors that affect the formation of metamorphic rocks.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Answers will vary but may include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: type of rock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heat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,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amount of pressure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rate of change.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two ways that fossils may be formed.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7A6B38" w:rsidRPr="00236840" w:rsidRDefault="007A6B38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7A6B38" w:rsidRPr="00236840" w:rsidRDefault="007A6B38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ard parts of plants and animals preserved or altered by chemicals/minerals</w:t>
            </w:r>
          </w:p>
          <w:p w:rsidR="007A6B38" w:rsidRPr="00236840" w:rsidRDefault="009C4B66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objects trapped in sap</w:t>
            </w:r>
          </w:p>
          <w:p w:rsidR="009C4B66" w:rsidRPr="00236840" w:rsidRDefault="007A6B38" w:rsidP="007A6B38">
            <w:pPr>
              <w:pStyle w:val="ColorfulList-Accent11"/>
              <w:numPr>
                <w:ilvl w:val="0"/>
                <w:numId w:val="33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impressions of objects and</w:t>
            </w:r>
            <w:r w:rsidR="009C4B66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footprints.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2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B776C8" w:rsidRDefault="009C4B66" w:rsidP="00364CE4">
            <w:pPr>
              <w:pStyle w:val="List2"/>
              <w:ind w:left="0" w:firstLine="0"/>
              <w:rPr>
                <w:sz w:val="24"/>
                <w:szCs w:val="24"/>
                <w:lang w:val="en-AU"/>
              </w:rPr>
            </w:pPr>
            <w:r w:rsidRPr="00B776C8">
              <w:rPr>
                <w:sz w:val="24"/>
                <w:szCs w:val="24"/>
                <w:lang w:val="en-AU"/>
              </w:rPr>
              <w:t xml:space="preserve">Suggest one reason why we have not found a fossil of every living creature that has ever existed on Earth. 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7A6B38" w:rsidRPr="00236840" w:rsidRDefault="007A6B38" w:rsidP="007A6B3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7A6B38" w:rsidRPr="00236840" w:rsidRDefault="009C4B66" w:rsidP="007A6B38">
            <w:pPr>
              <w:pStyle w:val="ColorfulList-Accent11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Some organisms did</w:t>
            </w:r>
            <w:r w:rsidR="007A6B38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</w:t>
            </w:r>
            <w:r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n</w:t>
            </w:r>
            <w:r w:rsidR="007A6B38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o</w:t>
            </w:r>
            <w:r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t live in an area of sedimentary rock formation</w:t>
            </w:r>
            <w:r w:rsidR="007A6B38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.</w:t>
            </w:r>
          </w:p>
          <w:p w:rsidR="009C4B66" w:rsidRPr="00236840" w:rsidRDefault="007A6B38" w:rsidP="007A6B38">
            <w:pPr>
              <w:pStyle w:val="ColorfulList-Accent11"/>
              <w:numPr>
                <w:ilvl w:val="0"/>
                <w:numId w:val="34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W</w:t>
            </w:r>
            <w:r w:rsidR="009C4B6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e have yet to discover their fossils.</w:t>
            </w: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AU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en-AU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B776C8" w:rsidRDefault="009C4B66" w:rsidP="00364CE4">
            <w:pPr>
              <w:pStyle w:val="List2"/>
              <w:ind w:left="0" w:firstLine="0"/>
              <w:rPr>
                <w:sz w:val="24"/>
                <w:szCs w:val="24"/>
                <w:lang w:val="en-AU"/>
              </w:rPr>
            </w:pPr>
            <w:r w:rsidRPr="00B776C8">
              <w:rPr>
                <w:sz w:val="24"/>
                <w:szCs w:val="24"/>
                <w:lang w:val="en-AU"/>
              </w:rPr>
              <w:t xml:space="preserve">Under what circumstances might we find fossil remains of an organism that include the soft-tissue parts as well as hard structures like wood and bone? 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6E6656" w:rsidRPr="00236840" w:rsidRDefault="006E6656" w:rsidP="006E665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6E6656" w:rsidRPr="00236840" w:rsidRDefault="005D5A52" w:rsidP="006E6656">
            <w:pPr>
              <w:pStyle w:val="ColorfulList-Accent11"/>
              <w:numPr>
                <w:ilvl w:val="0"/>
                <w:numId w:val="35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i</w:t>
            </w:r>
            <w:r w:rsidR="009C4B6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nsects trapped in sap that hardens (amber)</w:t>
            </w:r>
          </w:p>
          <w:p w:rsidR="009C4B66" w:rsidRPr="00236840" w:rsidRDefault="005D5A52" w:rsidP="006E6656">
            <w:pPr>
              <w:pStyle w:val="ColorfulList-Accent11"/>
              <w:numPr>
                <w:ilvl w:val="0"/>
                <w:numId w:val="35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e</w:t>
            </w:r>
            <w:r w:rsidR="009C4B6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ntire organisms </w:t>
            </w:r>
            <w:r w:rsidR="006E665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>are</w:t>
            </w:r>
            <w:r w:rsidR="009C4B66" w:rsidRPr="00236840">
              <w:rPr>
                <w:rFonts w:ascii="Times New Roman" w:hAnsi="Times New Roman" w:cs="Times New Roman"/>
                <w:sz w:val="24"/>
                <w:szCs w:val="24"/>
                <w:lang w:val="en-AU"/>
              </w:rPr>
              <w:t xml:space="preserve"> buried in ice and preserved.</w:t>
            </w: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en-AU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en-AU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What may have happened long ago that produced the pattern of dinosaur footprints shown?</w:t>
            </w:r>
          </w:p>
          <w:p w:rsidR="009C4B66" w:rsidRPr="00236840" w:rsidRDefault="00542034" w:rsidP="00364CE4">
            <w:pPr>
              <w:spacing w:after="0" w:line="240" w:lineRule="auto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425700" cy="1289050"/>
                  <wp:effectExtent l="0" t="0" r="0" b="6350"/>
                  <wp:docPr id="3" name="Picture 4" descr="2-5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2-5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700" cy="128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6E6656" w:rsidRPr="00236840" w:rsidRDefault="006E6656" w:rsidP="006E6656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 but may include: </w:t>
            </w:r>
          </w:p>
          <w:p w:rsidR="009C4B66" w:rsidRPr="00236840" w:rsidRDefault="009C4B66" w:rsidP="006E6656">
            <w:pPr>
              <w:pStyle w:val="ColorfulList-Accent11"/>
              <w:numPr>
                <w:ilvl w:val="0"/>
                <w:numId w:val="36"/>
              </w:numPr>
              <w:spacing w:after="0" w:line="240" w:lineRule="auto"/>
              <w:ind w:left="360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 larger dinosaur </w:t>
            </w:r>
            <w:r w:rsidR="0095735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has 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tracked down and eaten a smaller one.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1</w:t>
            </w:r>
          </w:p>
        </w:tc>
      </w:tr>
      <w:tr w:rsidR="009C4B66" w:rsidRPr="00236840" w:rsidTr="009C4B66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9C4B66" w:rsidRPr="00236840" w:rsidRDefault="009C4B66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How could an asteroid wipe out all dinosaurs if it hit only a very small section of the Earth’s surface?</w:t>
            </w:r>
          </w:p>
          <w:p w:rsidR="009C4B66" w:rsidRPr="00236840" w:rsidRDefault="009C4B66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Billions of tonnes of dust would have been thrust into the atmosphere, blocking the </w:t>
            </w:r>
            <w:r w:rsidR="005D5A52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s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un, causing plant growth to slow or cease, and lowering the temperature</w:t>
            </w:r>
            <w:r w:rsidR="00AE1E02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 of the Earth’s surface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. </w:t>
            </w:r>
            <w:r w:rsidR="0095735F"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T</w:t>
            </w: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hese effects could have killed the dinosaurs.</w:t>
            </w:r>
          </w:p>
          <w:p w:rsidR="009C4B66" w:rsidRPr="00236840" w:rsidRDefault="009C4B66" w:rsidP="001574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nil"/>
            </w:tcBorders>
          </w:tcPr>
          <w:p w:rsidR="009C4B66" w:rsidRPr="00236840" w:rsidRDefault="00106E70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color w:val="FF0000"/>
                <w:sz w:val="24"/>
                <w:szCs w:val="24"/>
              </w:rPr>
              <w:t>1</w:t>
            </w:r>
          </w:p>
        </w:tc>
      </w:tr>
      <w:tr w:rsidR="006C35D0" w:rsidRPr="00236840" w:rsidTr="006C35D0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While on an archaeological expedition, you discover a fossil from the era of dinosaurs.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Describe your find, and suggest events that led to the formation of the fossil.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106E70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Answers will vary.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6C35D0" w:rsidRPr="00236840" w:rsidTr="006C35D0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Which theory on the disappearance of the dinosaurs do you support? Give reasons.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</w:p>
        </w:tc>
        <w:tc>
          <w:tcPr>
            <w:tcW w:w="46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106E70" w:rsidP="00364CE4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Answers will vary.</w:t>
            </w: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B776C8" w:rsidP="00106E70">
            <w:pPr>
              <w:widowControl w:val="0"/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3</w:t>
            </w:r>
          </w:p>
        </w:tc>
      </w:tr>
      <w:tr w:rsidR="006C35D0" w:rsidRPr="00236840" w:rsidTr="006C35D0">
        <w:trPr>
          <w:cantSplit/>
        </w:trPr>
        <w:tc>
          <w:tcPr>
            <w:tcW w:w="498" w:type="dxa"/>
            <w:tcBorders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left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Construct a </w:t>
            </w:r>
            <w:r w:rsidRPr="00236840">
              <w:rPr>
                <w:rFonts w:ascii="Times New Roman" w:hAnsi="Times New Roman" w:cs="Times New Roman"/>
                <w:bCs/>
                <w:sz w:val="24"/>
                <w:szCs w:val="24"/>
              </w:rPr>
              <w:t>fishbone diagram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to show possible causes for the </w:t>
            </w:r>
            <w:r w:rsidRPr="00236840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death of a woolly mammoth that became a fossil.</w:t>
            </w:r>
          </w:p>
        </w:tc>
        <w:tc>
          <w:tcPr>
            <w:tcW w:w="4678" w:type="dxa"/>
            <w:tcBorders>
              <w:left w:val="single" w:sz="4" w:space="0" w:color="auto"/>
              <w:right w:val="single" w:sz="4" w:space="0" w:color="auto"/>
            </w:tcBorders>
          </w:tcPr>
          <w:p w:rsidR="0008781C" w:rsidRPr="00236840" w:rsidRDefault="0008781C" w:rsidP="0008781C">
            <w:pPr>
              <w:spacing w:after="0" w:line="240" w:lineRule="auto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 xml:space="preserve">Answers will vary. An example is given. 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776C8" w:rsidRPr="00236840" w:rsidRDefault="00542034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63850" cy="1543050"/>
                  <wp:effectExtent l="0" t="0" r="0" b="0"/>
                  <wp:docPr id="4" name="Picture 7" descr="SQ2-TM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Q2-TM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fr-FR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B776C8" w:rsidRPr="00236840" w:rsidRDefault="00B776C8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  <w:t>5</w:t>
            </w:r>
          </w:p>
        </w:tc>
      </w:tr>
      <w:tr w:rsidR="00B776C8" w:rsidRPr="00236840" w:rsidTr="006C35D0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Explain how you could test the effect of fast or slow cooling on crystal growth as a liquid solidifies.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533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See </w:t>
            </w:r>
            <w:r w:rsidR="00BE1D64">
              <w:rPr>
                <w:rFonts w:ascii="Times New Roman" w:hAnsi="Times New Roman" w:cs="Times New Roman"/>
                <w:sz w:val="24"/>
                <w:szCs w:val="24"/>
              </w:rPr>
              <w:t>investigation 9.2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D5A52">
              <w:rPr>
                <w:rFonts w:ascii="Times New Roman" w:hAnsi="Times New Roman" w:cs="Times New Roman"/>
                <w:sz w:val="24"/>
                <w:szCs w:val="24"/>
              </w:rPr>
              <w:t xml:space="preserve">‘Does fast cooling make a difference’ 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>on page 2</w:t>
            </w:r>
            <w:r w:rsidR="00BE1D64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082533" w:rsidRPr="002368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Science Quest 8</w:t>
            </w:r>
            <w:r w:rsidR="00082533" w:rsidRPr="0023684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776C8" w:rsidRPr="00236840" w:rsidRDefault="00B776C8" w:rsidP="000825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  <w:t>3</w:t>
            </w:r>
          </w:p>
        </w:tc>
      </w:tr>
      <w:tr w:rsidR="00B776C8" w:rsidRPr="00236840" w:rsidTr="006C35D0">
        <w:trPr>
          <w:cantSplit/>
        </w:trPr>
        <w:tc>
          <w:tcPr>
            <w:tcW w:w="49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pStyle w:val="ColorfulList-Accent11"/>
              <w:numPr>
                <w:ilvl w:val="0"/>
                <w:numId w:val="30"/>
              </w:numPr>
              <w:spacing w:after="0" w:line="240" w:lineRule="auto"/>
              <w:ind w:left="0" w:firstLine="0"/>
              <w:rPr>
                <w:rFonts w:ascii="Times New Roman" w:hAnsi="Times New Roman" w:cs="Times New Roman"/>
                <w:b/>
                <w:bCs/>
                <w:snapToGrid w:val="0"/>
                <w:color w:val="0000FF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Construct a mind map o</w:t>
            </w:r>
            <w:r w:rsidR="002D42AB" w:rsidRPr="0023684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three types of igneous rock (e.g. pumice, granite and basalt).</w:t>
            </w:r>
          </w:p>
          <w:p w:rsidR="00B776C8" w:rsidRPr="00236840" w:rsidRDefault="00B776C8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776C8" w:rsidRPr="00236840" w:rsidRDefault="002D42AB" w:rsidP="00364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Answers will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 vary.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An e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xample </w:t>
            </w:r>
            <w:r w:rsidRPr="00236840">
              <w:rPr>
                <w:rFonts w:ascii="Times New Roman" w:hAnsi="Times New Roman" w:cs="Times New Roman"/>
                <w:sz w:val="24"/>
                <w:szCs w:val="24"/>
              </w:rPr>
              <w:t>is given</w:t>
            </w:r>
            <w:r w:rsidR="00B776C8" w:rsidRPr="0023684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:rsidR="00B776C8" w:rsidRPr="00236840" w:rsidRDefault="00542034" w:rsidP="002D42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863850" cy="1949450"/>
                  <wp:effectExtent l="0" t="0" r="0" b="0"/>
                  <wp:docPr id="5" name="Picture 10" descr="SQ1-TM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SQ1-TM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3850" cy="194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D42AB" w:rsidRPr="00236840" w:rsidRDefault="002D42AB" w:rsidP="002D42A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:rsidR="00B776C8" w:rsidRPr="00236840" w:rsidRDefault="00B776C8" w:rsidP="00106E70">
            <w:pPr>
              <w:spacing w:after="0" w:line="240" w:lineRule="auto"/>
              <w:jc w:val="right"/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</w:pPr>
            <w:r w:rsidRPr="00236840">
              <w:rPr>
                <w:rFonts w:ascii="Times New Roman" w:hAnsi="Times New Roman" w:cs="Times New Roman"/>
                <w:color w:val="FF0000"/>
                <w:sz w:val="24"/>
                <w:szCs w:val="24"/>
                <w:lang w:val="fr-FR"/>
              </w:rPr>
              <w:t>5</w:t>
            </w:r>
          </w:p>
        </w:tc>
      </w:tr>
    </w:tbl>
    <w:p w:rsidR="00196965" w:rsidRPr="00B776C8" w:rsidRDefault="00196965" w:rsidP="00364C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96965" w:rsidRPr="00B776C8" w:rsidSect="00D3761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0353" w:rsidRDefault="00D80353" w:rsidP="00D10BAB">
      <w:pPr>
        <w:spacing w:after="0" w:line="240" w:lineRule="auto"/>
      </w:pPr>
      <w:r>
        <w:separator/>
      </w:r>
    </w:p>
  </w:endnote>
  <w:endnote w:type="continuationSeparator" w:id="0">
    <w:p w:rsidR="00D80353" w:rsidRDefault="00D80353" w:rsidP="00D10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ECB" w:rsidRDefault="00404ECB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76C8" w:rsidRPr="003F0AC4" w:rsidRDefault="003F0AC4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  <w:r w:rsidRPr="006F190C">
      <w:rPr>
        <w:rFonts w:ascii="Times New Roman" w:hAnsi="Times New Roman"/>
        <w:sz w:val="20"/>
      </w:rPr>
      <w:tab/>
    </w:r>
    <w:r w:rsidR="00404ECB" w:rsidRPr="00D67CEF">
      <w:rPr>
        <w:rFonts w:ascii="Times New Roman" w:hAnsi="Times New Roman" w:cs="Times New Roman"/>
        <w:sz w:val="20"/>
        <w:szCs w:val="20"/>
      </w:rPr>
      <w:t>© John Wiley &amp; Sons Australia, Ltd</w:t>
    </w:r>
    <w:r w:rsidRPr="006F190C">
      <w:rPr>
        <w:rFonts w:ascii="Times New Roman" w:hAnsi="Times New Roman"/>
        <w:sz w:val="20"/>
      </w:rPr>
      <w:tab/>
    </w:r>
    <w:r w:rsidR="00F17411" w:rsidRPr="006F190C">
      <w:rPr>
        <w:rFonts w:ascii="Times New Roman" w:hAnsi="Times New Roman"/>
        <w:sz w:val="20"/>
      </w:rPr>
      <w:fldChar w:fldCharType="begin"/>
    </w:r>
    <w:r w:rsidRPr="006F190C">
      <w:rPr>
        <w:rFonts w:ascii="Times New Roman" w:hAnsi="Times New Roman"/>
        <w:sz w:val="20"/>
      </w:rPr>
      <w:instrText xml:space="preserve"> PAGE   \* MERGEFORMAT </w:instrText>
    </w:r>
    <w:r w:rsidR="00F17411" w:rsidRPr="006F190C">
      <w:rPr>
        <w:rFonts w:ascii="Times New Roman" w:hAnsi="Times New Roman"/>
        <w:sz w:val="20"/>
      </w:rPr>
      <w:fldChar w:fldCharType="separate"/>
    </w:r>
    <w:r w:rsidR="00664605">
      <w:rPr>
        <w:rFonts w:ascii="Times New Roman" w:hAnsi="Times New Roman"/>
        <w:noProof/>
        <w:sz w:val="20"/>
      </w:rPr>
      <w:t>5</w:t>
    </w:r>
    <w:r w:rsidR="00F17411" w:rsidRPr="006F190C">
      <w:rPr>
        <w:rFonts w:ascii="Times New Roman" w:hAnsi="Times New Roman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6061" w:rsidRPr="003F0AC4" w:rsidRDefault="003F0AC4" w:rsidP="008043CF">
    <w:pPr>
      <w:pStyle w:val="Footer"/>
      <w:tabs>
        <w:tab w:val="clear" w:pos="9360"/>
        <w:tab w:val="center" w:pos="4820"/>
        <w:tab w:val="right" w:pos="10632"/>
      </w:tabs>
      <w:rPr>
        <w:rFonts w:ascii="Times New Roman" w:hAnsi="Times New Roman"/>
        <w:sz w:val="20"/>
      </w:rPr>
    </w:pPr>
    <w:r w:rsidRPr="006F190C">
      <w:rPr>
        <w:rFonts w:ascii="Times New Roman" w:hAnsi="Times New Roman"/>
        <w:sz w:val="20"/>
      </w:rPr>
      <w:tab/>
    </w:r>
    <w:r w:rsidR="00404ECB" w:rsidRPr="00D67CEF">
      <w:rPr>
        <w:rFonts w:ascii="Times New Roman" w:hAnsi="Times New Roman" w:cs="Times New Roman"/>
        <w:sz w:val="20"/>
        <w:szCs w:val="20"/>
      </w:rPr>
      <w:t>© John Wiley &amp; Sons Australia, Ltd</w:t>
    </w:r>
    <w:r w:rsidRPr="006F190C">
      <w:rPr>
        <w:rFonts w:ascii="Times New Roman" w:hAnsi="Times New Roman"/>
        <w:sz w:val="20"/>
      </w:rPr>
      <w:tab/>
    </w:r>
    <w:r w:rsidR="00F17411" w:rsidRPr="006F190C">
      <w:rPr>
        <w:rFonts w:ascii="Times New Roman" w:hAnsi="Times New Roman"/>
        <w:sz w:val="20"/>
      </w:rPr>
      <w:fldChar w:fldCharType="begin"/>
    </w:r>
    <w:r w:rsidRPr="006F190C">
      <w:rPr>
        <w:rFonts w:ascii="Times New Roman" w:hAnsi="Times New Roman"/>
        <w:sz w:val="20"/>
      </w:rPr>
      <w:instrText xml:space="preserve"> PAGE   \* MERGEFORMAT </w:instrText>
    </w:r>
    <w:r w:rsidR="00F17411" w:rsidRPr="006F190C">
      <w:rPr>
        <w:rFonts w:ascii="Times New Roman" w:hAnsi="Times New Roman"/>
        <w:sz w:val="20"/>
      </w:rPr>
      <w:fldChar w:fldCharType="separate"/>
    </w:r>
    <w:r w:rsidR="00664605">
      <w:rPr>
        <w:rFonts w:ascii="Times New Roman" w:hAnsi="Times New Roman"/>
        <w:noProof/>
        <w:sz w:val="20"/>
      </w:rPr>
      <w:t>1</w:t>
    </w:r>
    <w:r w:rsidR="00F17411" w:rsidRPr="006F190C"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0353" w:rsidRDefault="00D80353" w:rsidP="00D10BAB">
      <w:pPr>
        <w:spacing w:after="0" w:line="240" w:lineRule="auto"/>
      </w:pPr>
      <w:r>
        <w:separator/>
      </w:r>
    </w:p>
  </w:footnote>
  <w:footnote w:type="continuationSeparator" w:id="0">
    <w:p w:rsidR="00D80353" w:rsidRDefault="00D80353" w:rsidP="00D10B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ECB" w:rsidRDefault="00404ECB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4ECB" w:rsidRDefault="00404ECB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761E" w:rsidRDefault="00404ECB" w:rsidP="00D3761E">
    <w:pPr>
      <w:pStyle w:val="Header"/>
      <w:jc w:val="center"/>
    </w:pPr>
    <w:r>
      <w:rPr>
        <w:noProof/>
      </w:rPr>
      <w:drawing>
        <wp:inline distT="0" distB="0" distL="0" distR="0" wp14:anchorId="7D503BD0" wp14:editId="0A13A782">
          <wp:extent cx="6114415" cy="825500"/>
          <wp:effectExtent l="0" t="0" r="635" b="0"/>
          <wp:docPr id="6" name="Picture 6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441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F976D0D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2E08EA"/>
    <w:multiLevelType w:val="hybridMultilevel"/>
    <w:tmpl w:val="4A12E4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335D9D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">
    <w:nsid w:val="01A963C0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4">
    <w:nsid w:val="023C59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045B35F5"/>
    <w:multiLevelType w:val="hybridMultilevel"/>
    <w:tmpl w:val="5374E4A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A5E650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7">
    <w:nsid w:val="0DD969B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8">
    <w:nsid w:val="1C686B4E"/>
    <w:multiLevelType w:val="hybridMultilevel"/>
    <w:tmpl w:val="E1762902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DAE411F"/>
    <w:multiLevelType w:val="hybridMultilevel"/>
    <w:tmpl w:val="F0B2A166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8F4C8E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20F7533C"/>
    <w:multiLevelType w:val="hybridMultilevel"/>
    <w:tmpl w:val="F03E2EC8"/>
    <w:lvl w:ilvl="0" w:tplc="0C09000F">
      <w:start w:val="1"/>
      <w:numFmt w:val="decimal"/>
      <w:lvlText w:val="%1."/>
      <w:lvlJc w:val="lef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233603C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3">
    <w:nsid w:val="23E11499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4">
    <w:nsid w:val="24AA47F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5">
    <w:nsid w:val="28505256"/>
    <w:multiLevelType w:val="hybridMultilevel"/>
    <w:tmpl w:val="05B8B5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CA57F1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7">
    <w:nsid w:val="2C127CBE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18">
    <w:nsid w:val="2C8E05CE"/>
    <w:multiLevelType w:val="hybridMultilevel"/>
    <w:tmpl w:val="B106E1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D7347C6"/>
    <w:multiLevelType w:val="hybridMultilevel"/>
    <w:tmpl w:val="5A2EF660"/>
    <w:lvl w:ilvl="0" w:tplc="3326A230">
      <w:start w:val="1"/>
      <w:numFmt w:val="lowerLetter"/>
      <w:lvlText w:val="(%1)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1AE2D6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>
    <w:nsid w:val="325936D3"/>
    <w:multiLevelType w:val="hybridMultilevel"/>
    <w:tmpl w:val="1660A4BC"/>
    <w:lvl w:ilvl="0" w:tplc="3326A23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4026EA2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3">
    <w:nsid w:val="384E43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4">
    <w:nsid w:val="39EB239B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5">
    <w:nsid w:val="4402561A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6">
    <w:nsid w:val="4B636698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7">
    <w:nsid w:val="51113C17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8">
    <w:nsid w:val="5CA60FB5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>
    <w:nsid w:val="5E2B714F"/>
    <w:multiLevelType w:val="hybridMultilevel"/>
    <w:tmpl w:val="46A45E9E"/>
    <w:lvl w:ilvl="0" w:tplc="6D68952A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60FC7734"/>
    <w:multiLevelType w:val="singleLevel"/>
    <w:tmpl w:val="DD94188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>
    <w:nsid w:val="66620EF6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2">
    <w:nsid w:val="6C6C3B01"/>
    <w:multiLevelType w:val="hybridMultilevel"/>
    <w:tmpl w:val="C7FE05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51297"/>
    <w:multiLevelType w:val="hybridMultilevel"/>
    <w:tmpl w:val="A70E5FFC"/>
    <w:lvl w:ilvl="0" w:tplc="EB8C12C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BE30402"/>
    <w:multiLevelType w:val="hybridMultilevel"/>
    <w:tmpl w:val="BB2C1D20"/>
    <w:lvl w:ilvl="0" w:tplc="1BBC66E6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9D3C38"/>
    <w:multiLevelType w:val="singleLevel"/>
    <w:tmpl w:val="992EEDB4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>
    <w:nsid w:val="7E4618D3"/>
    <w:multiLevelType w:val="singleLevel"/>
    <w:tmpl w:val="ED1E5C8E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num w:numId="1">
    <w:abstractNumId w:val="10"/>
  </w:num>
  <w:num w:numId="2">
    <w:abstractNumId w:val="20"/>
  </w:num>
  <w:num w:numId="3">
    <w:abstractNumId w:val="35"/>
  </w:num>
  <w:num w:numId="4">
    <w:abstractNumId w:val="4"/>
  </w:num>
  <w:num w:numId="5">
    <w:abstractNumId w:val="28"/>
  </w:num>
  <w:num w:numId="6">
    <w:abstractNumId w:val="30"/>
  </w:num>
  <w:num w:numId="7">
    <w:abstractNumId w:val="33"/>
  </w:num>
  <w:num w:numId="8">
    <w:abstractNumId w:val="6"/>
  </w:num>
  <w:num w:numId="9">
    <w:abstractNumId w:val="24"/>
  </w:num>
  <w:num w:numId="10">
    <w:abstractNumId w:val="34"/>
  </w:num>
  <w:num w:numId="11">
    <w:abstractNumId w:val="5"/>
  </w:num>
  <w:num w:numId="12">
    <w:abstractNumId w:val="27"/>
  </w:num>
  <w:num w:numId="13">
    <w:abstractNumId w:val="26"/>
  </w:num>
  <w:num w:numId="14">
    <w:abstractNumId w:val="13"/>
  </w:num>
  <w:num w:numId="15">
    <w:abstractNumId w:val="17"/>
  </w:num>
  <w:num w:numId="16">
    <w:abstractNumId w:val="9"/>
  </w:num>
  <w:num w:numId="17">
    <w:abstractNumId w:val="8"/>
  </w:num>
  <w:num w:numId="18">
    <w:abstractNumId w:val="16"/>
  </w:num>
  <w:num w:numId="19">
    <w:abstractNumId w:val="31"/>
  </w:num>
  <w:num w:numId="20">
    <w:abstractNumId w:val="22"/>
  </w:num>
  <w:num w:numId="21">
    <w:abstractNumId w:val="12"/>
  </w:num>
  <w:num w:numId="22">
    <w:abstractNumId w:val="14"/>
  </w:num>
  <w:num w:numId="23">
    <w:abstractNumId w:val="3"/>
  </w:num>
  <w:num w:numId="24">
    <w:abstractNumId w:val="2"/>
  </w:num>
  <w:num w:numId="25">
    <w:abstractNumId w:val="25"/>
  </w:num>
  <w:num w:numId="26">
    <w:abstractNumId w:val="23"/>
  </w:num>
  <w:num w:numId="27">
    <w:abstractNumId w:val="36"/>
  </w:num>
  <w:num w:numId="28">
    <w:abstractNumId w:val="7"/>
  </w:num>
  <w:num w:numId="29">
    <w:abstractNumId w:val="29"/>
  </w:num>
  <w:num w:numId="30">
    <w:abstractNumId w:val="11"/>
  </w:num>
  <w:num w:numId="31">
    <w:abstractNumId w:val="21"/>
  </w:num>
  <w:num w:numId="32">
    <w:abstractNumId w:val="19"/>
  </w:num>
  <w:num w:numId="33">
    <w:abstractNumId w:val="1"/>
  </w:num>
  <w:num w:numId="34">
    <w:abstractNumId w:val="15"/>
  </w:num>
  <w:num w:numId="35">
    <w:abstractNumId w:val="18"/>
  </w:num>
  <w:num w:numId="36">
    <w:abstractNumId w:val="32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965"/>
    <w:rsid w:val="000050AD"/>
    <w:rsid w:val="00005674"/>
    <w:rsid w:val="00016061"/>
    <w:rsid w:val="00026143"/>
    <w:rsid w:val="00082533"/>
    <w:rsid w:val="0008781C"/>
    <w:rsid w:val="00106E70"/>
    <w:rsid w:val="00157468"/>
    <w:rsid w:val="00196965"/>
    <w:rsid w:val="001B1129"/>
    <w:rsid w:val="001B163F"/>
    <w:rsid w:val="00236840"/>
    <w:rsid w:val="00271350"/>
    <w:rsid w:val="002D42AB"/>
    <w:rsid w:val="00364CE4"/>
    <w:rsid w:val="00377FB4"/>
    <w:rsid w:val="003F0AC4"/>
    <w:rsid w:val="003F34F9"/>
    <w:rsid w:val="00404ECB"/>
    <w:rsid w:val="00422EE6"/>
    <w:rsid w:val="004B2595"/>
    <w:rsid w:val="00505BD5"/>
    <w:rsid w:val="00542034"/>
    <w:rsid w:val="005435EC"/>
    <w:rsid w:val="00592540"/>
    <w:rsid w:val="005D5A52"/>
    <w:rsid w:val="00664605"/>
    <w:rsid w:val="00691D39"/>
    <w:rsid w:val="006C35D0"/>
    <w:rsid w:val="006E6656"/>
    <w:rsid w:val="007A6B38"/>
    <w:rsid w:val="008043CF"/>
    <w:rsid w:val="00805FCC"/>
    <w:rsid w:val="0095735F"/>
    <w:rsid w:val="009C4B66"/>
    <w:rsid w:val="00A57FD8"/>
    <w:rsid w:val="00AA319A"/>
    <w:rsid w:val="00AE1E02"/>
    <w:rsid w:val="00B4617F"/>
    <w:rsid w:val="00B776C8"/>
    <w:rsid w:val="00BD3B33"/>
    <w:rsid w:val="00BE1D64"/>
    <w:rsid w:val="00D10BAB"/>
    <w:rsid w:val="00D3761E"/>
    <w:rsid w:val="00D80353"/>
    <w:rsid w:val="00DA1D66"/>
    <w:rsid w:val="00E42565"/>
    <w:rsid w:val="00F17411"/>
    <w:rsid w:val="00F2700F"/>
    <w:rsid w:val="00F9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List" w:uiPriority="0"/>
    <w:lsdException w:name="List 2" w:uiPriority="0"/>
    <w:lsdException w:name="List 3" w:uiPriority="0"/>
    <w:lsdException w:name="List 4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81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D3761E"/>
    <w:pPr>
      <w:keepNext/>
      <w:tabs>
        <w:tab w:val="left" w:pos="2520"/>
        <w:tab w:val="right" w:pos="10440"/>
      </w:tabs>
      <w:spacing w:after="0" w:line="240" w:lineRule="auto"/>
      <w:outlineLvl w:val="1"/>
    </w:pPr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196965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2">
    <w:name w:val="List 2"/>
    <w:basedOn w:val="Normal"/>
    <w:rsid w:val="00196965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3">
    <w:name w:val="List 3"/>
    <w:basedOn w:val="Normal"/>
    <w:rsid w:val="00196965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List4">
    <w:name w:val="List 4"/>
    <w:basedOn w:val="Normal"/>
    <w:rsid w:val="00196965"/>
    <w:pPr>
      <w:spacing w:after="0" w:line="240" w:lineRule="auto"/>
      <w:ind w:left="1132" w:hanging="283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969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BAB"/>
  </w:style>
  <w:style w:type="paragraph" w:styleId="Footer">
    <w:name w:val="footer"/>
    <w:basedOn w:val="Normal"/>
    <w:link w:val="FooterChar"/>
    <w:unhideWhenUsed/>
    <w:rsid w:val="00D10B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10BAB"/>
  </w:style>
  <w:style w:type="paragraph" w:customStyle="1" w:styleId="ColorfulList-Accent11">
    <w:name w:val="Colorful List - Accent 11"/>
    <w:basedOn w:val="Normal"/>
    <w:uiPriority w:val="34"/>
    <w:qFormat/>
    <w:rsid w:val="00B776C8"/>
    <w:pPr>
      <w:ind w:left="720"/>
      <w:contextualSpacing/>
    </w:pPr>
  </w:style>
  <w:style w:type="character" w:customStyle="1" w:styleId="Heading2Char">
    <w:name w:val="Heading 2 Char"/>
    <w:link w:val="Heading2"/>
    <w:rsid w:val="00D3761E"/>
    <w:rPr>
      <w:rFonts w:ascii="Times New Roman" w:eastAsia="Times New Roman" w:hAnsi="Times New Roman" w:cs="Times New Roman"/>
      <w:b/>
      <w:color w:val="0000FF"/>
      <w:sz w:val="28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20" Type="http://schemas.openxmlformats.org/officeDocument/2006/relationships/theme" Target="theme/theme1.xml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915</Words>
  <Characters>5220</Characters>
  <Application>Microsoft Macintosh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dcterms:created xsi:type="dcterms:W3CDTF">2015-03-08T04:58:00Z</dcterms:created>
  <dcterms:modified xsi:type="dcterms:W3CDTF">2015-03-08T04:58:00Z</dcterms:modified>
</cp:coreProperties>
</file>