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BF4" w:rsidRDefault="00190516" w:rsidP="004179BB">
      <w:pPr>
        <w:spacing w:after="60"/>
        <w:jc w:val="center"/>
        <w:rPr>
          <w:b/>
        </w:rPr>
      </w:pPr>
      <w:r>
        <w:rPr>
          <w:b/>
        </w:rPr>
        <w:t>Pythagoras</w:t>
      </w:r>
      <w:r w:rsidR="002043EA">
        <w:rPr>
          <w:b/>
        </w:rPr>
        <w:t xml:space="preserve"> </w:t>
      </w:r>
      <w:proofErr w:type="spellStart"/>
      <w:r w:rsidR="002043EA">
        <w:rPr>
          <w:b/>
        </w:rPr>
        <w:t>Codebreaker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81"/>
        <w:gridCol w:w="1181"/>
        <w:gridCol w:w="1182"/>
        <w:gridCol w:w="1182"/>
        <w:gridCol w:w="1185"/>
        <w:gridCol w:w="1185"/>
        <w:gridCol w:w="1185"/>
        <w:gridCol w:w="1185"/>
        <w:gridCol w:w="1185"/>
        <w:gridCol w:w="1185"/>
        <w:gridCol w:w="1185"/>
        <w:gridCol w:w="1185"/>
        <w:gridCol w:w="1182"/>
      </w:tblGrid>
      <w:tr w:rsidR="003D7265" w:rsidTr="00635FDE">
        <w:trPr>
          <w:trHeight w:val="397"/>
        </w:trPr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A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B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C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D</w:t>
            </w:r>
          </w:p>
        </w:tc>
        <w:tc>
          <w:tcPr>
            <w:tcW w:w="385" w:type="pct"/>
            <w:vAlign w:val="center"/>
          </w:tcPr>
          <w:p w:rsidR="002043EA" w:rsidRDefault="002043EA" w:rsidP="000508B6">
            <w:pPr>
              <w:jc w:val="center"/>
            </w:pPr>
            <w:r>
              <w:t>E</w:t>
            </w:r>
          </w:p>
        </w:tc>
        <w:tc>
          <w:tcPr>
            <w:tcW w:w="385" w:type="pct"/>
            <w:vAlign w:val="center"/>
          </w:tcPr>
          <w:p w:rsidR="002043EA" w:rsidRDefault="002043EA" w:rsidP="000508B6">
            <w:pPr>
              <w:jc w:val="center"/>
            </w:pPr>
            <w:r>
              <w:t>F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G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H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I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J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K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L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M</w:t>
            </w:r>
          </w:p>
        </w:tc>
      </w:tr>
      <w:tr w:rsidR="003D7265" w:rsidRPr="004C6A56" w:rsidTr="004179BB">
        <w:trPr>
          <w:trHeight w:val="454"/>
        </w:trPr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6.9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5.8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6.3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23.4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035607" w:rsidP="000356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8.1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14.1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035607" w:rsidP="000356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4.9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16.9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18.3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5.7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26.4</m:t>
                </m:r>
              </m:oMath>
            </m:oMathPara>
          </w:p>
        </w:tc>
      </w:tr>
      <w:tr w:rsidR="003D7265" w:rsidRPr="00C15A33" w:rsidTr="00635FDE">
        <w:trPr>
          <w:trHeight w:val="113"/>
        </w:trPr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</w:tr>
      <w:tr w:rsidR="003D7265" w:rsidTr="00635FDE">
        <w:trPr>
          <w:trHeight w:val="397"/>
        </w:trPr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N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O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P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Q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R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S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T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U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V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W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X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Y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Z</w:t>
            </w:r>
          </w:p>
        </w:tc>
      </w:tr>
      <w:tr w:rsidR="003D7265" w:rsidRPr="004C6A56" w:rsidTr="004179BB">
        <w:trPr>
          <w:trHeight w:val="454"/>
        </w:trPr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27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36.1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4.3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7.2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9.2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22.4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4179BB" w:rsidP="004179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23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3.7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3.6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035607" w:rsidP="000356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21.3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22.9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17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32</m:t>
                </m:r>
              </m:oMath>
            </m:oMathPara>
          </w:p>
        </w:tc>
      </w:tr>
    </w:tbl>
    <w:p w:rsidR="000508B6" w:rsidRPr="00905323" w:rsidRDefault="000508B6" w:rsidP="00BA16A1">
      <w:pPr>
        <w:spacing w:after="0"/>
        <w:jc w:val="center"/>
        <w:rPr>
          <w:sz w:val="12"/>
        </w:rPr>
      </w:pPr>
    </w:p>
    <w:p w:rsidR="00D63AA6" w:rsidRPr="004179BB" w:rsidRDefault="00743490" w:rsidP="00D63AA6">
      <w:pPr>
        <w:spacing w:after="0"/>
        <w:jc w:val="center"/>
        <w:rPr>
          <w:sz w:val="24"/>
        </w:rPr>
      </w:pPr>
      <w:r w:rsidRPr="004179BB">
        <w:rPr>
          <w:sz w:val="24"/>
        </w:rPr>
        <w:t>Answer the questions below (all answers are rounded to 1 decimal place)</w:t>
      </w:r>
      <w:r w:rsidR="00D63AA6" w:rsidRPr="004179BB">
        <w:rPr>
          <w:sz w:val="24"/>
        </w:rPr>
        <w:t>, link your answers to the table above</w:t>
      </w:r>
      <w:r w:rsidR="00005AA0" w:rsidRPr="004179BB">
        <w:rPr>
          <w:sz w:val="24"/>
        </w:rPr>
        <w:t xml:space="preserve"> </w:t>
      </w:r>
      <w:r w:rsidR="00DD01F7" w:rsidRPr="004179BB">
        <w:rPr>
          <w:sz w:val="24"/>
        </w:rPr>
        <w:t xml:space="preserve">to reveal </w:t>
      </w:r>
      <w:r w:rsidRPr="004179BB">
        <w:rPr>
          <w:sz w:val="24"/>
        </w:rPr>
        <w:t>what I felt about the German sausage joke</w:t>
      </w:r>
      <w:r w:rsidR="00D63AA6" w:rsidRPr="004179BB">
        <w:rPr>
          <w:sz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47"/>
        <w:gridCol w:w="3838"/>
        <w:gridCol w:w="3853"/>
        <w:gridCol w:w="3850"/>
      </w:tblGrid>
      <w:tr w:rsidR="004179BB" w:rsidRPr="00743490" w:rsidTr="00743490">
        <w:trPr>
          <w:trHeight w:val="850"/>
        </w:trPr>
        <w:tc>
          <w:tcPr>
            <w:tcW w:w="1250" w:type="pct"/>
            <w:vAlign w:val="center"/>
          </w:tcPr>
          <w:p w:rsidR="00743490" w:rsidRDefault="00743490" w:rsidP="009C3E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Calculate the missing length:</w:t>
            </w:r>
          </w:p>
          <w:p w:rsidR="004179BB" w:rsidRPr="00743490" w:rsidRDefault="004179BB" w:rsidP="009C3E85">
            <w:pPr>
              <w:jc w:val="center"/>
              <w:rPr>
                <w:sz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17BFCF8E" wp14:editId="74FBEDC2">
                  <wp:extent cx="1626781" cy="129824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150" cy="130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pct"/>
            <w:vAlign w:val="center"/>
          </w:tcPr>
          <w:p w:rsidR="00743490" w:rsidRDefault="00743490" w:rsidP="004C6A56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Calculate the missing length:</w:t>
            </w:r>
          </w:p>
          <w:p w:rsidR="004179BB" w:rsidRPr="00743490" w:rsidRDefault="004179BB" w:rsidP="004C6A56">
            <w:pPr>
              <w:jc w:val="center"/>
              <w:rPr>
                <w:sz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4FBC6EF8" wp14:editId="7101B469">
                  <wp:extent cx="1137684" cy="1536136"/>
                  <wp:effectExtent l="0" t="0" r="571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621" cy="155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2" w:type="pct"/>
            <w:vAlign w:val="center"/>
          </w:tcPr>
          <w:p w:rsidR="00743490" w:rsidRDefault="00743490" w:rsidP="00B04C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Calculate the missing length:</w:t>
            </w:r>
          </w:p>
          <w:p w:rsidR="004179BB" w:rsidRPr="00743490" w:rsidRDefault="004179BB" w:rsidP="00B04C4B">
            <w:pPr>
              <w:jc w:val="center"/>
              <w:rPr>
                <w:sz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6FC5C17B" wp14:editId="60871705">
                  <wp:extent cx="1584251" cy="13363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87" cy="135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1" w:type="pct"/>
            <w:vAlign w:val="center"/>
          </w:tcPr>
          <w:p w:rsidR="00743490" w:rsidRDefault="00743490" w:rsidP="009C3E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Calculate the missing length:</w:t>
            </w:r>
          </w:p>
          <w:p w:rsidR="004179BB" w:rsidRPr="00743490" w:rsidRDefault="004179BB" w:rsidP="009C3E85">
            <w:pPr>
              <w:jc w:val="center"/>
              <w:rPr>
                <w:sz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0CD00EDD" wp14:editId="66DE8EF8">
                  <wp:extent cx="1832702" cy="12971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194" cy="132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9BB" w:rsidTr="00743490">
        <w:trPr>
          <w:trHeight w:val="510"/>
        </w:trPr>
        <w:tc>
          <w:tcPr>
            <w:tcW w:w="1250" w:type="pct"/>
            <w:vAlign w:val="center"/>
          </w:tcPr>
          <w:p w:rsidR="00743490" w:rsidRPr="00DD01F7" w:rsidRDefault="00743490" w:rsidP="00B04C4B">
            <w:pPr>
              <w:jc w:val="center"/>
            </w:pPr>
          </w:p>
        </w:tc>
        <w:tc>
          <w:tcPr>
            <w:tcW w:w="1247" w:type="pct"/>
            <w:vAlign w:val="center"/>
          </w:tcPr>
          <w:p w:rsidR="00743490" w:rsidRDefault="00743490" w:rsidP="00B04C4B">
            <w:pPr>
              <w:jc w:val="center"/>
            </w:pPr>
          </w:p>
        </w:tc>
        <w:tc>
          <w:tcPr>
            <w:tcW w:w="1252" w:type="pct"/>
            <w:vAlign w:val="center"/>
          </w:tcPr>
          <w:p w:rsidR="00743490" w:rsidRDefault="00743490" w:rsidP="00B04C4B">
            <w:pPr>
              <w:jc w:val="center"/>
            </w:pPr>
          </w:p>
        </w:tc>
        <w:tc>
          <w:tcPr>
            <w:tcW w:w="1251" w:type="pct"/>
            <w:vAlign w:val="center"/>
          </w:tcPr>
          <w:p w:rsidR="00743490" w:rsidRDefault="00743490" w:rsidP="00B04C4B">
            <w:pPr>
              <w:jc w:val="center"/>
            </w:pPr>
          </w:p>
        </w:tc>
      </w:tr>
      <w:tr w:rsidR="004179BB" w:rsidTr="00743490">
        <w:trPr>
          <w:trHeight w:val="510"/>
        </w:trPr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:rsidR="00743490" w:rsidRPr="00DD01F7" w:rsidRDefault="00743490" w:rsidP="00B04C4B">
            <w:pPr>
              <w:jc w:val="center"/>
              <w:rPr>
                <w:color w:val="FF0000"/>
              </w:rPr>
            </w:pPr>
            <w:bookmarkStart w:id="0" w:name="_GoBack"/>
            <w:bookmarkEnd w:id="0"/>
          </w:p>
        </w:tc>
        <w:tc>
          <w:tcPr>
            <w:tcW w:w="1247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</w:tr>
      <w:tr w:rsidR="004179BB" w:rsidRPr="00C15A33" w:rsidTr="00743490">
        <w:trPr>
          <w:trHeight w:val="113"/>
        </w:trPr>
        <w:tc>
          <w:tcPr>
            <w:tcW w:w="1250" w:type="pct"/>
            <w:tcBorders>
              <w:left w:val="nil"/>
              <w:right w:val="nil"/>
            </w:tcBorders>
            <w:vAlign w:val="center"/>
          </w:tcPr>
          <w:p w:rsidR="00743490" w:rsidRPr="00DD01F7" w:rsidRDefault="00743490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247" w:type="pct"/>
            <w:tcBorders>
              <w:left w:val="nil"/>
              <w:right w:val="nil"/>
            </w:tcBorders>
            <w:vAlign w:val="center"/>
          </w:tcPr>
          <w:p w:rsidR="00743490" w:rsidRPr="00C15A33" w:rsidRDefault="00743490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252" w:type="pct"/>
            <w:tcBorders>
              <w:left w:val="nil"/>
              <w:right w:val="nil"/>
            </w:tcBorders>
            <w:vAlign w:val="center"/>
          </w:tcPr>
          <w:p w:rsidR="00743490" w:rsidRPr="00C15A33" w:rsidRDefault="00743490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251" w:type="pct"/>
            <w:tcBorders>
              <w:left w:val="nil"/>
              <w:right w:val="nil"/>
            </w:tcBorders>
            <w:vAlign w:val="center"/>
          </w:tcPr>
          <w:p w:rsidR="00743490" w:rsidRPr="00C15A33" w:rsidRDefault="00743490" w:rsidP="00B04C4B">
            <w:pPr>
              <w:jc w:val="center"/>
              <w:rPr>
                <w:color w:val="FF0000"/>
                <w:sz w:val="16"/>
              </w:rPr>
            </w:pPr>
          </w:p>
        </w:tc>
      </w:tr>
      <w:tr w:rsidR="004179BB" w:rsidRPr="00743490" w:rsidTr="00743490">
        <w:trPr>
          <w:trHeight w:val="850"/>
        </w:trPr>
        <w:tc>
          <w:tcPr>
            <w:tcW w:w="1250" w:type="pct"/>
            <w:vAlign w:val="center"/>
          </w:tcPr>
          <w:p w:rsidR="00743490" w:rsidRPr="00743490" w:rsidRDefault="00743490" w:rsidP="00B04C4B">
            <w:pPr>
              <w:jc w:val="center"/>
              <w:rPr>
                <w:sz w:val="24"/>
              </w:rPr>
            </w:pPr>
            <w:r w:rsidRPr="00743490">
              <w:rPr>
                <w:sz w:val="24"/>
              </w:rPr>
              <w:t>A 4 metre long ladder is leaning against a wall. The base of the ladder is 1.5 metres from the base of the wall. How high up the wall is the top of the ladder?</w:t>
            </w:r>
          </w:p>
        </w:tc>
        <w:tc>
          <w:tcPr>
            <w:tcW w:w="1247" w:type="pct"/>
            <w:vAlign w:val="center"/>
          </w:tcPr>
          <w:p w:rsidR="00743490" w:rsidRPr="00743490" w:rsidRDefault="00743490" w:rsidP="00B04C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I travel 7km North then 6km West. How far am I from my start point?</w:t>
            </w:r>
          </w:p>
        </w:tc>
        <w:tc>
          <w:tcPr>
            <w:tcW w:w="1252" w:type="pct"/>
            <w:vAlign w:val="center"/>
          </w:tcPr>
          <w:p w:rsidR="00743490" w:rsidRPr="00743490" w:rsidRDefault="00743490" w:rsidP="009C3E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The string attached to my kite is 30m long and the kite is immediately above a friend of mine who is 20m away from me. How high is my kite?</w:t>
            </w:r>
          </w:p>
        </w:tc>
        <w:tc>
          <w:tcPr>
            <w:tcW w:w="1251" w:type="pct"/>
            <w:vAlign w:val="center"/>
          </w:tcPr>
          <w:p w:rsidR="00743490" w:rsidRPr="00743490" w:rsidRDefault="004179BB" w:rsidP="004179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A 50m zip wire is attached to the</w:t>
            </w:r>
            <w:r w:rsidR="003D7265">
              <w:rPr>
                <w:sz w:val="24"/>
              </w:rPr>
              <w:t>m top of a tower and to the</w:t>
            </w:r>
            <w:r>
              <w:rPr>
                <w:sz w:val="24"/>
              </w:rPr>
              <w:t xml:space="preserve"> ground 44.4m from the base of the tower. How tall is the tower?</w:t>
            </w:r>
          </w:p>
        </w:tc>
      </w:tr>
      <w:tr w:rsidR="004179BB" w:rsidTr="00743490">
        <w:trPr>
          <w:trHeight w:val="510"/>
        </w:trPr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:rsidR="00743490" w:rsidRPr="00DD01F7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47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</w:tr>
      <w:tr w:rsidR="004179BB" w:rsidTr="00743490">
        <w:trPr>
          <w:trHeight w:val="510"/>
        </w:trPr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:rsidR="00743490" w:rsidRPr="00DD01F7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47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</w:tr>
    </w:tbl>
    <w:p w:rsidR="00D63AA6" w:rsidRDefault="00D63AA6" w:rsidP="00D63AA6">
      <w:pPr>
        <w:spacing w:after="0"/>
        <w:jc w:val="center"/>
      </w:pPr>
    </w:p>
    <w:p w:rsidR="00D63AA6" w:rsidRPr="000508B6" w:rsidRDefault="00D63AA6" w:rsidP="00DD01F7">
      <w:pPr>
        <w:jc w:val="center"/>
      </w:pPr>
    </w:p>
    <w:sectPr w:rsidR="00D63AA6" w:rsidRPr="000508B6" w:rsidSect="000508B6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B6"/>
    <w:rsid w:val="00005AA0"/>
    <w:rsid w:val="000159CE"/>
    <w:rsid w:val="00020312"/>
    <w:rsid w:val="00035607"/>
    <w:rsid w:val="000508B6"/>
    <w:rsid w:val="000545F0"/>
    <w:rsid w:val="000A5718"/>
    <w:rsid w:val="00166117"/>
    <w:rsid w:val="00190516"/>
    <w:rsid w:val="002043EA"/>
    <w:rsid w:val="003C5592"/>
    <w:rsid w:val="003D7265"/>
    <w:rsid w:val="004179BB"/>
    <w:rsid w:val="004C2D67"/>
    <w:rsid w:val="004C6A56"/>
    <w:rsid w:val="004F0704"/>
    <w:rsid w:val="0050163F"/>
    <w:rsid w:val="00626670"/>
    <w:rsid w:val="00635FDE"/>
    <w:rsid w:val="0069450A"/>
    <w:rsid w:val="00743490"/>
    <w:rsid w:val="00775ECD"/>
    <w:rsid w:val="00781B3F"/>
    <w:rsid w:val="008C03D7"/>
    <w:rsid w:val="00905323"/>
    <w:rsid w:val="009111BB"/>
    <w:rsid w:val="00954F59"/>
    <w:rsid w:val="009625F7"/>
    <w:rsid w:val="009C3E85"/>
    <w:rsid w:val="00A13A53"/>
    <w:rsid w:val="00A963BB"/>
    <w:rsid w:val="00A97800"/>
    <w:rsid w:val="00A97EEE"/>
    <w:rsid w:val="00B04C4B"/>
    <w:rsid w:val="00BA16A1"/>
    <w:rsid w:val="00BC1103"/>
    <w:rsid w:val="00BD50AC"/>
    <w:rsid w:val="00C122BC"/>
    <w:rsid w:val="00C15A33"/>
    <w:rsid w:val="00CB2814"/>
    <w:rsid w:val="00CC7E4F"/>
    <w:rsid w:val="00D63AA6"/>
    <w:rsid w:val="00D966D3"/>
    <w:rsid w:val="00DD01F7"/>
    <w:rsid w:val="00DD7BF4"/>
    <w:rsid w:val="00DF532C"/>
    <w:rsid w:val="00E10551"/>
    <w:rsid w:val="00EB58F8"/>
    <w:rsid w:val="00F244D0"/>
    <w:rsid w:val="00FA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68CE3B-93B3-4F53-92BB-90D143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eastAsiaTheme="minorHAnsi" w:hAnsi="Trebuchet MS" w:cstheme="minorBidi"/>
        <w:sz w:val="28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8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05A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AndyLutwyche</dc:creator>
  <cp:lastModifiedBy>A.Lutwyche</cp:lastModifiedBy>
  <cp:revision>3</cp:revision>
  <dcterms:created xsi:type="dcterms:W3CDTF">2016-04-13T08:08:00Z</dcterms:created>
  <dcterms:modified xsi:type="dcterms:W3CDTF">2016-04-13T08:08:00Z</dcterms:modified>
</cp:coreProperties>
</file>