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8C8" w:rsidRPr="005123A8" w:rsidRDefault="00730380" w:rsidP="009838C8">
      <w:pPr>
        <w:pStyle w:val="Chaptertitle"/>
      </w:pPr>
      <w:r w:rsidRPr="005123A8">
        <w:t xml:space="preserve">CHAPTER </w:t>
      </w:r>
      <w:r>
        <w:t>3: Evolution</w:t>
      </w:r>
    </w:p>
    <w:p w:rsidR="009838C8" w:rsidRPr="00F41612" w:rsidRDefault="006E66B7" w:rsidP="009838C8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73" name="Line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29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ALZFQIAACs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MpYAtkV&#10;AgAAKw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2" name="AutoShape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838C8" w:rsidRDefault="009838C8" w:rsidP="009838C8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730380">
                              <w:t>3</w:t>
                            </w:r>
                            <w:r>
                              <w:t>.</w:t>
                            </w:r>
                            <w:r w:rsidR="00DF7506">
                              <w:t>2</w:t>
                            </w:r>
                          </w:p>
                          <w:p w:rsidR="009838C8" w:rsidRDefault="009838C8" w:rsidP="009838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28" o:spid="_x0000_s1032" style="position:absolute;margin-left:366pt;margin-top:1.65pt;width:114pt;height:24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" fillcolor="black">
                <v:textbox>
                  <w:txbxContent>
                    <w:p w:rsidR="009838C8" w:rsidRDefault="009838C8" w:rsidP="009838C8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730380">
                        <w:t>3</w:t>
                      </w:r>
                      <w:r>
                        <w:t>.</w:t>
                      </w:r>
                      <w:r w:rsidR="00DF7506">
                        <w:t>2</w:t>
                      </w:r>
                    </w:p>
                    <w:p w:rsidR="009838C8" w:rsidRDefault="009838C8" w:rsidP="009838C8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1" name="Rectangle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38C8" w:rsidRDefault="009838C8" w:rsidP="009838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27" o:spid="_x0000_s1033" style="position:absolute;margin-left:396pt;margin-top:1.65pt;width:84pt;height:24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DSlBpcJgIAAFE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9838C8" w:rsidRDefault="009838C8" w:rsidP="009838C8"/>
                  </w:txbxContent>
                </v:textbox>
              </v:rect>
            </w:pict>
          </mc:Fallback>
        </mc:AlternateContent>
      </w:r>
    </w:p>
    <w:p w:rsidR="009838C8" w:rsidRPr="00C460E1" w:rsidRDefault="00730380" w:rsidP="009838C8">
      <w:pPr>
        <w:pStyle w:val="0Aheadingfirst"/>
      </w:pPr>
      <w:bookmarkStart w:id="0" w:name="_GoBack"/>
      <w:r w:rsidRPr="004B5C3C">
        <w:rPr>
          <w:rStyle w:val="0AheadingfirstChar"/>
        </w:rPr>
        <w:t>Isolation and new species</w:t>
      </w:r>
    </w:p>
    <w:bookmarkEnd w:id="0"/>
    <w:p w:rsidR="009838C8" w:rsidRDefault="009838C8" w:rsidP="009838C8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C00EC2" w:rsidRPr="00C00EC2" w:rsidRDefault="00C00EC2" w:rsidP="00C00EC2">
      <w:pPr>
        <w:pStyle w:val="1wsquestions"/>
        <w:spacing w:before="60"/>
        <w:rPr>
          <w:lang w:val="en-AU"/>
        </w:rPr>
      </w:pPr>
      <w:r w:rsidRPr="00C00EC2">
        <w:rPr>
          <w:b/>
          <w:lang w:val="en-AU"/>
        </w:rPr>
        <w:t>1.</w:t>
      </w:r>
      <w:r w:rsidRPr="00C00EC2">
        <w:rPr>
          <w:lang w:val="en-AU"/>
        </w:rPr>
        <w:tab/>
        <w:t xml:space="preserve">The following cartoon and statements summarise how isolation can lead to the formation of new species. </w:t>
      </w:r>
    </w:p>
    <w:p w:rsidR="00C00EC2" w:rsidRDefault="00C00EC2" w:rsidP="00C00EC2">
      <w:pPr>
        <w:pStyle w:val="1wsquestiona"/>
        <w:spacing w:after="120"/>
        <w:rPr>
          <w:lang w:val="en-AU"/>
        </w:rPr>
      </w:pPr>
      <w:r w:rsidRPr="00BC6A3F">
        <w:rPr>
          <w:lang w:val="en-AU"/>
        </w:rPr>
        <w:t>(a)</w:t>
      </w:r>
      <w:r>
        <w:rPr>
          <w:lang w:val="en-AU"/>
        </w:rPr>
        <w:tab/>
      </w:r>
      <w:r w:rsidRPr="00BC6A3F">
        <w:rPr>
          <w:lang w:val="en-AU"/>
        </w:rPr>
        <w:t xml:space="preserve">Place the </w:t>
      </w:r>
      <w:r w:rsidRPr="00ED2B94">
        <w:t>statements</w:t>
      </w:r>
      <w:r w:rsidRPr="00BC6A3F">
        <w:rPr>
          <w:lang w:val="en-AU"/>
        </w:rPr>
        <w:t xml:space="preserve"> in the correct order in the flow chart using the letters A–G.</w:t>
      </w:r>
    </w:p>
    <w:p w:rsidR="00C00EC2" w:rsidRDefault="006E66B7" w:rsidP="00C00EC2">
      <w:pPr>
        <w:ind w:left="360"/>
        <w:rPr>
          <w:lang w:val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5872480</wp:posOffset>
                </wp:positionH>
                <wp:positionV relativeFrom="paragraph">
                  <wp:posOffset>447675</wp:posOffset>
                </wp:positionV>
                <wp:extent cx="0" cy="279400"/>
                <wp:effectExtent l="5080" t="9525" r="13970" b="6350"/>
                <wp:wrapNone/>
                <wp:docPr id="69" name="Line 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9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7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2.4pt,35.25pt" to="462.4pt,5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lRmFAIAACoEAAAOAAAAZHJzL2Uyb0RvYy54bWysU8GO2jAQvVfqP1i+QxIaW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5593080</wp:posOffset>
                </wp:positionH>
                <wp:positionV relativeFrom="paragraph">
                  <wp:posOffset>733425</wp:posOffset>
                </wp:positionV>
                <wp:extent cx="279400" cy="0"/>
                <wp:effectExtent l="20955" t="57150" r="13970" b="57150"/>
                <wp:wrapNone/>
                <wp:docPr id="68" name="Line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77" o:spid="_x0000_s1026" style="position:absolute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0.4pt,57.75pt" to="462.4pt,5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3789680</wp:posOffset>
                </wp:positionH>
                <wp:positionV relativeFrom="paragraph">
                  <wp:posOffset>188595</wp:posOffset>
                </wp:positionV>
                <wp:extent cx="279400" cy="0"/>
                <wp:effectExtent l="8255" t="55245" r="17145" b="59055"/>
                <wp:wrapNone/>
                <wp:docPr id="67" name="Line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66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8.4pt,14.85pt" to="320.4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2946400</wp:posOffset>
                </wp:positionH>
                <wp:positionV relativeFrom="paragraph">
                  <wp:posOffset>12065</wp:posOffset>
                </wp:positionV>
                <wp:extent cx="796290" cy="342900"/>
                <wp:effectExtent l="12700" t="12065" r="10160" b="6985"/>
                <wp:wrapNone/>
                <wp:docPr id="66" name="AutoShape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290" cy="3429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565" o:spid="_x0000_s1026" type="#_x0000_t176" style="position:absolute;margin-left:232pt;margin-top:.95pt;width:62.7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3798570</wp:posOffset>
                </wp:positionH>
                <wp:positionV relativeFrom="paragraph">
                  <wp:posOffset>1042035</wp:posOffset>
                </wp:positionV>
                <wp:extent cx="279400" cy="0"/>
                <wp:effectExtent l="61595" t="6985" r="52705" b="18415"/>
                <wp:wrapNone/>
                <wp:docPr id="65" name="Line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76" o:spid="_x0000_s1026" style="position:absolute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1pt,82.05pt" to="321.1pt,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4688840</wp:posOffset>
                </wp:positionH>
                <wp:positionV relativeFrom="paragraph">
                  <wp:posOffset>1217295</wp:posOffset>
                </wp:positionV>
                <wp:extent cx="796290" cy="342900"/>
                <wp:effectExtent l="12065" t="7620" r="10795" b="11430"/>
                <wp:wrapNone/>
                <wp:docPr id="64" name="AutoShape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290" cy="3429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5" o:spid="_x0000_s1026" type="#_x0000_t176" style="position:absolute;margin-left:369.2pt;margin-top:95.85pt;width:62.7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1226185</wp:posOffset>
                </wp:positionV>
                <wp:extent cx="796290" cy="342900"/>
                <wp:effectExtent l="6350" t="6985" r="6985" b="12065"/>
                <wp:wrapNone/>
                <wp:docPr id="63" name="AutoShape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290" cy="3429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4" o:spid="_x0000_s1026" type="#_x0000_t176" style="position:absolute;margin-left:279.5pt;margin-top:96.55pt;width:62.7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4380230</wp:posOffset>
                </wp:positionH>
                <wp:positionV relativeFrom="paragraph">
                  <wp:posOffset>1402715</wp:posOffset>
                </wp:positionV>
                <wp:extent cx="279400" cy="0"/>
                <wp:effectExtent l="8255" t="59690" r="17145" b="54610"/>
                <wp:wrapNone/>
                <wp:docPr id="62" name="Line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7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9pt,110.45pt" to="366.9pt,1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3525520</wp:posOffset>
                </wp:positionH>
                <wp:positionV relativeFrom="paragraph">
                  <wp:posOffset>531495</wp:posOffset>
                </wp:positionV>
                <wp:extent cx="796290" cy="342900"/>
                <wp:effectExtent l="10795" t="7620" r="12065" b="11430"/>
                <wp:wrapNone/>
                <wp:docPr id="61" name="AutoShape 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290" cy="3429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2" o:spid="_x0000_s1026" type="#_x0000_t176" style="position:absolute;margin-left:277.6pt;margin-top:41.85pt;width:62.7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4707890</wp:posOffset>
                </wp:positionH>
                <wp:positionV relativeFrom="paragraph">
                  <wp:posOffset>549275</wp:posOffset>
                </wp:positionV>
                <wp:extent cx="796290" cy="342900"/>
                <wp:effectExtent l="12065" t="6350" r="10795" b="12700"/>
                <wp:wrapNone/>
                <wp:docPr id="60" name="AutoShape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290" cy="3429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1" o:spid="_x0000_s1026" type="#_x0000_t176" style="position:absolute;margin-left:370.7pt;margin-top:43.25pt;width:62.7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4356100</wp:posOffset>
                </wp:positionH>
                <wp:positionV relativeFrom="paragraph">
                  <wp:posOffset>708025</wp:posOffset>
                </wp:positionV>
                <wp:extent cx="279400" cy="0"/>
                <wp:effectExtent l="22225" t="60325" r="12700" b="53975"/>
                <wp:wrapNone/>
                <wp:docPr id="59" name="Line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70" o:spid="_x0000_s1026" style="position:absolute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pt,55.75pt" to="365pt,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4958080</wp:posOffset>
                </wp:positionH>
                <wp:positionV relativeFrom="paragraph">
                  <wp:posOffset>206375</wp:posOffset>
                </wp:positionV>
                <wp:extent cx="279400" cy="0"/>
                <wp:effectExtent l="5080" t="53975" r="20320" b="60325"/>
                <wp:wrapNone/>
                <wp:docPr id="58" name="Line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6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0.4pt,16.25pt" to="412.4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5257800</wp:posOffset>
                </wp:positionH>
                <wp:positionV relativeFrom="paragraph">
                  <wp:posOffset>40005</wp:posOffset>
                </wp:positionV>
                <wp:extent cx="796290" cy="342900"/>
                <wp:effectExtent l="9525" t="11430" r="13335" b="7620"/>
                <wp:wrapNone/>
                <wp:docPr id="57" name="AutoShape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290" cy="3429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69" o:spid="_x0000_s1026" type="#_x0000_t176" style="position:absolute;margin-left:414pt;margin-top:3.15pt;width:62.7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29845</wp:posOffset>
                </wp:positionV>
                <wp:extent cx="796290" cy="342900"/>
                <wp:effectExtent l="9525" t="10795" r="13335" b="8255"/>
                <wp:wrapNone/>
                <wp:docPr id="56" name="AutoShape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290" cy="3429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67" o:spid="_x0000_s1026" type="#_x0000_t176" style="position:absolute;margin-left:324pt;margin-top:2.35pt;width:62.7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"/>
            </w:pict>
          </mc:Fallback>
        </mc:AlternateContent>
      </w:r>
      <w:r>
        <w:rPr>
          <w:noProof/>
        </w:rPr>
        <w:drawing>
          <wp:inline distT="0" distB="0" distL="0" distR="0">
            <wp:extent cx="2654300" cy="1981200"/>
            <wp:effectExtent l="0" t="0" r="0" b="0"/>
            <wp:docPr id="4" name="Picture 4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EC2" w:rsidRDefault="00C00EC2" w:rsidP="00C00EC2">
      <w:pPr>
        <w:ind w:left="360"/>
        <w:rPr>
          <w:lang w:val="en-AU"/>
        </w:rPr>
      </w:pPr>
    </w:p>
    <w:tbl>
      <w:tblPr>
        <w:tblStyle w:val="TableGrid"/>
        <w:tblW w:w="0" w:type="auto"/>
        <w:tblInd w:w="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"/>
        <w:gridCol w:w="1956"/>
        <w:gridCol w:w="360"/>
        <w:gridCol w:w="2088"/>
        <w:gridCol w:w="396"/>
        <w:gridCol w:w="1980"/>
        <w:gridCol w:w="336"/>
        <w:gridCol w:w="1704"/>
      </w:tblGrid>
      <w:tr w:rsidR="00C00EC2">
        <w:trPr>
          <w:trHeight w:val="494"/>
        </w:trPr>
        <w:tc>
          <w:tcPr>
            <w:tcW w:w="327" w:type="dxa"/>
            <w:tcBorders>
              <w:right w:val="single" w:sz="4" w:space="0" w:color="auto"/>
            </w:tcBorders>
            <w:shd w:val="clear" w:color="auto" w:fill="auto"/>
          </w:tcPr>
          <w:p w:rsidR="00C00EC2" w:rsidRPr="0066769A" w:rsidRDefault="00C00EC2" w:rsidP="00766F77">
            <w:pPr>
              <w:ind w:right="60"/>
              <w:jc w:val="right"/>
              <w:rPr>
                <w:position w:val="12"/>
                <w:sz w:val="23"/>
                <w:szCs w:val="23"/>
              </w:rPr>
            </w:pPr>
            <w:r w:rsidRPr="0066769A">
              <w:rPr>
                <w:position w:val="12"/>
                <w:sz w:val="23"/>
                <w:szCs w:val="23"/>
              </w:rPr>
              <w:t>A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00EC2" w:rsidRPr="00FB0AB4" w:rsidRDefault="00C00EC2" w:rsidP="00766F77">
            <w:pPr>
              <w:rPr>
                <w:sz w:val="23"/>
                <w:szCs w:val="23"/>
              </w:rPr>
            </w:pPr>
            <w:r w:rsidRPr="00FB0AB4">
              <w:rPr>
                <w:sz w:val="23"/>
                <w:szCs w:val="23"/>
              </w:rPr>
              <w:t>Survivors reproduce and pass on favourable genes and features to offspring.</w:t>
            </w:r>
          </w:p>
        </w:tc>
        <w:tc>
          <w:tcPr>
            <w:tcW w:w="3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40" w:type="dxa"/>
              <w:right w:w="40" w:type="dxa"/>
            </w:tcMar>
          </w:tcPr>
          <w:p w:rsidR="00C00EC2" w:rsidRPr="00A919D1" w:rsidRDefault="00C00EC2" w:rsidP="00766F77">
            <w:pPr>
              <w:ind w:right="60"/>
              <w:jc w:val="right"/>
              <w:rPr>
                <w:sz w:val="14"/>
                <w:szCs w:val="14"/>
              </w:rPr>
            </w:pPr>
            <w:r>
              <w:rPr>
                <w:sz w:val="23"/>
                <w:szCs w:val="23"/>
              </w:rPr>
              <w:t>B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40" w:type="dxa"/>
              <w:bottom w:w="40" w:type="dxa"/>
              <w:right w:w="40" w:type="dxa"/>
            </w:tcMar>
          </w:tcPr>
          <w:p w:rsidR="00C00EC2" w:rsidRPr="00FB0AB4" w:rsidRDefault="00C00EC2" w:rsidP="00822017">
            <w:pPr>
              <w:rPr>
                <w:spacing w:val="-6"/>
                <w:sz w:val="23"/>
                <w:szCs w:val="23"/>
              </w:rPr>
            </w:pPr>
            <w:r w:rsidRPr="00FB0AB4">
              <w:rPr>
                <w:spacing w:val="-6"/>
                <w:sz w:val="23"/>
                <w:szCs w:val="23"/>
              </w:rPr>
              <w:t>The environment changes. Because of selection, s</w:t>
            </w:r>
            <w:r w:rsidR="00822017">
              <w:rPr>
                <w:spacing w:val="-6"/>
                <w:sz w:val="23"/>
                <w:szCs w:val="23"/>
              </w:rPr>
              <w:t>o</w:t>
            </w:r>
            <w:r w:rsidRPr="00FB0AB4">
              <w:rPr>
                <w:spacing w:val="-6"/>
                <w:sz w:val="23"/>
                <w:szCs w:val="23"/>
              </w:rPr>
              <w:t>me characteristics are favoured over others. Those best suited to the environment survive.</w:t>
            </w:r>
          </w:p>
        </w:tc>
        <w:tc>
          <w:tcPr>
            <w:tcW w:w="39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40" w:type="dxa"/>
              <w:bottom w:w="40" w:type="dxa"/>
              <w:right w:w="40" w:type="dxa"/>
            </w:tcMar>
          </w:tcPr>
          <w:p w:rsidR="00C00EC2" w:rsidRDefault="00C00EC2" w:rsidP="00766F77">
            <w:pPr>
              <w:ind w:right="60"/>
              <w:jc w:val="right"/>
              <w:rPr>
                <w:lang w:val="en-AU"/>
              </w:rPr>
            </w:pPr>
            <w:r>
              <w:rPr>
                <w:sz w:val="23"/>
                <w:szCs w:val="23"/>
              </w:rPr>
              <w:t>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40" w:type="dxa"/>
              <w:bottom w:w="40" w:type="dxa"/>
              <w:right w:w="40" w:type="dxa"/>
            </w:tcMar>
          </w:tcPr>
          <w:p w:rsidR="00C00EC2" w:rsidRPr="00FB0AB4" w:rsidRDefault="00C00EC2" w:rsidP="00766F77">
            <w:pPr>
              <w:ind w:left="20"/>
              <w:rPr>
                <w:sz w:val="23"/>
                <w:szCs w:val="23"/>
              </w:rPr>
            </w:pPr>
            <w:r w:rsidRPr="00FB0AB4">
              <w:rPr>
                <w:sz w:val="23"/>
                <w:szCs w:val="23"/>
              </w:rPr>
              <w:t>The frequency at which the genes for the new characteristics appear increases.</w:t>
            </w:r>
          </w:p>
        </w:tc>
        <w:tc>
          <w:tcPr>
            <w:tcW w:w="3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C00EC2" w:rsidRPr="00073A97" w:rsidRDefault="00C00EC2" w:rsidP="00766F77">
            <w:pPr>
              <w:ind w:right="60"/>
              <w:jc w:val="right"/>
              <w:rPr>
                <w:b/>
                <w:sz w:val="14"/>
                <w:szCs w:val="14"/>
              </w:rPr>
            </w:pPr>
            <w:r>
              <w:rPr>
                <w:sz w:val="23"/>
                <w:szCs w:val="23"/>
              </w:rPr>
              <w:t>D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0EC2" w:rsidRPr="00FB0AB4" w:rsidRDefault="00C00EC2" w:rsidP="00766F77">
            <w:pPr>
              <w:ind w:left="30"/>
              <w:rPr>
                <w:spacing w:val="-8"/>
                <w:sz w:val="23"/>
                <w:szCs w:val="23"/>
              </w:rPr>
            </w:pPr>
            <w:r w:rsidRPr="00FB0AB4">
              <w:rPr>
                <w:spacing w:val="-8"/>
                <w:sz w:val="23"/>
                <w:szCs w:val="23"/>
              </w:rPr>
              <w:t>The breeding population becomes isolated.</w:t>
            </w:r>
          </w:p>
        </w:tc>
      </w:tr>
    </w:tbl>
    <w:p w:rsidR="00C00EC2" w:rsidRPr="00C00EC2" w:rsidRDefault="00C00EC2" w:rsidP="00C00EC2">
      <w:pPr>
        <w:tabs>
          <w:tab w:val="left" w:pos="6854"/>
        </w:tabs>
        <w:ind w:left="360"/>
        <w:rPr>
          <w:sz w:val="12"/>
          <w:szCs w:val="12"/>
          <w:lang w:val="en-AU"/>
        </w:rPr>
      </w:pPr>
      <w:r>
        <w:rPr>
          <w:lang w:val="en-AU"/>
        </w:rPr>
        <w:tab/>
      </w:r>
    </w:p>
    <w:tbl>
      <w:tblPr>
        <w:tblStyle w:val="TableGrid"/>
        <w:tblW w:w="8027" w:type="dxa"/>
        <w:tblInd w:w="3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"/>
        <w:gridCol w:w="360"/>
        <w:gridCol w:w="2256"/>
        <w:gridCol w:w="348"/>
        <w:gridCol w:w="2112"/>
        <w:gridCol w:w="372"/>
        <w:gridCol w:w="1712"/>
      </w:tblGrid>
      <w:tr w:rsidR="00C00EC2">
        <w:trPr>
          <w:trHeight w:val="494"/>
        </w:trPr>
        <w:tc>
          <w:tcPr>
            <w:tcW w:w="867" w:type="dxa"/>
            <w:shd w:val="clear" w:color="auto" w:fill="auto"/>
          </w:tcPr>
          <w:p w:rsidR="00C00EC2" w:rsidRPr="00C33A87" w:rsidRDefault="00C00EC2" w:rsidP="00766F77">
            <w:pPr>
              <w:rPr>
                <w:sz w:val="23"/>
                <w:szCs w:val="23"/>
              </w:rPr>
            </w:pPr>
          </w:p>
        </w:tc>
        <w:tc>
          <w:tcPr>
            <w:tcW w:w="360" w:type="dxa"/>
            <w:tcBorders>
              <w:right w:val="single" w:sz="4" w:space="0" w:color="auto"/>
            </w:tcBorders>
            <w:shd w:val="clear" w:color="auto" w:fill="auto"/>
          </w:tcPr>
          <w:p w:rsidR="00C00EC2" w:rsidRPr="000E41A9" w:rsidRDefault="00C00EC2" w:rsidP="00766F77">
            <w:pPr>
              <w:ind w:right="60"/>
              <w:jc w:val="right"/>
              <w:rPr>
                <w:spacing w:val="-8"/>
                <w:sz w:val="14"/>
                <w:szCs w:val="14"/>
              </w:rPr>
            </w:pPr>
            <w:r>
              <w:rPr>
                <w:sz w:val="23"/>
                <w:szCs w:val="23"/>
              </w:rPr>
              <w:t>E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00EC2" w:rsidRPr="00FB0AB4" w:rsidRDefault="00C00EC2" w:rsidP="00766F77">
            <w:pPr>
              <w:rPr>
                <w:spacing w:val="-8"/>
                <w:sz w:val="23"/>
                <w:szCs w:val="23"/>
              </w:rPr>
            </w:pPr>
            <w:r w:rsidRPr="00FB0AB4">
              <w:rPr>
                <w:spacing w:val="-8"/>
                <w:sz w:val="23"/>
                <w:szCs w:val="23"/>
              </w:rPr>
              <w:t>Different characteristics arise through random genetic drift, mutation and environmental pressures.</w:t>
            </w:r>
          </w:p>
        </w:tc>
        <w:tc>
          <w:tcPr>
            <w:tcW w:w="34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00EC2" w:rsidRPr="00A919D1" w:rsidRDefault="00C00EC2" w:rsidP="00766F77">
            <w:pPr>
              <w:ind w:right="60"/>
              <w:jc w:val="right"/>
              <w:rPr>
                <w:sz w:val="14"/>
                <w:szCs w:val="14"/>
              </w:rPr>
            </w:pPr>
            <w:r>
              <w:rPr>
                <w:sz w:val="23"/>
                <w:szCs w:val="23"/>
              </w:rPr>
              <w:t>F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00EC2" w:rsidRPr="00FB0AB4" w:rsidRDefault="00C00EC2" w:rsidP="00766F77">
            <w:pPr>
              <w:rPr>
                <w:spacing w:val="-2"/>
                <w:sz w:val="23"/>
                <w:szCs w:val="23"/>
                <w:lang w:val="en-AU"/>
              </w:rPr>
            </w:pPr>
            <w:r w:rsidRPr="00FB0AB4">
              <w:rPr>
                <w:spacing w:val="-2"/>
                <w:sz w:val="23"/>
                <w:szCs w:val="23"/>
              </w:rPr>
              <w:t>The isolated population is now quite different, producing a new species.</w:t>
            </w:r>
          </w:p>
        </w:tc>
        <w:tc>
          <w:tcPr>
            <w:tcW w:w="37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00EC2" w:rsidRDefault="00C00EC2" w:rsidP="00766F77">
            <w:pPr>
              <w:ind w:right="60"/>
              <w:jc w:val="right"/>
              <w:rPr>
                <w:lang w:val="en-AU"/>
              </w:rPr>
            </w:pPr>
            <w:r>
              <w:rPr>
                <w:sz w:val="23"/>
                <w:szCs w:val="23"/>
              </w:rPr>
              <w:t>G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00EC2" w:rsidRPr="00FB0AB4" w:rsidRDefault="00C00EC2" w:rsidP="00766F77">
            <w:pPr>
              <w:rPr>
                <w:spacing w:val="-6"/>
                <w:sz w:val="23"/>
                <w:szCs w:val="23"/>
                <w:lang w:val="en-AU"/>
              </w:rPr>
            </w:pPr>
            <w:r w:rsidRPr="00FB0AB4">
              <w:rPr>
                <w:spacing w:val="-6"/>
                <w:sz w:val="23"/>
                <w:szCs w:val="23"/>
              </w:rPr>
              <w:t>Variation of characteristics is present in a population.</w:t>
            </w:r>
          </w:p>
        </w:tc>
      </w:tr>
    </w:tbl>
    <w:p w:rsidR="00C00EC2" w:rsidRPr="00BC6A3F" w:rsidRDefault="00C00EC2" w:rsidP="00C00EC2">
      <w:pPr>
        <w:pStyle w:val="1wsquestiona"/>
        <w:spacing w:before="120"/>
      </w:pPr>
      <w:r w:rsidRPr="00BC6A3F">
        <w:t>(b)</w:t>
      </w:r>
      <w:r>
        <w:tab/>
      </w:r>
      <w:r w:rsidRPr="00BC6A3F">
        <w:t>Explain the meaning of the cartoon in relation to the formation of new species.</w:t>
      </w:r>
    </w:p>
    <w:p w:rsidR="00C00EC2" w:rsidRPr="005735AD" w:rsidRDefault="00C00EC2" w:rsidP="00C00EC2">
      <w:pPr>
        <w:pStyle w:val="1wsquestionaleader"/>
      </w:pPr>
      <w:r>
        <w:tab/>
      </w:r>
      <w:r>
        <w:tab/>
      </w:r>
    </w:p>
    <w:p w:rsidR="00C00EC2" w:rsidRPr="005735AD" w:rsidRDefault="00C00EC2" w:rsidP="00C00EC2">
      <w:pPr>
        <w:pStyle w:val="1wsquestionaleader"/>
      </w:pPr>
      <w:r>
        <w:tab/>
      </w:r>
      <w:r>
        <w:tab/>
      </w:r>
    </w:p>
    <w:p w:rsidR="00C00EC2" w:rsidRPr="005735AD" w:rsidRDefault="00C00EC2" w:rsidP="00C00EC2">
      <w:pPr>
        <w:pStyle w:val="1wsquestionaleader"/>
      </w:pPr>
      <w:r>
        <w:tab/>
      </w:r>
      <w:r>
        <w:tab/>
      </w:r>
    </w:p>
    <w:p w:rsidR="00C00EC2" w:rsidRPr="005735AD" w:rsidRDefault="00C00EC2" w:rsidP="00C00EC2">
      <w:pPr>
        <w:pStyle w:val="1wsquestionaleader"/>
      </w:pPr>
      <w:r>
        <w:tab/>
      </w:r>
      <w:r>
        <w:tab/>
      </w:r>
    </w:p>
    <w:p w:rsidR="00C00EC2" w:rsidRPr="005735AD" w:rsidRDefault="00C00EC2" w:rsidP="00C00EC2">
      <w:pPr>
        <w:pStyle w:val="1wsquestionaleader"/>
      </w:pPr>
      <w:r>
        <w:tab/>
      </w:r>
      <w:r>
        <w:tab/>
      </w:r>
    </w:p>
    <w:p w:rsidR="00C00EC2" w:rsidRPr="005735AD" w:rsidRDefault="00C00EC2" w:rsidP="00C00EC2">
      <w:pPr>
        <w:pStyle w:val="1wsquestionaleader"/>
      </w:pPr>
      <w:r>
        <w:tab/>
      </w:r>
      <w:r>
        <w:tab/>
      </w:r>
    </w:p>
    <w:p w:rsidR="00C00EC2" w:rsidRPr="005735AD" w:rsidRDefault="00C00EC2" w:rsidP="00C00EC2">
      <w:pPr>
        <w:pStyle w:val="1wsquestionaleader"/>
      </w:pPr>
      <w:r>
        <w:tab/>
      </w:r>
      <w:r>
        <w:tab/>
      </w:r>
    </w:p>
    <w:p w:rsidR="00C00EC2" w:rsidRPr="005735AD" w:rsidRDefault="00C00EC2" w:rsidP="00C00EC2">
      <w:pPr>
        <w:pStyle w:val="1wsquestionaleader"/>
      </w:pPr>
      <w:r>
        <w:tab/>
      </w:r>
      <w:r>
        <w:tab/>
      </w:r>
    </w:p>
    <w:p w:rsidR="00C00EC2" w:rsidRPr="005735AD" w:rsidRDefault="00C00EC2" w:rsidP="00C00EC2">
      <w:pPr>
        <w:pStyle w:val="1wsquestionaleader"/>
      </w:pPr>
      <w:r>
        <w:tab/>
      </w:r>
      <w:r>
        <w:tab/>
      </w:r>
    </w:p>
    <w:p w:rsidR="00D4023E" w:rsidRDefault="00C00EC2" w:rsidP="00C00EC2">
      <w:pPr>
        <w:pStyle w:val="1wsquestionaleader"/>
      </w:pPr>
      <w:r>
        <w:tab/>
      </w:r>
      <w:r>
        <w:tab/>
      </w:r>
    </w:p>
    <w:p w:rsidR="005A7653" w:rsidRDefault="005A7653" w:rsidP="003F214F">
      <w:pPr>
        <w:pStyle w:val="1wsmainbodyfullout"/>
        <w:sectPr w:rsidR="005A7653" w:rsidSect="004D196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2" w:h="15842" w:code="32767"/>
          <w:pgMar w:top="360" w:right="1029" w:bottom="874" w:left="1620" w:header="0" w:footer="460" w:gutter="0"/>
          <w:pgNumType w:start="21"/>
          <w:cols w:space="361"/>
          <w:docGrid w:linePitch="360"/>
        </w:sectPr>
      </w:pPr>
    </w:p>
    <w:p w:rsidR="00A7235E" w:rsidRPr="005123A8" w:rsidRDefault="00805099" w:rsidP="00A7235E">
      <w:pPr>
        <w:pStyle w:val="Chaptertitle"/>
      </w:pPr>
      <w:r w:rsidRPr="005123A8">
        <w:lastRenderedPageBreak/>
        <w:t xml:space="preserve">CHAPTER </w:t>
      </w:r>
      <w:r>
        <w:t>3: Evolution</w:t>
      </w:r>
    </w:p>
    <w:p w:rsidR="00A7235E" w:rsidRPr="00F41612" w:rsidRDefault="006E66B7" w:rsidP="00A7235E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5" name="Line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30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mkpFQIAACsEAAAOAAAAZHJzL2Uyb0RvYy54bWysU8GO2jAQvVfqP1i+QxI2U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D6+aSkV&#10;AgAAKw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4" name="AutoShape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7235E" w:rsidRPr="00483F2E" w:rsidRDefault="00A7235E" w:rsidP="00A7235E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805099"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:rsidR="00A7235E" w:rsidRDefault="00A7235E" w:rsidP="00A7235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29" o:spid="_x0000_s1035" style="position:absolute;margin-left:366pt;margin-top:1.65pt;width:114pt;height:2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NdDCTgyAgAAdQ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A7235E" w:rsidRPr="00483F2E" w:rsidRDefault="00A7235E" w:rsidP="00A7235E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805099">
                        <w:rPr>
                          <w:sz w:val="18"/>
                          <w:szCs w:val="18"/>
                        </w:rPr>
                        <w:t>3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</w:p>
                    <w:p w:rsidR="00A7235E" w:rsidRDefault="00A7235E" w:rsidP="00A7235E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3" name="Rectangle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235E" w:rsidRDefault="00A7235E" w:rsidP="00A7235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28" o:spid="_x0000_s1036" style="position:absolute;margin-left:396pt;margin-top:1.65pt;width:84pt;height:24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Barnuk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A7235E" w:rsidRDefault="00A7235E" w:rsidP="00A7235E"/>
                  </w:txbxContent>
                </v:textbox>
              </v:rect>
            </w:pict>
          </mc:Fallback>
        </mc:AlternateContent>
      </w:r>
    </w:p>
    <w:p w:rsidR="00A7235E" w:rsidRDefault="006E66B7" w:rsidP="00A7235E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0">
                <wp:simplePos x="0" y="0"/>
                <wp:positionH relativeFrom="column">
                  <wp:posOffset>5661025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52" name="Text Box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235E" w:rsidRPr="007F6FB0" w:rsidRDefault="00A7235E" w:rsidP="00A7235E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1" o:spid="_x0000_s1037" type="#_x0000_t202" style="position:absolute;left:0;text-align:left;margin-left:445.75pt;margin-top:14.65pt;width:41.45pt;height:11.1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" o:allowoverlap="f" filled="f" stroked="f">
                <v:textbox inset="0,0,0,0">
                  <w:txbxContent>
                    <w:p w:rsidR="00A7235E" w:rsidRPr="007F6FB0" w:rsidRDefault="00A7235E" w:rsidP="00A7235E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A7235E" w:rsidRDefault="00A7235E" w:rsidP="00A7235E">
      <w:pPr>
        <w:pStyle w:val="1wsquestions"/>
      </w:pPr>
    </w:p>
    <w:p w:rsidR="00805099" w:rsidRPr="00805099" w:rsidRDefault="00805099" w:rsidP="00805099">
      <w:pPr>
        <w:pStyle w:val="1wsquestions"/>
        <w:spacing w:before="60"/>
        <w:rPr>
          <w:lang w:val="en-AU"/>
        </w:rPr>
      </w:pPr>
      <w:r w:rsidRPr="00805099">
        <w:rPr>
          <w:b/>
          <w:lang w:val="en-AU"/>
        </w:rPr>
        <w:t>2.</w:t>
      </w:r>
      <w:r w:rsidRPr="00805099">
        <w:rPr>
          <w:b/>
          <w:lang w:val="en-AU"/>
        </w:rPr>
        <w:tab/>
      </w:r>
      <w:r w:rsidRPr="00805099">
        <w:rPr>
          <w:lang w:val="en-AU"/>
        </w:rPr>
        <w:t>The Australian emu, the African ostrich and the kiwi in New Zealand are believed to have evolved from a common ancestor.</w:t>
      </w:r>
    </w:p>
    <w:p w:rsidR="00805099" w:rsidRPr="00960CB7" w:rsidRDefault="00805099" w:rsidP="00805099">
      <w:pPr>
        <w:pStyle w:val="1wsquestiona"/>
      </w:pPr>
      <w:r w:rsidRPr="00960CB7">
        <w:t>(a)</w:t>
      </w:r>
      <w:r>
        <w:rPr>
          <w:b/>
        </w:rPr>
        <w:tab/>
      </w:r>
      <w:r w:rsidRPr="00960CB7">
        <w:t>Explain why it is possible for flightless birds in Australia, New Zealand and Africa to have a common ancestor even though these landmasses are now separated by oceans.</w:t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Default="00805099" w:rsidP="00805099">
      <w:pPr>
        <w:pStyle w:val="1wsquestionaleader"/>
      </w:pPr>
      <w:r>
        <w:tab/>
      </w:r>
      <w:r>
        <w:tab/>
      </w:r>
    </w:p>
    <w:p w:rsidR="00805099" w:rsidRDefault="00805099" w:rsidP="00805099">
      <w:pPr>
        <w:pStyle w:val="1wsquestionaleader"/>
      </w:pPr>
      <w:r>
        <w:tab/>
      </w:r>
      <w:r>
        <w:tab/>
      </w:r>
    </w:p>
    <w:p w:rsidR="00805099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BC6A3F" w:rsidRDefault="00805099" w:rsidP="00805099">
      <w:pPr>
        <w:pStyle w:val="1wsquestiona"/>
      </w:pPr>
      <w:r w:rsidRPr="00BC6A3F">
        <w:t>(b)</w:t>
      </w:r>
      <w:r>
        <w:tab/>
      </w:r>
      <w:r w:rsidRPr="00BC6A3F">
        <w:t xml:space="preserve">The emu and the kiwi are quite different birds. Explain how one species of flightless </w:t>
      </w:r>
      <w:r>
        <w:t xml:space="preserve">birds </w:t>
      </w:r>
      <w:r w:rsidRPr="00BC6A3F">
        <w:t>can evolve into a nu</w:t>
      </w:r>
      <w:r>
        <w:t xml:space="preserve">mber of different species over </w:t>
      </w:r>
      <w:r w:rsidRPr="00BC6A3F">
        <w:t>time.</w:t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805099" w:rsidRPr="005735AD" w:rsidRDefault="00805099" w:rsidP="00805099">
      <w:pPr>
        <w:pStyle w:val="1wsquestionaleader"/>
      </w:pPr>
      <w:r>
        <w:tab/>
      </w:r>
      <w:r>
        <w:tab/>
      </w:r>
    </w:p>
    <w:p w:rsidR="00A7235E" w:rsidRDefault="00805099" w:rsidP="00805099">
      <w:pPr>
        <w:pStyle w:val="1wsquestions"/>
      </w:pPr>
      <w:r>
        <w:tab/>
      </w:r>
    </w:p>
    <w:p w:rsidR="00DC4715" w:rsidRPr="0023447D" w:rsidRDefault="00DC4715" w:rsidP="00B63F56">
      <w:pPr>
        <w:pStyle w:val="Chaptertitle"/>
      </w:pPr>
    </w:p>
    <w:sectPr w:rsidR="00DC4715" w:rsidRPr="0023447D" w:rsidSect="00B63F56">
      <w:pgSz w:w="12242" w:h="15842" w:code="32767"/>
      <w:pgMar w:top="360" w:right="1029" w:bottom="874" w:left="1620" w:header="0" w:footer="460" w:gutter="0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49FA" w:rsidRDefault="000249FA">
      <w:r>
        <w:separator/>
      </w:r>
    </w:p>
  </w:endnote>
  <w:endnote w:type="continuationSeparator" w:id="0">
    <w:p w:rsidR="000249FA" w:rsidRDefault="00024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6E66B7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E6397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6E66B7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6B7" w:rsidRDefault="006E66B7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49FA" w:rsidRDefault="000249FA">
      <w:r>
        <w:separator/>
      </w:r>
    </w:p>
  </w:footnote>
  <w:footnote w:type="continuationSeparator" w:id="0">
    <w:p w:rsidR="000249FA" w:rsidRDefault="000249F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6B7" w:rsidRDefault="006E66B7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6B7" w:rsidRDefault="006E66B7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6B7" w:rsidRDefault="006E66B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49FA"/>
    <w:rsid w:val="00027711"/>
    <w:rsid w:val="00032D21"/>
    <w:rsid w:val="000425B0"/>
    <w:rsid w:val="00044C7D"/>
    <w:rsid w:val="0004594E"/>
    <w:rsid w:val="00047E74"/>
    <w:rsid w:val="00062E08"/>
    <w:rsid w:val="00064725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E32E4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4B3F"/>
    <w:rsid w:val="001F77BA"/>
    <w:rsid w:val="00203ED1"/>
    <w:rsid w:val="0021252E"/>
    <w:rsid w:val="002227C4"/>
    <w:rsid w:val="002230BC"/>
    <w:rsid w:val="002241CC"/>
    <w:rsid w:val="00224E11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86DEE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7710"/>
    <w:rsid w:val="002D7DE5"/>
    <w:rsid w:val="002E3B62"/>
    <w:rsid w:val="002E4CFF"/>
    <w:rsid w:val="002E7286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1D36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9568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69F4"/>
    <w:rsid w:val="00426FAA"/>
    <w:rsid w:val="00427C84"/>
    <w:rsid w:val="00430597"/>
    <w:rsid w:val="0043358F"/>
    <w:rsid w:val="004342FD"/>
    <w:rsid w:val="00434EF9"/>
    <w:rsid w:val="00435B3F"/>
    <w:rsid w:val="00445A07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C53"/>
    <w:rsid w:val="004A7FC9"/>
    <w:rsid w:val="004B3DDB"/>
    <w:rsid w:val="004B7136"/>
    <w:rsid w:val="004C22EC"/>
    <w:rsid w:val="004C616E"/>
    <w:rsid w:val="004D06D6"/>
    <w:rsid w:val="004D1374"/>
    <w:rsid w:val="004D1961"/>
    <w:rsid w:val="004D5F6D"/>
    <w:rsid w:val="004E4A05"/>
    <w:rsid w:val="004E5FA4"/>
    <w:rsid w:val="004E77D1"/>
    <w:rsid w:val="004F2831"/>
    <w:rsid w:val="004F3EBC"/>
    <w:rsid w:val="00507216"/>
    <w:rsid w:val="00510464"/>
    <w:rsid w:val="0051661B"/>
    <w:rsid w:val="00516C75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C558E"/>
    <w:rsid w:val="005D091B"/>
    <w:rsid w:val="005D4930"/>
    <w:rsid w:val="005D5CB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5C24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E66B7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7B74"/>
    <w:rsid w:val="00777E5D"/>
    <w:rsid w:val="00782592"/>
    <w:rsid w:val="007836D1"/>
    <w:rsid w:val="00785D3E"/>
    <w:rsid w:val="00794933"/>
    <w:rsid w:val="007A0374"/>
    <w:rsid w:val="007A1178"/>
    <w:rsid w:val="007A18A0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0638"/>
    <w:rsid w:val="007F68E7"/>
    <w:rsid w:val="00805099"/>
    <w:rsid w:val="00812748"/>
    <w:rsid w:val="00815D68"/>
    <w:rsid w:val="00817B54"/>
    <w:rsid w:val="00820AC5"/>
    <w:rsid w:val="00822017"/>
    <w:rsid w:val="00827044"/>
    <w:rsid w:val="00827257"/>
    <w:rsid w:val="00834E54"/>
    <w:rsid w:val="00844750"/>
    <w:rsid w:val="008476DA"/>
    <w:rsid w:val="0085434F"/>
    <w:rsid w:val="00854AB4"/>
    <w:rsid w:val="008556C1"/>
    <w:rsid w:val="00855740"/>
    <w:rsid w:val="008603BD"/>
    <w:rsid w:val="00871B3C"/>
    <w:rsid w:val="00884444"/>
    <w:rsid w:val="00891BB3"/>
    <w:rsid w:val="0089290E"/>
    <w:rsid w:val="00895D31"/>
    <w:rsid w:val="008A0E3C"/>
    <w:rsid w:val="008A3025"/>
    <w:rsid w:val="008A5DCE"/>
    <w:rsid w:val="008A7A60"/>
    <w:rsid w:val="008B12AB"/>
    <w:rsid w:val="008B5769"/>
    <w:rsid w:val="008B694E"/>
    <w:rsid w:val="008B7CB8"/>
    <w:rsid w:val="008C0D78"/>
    <w:rsid w:val="008C1B79"/>
    <w:rsid w:val="008C22A8"/>
    <w:rsid w:val="008C76FC"/>
    <w:rsid w:val="008D3E7D"/>
    <w:rsid w:val="008D4483"/>
    <w:rsid w:val="008D771B"/>
    <w:rsid w:val="008E26CE"/>
    <w:rsid w:val="008E2815"/>
    <w:rsid w:val="008E439B"/>
    <w:rsid w:val="008F1BC2"/>
    <w:rsid w:val="008F2D3D"/>
    <w:rsid w:val="008F3D21"/>
    <w:rsid w:val="008F5E1F"/>
    <w:rsid w:val="008F63AA"/>
    <w:rsid w:val="008F6762"/>
    <w:rsid w:val="0090785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155"/>
    <w:rsid w:val="009D62B9"/>
    <w:rsid w:val="009E0044"/>
    <w:rsid w:val="009F0BD6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811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C2EB1"/>
    <w:rsid w:val="00AC64B5"/>
    <w:rsid w:val="00AD5744"/>
    <w:rsid w:val="00AE185B"/>
    <w:rsid w:val="00AE441F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3F56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E54E3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3971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34CA"/>
    <w:rsid w:val="00F00A50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074"/>
    <w:rsid w:val="00F309AE"/>
    <w:rsid w:val="00F34458"/>
    <w:rsid w:val="00F36FE2"/>
    <w:rsid w:val="00F4799F"/>
    <w:rsid w:val="00F60FAA"/>
    <w:rsid w:val="00F612AC"/>
    <w:rsid w:val="00F650ED"/>
    <w:rsid w:val="00F80208"/>
    <w:rsid w:val="00F86C0A"/>
    <w:rsid w:val="00F8750E"/>
    <w:rsid w:val="00F95A7C"/>
    <w:rsid w:val="00F977AB"/>
    <w:rsid w:val="00FA1C0F"/>
    <w:rsid w:val="00FA3A26"/>
    <w:rsid w:val="00FB4374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1310</Characters>
  <Application>Microsoft Macintosh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2011-10-31T01:27:00Z</cp:lastPrinted>
  <dcterms:created xsi:type="dcterms:W3CDTF">2016-03-16T11:48:00Z</dcterms:created>
  <dcterms:modified xsi:type="dcterms:W3CDTF">2016-03-16T11:48:00Z</dcterms:modified>
</cp:coreProperties>
</file>