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3A3E" w:rsidRPr="005123A8" w:rsidRDefault="008D3A3E" w:rsidP="008D3A3E">
      <w:pPr>
        <w:pStyle w:val="Chaptertitle"/>
      </w:pPr>
      <w:bookmarkStart w:id="0" w:name="_GoBack"/>
      <w:bookmarkEnd w:id="0"/>
      <w:r w:rsidRPr="005123A8">
        <w:t xml:space="preserve">CHAPTER </w:t>
      </w:r>
      <w:r>
        <w:t>8: Forces, energy and motion</w:t>
      </w:r>
    </w:p>
    <w:p w:rsidR="008D3A3E" w:rsidRPr="00F41612" w:rsidRDefault="007015AC" w:rsidP="008D3A3E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33" name="Line 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41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32" name="AutoShape 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D3A3E" w:rsidRDefault="008D3A3E" w:rsidP="008D3A3E">
                            <w:pPr>
                              <w:pStyle w:val="worksheeticontext"/>
                            </w:pPr>
                            <w:r>
                              <w:t>Worksheet 8.4</w:t>
                            </w:r>
                          </w:p>
                          <w:p w:rsidR="008D3A3E" w:rsidRDefault="008D3A3E" w:rsidP="008D3A3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40" o:spid="_x0000_s1036" style="position:absolute;margin-left:366pt;margin-top:1.65pt;width:114pt;height:2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" fillcolor="black">
                <v:textbox>
                  <w:txbxContent>
                    <w:p w:rsidR="008D3A3E" w:rsidRDefault="008D3A3E" w:rsidP="008D3A3E">
                      <w:pPr>
                        <w:pStyle w:val="worksheeticontext"/>
                      </w:pPr>
                      <w:r>
                        <w:t>Worksheet 8.4</w:t>
                      </w:r>
                    </w:p>
                    <w:p w:rsidR="008D3A3E" w:rsidRDefault="008D3A3E" w:rsidP="008D3A3E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31" name="Rectangle 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3A3E" w:rsidRDefault="008D3A3E" w:rsidP="008D3A3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39" o:spid="_x0000_s1037" style="position:absolute;margin-left:396pt;margin-top:1.65pt;width:84pt;height:2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DQCH0CJgIAAFI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8D3A3E" w:rsidRDefault="008D3A3E" w:rsidP="008D3A3E"/>
                  </w:txbxContent>
                </v:textbox>
              </v:rect>
            </w:pict>
          </mc:Fallback>
        </mc:AlternateContent>
      </w:r>
    </w:p>
    <w:p w:rsidR="008D3A3E" w:rsidRPr="008919A3" w:rsidRDefault="008D3A3E" w:rsidP="008D3A3E">
      <w:pPr>
        <w:pStyle w:val="0Aheadingfirst"/>
        <w:ind w:left="1440" w:hanging="1440"/>
      </w:pPr>
      <w:r w:rsidRPr="008919A3">
        <w:t>Inertia and motion</w:t>
      </w:r>
    </w:p>
    <w:p w:rsidR="008D3A3E" w:rsidRDefault="008D3A3E" w:rsidP="008D3A3E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 w:rsidRPr="00332213">
        <w:t> </w:t>
      </w:r>
      <w:r>
        <w:tab/>
      </w:r>
      <w:r w:rsidRPr="00332213">
        <w:rPr>
          <w:rFonts w:hint="eastAsia"/>
        </w:rPr>
        <w:t> </w:t>
      </w:r>
      <w:r>
        <w:t>Class:</w:t>
      </w:r>
      <w:r w:rsidRPr="00332213">
        <w:t> </w:t>
      </w:r>
      <w:r>
        <w:tab/>
      </w:r>
    </w:p>
    <w:p w:rsidR="008D3A3E" w:rsidRDefault="008D3A3E" w:rsidP="008D3A3E">
      <w:pPr>
        <w:pStyle w:val="1wsquestions"/>
      </w:pPr>
      <w:r w:rsidRPr="00021F3C">
        <w:rPr>
          <w:b/>
        </w:rPr>
        <w:t>1.</w:t>
      </w:r>
      <w:r w:rsidRPr="00021F3C">
        <w:rPr>
          <w:b/>
        </w:rPr>
        <w:tab/>
      </w:r>
      <w:r w:rsidRPr="00135B6A">
        <w:t>State Newton’s First Law of Motion.</w:t>
      </w:r>
    </w:p>
    <w:p w:rsidR="008D3A3E" w:rsidRDefault="008D3A3E" w:rsidP="008D3A3E">
      <w:pPr>
        <w:pStyle w:val="1wsquestionaleader"/>
        <w:spacing w:line="240" w:lineRule="auto"/>
        <w:ind w:left="360" w:firstLine="0"/>
      </w:pPr>
      <w:r>
        <w:tab/>
      </w:r>
    </w:p>
    <w:p w:rsidR="008D3A3E" w:rsidRDefault="008D3A3E" w:rsidP="008D3A3E">
      <w:pPr>
        <w:pStyle w:val="1wsquestionaleader"/>
        <w:spacing w:line="240" w:lineRule="auto"/>
        <w:ind w:left="360" w:firstLine="0"/>
      </w:pPr>
      <w:r>
        <w:tab/>
      </w:r>
    </w:p>
    <w:p w:rsidR="008D3A3E" w:rsidRPr="00146133" w:rsidRDefault="008D3A3E" w:rsidP="008D3A3E">
      <w:pPr>
        <w:pStyle w:val="1wsquestionaleader"/>
        <w:spacing w:line="240" w:lineRule="auto"/>
        <w:ind w:left="360" w:firstLine="0"/>
      </w:pPr>
      <w:r>
        <w:tab/>
      </w:r>
    </w:p>
    <w:p w:rsidR="008D3A3E" w:rsidRDefault="008D3A3E" w:rsidP="008D3A3E">
      <w:pPr>
        <w:pStyle w:val="1wsquestions"/>
        <w:spacing w:line="270" w:lineRule="exact"/>
        <w:ind w:left="357" w:hanging="357"/>
      </w:pPr>
      <w:r w:rsidRPr="00F64223">
        <w:rPr>
          <w:b/>
        </w:rPr>
        <w:t>2.</w:t>
      </w:r>
      <w:r w:rsidRPr="00F64223">
        <w:rPr>
          <w:b/>
        </w:rPr>
        <w:tab/>
      </w:r>
      <w:r w:rsidRPr="00135B6A">
        <w:t xml:space="preserve">Consider the following examples of forces acting on a body. In each case find the net (unbalanced) force and describe the resulting motion of the object. Assume </w:t>
      </w:r>
      <w:r>
        <w:t>n</w:t>
      </w:r>
      <w:r w:rsidRPr="00135B6A">
        <w:t>orth is up the page.</w:t>
      </w:r>
    </w:p>
    <w:p w:rsidR="008D3A3E" w:rsidRPr="00135B6A" w:rsidRDefault="008D3A3E" w:rsidP="008D3A3E">
      <w:pPr>
        <w:pStyle w:val="1wsquestions"/>
      </w:pPr>
      <w:r>
        <w:tab/>
        <w:t>(a)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4"/>
        <w:gridCol w:w="4884"/>
        <w:gridCol w:w="4304"/>
      </w:tblGrid>
      <w:tr w:rsidR="008D3A3E">
        <w:tc>
          <w:tcPr>
            <w:tcW w:w="504" w:type="dxa"/>
            <w:shd w:val="clear" w:color="auto" w:fill="auto"/>
          </w:tcPr>
          <w:p w:rsidR="008D3A3E" w:rsidRDefault="008D3A3E" w:rsidP="00780726">
            <w:pPr>
              <w:pStyle w:val="1wsquestiona"/>
              <w:spacing w:after="0"/>
            </w:pPr>
          </w:p>
        </w:tc>
        <w:tc>
          <w:tcPr>
            <w:tcW w:w="4884" w:type="dxa"/>
            <w:shd w:val="clear" w:color="auto" w:fill="auto"/>
          </w:tcPr>
          <w:p w:rsidR="008D3A3E" w:rsidRDefault="007015AC" w:rsidP="00780726">
            <w:r>
              <w:rPr>
                <w:noProof/>
              </w:rPr>
              <w:drawing>
                <wp:inline distT="0" distB="0" distL="0" distR="0">
                  <wp:extent cx="2531110" cy="650875"/>
                  <wp:effectExtent l="0" t="0" r="2540" b="0"/>
                  <wp:docPr id="6" name="Picture 6" descr="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1110" cy="65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4" w:type="dxa"/>
          </w:tcPr>
          <w:p w:rsidR="008D3A3E" w:rsidRDefault="008D3A3E" w:rsidP="00780726">
            <w:pPr>
              <w:pStyle w:val="1wsquestionaleader"/>
              <w:tabs>
                <w:tab w:val="clear" w:pos="9540"/>
                <w:tab w:val="right" w:leader="dot" w:pos="4260"/>
              </w:tabs>
              <w:spacing w:after="0" w:line="270" w:lineRule="exact"/>
              <w:ind w:left="45" w:hanging="45"/>
            </w:pPr>
            <w:r>
              <w:tab/>
            </w:r>
            <w:r>
              <w:tab/>
            </w:r>
          </w:p>
          <w:p w:rsidR="008D3A3E" w:rsidRDefault="008D3A3E" w:rsidP="00780726">
            <w:pPr>
              <w:pStyle w:val="1wsquestionaleader"/>
              <w:tabs>
                <w:tab w:val="clear" w:pos="9540"/>
                <w:tab w:val="right" w:leader="dot" w:pos="4260"/>
              </w:tabs>
              <w:spacing w:after="0" w:line="270" w:lineRule="exact"/>
              <w:ind w:left="45" w:hanging="45"/>
            </w:pPr>
            <w:r>
              <w:tab/>
            </w:r>
            <w:r>
              <w:tab/>
            </w:r>
          </w:p>
          <w:p w:rsidR="008D3A3E" w:rsidRDefault="008D3A3E" w:rsidP="00780726">
            <w:pPr>
              <w:pStyle w:val="1wsquestionaleader"/>
              <w:tabs>
                <w:tab w:val="clear" w:pos="9540"/>
                <w:tab w:val="right" w:leader="dot" w:pos="4260"/>
              </w:tabs>
              <w:spacing w:after="0" w:line="270" w:lineRule="exact"/>
              <w:ind w:left="45" w:hanging="45"/>
            </w:pPr>
            <w:r>
              <w:tab/>
            </w:r>
            <w:r>
              <w:tab/>
            </w:r>
          </w:p>
        </w:tc>
      </w:tr>
    </w:tbl>
    <w:p w:rsidR="008D3A3E" w:rsidRDefault="008D3A3E" w:rsidP="008D3A3E">
      <w:pPr>
        <w:pStyle w:val="1wsquestionaleader"/>
        <w:spacing w:after="40"/>
        <w:ind w:left="799" w:hanging="442"/>
      </w:pPr>
      <w:r>
        <w:t>(b)</w:t>
      </w:r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4"/>
        <w:gridCol w:w="4872"/>
        <w:gridCol w:w="4272"/>
      </w:tblGrid>
      <w:tr w:rsidR="008D3A3E">
        <w:tc>
          <w:tcPr>
            <w:tcW w:w="504" w:type="dxa"/>
            <w:shd w:val="clear" w:color="auto" w:fill="auto"/>
          </w:tcPr>
          <w:p w:rsidR="008D3A3E" w:rsidRDefault="008D3A3E" w:rsidP="00780726">
            <w:pPr>
              <w:pStyle w:val="1wsquestiona"/>
            </w:pPr>
          </w:p>
        </w:tc>
        <w:tc>
          <w:tcPr>
            <w:tcW w:w="4872" w:type="dxa"/>
            <w:shd w:val="clear" w:color="auto" w:fill="auto"/>
          </w:tcPr>
          <w:p w:rsidR="008D3A3E" w:rsidRDefault="007015AC" w:rsidP="00780726">
            <w:r>
              <w:rPr>
                <w:noProof/>
              </w:rPr>
              <w:drawing>
                <wp:inline distT="0" distB="0" distL="0" distR="0">
                  <wp:extent cx="2560320" cy="1536065"/>
                  <wp:effectExtent l="0" t="0" r="0" b="6985"/>
                  <wp:docPr id="7" name="Picture 7" descr="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320" cy="153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2" w:type="dxa"/>
          </w:tcPr>
          <w:p w:rsidR="008D3A3E" w:rsidRDefault="008D3A3E" w:rsidP="00780726">
            <w:pPr>
              <w:pStyle w:val="1wsquestionaleader"/>
              <w:tabs>
                <w:tab w:val="clear" w:pos="9540"/>
                <w:tab w:val="right" w:leader="dot" w:pos="4260"/>
              </w:tabs>
              <w:spacing w:line="270" w:lineRule="exact"/>
              <w:ind w:left="45" w:hanging="45"/>
            </w:pPr>
            <w:r>
              <w:tab/>
            </w:r>
            <w:r>
              <w:tab/>
            </w:r>
          </w:p>
          <w:p w:rsidR="008D3A3E" w:rsidRDefault="008D3A3E" w:rsidP="00780726">
            <w:pPr>
              <w:pStyle w:val="1wsquestionaleader"/>
              <w:tabs>
                <w:tab w:val="clear" w:pos="9540"/>
                <w:tab w:val="right" w:leader="dot" w:pos="4260"/>
              </w:tabs>
              <w:spacing w:line="270" w:lineRule="exact"/>
              <w:ind w:left="45" w:hanging="45"/>
            </w:pPr>
            <w:r>
              <w:tab/>
            </w:r>
            <w:r>
              <w:tab/>
            </w:r>
          </w:p>
          <w:p w:rsidR="008D3A3E" w:rsidRDefault="008D3A3E" w:rsidP="00780726">
            <w:pPr>
              <w:pStyle w:val="1wsquestionaleader"/>
              <w:tabs>
                <w:tab w:val="clear" w:pos="9540"/>
                <w:tab w:val="right" w:leader="dot" w:pos="4260"/>
              </w:tabs>
              <w:spacing w:before="120" w:line="270" w:lineRule="exact"/>
              <w:ind w:left="45" w:hanging="45"/>
            </w:pPr>
            <w:r>
              <w:tab/>
            </w:r>
            <w:r>
              <w:tab/>
            </w:r>
          </w:p>
          <w:p w:rsidR="008D3A3E" w:rsidRDefault="008D3A3E" w:rsidP="00780726">
            <w:pPr>
              <w:pStyle w:val="1wsquestionaleader"/>
              <w:tabs>
                <w:tab w:val="clear" w:pos="9540"/>
                <w:tab w:val="right" w:leader="dot" w:pos="4260"/>
              </w:tabs>
              <w:spacing w:line="270" w:lineRule="exact"/>
              <w:ind w:left="45" w:hanging="45"/>
            </w:pPr>
            <w:r>
              <w:tab/>
            </w:r>
            <w:r>
              <w:tab/>
            </w:r>
          </w:p>
          <w:p w:rsidR="008D3A3E" w:rsidRDefault="008D3A3E" w:rsidP="00780726">
            <w:pPr>
              <w:pStyle w:val="1wsquestionaleader"/>
              <w:tabs>
                <w:tab w:val="clear" w:pos="9540"/>
                <w:tab w:val="right" w:leader="dot" w:pos="4260"/>
              </w:tabs>
              <w:spacing w:before="120" w:line="270" w:lineRule="exact"/>
              <w:ind w:left="45" w:hanging="45"/>
            </w:pPr>
            <w:r>
              <w:tab/>
            </w:r>
            <w:r>
              <w:tab/>
            </w:r>
          </w:p>
          <w:p w:rsidR="008D3A3E" w:rsidRDefault="008D3A3E" w:rsidP="00780726">
            <w:pPr>
              <w:pStyle w:val="1wsquestionaleader"/>
              <w:tabs>
                <w:tab w:val="clear" w:pos="9540"/>
                <w:tab w:val="right" w:leader="dot" w:pos="4260"/>
              </w:tabs>
              <w:spacing w:line="270" w:lineRule="exact"/>
              <w:ind w:left="45" w:hanging="45"/>
            </w:pPr>
            <w:r>
              <w:tab/>
            </w:r>
            <w:r>
              <w:tab/>
            </w:r>
          </w:p>
          <w:p w:rsidR="008D3A3E" w:rsidRDefault="008D3A3E" w:rsidP="00780726">
            <w:pPr>
              <w:pStyle w:val="1wsquestionaleader"/>
              <w:tabs>
                <w:tab w:val="clear" w:pos="9540"/>
                <w:tab w:val="right" w:leader="dot" w:pos="4260"/>
              </w:tabs>
              <w:spacing w:before="120" w:line="270" w:lineRule="exact"/>
              <w:ind w:left="45" w:hanging="45"/>
            </w:pPr>
            <w:r>
              <w:tab/>
            </w:r>
            <w:r>
              <w:tab/>
            </w:r>
          </w:p>
          <w:p w:rsidR="008D3A3E" w:rsidRDefault="008D3A3E" w:rsidP="00780726">
            <w:pPr>
              <w:pStyle w:val="1wsquestionaleader"/>
              <w:tabs>
                <w:tab w:val="clear" w:pos="9540"/>
                <w:tab w:val="right" w:leader="dot" w:pos="4260"/>
              </w:tabs>
              <w:spacing w:line="270" w:lineRule="exact"/>
              <w:ind w:left="45" w:hanging="45"/>
            </w:pPr>
            <w:r>
              <w:tab/>
            </w:r>
            <w:r>
              <w:tab/>
            </w:r>
          </w:p>
        </w:tc>
      </w:tr>
    </w:tbl>
    <w:p w:rsidR="008D3A3E" w:rsidRPr="0025319D" w:rsidRDefault="008D3A3E" w:rsidP="008D3A3E">
      <w:pPr>
        <w:pStyle w:val="1wsquestions"/>
        <w:spacing w:line="270" w:lineRule="exact"/>
        <w:ind w:left="357" w:hanging="357"/>
      </w:pPr>
      <w:r>
        <w:rPr>
          <w:b/>
        </w:rPr>
        <w:t>3</w:t>
      </w:r>
      <w:r w:rsidRPr="00F64223">
        <w:rPr>
          <w:b/>
        </w:rPr>
        <w:t>.</w:t>
      </w:r>
      <w:r w:rsidRPr="00F64223">
        <w:rPr>
          <w:b/>
        </w:rPr>
        <w:tab/>
      </w:r>
      <w:r w:rsidR="0022520C">
        <w:t>A 500-</w:t>
      </w:r>
      <w:r w:rsidRPr="0025319D">
        <w:t xml:space="preserve">kg box is placed on the tray of a </w:t>
      </w:r>
      <w:r w:rsidR="0022520C">
        <w:t>u</w:t>
      </w:r>
      <w:r w:rsidRPr="0025319D">
        <w:t>t</w:t>
      </w:r>
      <w:r>
        <w:t>ility truck</w:t>
      </w:r>
      <w:r w:rsidRPr="0025319D">
        <w:t xml:space="preserve"> but is not secured by ropes. The </w:t>
      </w:r>
      <w:r w:rsidR="0022520C">
        <w:t>u</w:t>
      </w:r>
      <w:r w:rsidRPr="0025319D">
        <w:t>te drives along a highway, then the driver has to brake suddenly to avoid a wombat on the road. Use the concept of inertia to explain the danger to the driver.</w:t>
      </w:r>
    </w:p>
    <w:p w:rsidR="008D3A3E" w:rsidRDefault="008D3A3E" w:rsidP="008D3A3E">
      <w:pPr>
        <w:pStyle w:val="1wsquestionaleader"/>
        <w:spacing w:after="40" w:line="240" w:lineRule="auto"/>
        <w:ind w:left="357" w:firstLine="0"/>
      </w:pPr>
      <w:r>
        <w:tab/>
      </w:r>
    </w:p>
    <w:p w:rsidR="008D3A3E" w:rsidRDefault="008D3A3E" w:rsidP="008D3A3E">
      <w:pPr>
        <w:pStyle w:val="1wsquestionaleader"/>
        <w:spacing w:after="40" w:line="240" w:lineRule="auto"/>
        <w:ind w:left="357" w:firstLine="0"/>
      </w:pPr>
      <w:r>
        <w:tab/>
      </w:r>
    </w:p>
    <w:p w:rsidR="008D3A3E" w:rsidRDefault="008D3A3E" w:rsidP="008D3A3E">
      <w:pPr>
        <w:pStyle w:val="1wsquestionaleader"/>
        <w:spacing w:after="40" w:line="240" w:lineRule="auto"/>
        <w:ind w:left="357" w:firstLine="0"/>
      </w:pPr>
      <w:r>
        <w:tab/>
      </w:r>
    </w:p>
    <w:p w:rsidR="008D3A3E" w:rsidRDefault="008D3A3E" w:rsidP="008D3A3E">
      <w:pPr>
        <w:pStyle w:val="1wsquestionaleader"/>
        <w:spacing w:after="40" w:line="240" w:lineRule="auto"/>
        <w:ind w:left="357" w:firstLine="0"/>
      </w:pPr>
      <w:r>
        <w:tab/>
      </w:r>
    </w:p>
    <w:p w:rsidR="008D3A3E" w:rsidRDefault="008D3A3E" w:rsidP="008D3A3E">
      <w:pPr>
        <w:pStyle w:val="1wsquestionaleader"/>
        <w:spacing w:after="40" w:line="240" w:lineRule="auto"/>
        <w:ind w:left="357" w:firstLine="0"/>
      </w:pPr>
      <w:r>
        <w:tab/>
      </w:r>
    </w:p>
    <w:p w:rsidR="008D3A3E" w:rsidRPr="00E36D63" w:rsidRDefault="008D3A3E" w:rsidP="008D3A3E">
      <w:pPr>
        <w:pStyle w:val="1wsquestions"/>
        <w:spacing w:before="60"/>
        <w:ind w:left="357" w:hanging="357"/>
      </w:pPr>
      <w:r>
        <w:rPr>
          <w:b/>
        </w:rPr>
        <w:t>4</w:t>
      </w:r>
      <w:r w:rsidRPr="00F64223">
        <w:rPr>
          <w:b/>
        </w:rPr>
        <w:t>.</w:t>
      </w:r>
      <w:r w:rsidRPr="00F64223">
        <w:rPr>
          <w:b/>
        </w:rPr>
        <w:tab/>
      </w:r>
      <w:r w:rsidR="0022520C">
        <w:t>A 1-</w:t>
      </w:r>
      <w:r w:rsidRPr="00E36D63">
        <w:t>kg pendulum is mounted on the roof of a vehicle as shown in the diagram.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4"/>
        <w:gridCol w:w="4594"/>
        <w:gridCol w:w="4550"/>
      </w:tblGrid>
      <w:tr w:rsidR="008D3A3E">
        <w:tc>
          <w:tcPr>
            <w:tcW w:w="504" w:type="dxa"/>
            <w:shd w:val="clear" w:color="auto" w:fill="auto"/>
          </w:tcPr>
          <w:p w:rsidR="008D3A3E" w:rsidRDefault="008D3A3E" w:rsidP="00780726">
            <w:pPr>
              <w:pStyle w:val="1wsquestiona"/>
              <w:spacing w:after="0"/>
            </w:pPr>
          </w:p>
        </w:tc>
        <w:tc>
          <w:tcPr>
            <w:tcW w:w="4594" w:type="dxa"/>
            <w:shd w:val="clear" w:color="auto" w:fill="auto"/>
          </w:tcPr>
          <w:p w:rsidR="008D3A3E" w:rsidRDefault="007015AC" w:rsidP="00780726">
            <w:r>
              <w:rPr>
                <w:noProof/>
              </w:rPr>
              <w:drawing>
                <wp:inline distT="0" distB="0" distL="0" distR="0">
                  <wp:extent cx="2633345" cy="1675130"/>
                  <wp:effectExtent l="0" t="0" r="0" b="1270"/>
                  <wp:docPr id="8" name="Picture 8" descr="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3345" cy="167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50" w:type="dxa"/>
          </w:tcPr>
          <w:p w:rsidR="008D3A3E" w:rsidRPr="00301FB2" w:rsidRDefault="008D3A3E" w:rsidP="00780726">
            <w:pPr>
              <w:pStyle w:val="1wsquestionsindent"/>
              <w:spacing w:after="0"/>
              <w:ind w:left="0"/>
              <w:rPr>
                <w:spacing w:val="-2"/>
              </w:rPr>
            </w:pPr>
            <w:r w:rsidRPr="00301FB2">
              <w:rPr>
                <w:spacing w:val="-2"/>
              </w:rPr>
              <w:t xml:space="preserve">Describe the motion of the pendulum </w:t>
            </w:r>
            <w:r w:rsidR="0022520C">
              <w:rPr>
                <w:spacing w:val="-2"/>
              </w:rPr>
              <w:t>for</w:t>
            </w:r>
            <w:r w:rsidRPr="00301FB2">
              <w:rPr>
                <w:spacing w:val="-2"/>
              </w:rPr>
              <w:t xml:space="preserve"> each example</w:t>
            </w:r>
            <w:r>
              <w:rPr>
                <w:spacing w:val="-2"/>
              </w:rPr>
              <w:t>.</w:t>
            </w:r>
          </w:p>
          <w:p w:rsidR="008D3A3E" w:rsidRPr="00301FB2" w:rsidRDefault="008D3A3E" w:rsidP="00780726">
            <w:pPr>
              <w:pStyle w:val="1wsquestionaleader"/>
              <w:spacing w:after="0" w:line="270" w:lineRule="exact"/>
              <w:ind w:left="442" w:hanging="442"/>
            </w:pPr>
            <w:r w:rsidRPr="007010C1">
              <w:t>(a)</w:t>
            </w:r>
            <w:r w:rsidRPr="00BE7335">
              <w:rPr>
                <w:b/>
              </w:rPr>
              <w:tab/>
            </w:r>
            <w:r w:rsidRPr="00301FB2">
              <w:t>The vehicle accelerates from rest.</w:t>
            </w:r>
          </w:p>
          <w:p w:rsidR="008D3A3E" w:rsidRDefault="008D3A3E" w:rsidP="00780726">
            <w:pPr>
              <w:pStyle w:val="1wsquestionaleader"/>
              <w:spacing w:after="0" w:line="270" w:lineRule="exact"/>
              <w:ind w:left="442" w:hanging="442"/>
            </w:pPr>
            <w:r>
              <w:tab/>
            </w:r>
            <w:r>
              <w:tab/>
            </w:r>
          </w:p>
          <w:p w:rsidR="008D3A3E" w:rsidRPr="00146133" w:rsidRDefault="008D3A3E" w:rsidP="00780726">
            <w:pPr>
              <w:pStyle w:val="1wsquestionaleader"/>
              <w:spacing w:after="0" w:line="270" w:lineRule="exact"/>
              <w:ind w:left="442" w:hanging="442"/>
            </w:pPr>
            <w:r>
              <w:tab/>
            </w:r>
            <w:r>
              <w:tab/>
            </w:r>
          </w:p>
          <w:p w:rsidR="008D3A3E" w:rsidRPr="00301FB2" w:rsidRDefault="008D3A3E" w:rsidP="00780726">
            <w:pPr>
              <w:pStyle w:val="1wsquestionaleader"/>
              <w:spacing w:after="0"/>
              <w:ind w:left="440"/>
            </w:pPr>
            <w:r w:rsidRPr="007010C1">
              <w:t>(</w:t>
            </w:r>
            <w:r>
              <w:t>b</w:t>
            </w:r>
            <w:r w:rsidRPr="007010C1">
              <w:t>)</w:t>
            </w:r>
            <w:r w:rsidRPr="00BE7335">
              <w:rPr>
                <w:b/>
              </w:rPr>
              <w:tab/>
            </w:r>
            <w:r w:rsidRPr="00301FB2">
              <w:t xml:space="preserve">The vehicle brakes from a speed of </w:t>
            </w:r>
            <w:r>
              <w:br/>
              <w:t>60 km/h</w:t>
            </w:r>
            <w:r w:rsidRPr="00301FB2">
              <w:t>.</w:t>
            </w:r>
          </w:p>
          <w:p w:rsidR="008D3A3E" w:rsidRPr="00146133" w:rsidRDefault="008D3A3E" w:rsidP="00780726">
            <w:pPr>
              <w:pStyle w:val="1wsquestionaleader"/>
              <w:spacing w:after="0" w:line="270" w:lineRule="exact"/>
              <w:ind w:left="442" w:hanging="442"/>
            </w:pPr>
            <w:r>
              <w:tab/>
            </w:r>
            <w:r>
              <w:tab/>
            </w:r>
          </w:p>
          <w:p w:rsidR="008D3A3E" w:rsidRDefault="008D3A3E" w:rsidP="00780726">
            <w:pPr>
              <w:pStyle w:val="1wsquestionaleader"/>
              <w:spacing w:after="0" w:line="270" w:lineRule="exact"/>
              <w:ind w:left="442" w:hanging="442"/>
            </w:pPr>
            <w:r>
              <w:tab/>
            </w:r>
            <w:r>
              <w:tab/>
            </w:r>
          </w:p>
        </w:tc>
      </w:tr>
    </w:tbl>
    <w:p w:rsidR="00F00C97" w:rsidRPr="008A6884" w:rsidRDefault="00F00C97" w:rsidP="005D2604">
      <w:pPr>
        <w:pStyle w:val="Chaptertitle"/>
      </w:pPr>
    </w:p>
    <w:sectPr w:rsidR="00F00C97" w:rsidRPr="008A6884" w:rsidSect="00E72191">
      <w:footerReference w:type="even" r:id="rId11"/>
      <w:footerReference w:type="default" r:id="rId12"/>
      <w:pgSz w:w="12242" w:h="15842" w:code="32767"/>
      <w:pgMar w:top="360" w:right="1029" w:bottom="874" w:left="1620" w:header="0" w:footer="460" w:gutter="0"/>
      <w:pgNumType w:start="77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37C0" w:rsidRDefault="008937C0">
      <w:r>
        <w:separator/>
      </w:r>
    </w:p>
  </w:endnote>
  <w:endnote w:type="continuationSeparator" w:id="0">
    <w:p w:rsidR="008937C0" w:rsidRDefault="00893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D34D3F" w:rsidRDefault="00124843" w:rsidP="007015AC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1F77BA" w:rsidRDefault="00124843" w:rsidP="007015AC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37C0" w:rsidRDefault="008937C0">
      <w:r>
        <w:separator/>
      </w:r>
    </w:p>
  </w:footnote>
  <w:footnote w:type="continuationSeparator" w:id="0">
    <w:p w:rsidR="008937C0" w:rsidRDefault="008937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removePersonalInformation/>
  <w:removeDateAndTime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122C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2E08"/>
    <w:rsid w:val="00064725"/>
    <w:rsid w:val="00065C38"/>
    <w:rsid w:val="0007046B"/>
    <w:rsid w:val="00073AB4"/>
    <w:rsid w:val="00074CAA"/>
    <w:rsid w:val="00075717"/>
    <w:rsid w:val="00094A47"/>
    <w:rsid w:val="000A0370"/>
    <w:rsid w:val="000A3B84"/>
    <w:rsid w:val="000A75D5"/>
    <w:rsid w:val="000B098D"/>
    <w:rsid w:val="000B23ED"/>
    <w:rsid w:val="000B2F0D"/>
    <w:rsid w:val="000B6A39"/>
    <w:rsid w:val="000C200E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775C"/>
    <w:rsid w:val="001A0BEC"/>
    <w:rsid w:val="001A11E2"/>
    <w:rsid w:val="001A4005"/>
    <w:rsid w:val="001A7256"/>
    <w:rsid w:val="001B2B2D"/>
    <w:rsid w:val="001B500B"/>
    <w:rsid w:val="001C1083"/>
    <w:rsid w:val="001C3BDD"/>
    <w:rsid w:val="001C45B3"/>
    <w:rsid w:val="001D0168"/>
    <w:rsid w:val="001D21FF"/>
    <w:rsid w:val="001D44C0"/>
    <w:rsid w:val="001E21FC"/>
    <w:rsid w:val="001E4B3F"/>
    <w:rsid w:val="001F77BA"/>
    <w:rsid w:val="002008BE"/>
    <w:rsid w:val="00203ED1"/>
    <w:rsid w:val="0021252E"/>
    <w:rsid w:val="002227C4"/>
    <w:rsid w:val="002230BC"/>
    <w:rsid w:val="002241CC"/>
    <w:rsid w:val="00224E11"/>
    <w:rsid w:val="0022520C"/>
    <w:rsid w:val="0023300C"/>
    <w:rsid w:val="0023447D"/>
    <w:rsid w:val="00234E30"/>
    <w:rsid w:val="0023695F"/>
    <w:rsid w:val="002402D0"/>
    <w:rsid w:val="002414B0"/>
    <w:rsid w:val="0024426E"/>
    <w:rsid w:val="00252DEA"/>
    <w:rsid w:val="00255C12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C5B48"/>
    <w:rsid w:val="002D171E"/>
    <w:rsid w:val="002D2329"/>
    <w:rsid w:val="002D2524"/>
    <w:rsid w:val="002D7710"/>
    <w:rsid w:val="002D7DE5"/>
    <w:rsid w:val="002E3B62"/>
    <w:rsid w:val="002E4CFF"/>
    <w:rsid w:val="002E7286"/>
    <w:rsid w:val="002F6196"/>
    <w:rsid w:val="002F6747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3B28"/>
    <w:rsid w:val="003C585D"/>
    <w:rsid w:val="003C7FC8"/>
    <w:rsid w:val="003D0E02"/>
    <w:rsid w:val="003D5994"/>
    <w:rsid w:val="003E1F61"/>
    <w:rsid w:val="003E3737"/>
    <w:rsid w:val="003E600A"/>
    <w:rsid w:val="003E6319"/>
    <w:rsid w:val="003F214F"/>
    <w:rsid w:val="003F3CCB"/>
    <w:rsid w:val="003F3EDC"/>
    <w:rsid w:val="0040348E"/>
    <w:rsid w:val="00407610"/>
    <w:rsid w:val="00410342"/>
    <w:rsid w:val="00412F09"/>
    <w:rsid w:val="004157B5"/>
    <w:rsid w:val="004169F4"/>
    <w:rsid w:val="00426FAA"/>
    <w:rsid w:val="00427C84"/>
    <w:rsid w:val="00430597"/>
    <w:rsid w:val="0043187B"/>
    <w:rsid w:val="0043358F"/>
    <w:rsid w:val="004342FD"/>
    <w:rsid w:val="00434EF9"/>
    <w:rsid w:val="00435B3F"/>
    <w:rsid w:val="00445A07"/>
    <w:rsid w:val="0044645E"/>
    <w:rsid w:val="00451726"/>
    <w:rsid w:val="00452A87"/>
    <w:rsid w:val="00452BC9"/>
    <w:rsid w:val="004540F5"/>
    <w:rsid w:val="00455604"/>
    <w:rsid w:val="00461842"/>
    <w:rsid w:val="00461CEC"/>
    <w:rsid w:val="00461ECA"/>
    <w:rsid w:val="0048410B"/>
    <w:rsid w:val="004A0CED"/>
    <w:rsid w:val="004A275D"/>
    <w:rsid w:val="004A5C53"/>
    <w:rsid w:val="004A7FC9"/>
    <w:rsid w:val="004B3D5C"/>
    <w:rsid w:val="004B3DDB"/>
    <w:rsid w:val="004B7136"/>
    <w:rsid w:val="004C22EC"/>
    <w:rsid w:val="004D06D6"/>
    <w:rsid w:val="004D1374"/>
    <w:rsid w:val="004D1961"/>
    <w:rsid w:val="004D5F6D"/>
    <w:rsid w:val="004E4A05"/>
    <w:rsid w:val="004E5FA4"/>
    <w:rsid w:val="004E77D1"/>
    <w:rsid w:val="004F2831"/>
    <w:rsid w:val="004F3700"/>
    <w:rsid w:val="004F3EBC"/>
    <w:rsid w:val="00507216"/>
    <w:rsid w:val="00510464"/>
    <w:rsid w:val="0051661B"/>
    <w:rsid w:val="00527F36"/>
    <w:rsid w:val="00532150"/>
    <w:rsid w:val="005370C0"/>
    <w:rsid w:val="00544F9B"/>
    <w:rsid w:val="0054517C"/>
    <w:rsid w:val="00546383"/>
    <w:rsid w:val="00547F6D"/>
    <w:rsid w:val="00552264"/>
    <w:rsid w:val="005550E8"/>
    <w:rsid w:val="005564FE"/>
    <w:rsid w:val="005567ED"/>
    <w:rsid w:val="00561277"/>
    <w:rsid w:val="005621B1"/>
    <w:rsid w:val="00564F91"/>
    <w:rsid w:val="0056525B"/>
    <w:rsid w:val="00567B52"/>
    <w:rsid w:val="0057048B"/>
    <w:rsid w:val="00571F32"/>
    <w:rsid w:val="00572D35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96C8F"/>
    <w:rsid w:val="005A229D"/>
    <w:rsid w:val="005A74D8"/>
    <w:rsid w:val="005A7653"/>
    <w:rsid w:val="005B032E"/>
    <w:rsid w:val="005B2133"/>
    <w:rsid w:val="005B21E5"/>
    <w:rsid w:val="005D091B"/>
    <w:rsid w:val="005D2604"/>
    <w:rsid w:val="005D4930"/>
    <w:rsid w:val="005D5CB3"/>
    <w:rsid w:val="005E0895"/>
    <w:rsid w:val="005E6EB9"/>
    <w:rsid w:val="005E7AD7"/>
    <w:rsid w:val="005F162B"/>
    <w:rsid w:val="005F22C7"/>
    <w:rsid w:val="005F3619"/>
    <w:rsid w:val="00603525"/>
    <w:rsid w:val="00604C8D"/>
    <w:rsid w:val="00605612"/>
    <w:rsid w:val="0060701C"/>
    <w:rsid w:val="006115A6"/>
    <w:rsid w:val="006133F9"/>
    <w:rsid w:val="006165A2"/>
    <w:rsid w:val="00617340"/>
    <w:rsid w:val="00624810"/>
    <w:rsid w:val="00630E15"/>
    <w:rsid w:val="00636B24"/>
    <w:rsid w:val="0064240F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4B62"/>
    <w:rsid w:val="0068314D"/>
    <w:rsid w:val="00691F2D"/>
    <w:rsid w:val="00693306"/>
    <w:rsid w:val="00694B4E"/>
    <w:rsid w:val="00697B00"/>
    <w:rsid w:val="006A4245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E2B10"/>
    <w:rsid w:val="006E4BFA"/>
    <w:rsid w:val="006F4715"/>
    <w:rsid w:val="007015AC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50599"/>
    <w:rsid w:val="00752639"/>
    <w:rsid w:val="0076253C"/>
    <w:rsid w:val="00763519"/>
    <w:rsid w:val="00766F77"/>
    <w:rsid w:val="00772567"/>
    <w:rsid w:val="00773DF4"/>
    <w:rsid w:val="007743FC"/>
    <w:rsid w:val="0077445E"/>
    <w:rsid w:val="00777B74"/>
    <w:rsid w:val="00777E5D"/>
    <w:rsid w:val="00780726"/>
    <w:rsid w:val="00782592"/>
    <w:rsid w:val="007836D1"/>
    <w:rsid w:val="00785D3E"/>
    <w:rsid w:val="00794933"/>
    <w:rsid w:val="00796872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F68E7"/>
    <w:rsid w:val="00805099"/>
    <w:rsid w:val="00812748"/>
    <w:rsid w:val="008140EE"/>
    <w:rsid w:val="00815D68"/>
    <w:rsid w:val="00817B54"/>
    <w:rsid w:val="00820AC5"/>
    <w:rsid w:val="00827044"/>
    <w:rsid w:val="00834E54"/>
    <w:rsid w:val="00844750"/>
    <w:rsid w:val="0084686C"/>
    <w:rsid w:val="008476DA"/>
    <w:rsid w:val="0085434F"/>
    <w:rsid w:val="00854AB4"/>
    <w:rsid w:val="008556C1"/>
    <w:rsid w:val="00855740"/>
    <w:rsid w:val="008571F3"/>
    <w:rsid w:val="008603BD"/>
    <w:rsid w:val="00871B3C"/>
    <w:rsid w:val="00884444"/>
    <w:rsid w:val="00891BB3"/>
    <w:rsid w:val="0089290E"/>
    <w:rsid w:val="008937C0"/>
    <w:rsid w:val="00895D31"/>
    <w:rsid w:val="008A0E3C"/>
    <w:rsid w:val="008A3025"/>
    <w:rsid w:val="008A5DCE"/>
    <w:rsid w:val="008A6884"/>
    <w:rsid w:val="008A7A60"/>
    <w:rsid w:val="008B12AB"/>
    <w:rsid w:val="008B5769"/>
    <w:rsid w:val="008B694E"/>
    <w:rsid w:val="008C0D78"/>
    <w:rsid w:val="008C1B79"/>
    <w:rsid w:val="008C22A8"/>
    <w:rsid w:val="008C76FC"/>
    <w:rsid w:val="008D3A3E"/>
    <w:rsid w:val="008D3E7D"/>
    <w:rsid w:val="008D4483"/>
    <w:rsid w:val="008D771B"/>
    <w:rsid w:val="008E26CE"/>
    <w:rsid w:val="008E2815"/>
    <w:rsid w:val="008E432A"/>
    <w:rsid w:val="008E439B"/>
    <w:rsid w:val="008F1BC2"/>
    <w:rsid w:val="008F2D3D"/>
    <w:rsid w:val="008F3D21"/>
    <w:rsid w:val="008F5E1F"/>
    <w:rsid w:val="008F63AA"/>
    <w:rsid w:val="008F6762"/>
    <w:rsid w:val="0090785D"/>
    <w:rsid w:val="00910099"/>
    <w:rsid w:val="009151EC"/>
    <w:rsid w:val="00920683"/>
    <w:rsid w:val="00920AB2"/>
    <w:rsid w:val="0092421A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3CC6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35A"/>
    <w:rsid w:val="009B45FE"/>
    <w:rsid w:val="009C1963"/>
    <w:rsid w:val="009D2CCC"/>
    <w:rsid w:val="009D62B9"/>
    <w:rsid w:val="009E0044"/>
    <w:rsid w:val="009E67E8"/>
    <w:rsid w:val="009F0BD6"/>
    <w:rsid w:val="009F2F52"/>
    <w:rsid w:val="009F6108"/>
    <w:rsid w:val="009F64ED"/>
    <w:rsid w:val="00A04DF5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06FF"/>
    <w:rsid w:val="00A60811"/>
    <w:rsid w:val="00A60E59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90B96"/>
    <w:rsid w:val="00A9236C"/>
    <w:rsid w:val="00AC2EB1"/>
    <w:rsid w:val="00AC64B5"/>
    <w:rsid w:val="00AD5744"/>
    <w:rsid w:val="00AE185B"/>
    <w:rsid w:val="00AE608D"/>
    <w:rsid w:val="00AE74D7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7285"/>
    <w:rsid w:val="00B462DD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9771F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FDE"/>
    <w:rsid w:val="00C13204"/>
    <w:rsid w:val="00C156FC"/>
    <w:rsid w:val="00C15A6C"/>
    <w:rsid w:val="00C20CC7"/>
    <w:rsid w:val="00C21A82"/>
    <w:rsid w:val="00C21B3F"/>
    <w:rsid w:val="00C2203C"/>
    <w:rsid w:val="00C237AE"/>
    <w:rsid w:val="00C256A7"/>
    <w:rsid w:val="00C30123"/>
    <w:rsid w:val="00C30A61"/>
    <w:rsid w:val="00C32C5B"/>
    <w:rsid w:val="00C366C4"/>
    <w:rsid w:val="00C3745A"/>
    <w:rsid w:val="00C416A0"/>
    <w:rsid w:val="00C420E8"/>
    <w:rsid w:val="00C44652"/>
    <w:rsid w:val="00C44938"/>
    <w:rsid w:val="00C45EB7"/>
    <w:rsid w:val="00C46886"/>
    <w:rsid w:val="00C504FD"/>
    <w:rsid w:val="00C5261B"/>
    <w:rsid w:val="00C563C2"/>
    <w:rsid w:val="00C62E1E"/>
    <w:rsid w:val="00C62FB6"/>
    <w:rsid w:val="00C71D19"/>
    <w:rsid w:val="00C75A29"/>
    <w:rsid w:val="00C7602D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3126"/>
    <w:rsid w:val="00DA79E9"/>
    <w:rsid w:val="00DB1505"/>
    <w:rsid w:val="00DB17A8"/>
    <w:rsid w:val="00DB1DFE"/>
    <w:rsid w:val="00DB405D"/>
    <w:rsid w:val="00DB4D0B"/>
    <w:rsid w:val="00DB4EC2"/>
    <w:rsid w:val="00DB5158"/>
    <w:rsid w:val="00DB5B7F"/>
    <w:rsid w:val="00DB5FE7"/>
    <w:rsid w:val="00DC05E8"/>
    <w:rsid w:val="00DC06F0"/>
    <w:rsid w:val="00DC300D"/>
    <w:rsid w:val="00DC4715"/>
    <w:rsid w:val="00DD1E3E"/>
    <w:rsid w:val="00DD2A9E"/>
    <w:rsid w:val="00DD4307"/>
    <w:rsid w:val="00DE180A"/>
    <w:rsid w:val="00DE2E48"/>
    <w:rsid w:val="00DE3DF7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2058D"/>
    <w:rsid w:val="00E20BE8"/>
    <w:rsid w:val="00E231A0"/>
    <w:rsid w:val="00E25EE2"/>
    <w:rsid w:val="00E2721C"/>
    <w:rsid w:val="00E27876"/>
    <w:rsid w:val="00E31FE8"/>
    <w:rsid w:val="00E33F47"/>
    <w:rsid w:val="00E365F3"/>
    <w:rsid w:val="00E4688A"/>
    <w:rsid w:val="00E47BCE"/>
    <w:rsid w:val="00E50730"/>
    <w:rsid w:val="00E52F2D"/>
    <w:rsid w:val="00E577FB"/>
    <w:rsid w:val="00E635A1"/>
    <w:rsid w:val="00E645AE"/>
    <w:rsid w:val="00E72191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67EF"/>
    <w:rsid w:val="00EE1A0D"/>
    <w:rsid w:val="00EE49E9"/>
    <w:rsid w:val="00EF34CA"/>
    <w:rsid w:val="00F00A50"/>
    <w:rsid w:val="00F00C97"/>
    <w:rsid w:val="00F0180E"/>
    <w:rsid w:val="00F0289E"/>
    <w:rsid w:val="00F10715"/>
    <w:rsid w:val="00F1453E"/>
    <w:rsid w:val="00F221C1"/>
    <w:rsid w:val="00F23D56"/>
    <w:rsid w:val="00F25902"/>
    <w:rsid w:val="00F25D09"/>
    <w:rsid w:val="00F26790"/>
    <w:rsid w:val="00F309AE"/>
    <w:rsid w:val="00F34458"/>
    <w:rsid w:val="00F36FE2"/>
    <w:rsid w:val="00F4799F"/>
    <w:rsid w:val="00F60FAA"/>
    <w:rsid w:val="00F612AC"/>
    <w:rsid w:val="00F650ED"/>
    <w:rsid w:val="00F73F8B"/>
    <w:rsid w:val="00F80208"/>
    <w:rsid w:val="00F86C0A"/>
    <w:rsid w:val="00F8750E"/>
    <w:rsid w:val="00F95A7C"/>
    <w:rsid w:val="00F977AB"/>
    <w:rsid w:val="00FA1C0F"/>
    <w:rsid w:val="00FB4374"/>
    <w:rsid w:val="00FD41D2"/>
    <w:rsid w:val="00FE1A75"/>
    <w:rsid w:val="00FE1F7B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734</Characters>
  <Application>Microsoft Macintosh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2015-05-23T03:00:00Z</dcterms:created>
  <dcterms:modified xsi:type="dcterms:W3CDTF">2015-05-23T03:00:00Z</dcterms:modified>
</cp:coreProperties>
</file>