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B98" w:rsidRDefault="0065467F" w:rsidP="0065467F">
      <w:pPr>
        <w:rPr>
          <w:b/>
          <w:bCs/>
          <w:sz w:val="32"/>
        </w:rPr>
      </w:pPr>
      <w:r w:rsidRPr="005F4018">
        <w:rPr>
          <w:rFonts w:ascii="Arial" w:hAnsi="Arial" w:cs="Arial"/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6F9E37CF" wp14:editId="23CFF4D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82650" cy="918845"/>
            <wp:effectExtent l="0" t="0" r="0" b="0"/>
            <wp:wrapNone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2"/>
        </w:rPr>
        <w:t xml:space="preserve">                 BALDIVIS SECONDARY</w:t>
      </w:r>
      <w:r w:rsidR="006A7B98">
        <w:rPr>
          <w:b/>
          <w:bCs/>
          <w:sz w:val="32"/>
        </w:rPr>
        <w:t xml:space="preserve"> COL</w:t>
      </w:r>
      <w:r>
        <w:rPr>
          <w:b/>
          <w:bCs/>
          <w:sz w:val="32"/>
        </w:rPr>
        <w:t>LEGE Name:__________________</w:t>
      </w:r>
    </w:p>
    <w:p w:rsidR="006A7B98" w:rsidRDefault="006A7B98" w:rsidP="006A7B98">
      <w:pPr>
        <w:spacing w:after="0"/>
        <w:jc w:val="center"/>
        <w:rPr>
          <w:rFonts w:eastAsia="Times New Roman" w:cs="Arial"/>
          <w:b/>
          <w:bCs/>
        </w:rPr>
      </w:pPr>
      <w:r>
        <w:rPr>
          <w:b/>
          <w:i/>
          <w:sz w:val="32"/>
          <w:szCs w:val="32"/>
        </w:rPr>
        <w:t>Mathematics Foundation Program UNIT 3 Semester 1</w:t>
      </w:r>
      <w:r w:rsidRPr="0066669A">
        <w:rPr>
          <w:rFonts w:eastAsia="Times New Roman" w:cs="Arial"/>
          <w:b/>
          <w:bCs/>
        </w:rPr>
        <w:t xml:space="preserve"> </w:t>
      </w:r>
    </w:p>
    <w:p w:rsidR="006A7B98" w:rsidRDefault="006A7B98" w:rsidP="006A7B98">
      <w:pPr>
        <w:spacing w:after="0"/>
        <w:jc w:val="center"/>
        <w:rPr>
          <w:b/>
          <w:i/>
          <w:sz w:val="32"/>
          <w:szCs w:val="32"/>
        </w:rPr>
      </w:pPr>
      <w:r w:rsidRPr="00E11155">
        <w:rPr>
          <w:rFonts w:eastAsia="Times New Roman" w:cs="Arial"/>
          <w:b/>
          <w:bCs/>
        </w:rPr>
        <w:t>Task weighting</w:t>
      </w:r>
      <w:r>
        <w:rPr>
          <w:rFonts w:eastAsia="Times New Roman" w:cs="Arial"/>
          <w:b/>
          <w:bCs/>
        </w:rPr>
        <w:t>:</w:t>
      </w:r>
      <w:r>
        <w:rPr>
          <w:rFonts w:eastAsia="Times New Roman" w:cs="Arial"/>
          <w:b/>
          <w:bCs/>
        </w:rPr>
        <w:tab/>
        <w:t xml:space="preserve"> </w:t>
      </w:r>
      <w:r w:rsidR="0065467F">
        <w:rPr>
          <w:rFonts w:eastAsia="Times New Roman" w:cs="Arial"/>
          <w:bCs/>
        </w:rPr>
        <w:t>5</w:t>
      </w:r>
      <w:r w:rsidRPr="00E11155">
        <w:rPr>
          <w:rFonts w:eastAsia="Times New Roman" w:cs="Arial"/>
          <w:bCs/>
        </w:rPr>
        <w:t>% of the school mark for this pair of units</w:t>
      </w:r>
    </w:p>
    <w:p w:rsidR="006A7B98" w:rsidRPr="00F134B5" w:rsidRDefault="00F07DF0" w:rsidP="006A7B98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  <w:r>
        <w:rPr>
          <w:b/>
          <w:i/>
          <w:sz w:val="24"/>
          <w:szCs w:val="24"/>
        </w:rPr>
        <w:t>Task 3</w:t>
      </w:r>
      <w:bookmarkStart w:id="0" w:name="_GoBack"/>
      <w:bookmarkEnd w:id="0"/>
      <w:r w:rsidR="006A7B98">
        <w:rPr>
          <w:b/>
          <w:i/>
          <w:sz w:val="24"/>
          <w:szCs w:val="24"/>
        </w:rPr>
        <w:t xml:space="preserve"> :Practical Application: Consider a variety of everyday problems using percentages</w:t>
      </w:r>
    </w:p>
    <w:p w:rsidR="006A7B98" w:rsidRPr="00327903" w:rsidRDefault="006A7B98" w:rsidP="00945B10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r w:rsidRPr="00E11155">
        <w:rPr>
          <w:rFonts w:eastAsia="Times New Roman" w:cs="Arial"/>
          <w:b/>
          <w:bCs/>
        </w:rPr>
        <w:t>Conditions</w:t>
      </w:r>
      <w:r w:rsidR="00327903">
        <w:rPr>
          <w:rFonts w:eastAsia="Times New Roman" w:cs="Arial"/>
          <w:b/>
          <w:bCs/>
        </w:rPr>
        <w:t xml:space="preserve">   </w:t>
      </w:r>
      <w:r w:rsidRPr="00C23A7F">
        <w:rPr>
          <w:rFonts w:eastAsia="Times New Roman" w:cs="Arial"/>
          <w:b/>
          <w:bCs/>
        </w:rPr>
        <w:t>Time for the task:</w:t>
      </w:r>
      <w:r w:rsidRPr="00E11155">
        <w:rPr>
          <w:rFonts w:eastAsia="Times New Roman" w:cs="Arial"/>
          <w:bCs/>
        </w:rPr>
        <w:t xml:space="preserve"> </w:t>
      </w:r>
      <w:r w:rsidR="0065467F">
        <w:rPr>
          <w:rFonts w:eastAsia="Times New Roman" w:cs="Arial"/>
          <w:bCs/>
        </w:rPr>
        <w:t xml:space="preserve">1 session </w:t>
      </w:r>
      <w:r w:rsidR="00327903">
        <w:rPr>
          <w:rFonts w:eastAsia="Times New Roman" w:cs="Arial"/>
          <w:bCs/>
        </w:rPr>
        <w:t xml:space="preserve">    </w:t>
      </w:r>
      <w:r>
        <w:rPr>
          <w:rFonts w:eastAsia="Times New Roman" w:cs="Arial"/>
        </w:rPr>
        <w:t>I</w:t>
      </w:r>
      <w:r w:rsidRPr="00E11155">
        <w:rPr>
          <w:rFonts w:eastAsia="Times New Roman" w:cs="Arial"/>
        </w:rPr>
        <w:t>n c</w:t>
      </w:r>
      <w:r>
        <w:rPr>
          <w:rFonts w:eastAsia="Times New Roman" w:cs="Arial"/>
        </w:rPr>
        <w:t>lass, calculator and computer permitted</w:t>
      </w:r>
      <w:r w:rsidR="00C004AC">
        <w:rPr>
          <w:rFonts w:eastAsia="Times New Roman" w:cs="Arial"/>
        </w:rPr>
        <w:t xml:space="preserve">. </w:t>
      </w:r>
      <w:r>
        <w:rPr>
          <w:rFonts w:eastAsia="Times New Roman" w:cs="Arial"/>
        </w:rPr>
        <w:t xml:space="preserve">     </w:t>
      </w:r>
      <w:r w:rsidR="00C004AC">
        <w:rPr>
          <w:rFonts w:eastAsia="Times New Roman" w:cs="Arial"/>
        </w:rPr>
        <w:t xml:space="preserve">                            Show all working out for full marks                                                        </w:t>
      </w:r>
      <w:proofErr w:type="spellStart"/>
      <w:r w:rsidR="00803849">
        <w:rPr>
          <w:rFonts w:eastAsia="Times New Roman" w:cs="Arial"/>
          <w:b/>
          <w:bCs/>
        </w:rPr>
        <w:t>Marks</w:t>
      </w:r>
      <w:proofErr w:type="spellEnd"/>
      <w:r w:rsidR="00803849">
        <w:rPr>
          <w:rFonts w:eastAsia="Times New Roman" w:cs="Arial"/>
          <w:b/>
          <w:bCs/>
        </w:rPr>
        <w:t xml:space="preserve">:            </w:t>
      </w:r>
      <w:r>
        <w:rPr>
          <w:rFonts w:eastAsia="Times New Roman" w:cs="Arial"/>
          <w:b/>
          <w:bCs/>
        </w:rPr>
        <w:t>/</w:t>
      </w:r>
      <w:r w:rsidRPr="00F47AC2">
        <w:rPr>
          <w:rFonts w:eastAsia="Times New Roman" w:cs="Arial"/>
          <w:bCs/>
        </w:rPr>
        <w:t xml:space="preserve"> </w:t>
      </w:r>
      <w:r w:rsidR="0065467F">
        <w:rPr>
          <w:rFonts w:eastAsia="Times New Roman" w:cs="Arial"/>
          <w:bCs/>
        </w:rPr>
        <w:t>22</w:t>
      </w:r>
      <w:r w:rsidRPr="00FB536F">
        <w:rPr>
          <w:rFonts w:eastAsia="Times New Roman" w:cs="Arial"/>
          <w:bCs/>
        </w:rPr>
        <w:t>marks</w:t>
      </w:r>
    </w:p>
    <w:p w:rsidR="00327903" w:rsidRDefault="00C004AC" w:rsidP="00945B10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Note </w:t>
      </w:r>
      <w:r w:rsidR="00327903" w:rsidRPr="00C004AC">
        <w:rPr>
          <w:rFonts w:eastAsia="Times New Roman" w:cs="Arial"/>
          <w:b/>
          <w:bCs/>
        </w:rPr>
        <w:t>- 1 m</w:t>
      </w:r>
      <w:r w:rsidR="00803849">
        <w:rPr>
          <w:rFonts w:eastAsia="Times New Roman" w:cs="Arial"/>
          <w:b/>
          <w:bCs/>
        </w:rPr>
        <w:t xml:space="preserve">ark for incorrect rounding and </w:t>
      </w:r>
      <w:r w:rsidR="00327903" w:rsidRPr="00C004AC">
        <w:rPr>
          <w:rFonts w:eastAsia="Times New Roman" w:cs="Arial"/>
          <w:b/>
          <w:bCs/>
        </w:rPr>
        <w:t>-1 mark off for incorrect units</w:t>
      </w:r>
    </w:p>
    <w:p w:rsidR="00C004AC" w:rsidRPr="00C004AC" w:rsidRDefault="00C004AC" w:rsidP="00945B10">
      <w:pPr>
        <w:tabs>
          <w:tab w:val="left" w:pos="-851"/>
          <w:tab w:val="left" w:pos="709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</w:p>
    <w:p w:rsidR="006A7B98" w:rsidRPr="006A7B98" w:rsidRDefault="006A7B98" w:rsidP="006A7B98">
      <w:pPr>
        <w:spacing w:after="0"/>
        <w:rPr>
          <w:b/>
        </w:rPr>
      </w:pPr>
      <w:r w:rsidRPr="006A7B98">
        <w:rPr>
          <w:b/>
        </w:rPr>
        <w:t>Question 1</w:t>
      </w:r>
      <w:r>
        <w:rPr>
          <w:b/>
        </w:rPr>
        <w:t xml:space="preserve"> (2 Marks)</w:t>
      </w:r>
    </w:p>
    <w:p w:rsidR="006A7B98" w:rsidRDefault="006A7B98" w:rsidP="006A7B98">
      <w:pPr>
        <w:spacing w:after="0"/>
      </w:pPr>
      <w:r>
        <w:t>Four people are renting a four bedroom and two bathroom house for $420. Each is paying 25%. How much money does each person pay towards the rent.</w:t>
      </w:r>
    </w:p>
    <w:p w:rsidR="00327903" w:rsidRDefault="00327903" w:rsidP="00327903">
      <w:pPr>
        <w:spacing w:after="0"/>
        <w:jc w:val="right"/>
      </w:pPr>
      <w:r>
        <w:t>(2 marks)</w:t>
      </w:r>
    </w:p>
    <w:p w:rsidR="006A7B98" w:rsidRDefault="006A7B98" w:rsidP="006A7B98">
      <w:pPr>
        <w:spacing w:after="0"/>
      </w:pPr>
    </w:p>
    <w:p w:rsidR="006A7B98" w:rsidRDefault="006A7B98" w:rsidP="006A7B98">
      <w:pPr>
        <w:spacing w:after="0"/>
      </w:pPr>
    </w:p>
    <w:p w:rsidR="006A7B98" w:rsidRDefault="006A7B98" w:rsidP="006A7B98">
      <w:pPr>
        <w:spacing w:after="0"/>
      </w:pPr>
    </w:p>
    <w:p w:rsidR="006A7B98" w:rsidRDefault="006A7B98" w:rsidP="006A7B98">
      <w:pPr>
        <w:spacing w:after="0"/>
      </w:pPr>
    </w:p>
    <w:p w:rsidR="006A7B98" w:rsidRDefault="006A7B98" w:rsidP="006A7B98">
      <w:pPr>
        <w:spacing w:after="0"/>
        <w:rPr>
          <w:b/>
        </w:rPr>
      </w:pPr>
      <w:r>
        <w:rPr>
          <w:b/>
        </w:rPr>
        <w:t>Question 2</w:t>
      </w:r>
      <w:r w:rsidR="000341C5">
        <w:rPr>
          <w:b/>
        </w:rPr>
        <w:t xml:space="preserve"> (</w:t>
      </w:r>
      <w:r w:rsidR="00327903">
        <w:rPr>
          <w:b/>
        </w:rPr>
        <w:t>6</w:t>
      </w:r>
      <w:r w:rsidR="0029207E">
        <w:rPr>
          <w:b/>
        </w:rPr>
        <w:t xml:space="preserve"> </w:t>
      </w:r>
      <w:r>
        <w:rPr>
          <w:b/>
        </w:rPr>
        <w:t>Marks)</w:t>
      </w:r>
    </w:p>
    <w:p w:rsidR="006A7B98" w:rsidRDefault="006A7B98" w:rsidP="006A7B98">
      <w:pPr>
        <w:spacing w:after="0"/>
      </w:pPr>
      <w:r>
        <w:t>Thomas taxable income is $24 500 per year. He is required to pay tax</w:t>
      </w:r>
      <w:r w:rsidRPr="006A7B98">
        <w:t xml:space="preserve"> </w:t>
      </w:r>
      <w:r>
        <w:t>on any income that is more than $18 500.</w:t>
      </w:r>
    </w:p>
    <w:p w:rsidR="006A7B98" w:rsidRDefault="006A7B98" w:rsidP="006A7B98">
      <w:pPr>
        <w:pStyle w:val="ListParagraph"/>
        <w:numPr>
          <w:ilvl w:val="0"/>
          <w:numId w:val="1"/>
        </w:numPr>
        <w:spacing w:after="0"/>
      </w:pPr>
      <w:r>
        <w:t>How much more than $18500 did he earn?</w:t>
      </w:r>
    </w:p>
    <w:p w:rsidR="00327903" w:rsidRDefault="00327903" w:rsidP="00327903">
      <w:pPr>
        <w:pStyle w:val="ListParagraph"/>
        <w:spacing w:after="0"/>
        <w:ind w:left="1080"/>
        <w:jc w:val="right"/>
      </w:pPr>
      <w:r>
        <w:t>(1 mark)</w:t>
      </w:r>
    </w:p>
    <w:p w:rsidR="006A7B98" w:rsidRDefault="006A7B98" w:rsidP="006A7B98">
      <w:pPr>
        <w:pStyle w:val="ListParagraph"/>
        <w:spacing w:after="0"/>
        <w:ind w:left="1080"/>
      </w:pPr>
    </w:p>
    <w:p w:rsidR="006A7B98" w:rsidRDefault="006A7B98" w:rsidP="006A7B98">
      <w:pPr>
        <w:pStyle w:val="ListParagraph"/>
        <w:spacing w:after="0"/>
        <w:ind w:left="1080"/>
      </w:pPr>
    </w:p>
    <w:p w:rsidR="0029207E" w:rsidRDefault="0029207E" w:rsidP="006A7B98">
      <w:pPr>
        <w:pStyle w:val="ListParagraph"/>
        <w:spacing w:after="0"/>
        <w:ind w:left="1080"/>
      </w:pPr>
    </w:p>
    <w:p w:rsidR="006A7B98" w:rsidRDefault="006A7B98" w:rsidP="006A7B98">
      <w:pPr>
        <w:pStyle w:val="ListParagraph"/>
        <w:numPr>
          <w:ilvl w:val="0"/>
          <w:numId w:val="1"/>
        </w:numPr>
        <w:spacing w:after="0"/>
      </w:pPr>
      <w:r>
        <w:t xml:space="preserve">Thomas is charge with 19% of any income over $18 500. How much tax did he </w:t>
      </w:r>
      <w:proofErr w:type="spellStart"/>
      <w:r>
        <w:t>pay</w:t>
      </w:r>
      <w:proofErr w:type="spellEnd"/>
      <w:r>
        <w:t>?</w:t>
      </w:r>
    </w:p>
    <w:p w:rsidR="00327903" w:rsidRDefault="00327903" w:rsidP="00327903">
      <w:pPr>
        <w:pStyle w:val="ListParagraph"/>
        <w:spacing w:after="0"/>
        <w:ind w:left="1080"/>
        <w:jc w:val="right"/>
      </w:pPr>
      <w:r>
        <w:t>(2 marks)</w:t>
      </w:r>
    </w:p>
    <w:p w:rsidR="006A7B98" w:rsidRDefault="006A7B98" w:rsidP="006A7B98">
      <w:pPr>
        <w:pStyle w:val="ListParagraph"/>
        <w:spacing w:after="0"/>
        <w:ind w:left="1080"/>
      </w:pPr>
    </w:p>
    <w:p w:rsidR="0029207E" w:rsidRDefault="0029207E" w:rsidP="006A7B98">
      <w:pPr>
        <w:pStyle w:val="ListParagraph"/>
        <w:spacing w:after="0"/>
        <w:ind w:left="1080"/>
      </w:pPr>
    </w:p>
    <w:p w:rsidR="0029207E" w:rsidRDefault="0029207E" w:rsidP="006A7B98">
      <w:pPr>
        <w:pStyle w:val="ListParagraph"/>
        <w:spacing w:after="0"/>
        <w:ind w:left="1080"/>
      </w:pPr>
    </w:p>
    <w:p w:rsidR="006A7B98" w:rsidRDefault="006A7B98" w:rsidP="000341C5">
      <w:pPr>
        <w:spacing w:after="0"/>
      </w:pPr>
    </w:p>
    <w:p w:rsidR="0029207E" w:rsidRDefault="000341C5" w:rsidP="0029207E">
      <w:pPr>
        <w:pStyle w:val="ListParagraph"/>
        <w:numPr>
          <w:ilvl w:val="0"/>
          <w:numId w:val="1"/>
        </w:numPr>
        <w:spacing w:after="0"/>
        <w:rPr>
          <w:b/>
        </w:rPr>
      </w:pPr>
      <w:r>
        <w:t xml:space="preserve">What percent of tax did he pay out of his </w:t>
      </w:r>
      <w:r w:rsidR="0029207E">
        <w:t xml:space="preserve">taxable </w:t>
      </w:r>
      <w:r>
        <w:t>income</w:t>
      </w:r>
      <w:r w:rsidR="0029207E">
        <w:t xml:space="preserve">?  </w:t>
      </w:r>
      <w:r w:rsidR="0029207E" w:rsidRPr="0029207E">
        <w:rPr>
          <w:b/>
        </w:rPr>
        <w:t>Round to the nearest whole number.</w:t>
      </w:r>
    </w:p>
    <w:p w:rsidR="00327903" w:rsidRPr="00327903" w:rsidRDefault="00327903" w:rsidP="00327903">
      <w:pPr>
        <w:pStyle w:val="ListParagraph"/>
        <w:spacing w:after="0"/>
        <w:ind w:left="1080"/>
        <w:jc w:val="right"/>
      </w:pPr>
      <w:r w:rsidRPr="00327903">
        <w:t>(3 marks)</w:t>
      </w:r>
    </w:p>
    <w:p w:rsidR="006A7B98" w:rsidRDefault="006A7B98" w:rsidP="006A7B98">
      <w:pPr>
        <w:spacing w:after="0"/>
      </w:pPr>
    </w:p>
    <w:p w:rsidR="006A7B98" w:rsidRDefault="006A7B98" w:rsidP="006A7B98">
      <w:pPr>
        <w:spacing w:after="0"/>
      </w:pPr>
    </w:p>
    <w:p w:rsidR="0029207E" w:rsidRDefault="0029207E" w:rsidP="006A7B98">
      <w:pPr>
        <w:spacing w:after="0"/>
      </w:pPr>
    </w:p>
    <w:p w:rsidR="0029207E" w:rsidRDefault="0029207E" w:rsidP="006A7B98">
      <w:pPr>
        <w:spacing w:after="0"/>
      </w:pPr>
    </w:p>
    <w:p w:rsidR="0029207E" w:rsidRDefault="0029207E" w:rsidP="0029207E">
      <w:pPr>
        <w:spacing w:after="0"/>
        <w:rPr>
          <w:b/>
        </w:rPr>
      </w:pPr>
      <w:r>
        <w:rPr>
          <w:b/>
        </w:rPr>
        <w:t>Question 3 (2 Marks)</w:t>
      </w:r>
    </w:p>
    <w:p w:rsidR="0029207E" w:rsidRDefault="0029207E" w:rsidP="0029207E">
      <w:pPr>
        <w:spacing w:after="0"/>
      </w:pPr>
      <w:r w:rsidRPr="0029207E">
        <w:t xml:space="preserve">Hakim </w:t>
      </w:r>
      <w:r>
        <w:t xml:space="preserve">spends four hours per night watching television. What percentage of television </w:t>
      </w:r>
      <w:r w:rsidR="00650247">
        <w:t>does he watch out of a day? (</w:t>
      </w:r>
      <w:r>
        <w:t>Day has 24 hours.)</w:t>
      </w:r>
    </w:p>
    <w:p w:rsidR="00945B10" w:rsidRDefault="00C004AC" w:rsidP="00C004AC">
      <w:pPr>
        <w:spacing w:after="0"/>
        <w:jc w:val="right"/>
      </w:pPr>
      <w:r>
        <w:t>(2 Marks)</w:t>
      </w:r>
    </w:p>
    <w:p w:rsidR="00C004AC" w:rsidRDefault="00C004AC" w:rsidP="00C004AC">
      <w:pPr>
        <w:spacing w:after="0"/>
        <w:jc w:val="right"/>
      </w:pPr>
    </w:p>
    <w:p w:rsidR="00C004AC" w:rsidRDefault="00C004AC" w:rsidP="00C004AC">
      <w:pPr>
        <w:spacing w:after="0"/>
        <w:jc w:val="right"/>
      </w:pPr>
    </w:p>
    <w:p w:rsidR="007137E7" w:rsidRDefault="00945B10" w:rsidP="007137E7">
      <w:pPr>
        <w:spacing w:after="0"/>
        <w:rPr>
          <w:b/>
        </w:rPr>
      </w:pPr>
      <w:r>
        <w:rPr>
          <w:b/>
        </w:rPr>
        <w:lastRenderedPageBreak/>
        <w:t>Question 4</w:t>
      </w:r>
      <w:r w:rsidR="00C004AC">
        <w:rPr>
          <w:b/>
        </w:rPr>
        <w:t xml:space="preserve"> (3 </w:t>
      </w:r>
      <w:r w:rsidR="007137E7">
        <w:rPr>
          <w:b/>
        </w:rPr>
        <w:t>Marks)</w:t>
      </w:r>
    </w:p>
    <w:p w:rsidR="007137E7" w:rsidRDefault="007137E7" w:rsidP="007137E7">
      <w:pPr>
        <w:spacing w:after="0"/>
        <w:rPr>
          <w:b/>
        </w:rPr>
      </w:pPr>
      <w:r>
        <w:rPr>
          <w:b/>
        </w:rPr>
        <w:t xml:space="preserve">Ali’s </w:t>
      </w:r>
      <w:r w:rsidR="005A7FA5">
        <w:rPr>
          <w:b/>
        </w:rPr>
        <w:t>W</w:t>
      </w:r>
      <w:r>
        <w:rPr>
          <w:b/>
        </w:rPr>
        <w:t xml:space="preserve">eekly </w:t>
      </w:r>
      <w:r w:rsidR="005A7FA5">
        <w:rPr>
          <w:b/>
        </w:rPr>
        <w:t>B</w:t>
      </w:r>
      <w:r>
        <w:rPr>
          <w:b/>
        </w:rPr>
        <w:t>udget</w:t>
      </w:r>
      <w:r w:rsidR="009E1524">
        <w:rPr>
          <w:b/>
        </w:rPr>
        <w:t xml:space="preserve"> </w:t>
      </w:r>
    </w:p>
    <w:p w:rsidR="009E1524" w:rsidRDefault="009E1524" w:rsidP="007137E7">
      <w:pPr>
        <w:spacing w:after="0"/>
        <w:rPr>
          <w:b/>
        </w:rPr>
      </w:pPr>
      <w:r>
        <w:rPr>
          <w:noProof/>
          <w:lang w:eastAsia="en-AU"/>
        </w:rPr>
        <w:drawing>
          <wp:inline distT="0" distB="0" distL="0" distR="0" wp14:anchorId="59AACB1A" wp14:editId="630EEAB4">
            <wp:extent cx="4183039" cy="2340591"/>
            <wp:effectExtent l="0" t="0" r="27305" b="222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29207E" w:rsidRDefault="0029207E" w:rsidP="0029207E">
      <w:pPr>
        <w:spacing w:after="0"/>
      </w:pPr>
    </w:p>
    <w:p w:rsidR="0029207E" w:rsidRDefault="005A7FA5" w:rsidP="0029207E">
      <w:pPr>
        <w:spacing w:after="0"/>
      </w:pPr>
      <w:r>
        <w:t>If Ali’s take home pay per week is $550 dollars, how much does he spend on each item?</w:t>
      </w:r>
    </w:p>
    <w:p w:rsidR="005A7FA5" w:rsidRDefault="005A7FA5" w:rsidP="0029207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Item</w:t>
            </w:r>
          </w:p>
        </w:tc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Cost</w:t>
            </w:r>
          </w:p>
        </w:tc>
      </w:tr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Car Expenses</w:t>
            </w:r>
          </w:p>
        </w:tc>
        <w:tc>
          <w:tcPr>
            <w:tcW w:w="4428" w:type="dxa"/>
          </w:tcPr>
          <w:p w:rsidR="00945B10" w:rsidRDefault="00945B10" w:rsidP="0029207E">
            <w:pPr>
              <w:spacing w:after="0"/>
            </w:pPr>
          </w:p>
          <w:p w:rsidR="00945B10" w:rsidRDefault="00945B10" w:rsidP="0029207E">
            <w:pPr>
              <w:spacing w:after="0"/>
            </w:pPr>
          </w:p>
        </w:tc>
      </w:tr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Entertainment</w:t>
            </w:r>
          </w:p>
        </w:tc>
        <w:tc>
          <w:tcPr>
            <w:tcW w:w="4428" w:type="dxa"/>
          </w:tcPr>
          <w:p w:rsidR="00945B10" w:rsidRDefault="00945B10" w:rsidP="0029207E">
            <w:pPr>
              <w:spacing w:after="0"/>
            </w:pPr>
          </w:p>
          <w:p w:rsidR="00945B10" w:rsidRDefault="00945B10" w:rsidP="0029207E">
            <w:pPr>
              <w:spacing w:after="0"/>
            </w:pPr>
          </w:p>
        </w:tc>
      </w:tr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Utilities</w:t>
            </w:r>
          </w:p>
        </w:tc>
        <w:tc>
          <w:tcPr>
            <w:tcW w:w="4428" w:type="dxa"/>
          </w:tcPr>
          <w:p w:rsidR="00945B10" w:rsidRDefault="00945B10" w:rsidP="0029207E">
            <w:pPr>
              <w:spacing w:after="0"/>
            </w:pPr>
          </w:p>
          <w:p w:rsidR="00945B10" w:rsidRDefault="00945B10" w:rsidP="0029207E">
            <w:pPr>
              <w:spacing w:after="0"/>
            </w:pPr>
          </w:p>
        </w:tc>
      </w:tr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Gym Membership</w:t>
            </w:r>
          </w:p>
        </w:tc>
        <w:tc>
          <w:tcPr>
            <w:tcW w:w="4428" w:type="dxa"/>
          </w:tcPr>
          <w:p w:rsidR="00945B10" w:rsidRDefault="00945B10" w:rsidP="0029207E">
            <w:pPr>
              <w:spacing w:after="0"/>
            </w:pPr>
          </w:p>
          <w:p w:rsidR="00945B10" w:rsidRDefault="00945B10" w:rsidP="0029207E">
            <w:pPr>
              <w:spacing w:after="0"/>
            </w:pPr>
          </w:p>
        </w:tc>
      </w:tr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Food</w:t>
            </w:r>
          </w:p>
        </w:tc>
        <w:tc>
          <w:tcPr>
            <w:tcW w:w="4428" w:type="dxa"/>
          </w:tcPr>
          <w:p w:rsidR="00945B10" w:rsidRDefault="00945B10" w:rsidP="0029207E">
            <w:pPr>
              <w:spacing w:after="0"/>
            </w:pPr>
          </w:p>
          <w:p w:rsidR="00945B10" w:rsidRDefault="00945B10" w:rsidP="0029207E">
            <w:pPr>
              <w:spacing w:after="0"/>
            </w:pPr>
          </w:p>
        </w:tc>
      </w:tr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Savings</w:t>
            </w:r>
          </w:p>
        </w:tc>
        <w:tc>
          <w:tcPr>
            <w:tcW w:w="4428" w:type="dxa"/>
          </w:tcPr>
          <w:p w:rsidR="00945B10" w:rsidRDefault="00945B10" w:rsidP="0029207E">
            <w:pPr>
              <w:spacing w:after="0"/>
            </w:pPr>
          </w:p>
          <w:p w:rsidR="00945B10" w:rsidRDefault="00945B10" w:rsidP="0029207E">
            <w:pPr>
              <w:spacing w:after="0"/>
            </w:pPr>
          </w:p>
        </w:tc>
      </w:tr>
      <w:tr w:rsidR="00945B10" w:rsidTr="00945B10">
        <w:tc>
          <w:tcPr>
            <w:tcW w:w="4428" w:type="dxa"/>
          </w:tcPr>
          <w:p w:rsidR="00945B10" w:rsidRDefault="00945B10" w:rsidP="0029207E">
            <w:pPr>
              <w:spacing w:after="0"/>
            </w:pPr>
            <w:r>
              <w:t>Phone</w:t>
            </w:r>
          </w:p>
        </w:tc>
        <w:tc>
          <w:tcPr>
            <w:tcW w:w="4428" w:type="dxa"/>
          </w:tcPr>
          <w:p w:rsidR="00945B10" w:rsidRDefault="00945B10" w:rsidP="0029207E">
            <w:pPr>
              <w:spacing w:after="0"/>
            </w:pPr>
          </w:p>
          <w:p w:rsidR="00945B10" w:rsidRDefault="00945B10" w:rsidP="0029207E">
            <w:pPr>
              <w:spacing w:after="0"/>
            </w:pPr>
          </w:p>
        </w:tc>
      </w:tr>
      <w:tr w:rsidR="0083626A" w:rsidTr="00945B10">
        <w:tc>
          <w:tcPr>
            <w:tcW w:w="4428" w:type="dxa"/>
          </w:tcPr>
          <w:p w:rsidR="0083626A" w:rsidRDefault="0083626A" w:rsidP="0029207E">
            <w:pPr>
              <w:spacing w:after="0"/>
            </w:pPr>
            <w:r>
              <w:t>Rent</w:t>
            </w:r>
          </w:p>
          <w:p w:rsidR="0083626A" w:rsidRDefault="0083626A" w:rsidP="0029207E">
            <w:pPr>
              <w:spacing w:after="0"/>
            </w:pPr>
          </w:p>
          <w:p w:rsidR="0083626A" w:rsidRDefault="0083626A" w:rsidP="0029207E">
            <w:pPr>
              <w:spacing w:after="0"/>
            </w:pPr>
          </w:p>
        </w:tc>
        <w:tc>
          <w:tcPr>
            <w:tcW w:w="4428" w:type="dxa"/>
          </w:tcPr>
          <w:p w:rsidR="0083626A" w:rsidRDefault="0083626A" w:rsidP="0029207E">
            <w:pPr>
              <w:spacing w:after="0"/>
            </w:pPr>
          </w:p>
        </w:tc>
      </w:tr>
    </w:tbl>
    <w:p w:rsidR="0029207E" w:rsidRDefault="0029207E" w:rsidP="0029207E">
      <w:pPr>
        <w:spacing w:after="0"/>
      </w:pPr>
    </w:p>
    <w:p w:rsidR="00945B10" w:rsidRDefault="00945B10" w:rsidP="00945B10">
      <w:pPr>
        <w:spacing w:after="0"/>
        <w:rPr>
          <w:b/>
        </w:rPr>
      </w:pPr>
      <w:r>
        <w:rPr>
          <w:b/>
        </w:rPr>
        <w:t>Question 5 (3 Marks)</w:t>
      </w:r>
    </w:p>
    <w:p w:rsidR="0029207E" w:rsidRDefault="00945B10" w:rsidP="0029207E">
      <w:pPr>
        <w:spacing w:after="0"/>
      </w:pPr>
      <w:r>
        <w:t>Triston went shopping to buy a new phone. The shop was offering 15% off the regular price off the phone he wanted. If the phone costs $430, how much will he pay after the discount?</w:t>
      </w:r>
    </w:p>
    <w:p w:rsidR="00945B10" w:rsidRDefault="00C004AC" w:rsidP="00C004AC">
      <w:pPr>
        <w:spacing w:after="0"/>
        <w:jc w:val="right"/>
      </w:pPr>
      <w:r>
        <w:t>(3 Marks)</w:t>
      </w:r>
    </w:p>
    <w:p w:rsidR="00945B10" w:rsidRDefault="00945B10" w:rsidP="0029207E">
      <w:pPr>
        <w:spacing w:after="0"/>
      </w:pPr>
    </w:p>
    <w:p w:rsidR="0083626A" w:rsidRDefault="0083626A" w:rsidP="0029207E">
      <w:pPr>
        <w:spacing w:after="0"/>
      </w:pPr>
    </w:p>
    <w:p w:rsidR="00945B10" w:rsidRDefault="00945B10" w:rsidP="0029207E">
      <w:pPr>
        <w:spacing w:after="0"/>
      </w:pPr>
    </w:p>
    <w:p w:rsidR="00945B10" w:rsidRDefault="00945B10" w:rsidP="00945B10">
      <w:pPr>
        <w:spacing w:after="0"/>
        <w:rPr>
          <w:b/>
        </w:rPr>
      </w:pPr>
      <w:r>
        <w:rPr>
          <w:b/>
        </w:rPr>
        <w:lastRenderedPageBreak/>
        <w:t>Question 6 (</w:t>
      </w:r>
      <w:r w:rsidR="00C004AC">
        <w:rPr>
          <w:b/>
        </w:rPr>
        <w:t>6</w:t>
      </w:r>
      <w:r>
        <w:rPr>
          <w:b/>
        </w:rPr>
        <w:t xml:space="preserve"> Marks)</w:t>
      </w:r>
    </w:p>
    <w:p w:rsidR="00945B10" w:rsidRDefault="00945B10" w:rsidP="0029207E">
      <w:pPr>
        <w:spacing w:after="0"/>
      </w:pPr>
      <w:r>
        <w:t>Chrissy owes $2500 on her credit card. She is charged 2% per month. Chrissy decided she could no longer</w:t>
      </w:r>
      <w:r w:rsidR="0086271F">
        <w:t xml:space="preserve"> afford to use her credit card as she owes too much money. If Chris</w:t>
      </w:r>
      <w:r w:rsidR="007850E7">
        <w:t xml:space="preserve">sy does not pay off her credit </w:t>
      </w:r>
      <w:r w:rsidR="0086271F">
        <w:t>card</w:t>
      </w:r>
      <w:r w:rsidR="007850E7">
        <w:t>, how much will she owe</w:t>
      </w:r>
      <w:r w:rsidR="0086271F">
        <w:t xml:space="preserve"> at the end of </w:t>
      </w:r>
      <w:r w:rsidR="00C004AC">
        <w:t>4</w:t>
      </w:r>
      <w:r w:rsidR="007850E7">
        <w:t xml:space="preserve"> months.</w:t>
      </w:r>
    </w:p>
    <w:p w:rsidR="007850E7" w:rsidRDefault="007850E7" w:rsidP="0029207E">
      <w:pPr>
        <w:pStyle w:val="ListParagraph"/>
        <w:numPr>
          <w:ilvl w:val="0"/>
          <w:numId w:val="2"/>
        </w:numPr>
        <w:spacing w:after="0"/>
      </w:pPr>
      <w:r>
        <w:t>Complete the table below to answer the question.</w:t>
      </w:r>
    </w:p>
    <w:p w:rsidR="007850E7" w:rsidRDefault="007850E7" w:rsidP="0029207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2846"/>
        <w:gridCol w:w="2171"/>
        <w:gridCol w:w="2171"/>
      </w:tblGrid>
      <w:tr w:rsidR="007850E7" w:rsidTr="007850E7">
        <w:tc>
          <w:tcPr>
            <w:tcW w:w="1668" w:type="dxa"/>
          </w:tcPr>
          <w:p w:rsidR="007850E7" w:rsidRDefault="007850E7" w:rsidP="007850E7">
            <w:pPr>
              <w:spacing w:after="0"/>
              <w:jc w:val="center"/>
            </w:pPr>
            <w:r>
              <w:t>Month</w:t>
            </w:r>
          </w:p>
        </w:tc>
        <w:tc>
          <w:tcPr>
            <w:tcW w:w="2846" w:type="dxa"/>
          </w:tcPr>
          <w:p w:rsidR="007850E7" w:rsidRDefault="007850E7" w:rsidP="007850E7">
            <w:pPr>
              <w:spacing w:after="0"/>
              <w:jc w:val="center"/>
            </w:pPr>
            <w:r>
              <w:t>Balance</w:t>
            </w:r>
          </w:p>
        </w:tc>
        <w:tc>
          <w:tcPr>
            <w:tcW w:w="2171" w:type="dxa"/>
          </w:tcPr>
          <w:p w:rsidR="007850E7" w:rsidRDefault="007850E7" w:rsidP="007850E7">
            <w:pPr>
              <w:spacing w:after="0"/>
              <w:jc w:val="center"/>
            </w:pPr>
            <w:r>
              <w:t>Interest 2% per month</w:t>
            </w:r>
          </w:p>
        </w:tc>
        <w:tc>
          <w:tcPr>
            <w:tcW w:w="2171" w:type="dxa"/>
          </w:tcPr>
          <w:p w:rsidR="007850E7" w:rsidRDefault="007850E7" w:rsidP="007850E7">
            <w:pPr>
              <w:spacing w:after="0"/>
              <w:jc w:val="center"/>
            </w:pPr>
            <w:r>
              <w:t xml:space="preserve">Amount of money owing </w:t>
            </w:r>
          </w:p>
        </w:tc>
      </w:tr>
      <w:tr w:rsidR="007850E7" w:rsidTr="007850E7">
        <w:tc>
          <w:tcPr>
            <w:tcW w:w="1668" w:type="dxa"/>
          </w:tcPr>
          <w:p w:rsidR="007850E7" w:rsidRDefault="007850E7" w:rsidP="007850E7">
            <w:pPr>
              <w:spacing w:after="0"/>
              <w:jc w:val="center"/>
            </w:pPr>
            <w:r>
              <w:t>1</w:t>
            </w:r>
          </w:p>
        </w:tc>
        <w:tc>
          <w:tcPr>
            <w:tcW w:w="2846" w:type="dxa"/>
          </w:tcPr>
          <w:p w:rsidR="007850E7" w:rsidRDefault="007850E7" w:rsidP="007850E7">
            <w:pPr>
              <w:spacing w:after="0"/>
              <w:jc w:val="center"/>
            </w:pPr>
            <w:r>
              <w:t>$2500</w:t>
            </w:r>
          </w:p>
        </w:tc>
        <w:tc>
          <w:tcPr>
            <w:tcW w:w="2171" w:type="dxa"/>
          </w:tcPr>
          <w:p w:rsidR="007850E7" w:rsidRDefault="007850E7" w:rsidP="0029207E">
            <w:pPr>
              <w:spacing w:after="0"/>
            </w:pPr>
          </w:p>
        </w:tc>
        <w:tc>
          <w:tcPr>
            <w:tcW w:w="2171" w:type="dxa"/>
          </w:tcPr>
          <w:p w:rsidR="007850E7" w:rsidRDefault="007850E7" w:rsidP="0029207E">
            <w:pPr>
              <w:spacing w:after="0"/>
            </w:pPr>
          </w:p>
        </w:tc>
      </w:tr>
      <w:tr w:rsidR="007850E7" w:rsidTr="007850E7">
        <w:tc>
          <w:tcPr>
            <w:tcW w:w="1668" w:type="dxa"/>
          </w:tcPr>
          <w:p w:rsidR="007850E7" w:rsidRDefault="007850E7" w:rsidP="007850E7">
            <w:pPr>
              <w:spacing w:after="0"/>
              <w:jc w:val="center"/>
            </w:pPr>
            <w:r>
              <w:t>2</w:t>
            </w:r>
          </w:p>
        </w:tc>
        <w:tc>
          <w:tcPr>
            <w:tcW w:w="2846" w:type="dxa"/>
          </w:tcPr>
          <w:p w:rsidR="007850E7" w:rsidRDefault="007850E7" w:rsidP="007850E7">
            <w:pPr>
              <w:spacing w:after="0"/>
              <w:jc w:val="center"/>
            </w:pPr>
          </w:p>
        </w:tc>
        <w:tc>
          <w:tcPr>
            <w:tcW w:w="2171" w:type="dxa"/>
          </w:tcPr>
          <w:p w:rsidR="007850E7" w:rsidRDefault="007850E7" w:rsidP="0029207E">
            <w:pPr>
              <w:spacing w:after="0"/>
            </w:pPr>
          </w:p>
        </w:tc>
        <w:tc>
          <w:tcPr>
            <w:tcW w:w="2171" w:type="dxa"/>
          </w:tcPr>
          <w:p w:rsidR="007850E7" w:rsidRDefault="007850E7" w:rsidP="0029207E">
            <w:pPr>
              <w:spacing w:after="0"/>
            </w:pPr>
          </w:p>
        </w:tc>
      </w:tr>
      <w:tr w:rsidR="007850E7" w:rsidTr="007850E7">
        <w:tc>
          <w:tcPr>
            <w:tcW w:w="1668" w:type="dxa"/>
          </w:tcPr>
          <w:p w:rsidR="007850E7" w:rsidRDefault="007850E7" w:rsidP="007850E7">
            <w:pPr>
              <w:spacing w:after="0"/>
              <w:jc w:val="center"/>
            </w:pPr>
            <w:r>
              <w:t>3</w:t>
            </w:r>
          </w:p>
        </w:tc>
        <w:tc>
          <w:tcPr>
            <w:tcW w:w="2846" w:type="dxa"/>
          </w:tcPr>
          <w:p w:rsidR="007850E7" w:rsidRDefault="007850E7" w:rsidP="007850E7">
            <w:pPr>
              <w:spacing w:after="0"/>
              <w:jc w:val="center"/>
            </w:pPr>
          </w:p>
        </w:tc>
        <w:tc>
          <w:tcPr>
            <w:tcW w:w="2171" w:type="dxa"/>
          </w:tcPr>
          <w:p w:rsidR="007850E7" w:rsidRDefault="007850E7" w:rsidP="0029207E">
            <w:pPr>
              <w:spacing w:after="0"/>
            </w:pPr>
          </w:p>
        </w:tc>
        <w:tc>
          <w:tcPr>
            <w:tcW w:w="2171" w:type="dxa"/>
          </w:tcPr>
          <w:p w:rsidR="007850E7" w:rsidRDefault="007850E7" w:rsidP="0029207E">
            <w:pPr>
              <w:spacing w:after="0"/>
            </w:pPr>
          </w:p>
        </w:tc>
      </w:tr>
      <w:tr w:rsidR="007850E7" w:rsidTr="007850E7">
        <w:tc>
          <w:tcPr>
            <w:tcW w:w="1668" w:type="dxa"/>
          </w:tcPr>
          <w:p w:rsidR="007850E7" w:rsidRDefault="007850E7" w:rsidP="007850E7">
            <w:pPr>
              <w:spacing w:after="0"/>
              <w:jc w:val="center"/>
            </w:pPr>
            <w:r>
              <w:t>4</w:t>
            </w:r>
          </w:p>
        </w:tc>
        <w:tc>
          <w:tcPr>
            <w:tcW w:w="2846" w:type="dxa"/>
          </w:tcPr>
          <w:p w:rsidR="007850E7" w:rsidRDefault="007850E7" w:rsidP="007850E7">
            <w:pPr>
              <w:spacing w:after="0"/>
              <w:jc w:val="center"/>
            </w:pPr>
          </w:p>
        </w:tc>
        <w:tc>
          <w:tcPr>
            <w:tcW w:w="2171" w:type="dxa"/>
          </w:tcPr>
          <w:p w:rsidR="007850E7" w:rsidRDefault="007850E7" w:rsidP="0029207E">
            <w:pPr>
              <w:spacing w:after="0"/>
            </w:pPr>
          </w:p>
        </w:tc>
        <w:tc>
          <w:tcPr>
            <w:tcW w:w="2171" w:type="dxa"/>
          </w:tcPr>
          <w:p w:rsidR="007850E7" w:rsidRDefault="007850E7" w:rsidP="0029207E">
            <w:pPr>
              <w:spacing w:after="0"/>
            </w:pPr>
          </w:p>
        </w:tc>
      </w:tr>
    </w:tbl>
    <w:p w:rsidR="00945B10" w:rsidRDefault="00C004AC" w:rsidP="00C004AC">
      <w:pPr>
        <w:spacing w:after="0"/>
        <w:jc w:val="right"/>
      </w:pPr>
      <w:r>
        <w:t>(4 marks)</w:t>
      </w:r>
    </w:p>
    <w:p w:rsidR="0029207E" w:rsidRDefault="0029207E" w:rsidP="0029207E">
      <w:pPr>
        <w:spacing w:after="0"/>
      </w:pPr>
    </w:p>
    <w:p w:rsidR="00C004AC" w:rsidRDefault="00C004AC" w:rsidP="0029207E">
      <w:pPr>
        <w:spacing w:after="0"/>
      </w:pPr>
    </w:p>
    <w:p w:rsidR="00C004AC" w:rsidRPr="0029207E" w:rsidRDefault="00C004AC" w:rsidP="0029207E">
      <w:pPr>
        <w:spacing w:after="0"/>
      </w:pPr>
    </w:p>
    <w:p w:rsidR="007850E7" w:rsidRDefault="007850E7" w:rsidP="007850E7">
      <w:pPr>
        <w:pStyle w:val="ListParagraph"/>
        <w:numPr>
          <w:ilvl w:val="0"/>
          <w:numId w:val="2"/>
        </w:numPr>
        <w:spacing w:after="0"/>
      </w:pPr>
      <w:r>
        <w:t>How much extra will she have to pay off her credit card?</w:t>
      </w:r>
    </w:p>
    <w:p w:rsidR="007850E7" w:rsidRDefault="00C004AC" w:rsidP="00C004AC">
      <w:pPr>
        <w:spacing w:after="0"/>
        <w:jc w:val="right"/>
      </w:pPr>
      <w:r>
        <w:t>(2 marks)</w:t>
      </w:r>
    </w:p>
    <w:p w:rsidR="007850E7" w:rsidRDefault="007850E7" w:rsidP="007850E7">
      <w:pPr>
        <w:spacing w:after="0"/>
      </w:pPr>
    </w:p>
    <w:p w:rsidR="007850E7" w:rsidRDefault="007850E7" w:rsidP="007850E7">
      <w:pPr>
        <w:spacing w:after="0"/>
      </w:pPr>
    </w:p>
    <w:p w:rsidR="00C004AC" w:rsidRDefault="00C004AC" w:rsidP="007850E7">
      <w:pPr>
        <w:spacing w:after="0"/>
      </w:pPr>
    </w:p>
    <w:p w:rsidR="00C004AC" w:rsidRDefault="00C004AC" w:rsidP="007850E7">
      <w:pPr>
        <w:spacing w:after="0"/>
      </w:pPr>
    </w:p>
    <w:p w:rsidR="00C004AC" w:rsidRDefault="00C004AC" w:rsidP="007850E7">
      <w:pPr>
        <w:spacing w:after="0"/>
      </w:pPr>
    </w:p>
    <w:p w:rsidR="00C004AC" w:rsidRDefault="00C004AC" w:rsidP="007850E7">
      <w:pPr>
        <w:spacing w:after="0"/>
      </w:pPr>
    </w:p>
    <w:p w:rsidR="00C004AC" w:rsidRDefault="00C004AC" w:rsidP="007850E7">
      <w:pPr>
        <w:spacing w:after="0"/>
      </w:pPr>
    </w:p>
    <w:p w:rsidR="00C004AC" w:rsidRDefault="00C004AC" w:rsidP="007850E7">
      <w:pPr>
        <w:spacing w:after="0"/>
      </w:pPr>
    </w:p>
    <w:p w:rsidR="007850E7" w:rsidRDefault="007850E7" w:rsidP="007850E7">
      <w:pPr>
        <w:spacing w:after="0"/>
      </w:pPr>
    </w:p>
    <w:p w:rsidR="0029207E" w:rsidRDefault="0029207E" w:rsidP="006A7B98">
      <w:pPr>
        <w:spacing w:after="0"/>
      </w:pPr>
    </w:p>
    <w:sectPr w:rsidR="0029207E" w:rsidSect="00C004AC">
      <w:pgSz w:w="12240" w:h="15840"/>
      <w:pgMar w:top="851" w:right="1183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B7007"/>
    <w:multiLevelType w:val="hybridMultilevel"/>
    <w:tmpl w:val="F996871E"/>
    <w:lvl w:ilvl="0" w:tplc="721E43C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45DE6"/>
    <w:multiLevelType w:val="hybridMultilevel"/>
    <w:tmpl w:val="3A426FB2"/>
    <w:lvl w:ilvl="0" w:tplc="CC2EBA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FA9"/>
    <w:rsid w:val="00000009"/>
    <w:rsid w:val="00005AAE"/>
    <w:rsid w:val="00005BD5"/>
    <w:rsid w:val="00024603"/>
    <w:rsid w:val="000341C5"/>
    <w:rsid w:val="000479CC"/>
    <w:rsid w:val="00054DDC"/>
    <w:rsid w:val="00065E1F"/>
    <w:rsid w:val="000773D0"/>
    <w:rsid w:val="00083C46"/>
    <w:rsid w:val="00095820"/>
    <w:rsid w:val="000A475B"/>
    <w:rsid w:val="000B74D2"/>
    <w:rsid w:val="000C4AAE"/>
    <w:rsid w:val="000E06F7"/>
    <w:rsid w:val="000E2995"/>
    <w:rsid w:val="0010366C"/>
    <w:rsid w:val="00106745"/>
    <w:rsid w:val="00123981"/>
    <w:rsid w:val="00136130"/>
    <w:rsid w:val="001557B0"/>
    <w:rsid w:val="001613A5"/>
    <w:rsid w:val="00165374"/>
    <w:rsid w:val="00173976"/>
    <w:rsid w:val="00175EE8"/>
    <w:rsid w:val="0017788A"/>
    <w:rsid w:val="001852FE"/>
    <w:rsid w:val="001954DA"/>
    <w:rsid w:val="001A322F"/>
    <w:rsid w:val="001B1C76"/>
    <w:rsid w:val="001C5B2F"/>
    <w:rsid w:val="001D1924"/>
    <w:rsid w:val="001F65BC"/>
    <w:rsid w:val="001F799E"/>
    <w:rsid w:val="00205DFA"/>
    <w:rsid w:val="00211153"/>
    <w:rsid w:val="002370DF"/>
    <w:rsid w:val="0025638D"/>
    <w:rsid w:val="00260A5F"/>
    <w:rsid w:val="002653BB"/>
    <w:rsid w:val="0027770C"/>
    <w:rsid w:val="00281303"/>
    <w:rsid w:val="00281B14"/>
    <w:rsid w:val="0029207E"/>
    <w:rsid w:val="00292ACD"/>
    <w:rsid w:val="002A6CA3"/>
    <w:rsid w:val="002A770F"/>
    <w:rsid w:val="002B03B9"/>
    <w:rsid w:val="002D67B6"/>
    <w:rsid w:val="002E21D1"/>
    <w:rsid w:val="002F059D"/>
    <w:rsid w:val="002F7516"/>
    <w:rsid w:val="00305B39"/>
    <w:rsid w:val="00307D61"/>
    <w:rsid w:val="00327903"/>
    <w:rsid w:val="00340D2E"/>
    <w:rsid w:val="00347298"/>
    <w:rsid w:val="00355E49"/>
    <w:rsid w:val="003667BC"/>
    <w:rsid w:val="0037116D"/>
    <w:rsid w:val="00371535"/>
    <w:rsid w:val="0038124C"/>
    <w:rsid w:val="0038472D"/>
    <w:rsid w:val="00387EB3"/>
    <w:rsid w:val="00393D85"/>
    <w:rsid w:val="003A7120"/>
    <w:rsid w:val="003A78A6"/>
    <w:rsid w:val="003D163D"/>
    <w:rsid w:val="003D4AED"/>
    <w:rsid w:val="003E47B3"/>
    <w:rsid w:val="003E7CE3"/>
    <w:rsid w:val="003F01BA"/>
    <w:rsid w:val="003F47AE"/>
    <w:rsid w:val="004162AA"/>
    <w:rsid w:val="004206F8"/>
    <w:rsid w:val="0043730A"/>
    <w:rsid w:val="00437ABB"/>
    <w:rsid w:val="00445E8C"/>
    <w:rsid w:val="00447DF3"/>
    <w:rsid w:val="0045042D"/>
    <w:rsid w:val="004B784E"/>
    <w:rsid w:val="004E2968"/>
    <w:rsid w:val="004E3578"/>
    <w:rsid w:val="004F7F15"/>
    <w:rsid w:val="005104E8"/>
    <w:rsid w:val="00515F5E"/>
    <w:rsid w:val="00565596"/>
    <w:rsid w:val="00587889"/>
    <w:rsid w:val="005A21B3"/>
    <w:rsid w:val="005A438D"/>
    <w:rsid w:val="005A5A39"/>
    <w:rsid w:val="005A789B"/>
    <w:rsid w:val="005A7FA5"/>
    <w:rsid w:val="005B1697"/>
    <w:rsid w:val="005B56E2"/>
    <w:rsid w:val="005D242D"/>
    <w:rsid w:val="005E23E9"/>
    <w:rsid w:val="005F5C2E"/>
    <w:rsid w:val="005F7A9B"/>
    <w:rsid w:val="00604FBE"/>
    <w:rsid w:val="00613546"/>
    <w:rsid w:val="00650247"/>
    <w:rsid w:val="0065467F"/>
    <w:rsid w:val="006661E7"/>
    <w:rsid w:val="00666640"/>
    <w:rsid w:val="0067547F"/>
    <w:rsid w:val="00675A16"/>
    <w:rsid w:val="00692AA3"/>
    <w:rsid w:val="006933F2"/>
    <w:rsid w:val="006A200D"/>
    <w:rsid w:val="006A7B98"/>
    <w:rsid w:val="006B65CB"/>
    <w:rsid w:val="006C01B7"/>
    <w:rsid w:val="006C0A45"/>
    <w:rsid w:val="006C41C8"/>
    <w:rsid w:val="006D5695"/>
    <w:rsid w:val="006E2A4E"/>
    <w:rsid w:val="006E5370"/>
    <w:rsid w:val="006E56C3"/>
    <w:rsid w:val="006E6FF0"/>
    <w:rsid w:val="006E7238"/>
    <w:rsid w:val="007137E7"/>
    <w:rsid w:val="00730AEA"/>
    <w:rsid w:val="0073253A"/>
    <w:rsid w:val="007735CC"/>
    <w:rsid w:val="00773C81"/>
    <w:rsid w:val="00777F47"/>
    <w:rsid w:val="007812BB"/>
    <w:rsid w:val="00782B2E"/>
    <w:rsid w:val="007850E7"/>
    <w:rsid w:val="007A4F79"/>
    <w:rsid w:val="007B32C5"/>
    <w:rsid w:val="007B5851"/>
    <w:rsid w:val="007B58F0"/>
    <w:rsid w:val="007C6D1B"/>
    <w:rsid w:val="007C752F"/>
    <w:rsid w:val="007E13E8"/>
    <w:rsid w:val="007E5A6D"/>
    <w:rsid w:val="007E68F3"/>
    <w:rsid w:val="007F3348"/>
    <w:rsid w:val="007F571D"/>
    <w:rsid w:val="00803849"/>
    <w:rsid w:val="00823976"/>
    <w:rsid w:val="00827AC0"/>
    <w:rsid w:val="00830D07"/>
    <w:rsid w:val="0083229F"/>
    <w:rsid w:val="00833F15"/>
    <w:rsid w:val="00834BA8"/>
    <w:rsid w:val="0083626A"/>
    <w:rsid w:val="00840043"/>
    <w:rsid w:val="00847763"/>
    <w:rsid w:val="00854122"/>
    <w:rsid w:val="0086271F"/>
    <w:rsid w:val="00872A54"/>
    <w:rsid w:val="008827E4"/>
    <w:rsid w:val="00886713"/>
    <w:rsid w:val="008B1C0B"/>
    <w:rsid w:val="008B6EDA"/>
    <w:rsid w:val="008C4EB4"/>
    <w:rsid w:val="008F06E7"/>
    <w:rsid w:val="008F27C3"/>
    <w:rsid w:val="008F4120"/>
    <w:rsid w:val="008F4671"/>
    <w:rsid w:val="008F71CD"/>
    <w:rsid w:val="0091213F"/>
    <w:rsid w:val="00925E8B"/>
    <w:rsid w:val="009272BC"/>
    <w:rsid w:val="009279F3"/>
    <w:rsid w:val="00930182"/>
    <w:rsid w:val="00945B10"/>
    <w:rsid w:val="009466D9"/>
    <w:rsid w:val="0094799A"/>
    <w:rsid w:val="00952937"/>
    <w:rsid w:val="0095420B"/>
    <w:rsid w:val="00966AC8"/>
    <w:rsid w:val="00973AB7"/>
    <w:rsid w:val="00985330"/>
    <w:rsid w:val="009A33C8"/>
    <w:rsid w:val="009A3838"/>
    <w:rsid w:val="009A6324"/>
    <w:rsid w:val="009B5D0A"/>
    <w:rsid w:val="009C1777"/>
    <w:rsid w:val="009C2ACB"/>
    <w:rsid w:val="009C5F7C"/>
    <w:rsid w:val="009D54B7"/>
    <w:rsid w:val="009E0F99"/>
    <w:rsid w:val="009E1507"/>
    <w:rsid w:val="009E1524"/>
    <w:rsid w:val="009E22E1"/>
    <w:rsid w:val="00A01CC4"/>
    <w:rsid w:val="00A02BC2"/>
    <w:rsid w:val="00A07DBF"/>
    <w:rsid w:val="00A2264C"/>
    <w:rsid w:val="00A25FE7"/>
    <w:rsid w:val="00A26EE1"/>
    <w:rsid w:val="00A31676"/>
    <w:rsid w:val="00A53EF1"/>
    <w:rsid w:val="00A71119"/>
    <w:rsid w:val="00A726C2"/>
    <w:rsid w:val="00A73C28"/>
    <w:rsid w:val="00A84D16"/>
    <w:rsid w:val="00AA2D92"/>
    <w:rsid w:val="00AA2F90"/>
    <w:rsid w:val="00AA4313"/>
    <w:rsid w:val="00AB1CA8"/>
    <w:rsid w:val="00AC521B"/>
    <w:rsid w:val="00AD1D5C"/>
    <w:rsid w:val="00AE5527"/>
    <w:rsid w:val="00B157EE"/>
    <w:rsid w:val="00B228D8"/>
    <w:rsid w:val="00B31776"/>
    <w:rsid w:val="00B62B2D"/>
    <w:rsid w:val="00B65BD5"/>
    <w:rsid w:val="00B823F0"/>
    <w:rsid w:val="00B85545"/>
    <w:rsid w:val="00BA77BC"/>
    <w:rsid w:val="00BB41A7"/>
    <w:rsid w:val="00BD01C3"/>
    <w:rsid w:val="00C004AC"/>
    <w:rsid w:val="00C02B9D"/>
    <w:rsid w:val="00C109FD"/>
    <w:rsid w:val="00C245FD"/>
    <w:rsid w:val="00C479FC"/>
    <w:rsid w:val="00C50B64"/>
    <w:rsid w:val="00C5509B"/>
    <w:rsid w:val="00C60997"/>
    <w:rsid w:val="00C815EB"/>
    <w:rsid w:val="00CA518E"/>
    <w:rsid w:val="00CB30F3"/>
    <w:rsid w:val="00CB328D"/>
    <w:rsid w:val="00CC27F6"/>
    <w:rsid w:val="00CC464A"/>
    <w:rsid w:val="00CC626C"/>
    <w:rsid w:val="00CC79F1"/>
    <w:rsid w:val="00CD3539"/>
    <w:rsid w:val="00CD67F7"/>
    <w:rsid w:val="00CE0688"/>
    <w:rsid w:val="00CE25D3"/>
    <w:rsid w:val="00CE4F30"/>
    <w:rsid w:val="00CE694B"/>
    <w:rsid w:val="00CF0049"/>
    <w:rsid w:val="00D00FCB"/>
    <w:rsid w:val="00D02CA2"/>
    <w:rsid w:val="00D02F97"/>
    <w:rsid w:val="00D167ED"/>
    <w:rsid w:val="00D200F6"/>
    <w:rsid w:val="00D22A19"/>
    <w:rsid w:val="00D330C8"/>
    <w:rsid w:val="00D3314F"/>
    <w:rsid w:val="00D42AC7"/>
    <w:rsid w:val="00D47143"/>
    <w:rsid w:val="00D624E9"/>
    <w:rsid w:val="00D634E1"/>
    <w:rsid w:val="00D708BE"/>
    <w:rsid w:val="00D75502"/>
    <w:rsid w:val="00D759FC"/>
    <w:rsid w:val="00D77733"/>
    <w:rsid w:val="00D853EA"/>
    <w:rsid w:val="00DA2473"/>
    <w:rsid w:val="00DB75F9"/>
    <w:rsid w:val="00DD3293"/>
    <w:rsid w:val="00DE1620"/>
    <w:rsid w:val="00DF1236"/>
    <w:rsid w:val="00DF25BB"/>
    <w:rsid w:val="00E24A3E"/>
    <w:rsid w:val="00E33B6C"/>
    <w:rsid w:val="00E424E0"/>
    <w:rsid w:val="00E61CAE"/>
    <w:rsid w:val="00E702B4"/>
    <w:rsid w:val="00E73378"/>
    <w:rsid w:val="00E83EA8"/>
    <w:rsid w:val="00E979F0"/>
    <w:rsid w:val="00EA52EE"/>
    <w:rsid w:val="00EA6902"/>
    <w:rsid w:val="00EC787D"/>
    <w:rsid w:val="00ED1F7D"/>
    <w:rsid w:val="00EE1C74"/>
    <w:rsid w:val="00EE5607"/>
    <w:rsid w:val="00F00FD1"/>
    <w:rsid w:val="00F01FA9"/>
    <w:rsid w:val="00F0590B"/>
    <w:rsid w:val="00F07DF0"/>
    <w:rsid w:val="00F23001"/>
    <w:rsid w:val="00F324AB"/>
    <w:rsid w:val="00F3439C"/>
    <w:rsid w:val="00F436FA"/>
    <w:rsid w:val="00F43C9D"/>
    <w:rsid w:val="00F460FC"/>
    <w:rsid w:val="00F509C3"/>
    <w:rsid w:val="00F50DB8"/>
    <w:rsid w:val="00F5372F"/>
    <w:rsid w:val="00F5716D"/>
    <w:rsid w:val="00F65094"/>
    <w:rsid w:val="00F6706F"/>
    <w:rsid w:val="00F87AFA"/>
    <w:rsid w:val="00FA0738"/>
    <w:rsid w:val="00FA0A93"/>
    <w:rsid w:val="00FC1212"/>
    <w:rsid w:val="00FD25F9"/>
    <w:rsid w:val="00FE3C0C"/>
    <w:rsid w:val="00FE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168BB"/>
  <w15:docId w15:val="{788B4A44-A926-4ACF-AD11-947003BA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B98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B9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E1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E1524"/>
    <w:rPr>
      <w:rFonts w:ascii="Tahoma" w:eastAsiaTheme="minorHAnsi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945B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AU"/>
              <a:t>Ali's</a:t>
            </a:r>
            <a:r>
              <a:rPr lang="en-AU" baseline="0"/>
              <a:t> Expenditures</a:t>
            </a:r>
            <a:endParaRPr lang="en-AU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30569881889763778"/>
          <c:y val="0.24786599591717701"/>
          <c:w val="0.51915813648293963"/>
          <c:h val="0.75213400408282294"/>
        </c:manualLayout>
      </c:layout>
      <c:pieChart>
        <c:varyColors val="1"/>
        <c:ser>
          <c:idx val="0"/>
          <c:order val="0"/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Sheet1!$A$2:$A$9</c:f>
              <c:strCache>
                <c:ptCount val="8"/>
                <c:pt idx="0">
                  <c:v>Phone</c:v>
                </c:pt>
                <c:pt idx="1">
                  <c:v>Rent</c:v>
                </c:pt>
                <c:pt idx="2">
                  <c:v>Gym Membership</c:v>
                </c:pt>
                <c:pt idx="3">
                  <c:v>Food</c:v>
                </c:pt>
                <c:pt idx="4">
                  <c:v>Car Expenses</c:v>
                </c:pt>
                <c:pt idx="5">
                  <c:v>Entertainment</c:v>
                </c:pt>
                <c:pt idx="6">
                  <c:v>Savings </c:v>
                </c:pt>
                <c:pt idx="7">
                  <c:v>Utilities</c:v>
                </c:pt>
              </c:strCache>
            </c:strRef>
          </c:cat>
          <c:val>
            <c:numRef>
              <c:f>Sheet1!$B$2:$B$9</c:f>
              <c:numCache>
                <c:formatCode>_("$"* #,##0.00_);_("$"* \(#,##0.00\);_("$"* "-"??_);_(@_)</c:formatCode>
                <c:ptCount val="8"/>
                <c:pt idx="0">
                  <c:v>25</c:v>
                </c:pt>
                <c:pt idx="1">
                  <c:v>120</c:v>
                </c:pt>
                <c:pt idx="2">
                  <c:v>15</c:v>
                </c:pt>
                <c:pt idx="3">
                  <c:v>100</c:v>
                </c:pt>
                <c:pt idx="4">
                  <c:v>80</c:v>
                </c:pt>
                <c:pt idx="5">
                  <c:v>100</c:v>
                </c:pt>
                <c:pt idx="6">
                  <c:v>50</c:v>
                </c:pt>
                <c:pt idx="7">
                  <c:v>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80-4082-8F8E-D1C94B0C1840}"/>
            </c:ext>
          </c:extLst>
        </c:ser>
        <c:dLbls>
          <c:showLegendKey val="0"/>
          <c:showVal val="0"/>
          <c:showCatName val="1"/>
          <c:showSerName val="0"/>
          <c:showPercent val="1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BURRELL Rosa</dc:creator>
  <cp:keywords/>
  <dc:description/>
  <cp:lastModifiedBy>KEEN Stephanie [Baldivis Secondary College]</cp:lastModifiedBy>
  <cp:revision>3</cp:revision>
  <cp:lastPrinted>2018-03-20T02:50:00Z</cp:lastPrinted>
  <dcterms:created xsi:type="dcterms:W3CDTF">2019-03-26T09:29:00Z</dcterms:created>
  <dcterms:modified xsi:type="dcterms:W3CDTF">2019-03-26T09:29:00Z</dcterms:modified>
</cp:coreProperties>
</file>