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4F80F" w14:textId="77777777" w:rsidR="009B2007" w:rsidRPr="00441355" w:rsidRDefault="009B2007" w:rsidP="009B2007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1F74F9E" wp14:editId="30A751DF">
                <wp:simplePos x="0" y="0"/>
                <wp:positionH relativeFrom="margin">
                  <wp:posOffset>1454150</wp:posOffset>
                </wp:positionH>
                <wp:positionV relativeFrom="margin">
                  <wp:posOffset>-82550</wp:posOffset>
                </wp:positionV>
                <wp:extent cx="3076575" cy="99949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9994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324489B" w14:textId="77777777" w:rsidR="009B2007" w:rsidRDefault="009B2007" w:rsidP="009B200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02023D0D" w14:textId="77777777" w:rsidR="009B2007" w:rsidRPr="001E6A6A" w:rsidRDefault="009B2007" w:rsidP="009B200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2AECCDED" w14:textId="6165C4F1" w:rsidR="009B2007" w:rsidRPr="001E6A6A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5</w:t>
                            </w:r>
                          </w:p>
                          <w:p w14:paraId="59A4CB66" w14:textId="1849E012" w:rsidR="009B2007" w:rsidRPr="001E6A6A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221BF1C8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174473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74F9E" id="officeArt object" o:spid="_x0000_s1026" style="position:absolute;left:0;text-align:left;margin-left:114.5pt;margin-top:-6.5pt;width:242.25pt;height:78.7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6324489B" w14:textId="77777777" w:rsidR="009B2007" w:rsidRDefault="009B2007" w:rsidP="009B200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02023D0D" w14:textId="77777777" w:rsidR="009B2007" w:rsidRPr="001E6A6A" w:rsidRDefault="009B2007" w:rsidP="009B200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2AECCDED" w14:textId="6165C4F1" w:rsidR="009B2007" w:rsidRPr="001E6A6A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5</w:t>
                      </w:r>
                    </w:p>
                    <w:p w14:paraId="59A4CB66" w14:textId="1849E012" w:rsidR="009B2007" w:rsidRPr="001E6A6A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221BF1C8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5174473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Pr="00441355">
        <w:rPr>
          <w:rFonts w:ascii="Calibri" w:eastAsia="Calibri" w:hAnsi="Calibri" w:cs="Calibri"/>
          <w:b/>
          <w:sz w:val="22"/>
          <w:szCs w:val="22"/>
          <w:lang w:val="fr-FR"/>
        </w:rPr>
        <w:t>PROBABILITY</w:t>
      </w:r>
    </w:p>
    <w:p w14:paraId="554D37E2" w14:textId="77777777" w:rsidR="009B2007" w:rsidRDefault="009B2007" w:rsidP="009B200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0E65AA41" w14:textId="00879FEA" w:rsidR="009B2007" w:rsidRPr="00CB3620" w:rsidRDefault="009B2007" w:rsidP="009B200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1255A552" wp14:editId="7AB400B2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0B774F">
        <w:rPr>
          <w:rFonts w:ascii="Calibri" w:eastAsia="Calibri" w:hAnsi="Calibri" w:cs="Calibri"/>
          <w:sz w:val="22"/>
          <w:szCs w:val="22"/>
          <w:lang w:val="fr-FR"/>
        </w:rPr>
        <w:t>60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0B774F">
        <w:rPr>
          <w:rFonts w:ascii="Calibri" w:eastAsia="Calibri" w:hAnsi="Calibri" w:cs="Calibri"/>
          <w:sz w:val="22"/>
          <w:szCs w:val="22"/>
          <w:lang w:val="fr-FR"/>
        </w:rPr>
        <w:t>55</w:t>
      </w:r>
    </w:p>
    <w:p w14:paraId="6D412839" w14:textId="77777777" w:rsidR="009B2007" w:rsidRPr="0082347D" w:rsidRDefault="009B2007" w:rsidP="009B2007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77B0FDC7" w14:textId="77777777" w:rsidR="009B2007" w:rsidRPr="0082347D" w:rsidRDefault="009B2007" w:rsidP="009B2007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5C04AADC" w14:textId="77777777" w:rsidR="009B2007" w:rsidRPr="0082347D" w:rsidRDefault="009B2007" w:rsidP="009B2007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A1BA598" w14:textId="77777777" w:rsidR="009B2007" w:rsidRDefault="009B2007" w:rsidP="009B2007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51AC92BB" w14:textId="77777777" w:rsidR="009B2007" w:rsidRPr="00EE4654" w:rsidRDefault="009B2007" w:rsidP="009B2007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485F9F5" w14:textId="77777777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(1, 1, 1)</w:t>
      </w:r>
    </w:p>
    <w:p w14:paraId="02D306A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74B39FB7" w14:textId="77777777" w:rsidR="009B2007" w:rsidRPr="00CB362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CB3620">
        <w:rPr>
          <w:rFonts w:asciiTheme="minorHAnsi" w:hAnsiTheme="minorHAnsi" w:cs="Times"/>
          <w:sz w:val="22"/>
          <w:szCs w:val="22"/>
          <w:lang w:val="en-AU" w:eastAsia="en-AU"/>
        </w:rPr>
        <w:t>A bag contains 20 balls. Six are green, nine are blue and the rest are white. If one ball is chosen at random f</w:t>
      </w:r>
      <w:r>
        <w:rPr>
          <w:rFonts w:asciiTheme="minorHAnsi" w:hAnsiTheme="minorHAnsi" w:cs="Times"/>
          <w:sz w:val="22"/>
          <w:szCs w:val="22"/>
          <w:lang w:val="en-AU" w:eastAsia="en-AU"/>
        </w:rPr>
        <w:t>ro</w:t>
      </w:r>
      <w:r w:rsidRPr="00CB3620">
        <w:rPr>
          <w:rFonts w:asciiTheme="minorHAnsi" w:hAnsiTheme="minorHAnsi" w:cs="Times"/>
          <w:sz w:val="22"/>
          <w:szCs w:val="22"/>
          <w:lang w:val="en-AU" w:eastAsia="en-AU"/>
        </w:rPr>
        <w:t>m the bag, find the probability that it is</w:t>
      </w:r>
    </w:p>
    <w:p w14:paraId="2A032845" w14:textId="77777777" w:rsidR="009B2007" w:rsidRDefault="009B2007" w:rsidP="009B2007">
      <w:pPr>
        <w:pStyle w:val="ListParagraph"/>
        <w:numPr>
          <w:ilvl w:val="1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Green</w:t>
      </w:r>
    </w:p>
    <w:p w14:paraId="562CA220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9549546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CEF4446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21ADA7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B3CDBED" w14:textId="77777777" w:rsidR="009B2007" w:rsidRPr="00A26F0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8CE103B" w14:textId="77777777" w:rsidR="009B2007" w:rsidRDefault="009B2007" w:rsidP="009B2007">
      <w:pPr>
        <w:pStyle w:val="ListParagraph"/>
        <w:numPr>
          <w:ilvl w:val="1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White</w:t>
      </w:r>
    </w:p>
    <w:p w14:paraId="34516819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213578E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B12BF93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94C2DD7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A8756DD" w14:textId="77777777" w:rsidR="009B2007" w:rsidRPr="00A26F0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51C3A3F" w14:textId="77777777" w:rsidR="009B2007" w:rsidRDefault="009B2007" w:rsidP="009B2007">
      <w:pPr>
        <w:pStyle w:val="ListParagraph"/>
        <w:numPr>
          <w:ilvl w:val="1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Blue </w:t>
      </w:r>
    </w:p>
    <w:p w14:paraId="66F3542F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FF16BF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BC8856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6B1A41F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7F1F07D" w14:textId="568A14C0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2F619B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>(</w:t>
      </w:r>
      <w:r w:rsidR="002F619B">
        <w:rPr>
          <w:rFonts w:ascii="Calibri" w:eastAsia="Calibri" w:hAnsi="Calibri" w:cs="Calibri"/>
          <w:b/>
          <w:bCs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sz w:val="24"/>
          <w:szCs w:val="24"/>
        </w:rPr>
        <w:t>, 2)</w:t>
      </w:r>
    </w:p>
    <w:p w14:paraId="67A399D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8D15533" w14:textId="66CDC6FD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>A bag contains 2 yellow and 3 black marbles. Two marbles are drawn at random, with replacement.</w:t>
      </w:r>
    </w:p>
    <w:p w14:paraId="7F57BE7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9A9A729" w14:textId="2BA04631" w:rsidR="009B2007" w:rsidRDefault="009B2007" w:rsidP="009B2007">
      <w:pPr>
        <w:pStyle w:val="ListParagraph"/>
        <w:numPr>
          <w:ilvl w:val="0"/>
          <w:numId w:val="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>Use a tree diagram to show the sample space</w:t>
      </w:r>
    </w:p>
    <w:p w14:paraId="3EB17DC6" w14:textId="6C719972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D18909D" w14:textId="1270CDF3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C99A0DF" w14:textId="7CBD4A53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4D93EA7" w14:textId="1D4540BF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4D19C15" w14:textId="785D8A0C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785E5F2" w14:textId="26D34ADC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2EB9A83" w14:textId="73935D1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72A7C21" w14:textId="73E8C684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414AF90" w14:textId="689FF9A8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C3993C5" w14:textId="77777777" w:rsidR="009B2007" w:rsidRP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A2914B3" w14:textId="0AB28C9B" w:rsidR="009B2007" w:rsidRDefault="009B2007" w:rsidP="009B2007">
      <w:pPr>
        <w:pStyle w:val="ListParagraph"/>
        <w:numPr>
          <w:ilvl w:val="0"/>
          <w:numId w:val="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>Find the probability that the marbles are both yellow</w:t>
      </w:r>
    </w:p>
    <w:p w14:paraId="3C7A4D35" w14:textId="2108D69A" w:rsidR="0095036D" w:rsidRDefault="0095036D" w:rsidP="0095036D">
      <w:pPr>
        <w:rPr>
          <w:rFonts w:asciiTheme="minorHAnsi" w:hAnsiTheme="minorHAnsi"/>
          <w:sz w:val="22"/>
          <w:szCs w:val="22"/>
          <w:lang w:val="en-AU" w:eastAsia="en-AU"/>
        </w:rPr>
      </w:pPr>
    </w:p>
    <w:p w14:paraId="6B1D89C4" w14:textId="77777777" w:rsidR="0095036D" w:rsidRDefault="0095036D" w:rsidP="0095036D">
      <w:pPr>
        <w:rPr>
          <w:rFonts w:asciiTheme="minorHAnsi" w:hAnsiTheme="minorHAnsi" w:cstheme="minorHAnsi"/>
          <w:sz w:val="22"/>
          <w:szCs w:val="22"/>
        </w:rPr>
      </w:pPr>
    </w:p>
    <w:p w14:paraId="3AF0D088" w14:textId="5F0B0854" w:rsidR="0095036D" w:rsidRPr="007F3D04" w:rsidRDefault="0095036D" w:rsidP="0095036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(4, 2, 2)</w:t>
      </w:r>
    </w:p>
    <w:p w14:paraId="437CC8EC" w14:textId="77777777" w:rsidR="0095036D" w:rsidRDefault="0095036D" w:rsidP="0095036D">
      <w:pPr>
        <w:rPr>
          <w:rFonts w:asciiTheme="minorHAnsi" w:hAnsiTheme="minorHAnsi" w:cstheme="minorHAnsi"/>
          <w:sz w:val="22"/>
          <w:szCs w:val="22"/>
        </w:rPr>
      </w:pPr>
    </w:p>
    <w:p w14:paraId="2534E592" w14:textId="77777777" w:rsidR="0095036D" w:rsidRDefault="0095036D" w:rsidP="0095036D">
      <w:pPr>
        <w:rPr>
          <w:rFonts w:asciiTheme="minorHAnsi" w:hAnsiTheme="minorHAnsi" w:cstheme="minorHAnsi"/>
          <w:sz w:val="22"/>
          <w:szCs w:val="22"/>
        </w:rPr>
      </w:pPr>
    </w:p>
    <w:p w14:paraId="7957D1BA" w14:textId="77777777" w:rsidR="0095036D" w:rsidRPr="00854516" w:rsidRDefault="0095036D" w:rsidP="0095036D">
      <w:pPr>
        <w:rPr>
          <w:sz w:val="22"/>
          <w:szCs w:val="22"/>
        </w:rPr>
      </w:pPr>
      <w:r w:rsidRPr="00854516">
        <w:rPr>
          <w:sz w:val="22"/>
          <w:szCs w:val="22"/>
        </w:rPr>
        <w:t xml:space="preserve">A card is cut from a normal 52-card pack and the suit is noted. The card is replaced and the process is twice repeated. </w:t>
      </w:r>
    </w:p>
    <w:p w14:paraId="3915B58C" w14:textId="77777777" w:rsidR="0095036D" w:rsidRPr="00854516" w:rsidRDefault="0095036D" w:rsidP="0095036D">
      <w:pPr>
        <w:pStyle w:val="ListParagraph"/>
        <w:numPr>
          <w:ilvl w:val="0"/>
          <w:numId w:val="1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854516">
        <w:rPr>
          <w:sz w:val="22"/>
          <w:szCs w:val="22"/>
        </w:rPr>
        <w:t xml:space="preserve">Draw a simplified </w:t>
      </w:r>
      <w:r>
        <w:rPr>
          <w:sz w:val="22"/>
          <w:szCs w:val="22"/>
        </w:rPr>
        <w:t xml:space="preserve">(weighted) </w:t>
      </w:r>
      <w:r w:rsidRPr="00854516">
        <w:rPr>
          <w:sz w:val="22"/>
          <w:szCs w:val="22"/>
        </w:rPr>
        <w:t>tree diagram to show the sample space for spades.</w:t>
      </w:r>
    </w:p>
    <w:p w14:paraId="10E281C5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5C992819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7AA4367F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08CBAA2A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084BC2D6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5D7E3A59" w14:textId="192B0E54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23D159B3" w14:textId="316AEFCF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6E7EB27C" w14:textId="0D923A88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3DDC3412" w14:textId="43C66703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2D6ABB14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4E91416C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3587A4F3" w14:textId="77777777" w:rsidR="0095036D" w:rsidRPr="00854516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2FCFDA84" w14:textId="02F79217" w:rsidR="0095036D" w:rsidRPr="00854516" w:rsidRDefault="0095036D" w:rsidP="0095036D">
      <w:pPr>
        <w:pStyle w:val="ListParagraph"/>
        <w:numPr>
          <w:ilvl w:val="0"/>
          <w:numId w:val="1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854516">
        <w:rPr>
          <w:sz w:val="22"/>
          <w:szCs w:val="22"/>
        </w:rPr>
        <w:t xml:space="preserve">Find the probability that all </w:t>
      </w:r>
      <w:r w:rsidR="00413708">
        <w:rPr>
          <w:sz w:val="22"/>
          <w:szCs w:val="22"/>
        </w:rPr>
        <w:t>3</w:t>
      </w:r>
      <w:bookmarkStart w:id="0" w:name="_GoBack"/>
      <w:bookmarkEnd w:id="0"/>
      <w:r w:rsidRPr="00854516">
        <w:rPr>
          <w:sz w:val="22"/>
          <w:szCs w:val="22"/>
        </w:rPr>
        <w:t xml:space="preserve"> cards are spades.</w:t>
      </w:r>
    </w:p>
    <w:p w14:paraId="53FEC46E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6FC29EED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1857EAAD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7FD2BCFF" w14:textId="28EBE7AE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7D23CD2F" w14:textId="61836F25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0A4BCE03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52A96DC9" w14:textId="77777777" w:rsidR="0095036D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48E58844" w14:textId="77777777" w:rsidR="0095036D" w:rsidRPr="00854516" w:rsidRDefault="0095036D" w:rsidP="0095036D">
      <w:pPr>
        <w:spacing w:before="240"/>
        <w:rPr>
          <w:rFonts w:asciiTheme="minorHAnsi" w:hAnsiTheme="minorHAnsi" w:cstheme="minorHAnsi"/>
          <w:sz w:val="22"/>
          <w:szCs w:val="22"/>
        </w:rPr>
      </w:pPr>
    </w:p>
    <w:p w14:paraId="28A98726" w14:textId="77777777" w:rsidR="0095036D" w:rsidRPr="00854516" w:rsidRDefault="0095036D" w:rsidP="0095036D">
      <w:pPr>
        <w:pStyle w:val="ListParagraph"/>
        <w:numPr>
          <w:ilvl w:val="0"/>
          <w:numId w:val="14"/>
        </w:numPr>
        <w:spacing w:before="240"/>
        <w:rPr>
          <w:rFonts w:asciiTheme="minorHAnsi" w:hAnsiTheme="minorHAnsi" w:cstheme="minorHAnsi"/>
          <w:sz w:val="22"/>
          <w:szCs w:val="22"/>
        </w:rPr>
      </w:pPr>
      <w:r w:rsidRPr="00854516">
        <w:rPr>
          <w:sz w:val="22"/>
          <w:szCs w:val="22"/>
        </w:rPr>
        <w:t>Find the probability of getting at most 1 spade.</w:t>
      </w:r>
    </w:p>
    <w:p w14:paraId="518831D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868FF91" w14:textId="454B6278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80D7B45" w14:textId="383EF290" w:rsidR="0095036D" w:rsidRDefault="0095036D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1EC58C0" w14:textId="4315A0CE" w:rsidR="0095036D" w:rsidRDefault="0095036D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FC6DD9F" w14:textId="7B30EDFB" w:rsidR="0095036D" w:rsidRDefault="0095036D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ED581B3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FDD9855" w14:textId="12FBCCFA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B04F69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0223A7"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(5, 1, 1, </w:t>
      </w:r>
      <w:r w:rsidR="000223A7"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0223A7"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4329A25C" w14:textId="77777777" w:rsidR="009B2007" w:rsidRDefault="009B2007" w:rsidP="009B2007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F468714" w14:textId="77777777" w:rsidR="009B2007" w:rsidRPr="00CB362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CB3620">
        <w:rPr>
          <w:rFonts w:asciiTheme="minorHAnsi" w:hAnsiTheme="minorHAnsi" w:cs="Times"/>
          <w:sz w:val="22"/>
          <w:szCs w:val="22"/>
          <w:lang w:val="en-AU" w:eastAsia="en-AU"/>
        </w:rPr>
        <w:t>From the 20 people in an aquatic team, 15 like swimming (S), eight like diving (D) and three like both swimming and diving.</w:t>
      </w:r>
    </w:p>
    <w:p w14:paraId="3FB8D412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Represent the information in a two-way table.</w:t>
      </w:r>
    </w:p>
    <w:p w14:paraId="30AC8D28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sz w:val="22"/>
          <w:szCs w:val="22"/>
          <w:lang w:val="en-AU" w:eastAsia="en-AU"/>
        </w:rPr>
      </w:pPr>
    </w:p>
    <w:tbl>
      <w:tblPr>
        <w:tblW w:w="0" w:type="auto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8"/>
        <w:gridCol w:w="912"/>
        <w:gridCol w:w="913"/>
        <w:gridCol w:w="913"/>
      </w:tblGrid>
      <w:tr w:rsidR="009B2007" w:rsidRPr="00F50F62" w14:paraId="40E59DD4" w14:textId="77777777" w:rsidTr="000D6D84">
        <w:trPr>
          <w:trHeight w:val="573"/>
        </w:trPr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6B01078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B74BCBD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S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8795CC7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 w:cs="Times"/>
                <w:b/>
                <w:sz w:val="22"/>
                <w:szCs w:val="22"/>
                <w:lang w:val="en-AU" w:eastAsia="en-AU"/>
              </w:rPr>
              <w:t>S</w:t>
            </w:r>
            <w:r w:rsidRPr="00F50F62">
              <w:rPr>
                <w:rFonts w:asciiTheme="minorHAnsi" w:hAnsiTheme="minorHAnsi" w:cs="Symbol"/>
                <w:b/>
                <w:sz w:val="22"/>
                <w:szCs w:val="22"/>
                <w:lang w:val="en-AU" w:eastAsia="en-AU"/>
              </w:rPr>
              <w:t>′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2E90807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T</w:t>
            </w:r>
          </w:p>
        </w:tc>
      </w:tr>
      <w:tr w:rsidR="009B2007" w:rsidRPr="00F50F62" w14:paraId="0FF2D09C" w14:textId="77777777" w:rsidTr="000D6D84">
        <w:trPr>
          <w:trHeight w:val="57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3E4AB14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D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FFAC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486C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1008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  <w:tr w:rsidR="009B2007" w:rsidRPr="00F50F62" w14:paraId="298AF672" w14:textId="77777777" w:rsidTr="000D6D84">
        <w:trPr>
          <w:trHeight w:val="57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139BD78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 w:cs="Times"/>
                <w:b/>
                <w:sz w:val="22"/>
                <w:szCs w:val="22"/>
                <w:lang w:val="en-AU" w:eastAsia="en-AU"/>
              </w:rPr>
              <w:t>D</w:t>
            </w:r>
            <w:r w:rsidRPr="00F50F62">
              <w:rPr>
                <w:rFonts w:asciiTheme="minorHAnsi" w:hAnsiTheme="minorHAnsi" w:cs="Symbol"/>
                <w:b/>
                <w:sz w:val="22"/>
                <w:szCs w:val="22"/>
                <w:lang w:val="en-AU" w:eastAsia="en-AU"/>
              </w:rPr>
              <w:t>′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ABC4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4BC2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4E2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  <w:tr w:rsidR="009B2007" w:rsidRPr="00F50F62" w14:paraId="1D94322C" w14:textId="77777777" w:rsidTr="000D6D84">
        <w:trPr>
          <w:trHeight w:val="573"/>
        </w:trPr>
        <w:tc>
          <w:tcPr>
            <w:tcW w:w="71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31D2A90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val="en-AU" w:eastAsia="en-AU"/>
              </w:rPr>
              <w:t xml:space="preserve">   </w:t>
            </w: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T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6BB2B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26D4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746C" w14:textId="77777777" w:rsidR="009B2007" w:rsidRPr="00F50F62" w:rsidRDefault="009B2007" w:rsidP="000D6D8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</w:tbl>
    <w:p w14:paraId="59557AC7" w14:textId="77777777" w:rsidR="009B2007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3F54185B" w14:textId="77777777" w:rsidR="009B2007" w:rsidRPr="00F50F62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183742C3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Using your table, state the number of people who:</w:t>
      </w:r>
    </w:p>
    <w:p w14:paraId="1B08F54E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734"/>
          <w:tab w:val="left" w:pos="7938"/>
          <w:tab w:val="left" w:pos="8409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41B7693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  <w:t>don’t like diving.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44CE99B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5AAABB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7F8B2F9F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9AEEF49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71E7532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682E96A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  <w:t>like only diving.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74150B7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FC241B6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A5FDD07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AAF1D54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B04D370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3306B2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38C37A5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 A p</w:t>
      </w:r>
      <w:r w:rsidRPr="00F50F62"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erson from the aquatic team is chosen at random. </w:t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 xml:space="preserve">Find the probability that </w:t>
      </w:r>
    </w:p>
    <w:p w14:paraId="653FABC7" w14:textId="77777777" w:rsidR="009B2007" w:rsidRPr="00C219B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  <w:t>the person:</w:t>
      </w:r>
    </w:p>
    <w:p w14:paraId="56ADE5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likes both swimming and diving.</w:t>
      </w:r>
    </w:p>
    <w:p w14:paraId="6844BBC2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2FE3EA4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55A06A3B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618469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C5974B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EE034A0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A4FC0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  <w:t>likes only diving.</w:t>
      </w:r>
    </w:p>
    <w:p w14:paraId="209341E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4C54AC90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76CE222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72C19A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1E1EE3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37BC0AA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D9B250F" w14:textId="3FD774EC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3E9681E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0C4C4588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51424D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0D5E29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8625ADA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8D9568A" w14:textId="77777777" w:rsidR="009B2007" w:rsidRDefault="009B2007" w:rsidP="009B2007"/>
    <w:p w14:paraId="74D9D927" w14:textId="1378B506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B04F69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26642C"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26642C">
        <w:rPr>
          <w:rFonts w:ascii="Calibri" w:eastAsia="Calibri" w:hAnsi="Calibri" w:cs="Calibri"/>
          <w:b/>
          <w:bCs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sz w:val="24"/>
          <w:szCs w:val="24"/>
        </w:rPr>
        <w:t>, 2, 2, 2)</w:t>
      </w:r>
    </w:p>
    <w:p w14:paraId="646C9205" w14:textId="77777777" w:rsidR="009B2007" w:rsidRDefault="009B2007" w:rsidP="009B2007"/>
    <w:p w14:paraId="1CFA9DAE" w14:textId="39E3437B" w:rsidR="009B2007" w:rsidRDefault="002F619B" w:rsidP="009B200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Room A and Room B contain 4 chairs each. Room A contains 1 yellow chair and 3 orange chairs and Room B contains 3 yellow chairs and 1 orange chair. A Room is chosen at random and then a single chair is selected.</w:t>
      </w:r>
    </w:p>
    <w:p w14:paraId="6D06E2BA" w14:textId="3C34E71E" w:rsidR="002F619B" w:rsidRDefault="002F619B" w:rsidP="009B2007">
      <w:pPr>
        <w:rPr>
          <w:rFonts w:asciiTheme="minorHAnsi" w:hAnsiTheme="minorHAnsi" w:cstheme="minorHAnsi"/>
          <w:sz w:val="22"/>
          <w:szCs w:val="22"/>
        </w:rPr>
      </w:pPr>
    </w:p>
    <w:p w14:paraId="549332F4" w14:textId="61B74E21" w:rsidR="002F619B" w:rsidRDefault="002F619B" w:rsidP="002F619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Represent the options available by drawing a tree diagram</w:t>
      </w:r>
    </w:p>
    <w:p w14:paraId="503D2F04" w14:textId="4EAFB122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52B4243" w14:textId="2799E72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56464CDD" w14:textId="61FF97DE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5721AD5" w14:textId="257C2889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72BCA5E" w14:textId="55FF2D46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3978A7F4" w14:textId="64D0071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1BACFA30" w14:textId="5606CE71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5E2A9812" w14:textId="2318CE45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9ADFDD8" w14:textId="72EFF399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7A613442" w14:textId="7E1EB598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7B297E87" w14:textId="01E7FA0E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3B70AC0D" w14:textId="25EE79F9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8CA1854" w14:textId="0C142450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7BC1C3B6" w14:textId="537E153A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7013281" w14:textId="7777777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D43E742" w14:textId="410BB135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789A1D1C" w14:textId="4B5BB9BA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18F0E678" w14:textId="6CC65186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F3269E9" w14:textId="1C15B63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7FCE42E" w14:textId="77777777" w:rsidR="0026642C" w:rsidRP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1D536115" w14:textId="0BCA7E06" w:rsidR="002F619B" w:rsidRDefault="002F619B" w:rsidP="002F619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If Room A is chosen, what is the probability of selecting a yellow chair</w:t>
      </w:r>
      <w:r w:rsidR="0026642C">
        <w:rPr>
          <w:rFonts w:asciiTheme="minorHAnsi" w:hAnsiTheme="minorHAnsi" w:cstheme="minorHAnsi"/>
          <w:sz w:val="22"/>
          <w:szCs w:val="22"/>
        </w:rPr>
        <w:t>?</w:t>
      </w:r>
    </w:p>
    <w:p w14:paraId="72516054" w14:textId="60245848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6D5B9F4A" w14:textId="6EFAD19E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7487E6E" w14:textId="203406FD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6FCE218" w14:textId="55A55091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210B0BA" w14:textId="1558B88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7AC98B2" w14:textId="036AA33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D04DB9C" w14:textId="2E69CCF6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BE8B250" w14:textId="7777777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7ACA97A" w14:textId="7777777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2B76FAC5" w14:textId="77777777" w:rsidR="0026642C" w:rsidRP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69A966E3" w14:textId="0E7F2E43" w:rsidR="0026642C" w:rsidRDefault="0026642C" w:rsidP="002F619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is the probability of selecting Room B and a yellow chair?</w:t>
      </w:r>
    </w:p>
    <w:p w14:paraId="401E79E3" w14:textId="5CA49492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30E49210" w14:textId="388D044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14EA9ECB" w14:textId="07DA9AA8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686BC864" w14:textId="09F3885C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5EC2F7B4" w14:textId="20B76389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36722FEC" w14:textId="7777777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47BE605" w14:textId="77777777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0312C8B" w14:textId="77777777" w:rsidR="0026642C" w:rsidRP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4A767DFE" w14:textId="3986B1E7" w:rsidR="0026642C" w:rsidRDefault="0026642C" w:rsidP="002F619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is the probability of selecting an orange chair?</w:t>
      </w:r>
    </w:p>
    <w:p w14:paraId="41B1BCFA" w14:textId="24C06A99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6534E048" w14:textId="7D564C12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72B15110" w14:textId="177FBCD7" w:rsidR="00190D93" w:rsidRDefault="00190D93" w:rsidP="0026642C">
      <w:pPr>
        <w:rPr>
          <w:rFonts w:asciiTheme="minorHAnsi" w:hAnsiTheme="minorHAnsi" w:cstheme="minorHAnsi"/>
          <w:sz w:val="22"/>
          <w:szCs w:val="22"/>
        </w:rPr>
      </w:pPr>
    </w:p>
    <w:p w14:paraId="1A7C387C" w14:textId="2A8F9F40" w:rsidR="00190D93" w:rsidRDefault="00190D93" w:rsidP="0026642C">
      <w:pPr>
        <w:rPr>
          <w:rFonts w:asciiTheme="minorHAnsi" w:hAnsiTheme="minorHAnsi" w:cstheme="minorHAnsi"/>
          <w:sz w:val="22"/>
          <w:szCs w:val="22"/>
        </w:rPr>
      </w:pPr>
    </w:p>
    <w:p w14:paraId="62DD288C" w14:textId="59697BF1" w:rsidR="00190D93" w:rsidRDefault="00190D93" w:rsidP="0026642C">
      <w:pPr>
        <w:rPr>
          <w:rFonts w:asciiTheme="minorHAnsi" w:hAnsiTheme="minorHAnsi" w:cstheme="minorHAnsi"/>
          <w:sz w:val="22"/>
          <w:szCs w:val="22"/>
        </w:rPr>
      </w:pPr>
    </w:p>
    <w:p w14:paraId="3EC4BAC5" w14:textId="1C3DF8D3" w:rsidR="00190D93" w:rsidRDefault="00190D93" w:rsidP="0026642C">
      <w:pPr>
        <w:rPr>
          <w:rFonts w:asciiTheme="minorHAnsi" w:hAnsiTheme="minorHAnsi" w:cstheme="minorHAnsi"/>
          <w:sz w:val="22"/>
          <w:szCs w:val="22"/>
        </w:rPr>
      </w:pPr>
    </w:p>
    <w:p w14:paraId="107F87A7" w14:textId="77777777" w:rsidR="00190D93" w:rsidRPr="0026642C" w:rsidRDefault="00190D93" w:rsidP="0026642C">
      <w:pPr>
        <w:rPr>
          <w:rFonts w:asciiTheme="minorHAnsi" w:hAnsiTheme="minorHAnsi" w:cstheme="minorHAnsi"/>
          <w:sz w:val="22"/>
          <w:szCs w:val="22"/>
        </w:rPr>
      </w:pPr>
    </w:p>
    <w:p w14:paraId="557FE664" w14:textId="64C0E162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B04F69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</w:t>
      </w:r>
      <w:r w:rsidR="00E347DF">
        <w:rPr>
          <w:rFonts w:ascii="Calibri" w:eastAsia="Calibri" w:hAnsi="Calibri" w:cs="Calibri"/>
          <w:b/>
          <w:bCs/>
          <w:sz w:val="24"/>
          <w:szCs w:val="24"/>
          <w:lang w:val="en-US"/>
        </w:rPr>
        <w:t>13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E347DF">
        <w:rPr>
          <w:rFonts w:ascii="Calibri" w:eastAsia="Calibri" w:hAnsi="Calibri" w:cs="Calibri"/>
          <w:b/>
          <w:bCs/>
          <w:sz w:val="24"/>
          <w:szCs w:val="24"/>
        </w:rPr>
        <w:t>2, 2, 1, 1,1, 2, 2, 1, 1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26B65D6D" w14:textId="77777777" w:rsidR="009B2007" w:rsidRPr="003B636D" w:rsidRDefault="009B2007" w:rsidP="009B2007">
      <w:pPr>
        <w:pStyle w:val="ListParagraph"/>
        <w:ind w:left="1188"/>
        <w:rPr>
          <w:rFonts w:asciiTheme="minorHAnsi" w:hAnsiTheme="minorHAnsi" w:cstheme="minorHAnsi"/>
          <w:sz w:val="22"/>
          <w:szCs w:val="22"/>
        </w:rPr>
      </w:pPr>
    </w:p>
    <w:p w14:paraId="70DD62AB" w14:textId="4DAC4818" w:rsidR="00E347DF" w:rsidRDefault="0026642C" w:rsidP="009B2007">
      <w:p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Two letters are chosen from the word </w:t>
      </w:r>
      <w:r w:rsidR="00B6516C">
        <w:rPr>
          <w:rFonts w:asciiTheme="minorHAnsi" w:hAnsiTheme="minorHAnsi" w:cstheme="minorHAnsi"/>
          <w:sz w:val="22"/>
          <w:szCs w:val="22"/>
        </w:rPr>
        <w:t>PI</w:t>
      </w:r>
      <w:r w:rsidRPr="00E347DF">
        <w:rPr>
          <w:rFonts w:asciiTheme="minorHAnsi" w:hAnsiTheme="minorHAnsi" w:cstheme="minorHAnsi"/>
          <w:sz w:val="22"/>
          <w:szCs w:val="22"/>
        </w:rPr>
        <w:t xml:space="preserve">G. </w:t>
      </w:r>
    </w:p>
    <w:p w14:paraId="4F2670D4" w14:textId="052ACB26" w:rsidR="00E347DF" w:rsidRPr="00E347DF" w:rsidRDefault="0026642C" w:rsidP="00E347D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 Complete a </w:t>
      </w:r>
      <w:r w:rsidR="00E347DF" w:rsidRPr="00E347DF">
        <w:rPr>
          <w:rFonts w:asciiTheme="minorHAnsi" w:hAnsiTheme="minorHAnsi" w:cstheme="minorHAnsi"/>
          <w:sz w:val="22"/>
          <w:szCs w:val="22"/>
        </w:rPr>
        <w:t xml:space="preserve">two-way </w:t>
      </w:r>
      <w:r w:rsidRPr="00E347DF">
        <w:rPr>
          <w:rFonts w:asciiTheme="minorHAnsi" w:hAnsiTheme="minorHAnsi" w:cstheme="minorHAnsi"/>
          <w:sz w:val="22"/>
          <w:szCs w:val="22"/>
        </w:rPr>
        <w:t xml:space="preserve">table listing the sample space if selections are made: </w:t>
      </w:r>
    </w:p>
    <w:p w14:paraId="1EC78E84" w14:textId="3AC3CD54" w:rsidR="009B2007" w:rsidRPr="00E347DF" w:rsidRDefault="0026642C" w:rsidP="00E347D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with replacement </w:t>
      </w:r>
      <w:r w:rsidR="00E347DF" w:rsidRPr="00E347DF">
        <w:rPr>
          <w:rFonts w:asciiTheme="minorHAnsi" w:hAnsiTheme="minorHAnsi" w:cstheme="minorHAnsi"/>
          <w:sz w:val="22"/>
          <w:szCs w:val="22"/>
        </w:rPr>
        <w:tab/>
      </w:r>
      <w:r w:rsidR="00E347DF" w:rsidRPr="00E347DF">
        <w:rPr>
          <w:rFonts w:asciiTheme="minorHAnsi" w:hAnsiTheme="minorHAnsi" w:cstheme="minorHAnsi"/>
          <w:sz w:val="22"/>
          <w:szCs w:val="22"/>
        </w:rPr>
        <w:tab/>
      </w:r>
      <w:r w:rsidR="00E347DF" w:rsidRPr="00E347DF">
        <w:rPr>
          <w:rFonts w:asciiTheme="minorHAnsi" w:hAnsiTheme="minorHAnsi" w:cstheme="minorHAnsi"/>
          <w:sz w:val="22"/>
          <w:szCs w:val="22"/>
        </w:rPr>
        <w:tab/>
      </w:r>
      <w:r w:rsidR="00E347DF" w:rsidRPr="00E347DF">
        <w:rPr>
          <w:rFonts w:asciiTheme="minorHAnsi" w:hAnsiTheme="minorHAnsi" w:cstheme="minorHAnsi"/>
          <w:sz w:val="22"/>
          <w:szCs w:val="22"/>
        </w:rPr>
        <w:tab/>
      </w:r>
      <w:r w:rsidR="00E347DF" w:rsidRPr="00E347DF">
        <w:rPr>
          <w:rFonts w:asciiTheme="minorHAnsi" w:hAnsiTheme="minorHAnsi" w:cstheme="minorHAnsi"/>
          <w:sz w:val="22"/>
          <w:szCs w:val="22"/>
        </w:rPr>
        <w:tab/>
      </w:r>
      <w:r w:rsidR="00E347DF">
        <w:rPr>
          <w:rFonts w:asciiTheme="minorHAnsi" w:hAnsiTheme="minorHAnsi" w:cstheme="minorHAnsi"/>
          <w:sz w:val="22"/>
          <w:szCs w:val="22"/>
        </w:rPr>
        <w:t xml:space="preserve">ii. </w:t>
      </w:r>
      <w:r w:rsidRPr="00E347DF">
        <w:rPr>
          <w:rFonts w:asciiTheme="minorHAnsi" w:hAnsiTheme="minorHAnsi" w:cstheme="minorHAnsi"/>
          <w:sz w:val="22"/>
          <w:szCs w:val="22"/>
        </w:rPr>
        <w:t xml:space="preserve"> without replacement</w:t>
      </w:r>
    </w:p>
    <w:p w14:paraId="4755C96B" w14:textId="56EA1A55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6E011D19" w14:textId="3BC62957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3C2CBFC1" w14:textId="1BC51E17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74201D10" w14:textId="0F07DE4F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3BE83AF7" w14:textId="572AED65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24E22977" w14:textId="135D71AE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02DEE393" w14:textId="3BCD3D31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6E0FC3E8" w14:textId="6DDB93B0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1BBDC33F" w14:textId="59F8088C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1B6CD9B3" w14:textId="39E85EA7" w:rsidR="00E347DF" w:rsidRP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2283F01B" w14:textId="3A9F0191" w:rsidR="00E347DF" w:rsidRP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0EFDAE66" w14:textId="77777777" w:rsidR="00E347DF" w:rsidRPr="00E347DF" w:rsidRDefault="00E347DF" w:rsidP="00E347D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State the total numbers of outcomes if selection is made: </w:t>
      </w:r>
    </w:p>
    <w:p w14:paraId="13FA00DE" w14:textId="1B6D1DA5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>i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E347DF">
        <w:rPr>
          <w:rFonts w:asciiTheme="minorHAnsi" w:hAnsiTheme="minorHAnsi" w:cstheme="minorHAnsi"/>
          <w:sz w:val="22"/>
          <w:szCs w:val="22"/>
        </w:rPr>
        <w:t xml:space="preserve"> with replacement </w:t>
      </w:r>
      <w:r w:rsidRPr="00E347DF">
        <w:rPr>
          <w:rFonts w:asciiTheme="minorHAnsi" w:hAnsiTheme="minorHAnsi" w:cstheme="minorHAnsi"/>
          <w:sz w:val="22"/>
          <w:szCs w:val="22"/>
        </w:rPr>
        <w:tab/>
      </w:r>
      <w:r w:rsidRPr="00E347DF">
        <w:rPr>
          <w:rFonts w:asciiTheme="minorHAnsi" w:hAnsiTheme="minorHAnsi" w:cstheme="minorHAnsi"/>
          <w:sz w:val="22"/>
          <w:szCs w:val="22"/>
        </w:rPr>
        <w:tab/>
      </w:r>
      <w:r w:rsidRPr="00E347DF">
        <w:rPr>
          <w:rFonts w:asciiTheme="minorHAnsi" w:hAnsiTheme="minorHAnsi" w:cstheme="minorHAnsi"/>
          <w:sz w:val="22"/>
          <w:szCs w:val="22"/>
        </w:rPr>
        <w:tab/>
      </w:r>
      <w:r w:rsidRPr="00E347DF">
        <w:rPr>
          <w:rFonts w:asciiTheme="minorHAnsi" w:hAnsiTheme="minorHAnsi" w:cstheme="minorHAnsi"/>
          <w:sz w:val="22"/>
          <w:szCs w:val="22"/>
        </w:rPr>
        <w:tab/>
      </w:r>
      <w:r w:rsidRPr="00E347DF">
        <w:rPr>
          <w:rFonts w:asciiTheme="minorHAnsi" w:hAnsiTheme="minorHAnsi" w:cstheme="minorHAnsi"/>
          <w:sz w:val="22"/>
          <w:szCs w:val="22"/>
        </w:rPr>
        <w:tab/>
        <w:t>ii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E347DF">
        <w:rPr>
          <w:rFonts w:asciiTheme="minorHAnsi" w:hAnsiTheme="minorHAnsi" w:cstheme="minorHAnsi"/>
          <w:sz w:val="22"/>
          <w:szCs w:val="22"/>
        </w:rPr>
        <w:t xml:space="preserve"> without replacement </w:t>
      </w:r>
    </w:p>
    <w:p w14:paraId="44170DF2" w14:textId="437ECFEF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2FBE78D" w14:textId="44EF035C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60B312" w14:textId="1E4918FF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550A3E8" w14:textId="77777777" w:rsidR="00E347DF" w:rsidRP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E106C5A" w14:textId="1AD4864A" w:rsidR="00E347DF" w:rsidRDefault="00E347DF" w:rsidP="00E347D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If selection is made with replacement, find the probability that: </w:t>
      </w:r>
    </w:p>
    <w:p w14:paraId="66307908" w14:textId="77777777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87B52C6" w14:textId="7A517778" w:rsidR="00E347DF" w:rsidRDefault="00E347DF" w:rsidP="00E347DF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i.           </w:t>
      </w:r>
      <w:r w:rsidRPr="00E347DF">
        <w:rPr>
          <w:rFonts w:asciiTheme="minorHAnsi" w:hAnsiTheme="minorHAnsi" w:cstheme="minorHAnsi"/>
          <w:sz w:val="22"/>
          <w:szCs w:val="22"/>
        </w:rPr>
        <w:t xml:space="preserve">the two letters are the same </w:t>
      </w:r>
    </w:p>
    <w:p w14:paraId="5CB1DD3F" w14:textId="2E8194C7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7AF31ED" w14:textId="2B1152D1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52A2E44E" w14:textId="4E1D7002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5A5ED73D" w14:textId="77777777" w:rsidR="00E347DF" w:rsidRP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7ACDDD10" w14:textId="44AB262F" w:rsidR="00E347DF" w:rsidRDefault="00E347DF" w:rsidP="00E347D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there is a </w:t>
      </w:r>
      <w:r w:rsidR="00B6516C">
        <w:rPr>
          <w:rFonts w:asciiTheme="minorHAnsi" w:hAnsiTheme="minorHAnsi" w:cstheme="minorHAnsi"/>
          <w:sz w:val="22"/>
          <w:szCs w:val="22"/>
        </w:rPr>
        <w:t>P</w:t>
      </w:r>
      <w:r w:rsidRPr="00E347DF">
        <w:rPr>
          <w:rFonts w:asciiTheme="minorHAnsi" w:hAnsiTheme="minorHAnsi" w:cstheme="minorHAnsi"/>
          <w:sz w:val="22"/>
          <w:szCs w:val="22"/>
        </w:rPr>
        <w:t xml:space="preserve"> or a G </w:t>
      </w:r>
    </w:p>
    <w:p w14:paraId="1A5CCABD" w14:textId="466E8946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19951AFF" w14:textId="083976F1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51D3185B" w14:textId="2A5A4E60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657D8141" w14:textId="77777777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010BF5A4" w14:textId="05152828" w:rsidR="00E347DF" w:rsidRPr="00E347DF" w:rsidRDefault="00E347DF" w:rsidP="00E347DF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 xml:space="preserve">v.  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E347DF">
        <w:rPr>
          <w:rFonts w:asciiTheme="minorHAnsi" w:hAnsiTheme="minorHAnsi" w:cstheme="minorHAnsi"/>
          <w:sz w:val="22"/>
          <w:szCs w:val="22"/>
        </w:rPr>
        <w:t xml:space="preserve">there is a </w:t>
      </w:r>
      <w:r w:rsidR="00B6516C">
        <w:rPr>
          <w:rFonts w:asciiTheme="minorHAnsi" w:hAnsiTheme="minorHAnsi" w:cstheme="minorHAnsi"/>
          <w:sz w:val="22"/>
          <w:szCs w:val="22"/>
        </w:rPr>
        <w:t>P</w:t>
      </w:r>
      <w:r w:rsidRPr="00E347DF">
        <w:rPr>
          <w:rFonts w:asciiTheme="minorHAnsi" w:hAnsiTheme="minorHAnsi" w:cstheme="minorHAnsi"/>
          <w:sz w:val="22"/>
          <w:szCs w:val="22"/>
        </w:rPr>
        <w:t xml:space="preserve"> and a G</w:t>
      </w:r>
    </w:p>
    <w:p w14:paraId="68B32F06" w14:textId="77777777" w:rsidR="009B2007" w:rsidRPr="004E2EC5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3D1FE78D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0C02D50E" w14:textId="657B33B4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00BD9258" w14:textId="03A3F338" w:rsidR="00E347DF" w:rsidRDefault="00E347DF" w:rsidP="009B2007">
      <w:pPr>
        <w:rPr>
          <w:rFonts w:asciiTheme="minorHAnsi" w:hAnsiTheme="minorHAnsi" w:cstheme="minorHAnsi"/>
          <w:sz w:val="22"/>
          <w:szCs w:val="22"/>
        </w:rPr>
      </w:pPr>
    </w:p>
    <w:p w14:paraId="45130A76" w14:textId="470E9A00" w:rsidR="00E347DF" w:rsidRDefault="00E347DF" w:rsidP="00E347D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>If selection is made with</w:t>
      </w:r>
      <w:r>
        <w:rPr>
          <w:rFonts w:asciiTheme="minorHAnsi" w:hAnsiTheme="minorHAnsi" w:cstheme="minorHAnsi"/>
          <w:sz w:val="22"/>
          <w:szCs w:val="22"/>
        </w:rPr>
        <w:t>out</w:t>
      </w:r>
      <w:r w:rsidRPr="00E347DF">
        <w:rPr>
          <w:rFonts w:asciiTheme="minorHAnsi" w:hAnsiTheme="minorHAnsi" w:cstheme="minorHAnsi"/>
          <w:sz w:val="22"/>
          <w:szCs w:val="22"/>
        </w:rPr>
        <w:t xml:space="preserve"> replacement, find the probability that: </w:t>
      </w:r>
    </w:p>
    <w:p w14:paraId="06851CA0" w14:textId="77777777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BA7CBBD" w14:textId="2CBB6124" w:rsidR="00E347DF" w:rsidRDefault="00E347DF" w:rsidP="00E347DF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i.           </w:t>
      </w:r>
      <w:r w:rsidRPr="00E347DF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re is not an </w:t>
      </w:r>
      <w:r w:rsidR="00B6516C">
        <w:rPr>
          <w:rFonts w:asciiTheme="minorHAnsi" w:hAnsiTheme="minorHAnsi" w:cstheme="minorHAnsi"/>
          <w:sz w:val="22"/>
          <w:szCs w:val="22"/>
        </w:rPr>
        <w:t>I</w:t>
      </w:r>
    </w:p>
    <w:p w14:paraId="2F3FF28B" w14:textId="77777777" w:rsidR="00E347DF" w:rsidRDefault="00E347DF" w:rsidP="00E347D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3489304" w14:textId="77777777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523CD618" w14:textId="2D8FBDE0" w:rsid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7E73F7E3" w14:textId="77777777" w:rsidR="00B6516C" w:rsidRDefault="00B6516C" w:rsidP="00E347DF">
      <w:pPr>
        <w:rPr>
          <w:rFonts w:asciiTheme="minorHAnsi" w:hAnsiTheme="minorHAnsi" w:cstheme="minorHAnsi"/>
          <w:sz w:val="22"/>
          <w:szCs w:val="22"/>
        </w:rPr>
      </w:pPr>
    </w:p>
    <w:p w14:paraId="02EE482A" w14:textId="77777777" w:rsidR="00E347DF" w:rsidRPr="00E347DF" w:rsidRDefault="00E347DF" w:rsidP="00E347DF">
      <w:pPr>
        <w:rPr>
          <w:rFonts w:asciiTheme="minorHAnsi" w:hAnsiTheme="minorHAnsi" w:cstheme="minorHAnsi"/>
          <w:sz w:val="22"/>
          <w:szCs w:val="22"/>
        </w:rPr>
      </w:pPr>
    </w:p>
    <w:p w14:paraId="0A5326E3" w14:textId="76CCE590" w:rsidR="00E347DF" w:rsidRDefault="00E347DF" w:rsidP="00E347D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E347DF">
        <w:rPr>
          <w:rFonts w:asciiTheme="minorHAnsi" w:hAnsiTheme="minorHAnsi" w:cstheme="minorHAnsi"/>
          <w:sz w:val="22"/>
          <w:szCs w:val="22"/>
        </w:rPr>
        <w:t>there is a</w:t>
      </w:r>
      <w:r>
        <w:rPr>
          <w:rFonts w:asciiTheme="minorHAnsi" w:hAnsiTheme="minorHAnsi" w:cstheme="minorHAnsi"/>
          <w:sz w:val="22"/>
          <w:szCs w:val="22"/>
        </w:rPr>
        <w:t xml:space="preserve">t least a </w:t>
      </w:r>
      <w:r w:rsidR="00B6516C">
        <w:rPr>
          <w:rFonts w:asciiTheme="minorHAnsi" w:hAnsiTheme="minorHAnsi" w:cstheme="minorHAnsi"/>
          <w:sz w:val="22"/>
          <w:szCs w:val="22"/>
        </w:rPr>
        <w:t>P</w:t>
      </w:r>
    </w:p>
    <w:p w14:paraId="43B65621" w14:textId="77777777" w:rsidR="00E347DF" w:rsidRDefault="00E347DF" w:rsidP="009B2007">
      <w:pPr>
        <w:rPr>
          <w:rFonts w:asciiTheme="minorHAnsi" w:hAnsiTheme="minorHAnsi" w:cstheme="minorHAnsi"/>
          <w:sz w:val="22"/>
          <w:szCs w:val="22"/>
        </w:rPr>
      </w:pPr>
    </w:p>
    <w:p w14:paraId="63B442D7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15751A42" w14:textId="0C2ED551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7BBA46E2" w14:textId="343E50BA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55ABB687" w14:textId="37863368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326EF8DF" w14:textId="664E3F8D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30A728B9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7D215BB" w14:textId="0301A16A" w:rsidR="0095036D" w:rsidRPr="007F3D04" w:rsidRDefault="0095036D" w:rsidP="0095036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2F619B"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 xml:space="preserve"> marks (4 ,2, 2)</w:t>
      </w:r>
    </w:p>
    <w:p w14:paraId="71985636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C30470E" w14:textId="77777777" w:rsidR="0095036D" w:rsidRPr="009B2007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 xml:space="preserve">Two red, one blue and two yellow marbles are placed in a jar. Three marbles are then chosen at random, without replacement. </w:t>
      </w:r>
    </w:p>
    <w:p w14:paraId="6322E496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CA83C1D" w14:textId="77777777" w:rsidR="0095036D" w:rsidRDefault="0095036D" w:rsidP="0095036D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>Use a tree diagram to show the sample space</w:t>
      </w:r>
    </w:p>
    <w:p w14:paraId="6D16F468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4AB2BC0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5BA22DD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0D86860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92920E3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9DF8186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E78E272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E94176A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2531BD7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95FFB3E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2366831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C480482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1E1A77F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8E39CCA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F02A935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4221618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AB66744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2A47FA8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BC235B6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4934D53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20A4A8F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FDB2EE2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6A27343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12C9F0A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7DE2A55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10AE7B4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A67C2A7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9A34779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7F9DFBF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80986B8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081FCA2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5C5D11B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0F3D532" w14:textId="77777777" w:rsidR="0095036D" w:rsidRDefault="0095036D" w:rsidP="0095036D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Find the probability of picking a red, a blue and then a yellow marble (in that order)</w:t>
      </w:r>
    </w:p>
    <w:p w14:paraId="3546B795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4FD8F7D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E76AFBD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A40ACEA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E36833E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C55D37E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39F46D1" w14:textId="77777777" w:rsidR="0095036D" w:rsidRPr="002F619B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06C82B0" w14:textId="77777777" w:rsidR="0095036D" w:rsidRPr="009B2007" w:rsidRDefault="0095036D" w:rsidP="0095036D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Find the probability that at least one marble will be yellow</w:t>
      </w:r>
    </w:p>
    <w:p w14:paraId="4DDE6DB5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9239570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528DDFB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BD89610" w14:textId="77777777" w:rsidR="0095036D" w:rsidRDefault="0095036D" w:rsidP="009503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80C5A9F" w14:textId="7CFD3B42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19D74758" w14:textId="72D8B1E3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5E38166B" w14:textId="77777777" w:rsidR="00854516" w:rsidRDefault="00854516" w:rsidP="009B2007">
      <w:pPr>
        <w:rPr>
          <w:rFonts w:asciiTheme="minorHAnsi" w:hAnsiTheme="minorHAnsi" w:cstheme="minorHAnsi"/>
          <w:sz w:val="22"/>
          <w:szCs w:val="22"/>
        </w:rPr>
      </w:pPr>
    </w:p>
    <w:p w14:paraId="4445BE2D" w14:textId="77777777" w:rsidR="009B2007" w:rsidRPr="00B30822" w:rsidRDefault="009B2007" w:rsidP="009B2007">
      <w:pPr>
        <w:jc w:val="center"/>
      </w:pPr>
      <w:r>
        <w:t>END OF TEST</w:t>
      </w:r>
    </w:p>
    <w:p w14:paraId="429DA8AD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355CD701" w14:textId="77777777" w:rsidR="009B2007" w:rsidRPr="003B636D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45B11941" w14:textId="77777777" w:rsidR="009B2007" w:rsidRPr="004E2EC5" w:rsidRDefault="009B2007" w:rsidP="009B2007">
      <w:pPr>
        <w:rPr>
          <w:rFonts w:asciiTheme="minorHAnsi" w:hAnsiTheme="minorHAnsi"/>
          <w:sz w:val="22"/>
          <w:szCs w:val="22"/>
        </w:rPr>
      </w:pPr>
    </w:p>
    <w:p w14:paraId="3622AEED" w14:textId="77777777" w:rsidR="009B2007" w:rsidRDefault="009B2007" w:rsidP="009B2007"/>
    <w:p w14:paraId="6B9D8B8B" w14:textId="77777777" w:rsidR="009B2007" w:rsidRDefault="009B2007" w:rsidP="009B2007"/>
    <w:p w14:paraId="15FF3E59" w14:textId="77777777" w:rsidR="009B2007" w:rsidRDefault="009B2007" w:rsidP="009B2007"/>
    <w:p w14:paraId="7C0790B4" w14:textId="77777777" w:rsidR="009B2007" w:rsidRDefault="009B2007" w:rsidP="009B2007"/>
    <w:p w14:paraId="49474852" w14:textId="77777777" w:rsidR="009B2007" w:rsidRDefault="009B2007" w:rsidP="009B2007"/>
    <w:p w14:paraId="4EAE403D" w14:textId="77777777" w:rsidR="009B2007" w:rsidRDefault="009B2007" w:rsidP="009B2007"/>
    <w:p w14:paraId="0DE344D2" w14:textId="77777777" w:rsidR="009B2007" w:rsidRDefault="009B2007" w:rsidP="009B2007"/>
    <w:p w14:paraId="62D3EBE7" w14:textId="77777777" w:rsidR="009B2007" w:rsidRDefault="009B2007" w:rsidP="009B2007"/>
    <w:p w14:paraId="770DDEEC" w14:textId="77777777" w:rsidR="009B2007" w:rsidRDefault="009B2007" w:rsidP="009B2007"/>
    <w:p w14:paraId="6A2DF40D" w14:textId="77777777" w:rsidR="009B2007" w:rsidRDefault="009B2007" w:rsidP="009B2007"/>
    <w:p w14:paraId="7FF87B59" w14:textId="77777777" w:rsidR="009B2007" w:rsidRDefault="009B2007" w:rsidP="009B2007"/>
    <w:p w14:paraId="7AA1035C" w14:textId="77777777" w:rsidR="009B2007" w:rsidRDefault="009B2007" w:rsidP="009B2007"/>
    <w:p w14:paraId="0E0ACE58" w14:textId="77777777" w:rsidR="009B2007" w:rsidRDefault="009B2007" w:rsidP="009B2007"/>
    <w:p w14:paraId="4F9ACB6D" w14:textId="77777777" w:rsidR="009B2007" w:rsidRDefault="009B2007" w:rsidP="009B2007"/>
    <w:p w14:paraId="007AFD0D" w14:textId="77777777" w:rsidR="009B2007" w:rsidRDefault="009B2007" w:rsidP="009B2007"/>
    <w:p w14:paraId="094A9725" w14:textId="77777777" w:rsidR="009B2007" w:rsidRDefault="009B2007" w:rsidP="009B2007"/>
    <w:p w14:paraId="0D951B7F" w14:textId="77777777" w:rsidR="009B2007" w:rsidRDefault="009B2007" w:rsidP="009B2007"/>
    <w:p w14:paraId="2C4C86D5" w14:textId="77777777" w:rsidR="009B2007" w:rsidRDefault="009B2007" w:rsidP="009B2007"/>
    <w:p w14:paraId="0EDD513E" w14:textId="77777777" w:rsidR="009B2007" w:rsidRDefault="009B2007" w:rsidP="009B2007"/>
    <w:p w14:paraId="5B8267AA" w14:textId="77777777" w:rsidR="009B2007" w:rsidRDefault="009B2007" w:rsidP="009B2007"/>
    <w:p w14:paraId="34CFC66E" w14:textId="77777777" w:rsidR="009B2007" w:rsidRDefault="009B2007" w:rsidP="009B2007"/>
    <w:p w14:paraId="21FC27B4" w14:textId="77777777" w:rsidR="009B2007" w:rsidRDefault="009B2007" w:rsidP="009B2007"/>
    <w:p w14:paraId="618BF1A4" w14:textId="77777777" w:rsidR="009B2007" w:rsidRDefault="009B2007" w:rsidP="009B2007"/>
    <w:p w14:paraId="50C204D5" w14:textId="77777777" w:rsidR="009B2007" w:rsidRDefault="009B2007" w:rsidP="009B2007"/>
    <w:p w14:paraId="3E403A91" w14:textId="77777777" w:rsidR="009B2007" w:rsidRDefault="009B2007" w:rsidP="009B2007"/>
    <w:p w14:paraId="4113A8B0" w14:textId="77777777" w:rsidR="009B2007" w:rsidRDefault="009B2007" w:rsidP="009B2007"/>
    <w:p w14:paraId="2A3B43E0" w14:textId="77777777" w:rsidR="009B2007" w:rsidRDefault="009B2007" w:rsidP="009B2007"/>
    <w:p w14:paraId="3EA7BD58" w14:textId="77777777" w:rsidR="009B2007" w:rsidRDefault="009B2007" w:rsidP="009B2007"/>
    <w:p w14:paraId="4417B20F" w14:textId="77777777" w:rsidR="009B2007" w:rsidRDefault="009B2007" w:rsidP="009B2007"/>
    <w:p w14:paraId="5C16C22A" w14:textId="77777777" w:rsidR="009B2007" w:rsidRDefault="009B2007" w:rsidP="009B2007"/>
    <w:p w14:paraId="7023A17E" w14:textId="77777777" w:rsidR="009B2007" w:rsidRDefault="009B2007" w:rsidP="009B2007"/>
    <w:p w14:paraId="775BE9CB" w14:textId="77777777" w:rsidR="000D6D84" w:rsidRDefault="000D6D84"/>
    <w:sectPr w:rsidR="000D6D84" w:rsidSect="000D6D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DC14C" w14:textId="77777777" w:rsidR="00781E28" w:rsidRDefault="00781E28" w:rsidP="00B04F69">
      <w:r>
        <w:separator/>
      </w:r>
    </w:p>
  </w:endnote>
  <w:endnote w:type="continuationSeparator" w:id="0">
    <w:p w14:paraId="5F2007ED" w14:textId="77777777" w:rsidR="00781E28" w:rsidRDefault="00781E28" w:rsidP="00B0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F52CD" w14:textId="77777777" w:rsidR="00B04F69" w:rsidRDefault="00B04F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9A98E" w14:textId="77777777" w:rsidR="00B04F69" w:rsidRDefault="00B04F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F4EAD" w14:textId="77777777" w:rsidR="00B04F69" w:rsidRDefault="00B04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B83FD" w14:textId="77777777" w:rsidR="00781E28" w:rsidRDefault="00781E28" w:rsidP="00B04F69">
      <w:r>
        <w:separator/>
      </w:r>
    </w:p>
  </w:footnote>
  <w:footnote w:type="continuationSeparator" w:id="0">
    <w:p w14:paraId="72440812" w14:textId="77777777" w:rsidR="00781E28" w:rsidRDefault="00781E28" w:rsidP="00B04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C5D68" w14:textId="29F54D30" w:rsidR="00B04F69" w:rsidRDefault="00B04F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A0A66A" w14:textId="429EFA3C" w:rsidR="00B04F69" w:rsidRDefault="00B04F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C1FC3" w14:textId="3D2AB1D7" w:rsidR="00B04F69" w:rsidRDefault="00B04F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5E3E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10AE"/>
    <w:multiLevelType w:val="hybridMultilevel"/>
    <w:tmpl w:val="515EF7E8"/>
    <w:lvl w:ilvl="0" w:tplc="96EEBC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4" w15:restartNumberingAfterBreak="0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3012053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2B1C1EB9"/>
    <w:multiLevelType w:val="hybridMultilevel"/>
    <w:tmpl w:val="CD92D208"/>
    <w:lvl w:ilvl="0" w:tplc="0C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7693E"/>
    <w:multiLevelType w:val="hybridMultilevel"/>
    <w:tmpl w:val="F24AB4A6"/>
    <w:lvl w:ilvl="0" w:tplc="F7003C40">
      <w:start w:val="1"/>
      <w:numFmt w:val="lowerLetter"/>
      <w:lvlText w:val="%1)"/>
      <w:lvlJc w:val="left"/>
      <w:pPr>
        <w:ind w:left="720" w:hanging="360"/>
      </w:pPr>
      <w:rPr>
        <w:rFonts w:ascii="Cambria" w:hAnsi="Cambria" w:cs="Times New Roman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F3522"/>
    <w:multiLevelType w:val="hybridMultilevel"/>
    <w:tmpl w:val="CC22E91A"/>
    <w:lvl w:ilvl="0" w:tplc="020825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84EB4"/>
    <w:multiLevelType w:val="hybridMultilevel"/>
    <w:tmpl w:val="773EEEDE"/>
    <w:lvl w:ilvl="0" w:tplc="6E868BFA">
      <w:start w:val="1"/>
      <w:numFmt w:val="lowerLetter"/>
      <w:lvlText w:val="%1)"/>
      <w:lvlJc w:val="left"/>
      <w:pPr>
        <w:ind w:left="720" w:hanging="360"/>
      </w:pPr>
      <w:rPr>
        <w:rFonts w:ascii="Cambria" w:hAnsi="Cambria" w:cs="Times New Roman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A3046"/>
    <w:multiLevelType w:val="hybridMultilevel"/>
    <w:tmpl w:val="8820BFD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E662E"/>
    <w:multiLevelType w:val="hybridMultilevel"/>
    <w:tmpl w:val="C45C7D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1"/>
  </w:num>
  <w:num w:numId="5">
    <w:abstractNumId w:val="0"/>
  </w:num>
  <w:num w:numId="6">
    <w:abstractNumId w:val="13"/>
  </w:num>
  <w:num w:numId="7">
    <w:abstractNumId w:val="5"/>
  </w:num>
  <w:num w:numId="8">
    <w:abstractNumId w:val="1"/>
  </w:num>
  <w:num w:numId="9">
    <w:abstractNumId w:val="12"/>
  </w:num>
  <w:num w:numId="10">
    <w:abstractNumId w:val="10"/>
  </w:num>
  <w:num w:numId="11">
    <w:abstractNumId w:val="7"/>
  </w:num>
  <w:num w:numId="12">
    <w:abstractNumId w:val="9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07"/>
    <w:rsid w:val="000223A7"/>
    <w:rsid w:val="000A252A"/>
    <w:rsid w:val="000B774F"/>
    <w:rsid w:val="000D6D84"/>
    <w:rsid w:val="00190D93"/>
    <w:rsid w:val="0026642C"/>
    <w:rsid w:val="002F619B"/>
    <w:rsid w:val="003A3341"/>
    <w:rsid w:val="00413708"/>
    <w:rsid w:val="007140DC"/>
    <w:rsid w:val="007322DB"/>
    <w:rsid w:val="00781E28"/>
    <w:rsid w:val="00837354"/>
    <w:rsid w:val="00854516"/>
    <w:rsid w:val="00890D0A"/>
    <w:rsid w:val="0095036D"/>
    <w:rsid w:val="009B2007"/>
    <w:rsid w:val="00B04F69"/>
    <w:rsid w:val="00B6516C"/>
    <w:rsid w:val="00BA523E"/>
    <w:rsid w:val="00BB6348"/>
    <w:rsid w:val="00C82CD8"/>
    <w:rsid w:val="00CA7B53"/>
    <w:rsid w:val="00E3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976AF"/>
  <w15:chartTrackingRefBased/>
  <w15:docId w15:val="{BC261EE0-EBED-4367-940B-C467645B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007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007"/>
    <w:pPr>
      <w:ind w:left="720"/>
      <w:contextualSpacing/>
    </w:pPr>
  </w:style>
  <w:style w:type="paragraph" w:customStyle="1" w:styleId="Body">
    <w:name w:val="Body"/>
    <w:rsid w:val="009B200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table" w:styleId="TableGrid">
    <w:name w:val="Table Grid"/>
    <w:basedOn w:val="TableNormal"/>
    <w:uiPriority w:val="39"/>
    <w:rsid w:val="009B200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04DA2-F642-4430-AA28-B86EAC7C4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3</cp:revision>
  <dcterms:created xsi:type="dcterms:W3CDTF">2019-06-18T00:17:00Z</dcterms:created>
  <dcterms:modified xsi:type="dcterms:W3CDTF">2019-06-18T03:32:00Z</dcterms:modified>
</cp:coreProperties>
</file>