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tblpY="64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21EEE" w:rsidTr="00821EEE">
        <w:tc>
          <w:tcPr>
            <w:tcW w:w="9242" w:type="dxa"/>
          </w:tcPr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EC6F1B" w:rsidRDefault="00A71A79" w:rsidP="00EC6F1B">
            <w:pPr>
              <w:jc w:val="center"/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ab/>
            </w:r>
            <w:r w:rsidR="00B56FE3">
              <w:rPr>
                <w:sz w:val="28"/>
                <w:szCs w:val="28"/>
              </w:rPr>
              <w:t xml:space="preserve">OLNA Skill: </w:t>
            </w:r>
            <w:r w:rsidR="00940664" w:rsidRPr="00940664">
              <w:rPr>
                <w:sz w:val="28"/>
                <w:szCs w:val="28"/>
              </w:rPr>
              <w:t xml:space="preserve">Reads and Inteprets </w:t>
            </w:r>
            <w:r w:rsidR="00940664" w:rsidRPr="00940664">
              <w:rPr>
                <w:b/>
                <w:sz w:val="28"/>
                <w:szCs w:val="28"/>
              </w:rPr>
              <w:t>nets</w:t>
            </w:r>
            <w:r w:rsidR="00940664" w:rsidRPr="00940664">
              <w:rPr>
                <w:sz w:val="28"/>
                <w:szCs w:val="28"/>
              </w:rPr>
              <w:t xml:space="preserve"> of familiar objects</w:t>
            </w:r>
          </w:p>
          <w:p w:rsidR="005F7606" w:rsidRPr="00EF35F0" w:rsidRDefault="005F7606" w:rsidP="00EC6F1B">
            <w:pPr>
              <w:jc w:val="center"/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5F7606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</w:t>
            </w:r>
            <w:r w:rsidR="00940664">
              <w:rPr>
                <w:sz w:val="24"/>
                <w:szCs w:val="24"/>
              </w:rPr>
              <w:t xml:space="preserve"> 11 nets of a cube are shown below. Cut them out to see how they can be folded up to make a cube.</w:t>
            </w:r>
          </w:p>
          <w:p w:rsidR="005F7606" w:rsidRDefault="005F7606" w:rsidP="005F7606">
            <w:pPr>
              <w:rPr>
                <w:sz w:val="24"/>
                <w:szCs w:val="24"/>
              </w:rPr>
            </w:pPr>
          </w:p>
          <w:p w:rsidR="00EC6F1B" w:rsidRDefault="00921B40" w:rsidP="00EC6F1B">
            <w:pPr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58240" behindDoc="0" locked="0" layoutInCell="1" allowOverlap="1" wp14:anchorId="5D16D500" wp14:editId="4FF646D4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100330</wp:posOffset>
                  </wp:positionV>
                  <wp:extent cx="5385435" cy="5188585"/>
                  <wp:effectExtent l="0" t="0" r="571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435" cy="518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63DE2" w:rsidRDefault="00563DE2" w:rsidP="00EC6F1B">
            <w:pPr>
              <w:rPr>
                <w:sz w:val="24"/>
                <w:szCs w:val="24"/>
              </w:rPr>
            </w:pPr>
          </w:p>
          <w:p w:rsidR="005F7606" w:rsidRDefault="005F7606" w:rsidP="00EC6F1B">
            <w:pPr>
              <w:rPr>
                <w:sz w:val="24"/>
                <w:szCs w:val="24"/>
              </w:rPr>
            </w:pPr>
          </w:p>
          <w:p w:rsidR="0064145D" w:rsidRDefault="0064145D" w:rsidP="00563DE2">
            <w:pPr>
              <w:ind w:left="720"/>
              <w:rPr>
                <w:sz w:val="24"/>
                <w:szCs w:val="24"/>
              </w:rPr>
            </w:pPr>
          </w:p>
          <w:p w:rsidR="00940664" w:rsidRDefault="00940664" w:rsidP="00563DE2">
            <w:pPr>
              <w:ind w:left="720"/>
              <w:rPr>
                <w:sz w:val="24"/>
                <w:szCs w:val="24"/>
              </w:rPr>
            </w:pPr>
          </w:p>
          <w:p w:rsidR="00940664" w:rsidRDefault="00940664" w:rsidP="00563DE2">
            <w:pPr>
              <w:ind w:left="720"/>
              <w:rPr>
                <w:sz w:val="24"/>
                <w:szCs w:val="24"/>
              </w:rPr>
            </w:pPr>
          </w:p>
          <w:p w:rsidR="00940664" w:rsidRDefault="00940664" w:rsidP="00563DE2">
            <w:pPr>
              <w:ind w:left="720"/>
              <w:rPr>
                <w:sz w:val="24"/>
                <w:szCs w:val="24"/>
              </w:rPr>
            </w:pPr>
          </w:p>
          <w:p w:rsidR="00940664" w:rsidRDefault="00940664" w:rsidP="00563DE2">
            <w:pPr>
              <w:ind w:left="720"/>
              <w:rPr>
                <w:sz w:val="24"/>
                <w:szCs w:val="24"/>
              </w:rPr>
            </w:pPr>
          </w:p>
          <w:p w:rsidR="00940664" w:rsidRDefault="00940664" w:rsidP="00563DE2">
            <w:pPr>
              <w:ind w:left="720"/>
              <w:rPr>
                <w:sz w:val="24"/>
                <w:szCs w:val="24"/>
              </w:rPr>
            </w:pPr>
          </w:p>
          <w:p w:rsidR="00940664" w:rsidRDefault="00940664" w:rsidP="00563DE2">
            <w:pPr>
              <w:ind w:left="720"/>
              <w:rPr>
                <w:sz w:val="24"/>
                <w:szCs w:val="24"/>
              </w:rPr>
            </w:pPr>
          </w:p>
          <w:p w:rsidR="00940664" w:rsidRDefault="00940664" w:rsidP="00563DE2">
            <w:pPr>
              <w:ind w:left="720"/>
              <w:rPr>
                <w:sz w:val="24"/>
                <w:szCs w:val="24"/>
              </w:rPr>
            </w:pPr>
          </w:p>
          <w:p w:rsidR="00940664" w:rsidRPr="00563DE2" w:rsidRDefault="00940664" w:rsidP="00563DE2">
            <w:pPr>
              <w:ind w:left="720"/>
              <w:rPr>
                <w:sz w:val="24"/>
                <w:szCs w:val="24"/>
              </w:rPr>
            </w:pPr>
          </w:p>
          <w:p w:rsidR="00EF35F0" w:rsidRDefault="00EF35F0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921B40" w:rsidRDefault="00921B40" w:rsidP="00EF35F0">
            <w:pPr>
              <w:pStyle w:val="ListParagraph"/>
              <w:rPr>
                <w:sz w:val="24"/>
                <w:szCs w:val="24"/>
              </w:rPr>
            </w:pPr>
          </w:p>
          <w:p w:rsidR="00940664" w:rsidRPr="00B56FE3" w:rsidRDefault="00940664" w:rsidP="00EF35F0">
            <w:pPr>
              <w:pStyle w:val="ListParagraph"/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940664" w:rsidRDefault="00940664" w:rsidP="00EC6F1B">
            <w:pPr>
              <w:rPr>
                <w:sz w:val="24"/>
                <w:szCs w:val="24"/>
              </w:rPr>
            </w:pPr>
          </w:p>
          <w:p w:rsidR="00940664" w:rsidRDefault="00940664" w:rsidP="00EC6F1B">
            <w:pPr>
              <w:rPr>
                <w:sz w:val="24"/>
                <w:szCs w:val="24"/>
              </w:rPr>
            </w:pPr>
          </w:p>
          <w:p w:rsidR="00940664" w:rsidRDefault="00940664" w:rsidP="00921B40">
            <w:pPr>
              <w:rPr>
                <w:sz w:val="24"/>
                <w:szCs w:val="24"/>
              </w:rPr>
            </w:pPr>
          </w:p>
          <w:p w:rsidR="00921B40" w:rsidRDefault="00921B40" w:rsidP="00921B40">
            <w:pPr>
              <w:rPr>
                <w:sz w:val="24"/>
                <w:szCs w:val="24"/>
              </w:rPr>
            </w:pPr>
          </w:p>
          <w:p w:rsidR="00921B40" w:rsidRPr="00921B40" w:rsidRDefault="00921B40" w:rsidP="00921B40">
            <w:pPr>
              <w:rPr>
                <w:sz w:val="24"/>
                <w:szCs w:val="24"/>
              </w:rPr>
            </w:pPr>
          </w:p>
          <w:p w:rsidR="00940664" w:rsidRDefault="00940664" w:rsidP="00EC6F1B">
            <w:pPr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11"/>
            </w:tblGrid>
            <w:tr w:rsidR="00921B40" w:rsidTr="00921B40">
              <w:tc>
                <w:tcPr>
                  <w:tcW w:w="9011" w:type="dxa"/>
                </w:tcPr>
                <w:p w:rsidR="00921B40" w:rsidRDefault="00921B40" w:rsidP="00921B40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  <w:r w:rsidRPr="006721B2">
                    <w:rPr>
                      <w:b/>
                      <w:sz w:val="24"/>
                      <w:szCs w:val="24"/>
                    </w:rPr>
                    <w:t>Terminology:</w:t>
                  </w:r>
                </w:p>
                <w:p w:rsidR="00921B40" w:rsidRPr="006721B2" w:rsidRDefault="00921B40" w:rsidP="00921B40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</w:p>
                <w:p w:rsidR="00921B40" w:rsidRDefault="00921B40" w:rsidP="00921B40">
                  <w:pPr>
                    <w:framePr w:hSpace="180" w:wrap="around" w:hAnchor="text" w:y="645"/>
                    <w:rPr>
                      <w:rStyle w:val="tgc"/>
                    </w:rPr>
                  </w:pPr>
                  <w:r>
                    <w:rPr>
                      <w:rStyle w:val="tgc"/>
                      <w:bCs/>
                    </w:rPr>
                    <w:t xml:space="preserve">A net is a pattern that you can </w:t>
                  </w:r>
                  <w:r>
                    <w:rPr>
                      <w:rStyle w:val="tgc"/>
                      <w:bCs/>
                    </w:rPr>
                    <w:t xml:space="preserve">cut out and fold to make a </w:t>
                  </w:r>
                  <w:r>
                    <w:rPr>
                      <w:rStyle w:val="tgc"/>
                      <w:bCs/>
                    </w:rPr>
                    <w:t xml:space="preserve"> shape.</w:t>
                  </w:r>
                </w:p>
                <w:p w:rsidR="00921B40" w:rsidRDefault="00921B40" w:rsidP="00921B40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940664" w:rsidRDefault="00940664" w:rsidP="00EC6F1B">
            <w:pPr>
              <w:rPr>
                <w:sz w:val="24"/>
                <w:szCs w:val="24"/>
              </w:rPr>
            </w:pPr>
          </w:p>
          <w:p w:rsidR="00921B40" w:rsidRPr="006721B2" w:rsidRDefault="00921B40" w:rsidP="00921B40">
            <w:pPr>
              <w:rPr>
                <w:sz w:val="24"/>
                <w:szCs w:val="24"/>
              </w:rPr>
            </w:pPr>
          </w:p>
          <w:p w:rsidR="00940664" w:rsidRDefault="00940664" w:rsidP="00EC6F1B">
            <w:pPr>
              <w:rPr>
                <w:sz w:val="24"/>
                <w:szCs w:val="24"/>
              </w:rPr>
            </w:pPr>
          </w:p>
          <w:p w:rsidR="00940664" w:rsidRDefault="00940664" w:rsidP="00EC6F1B">
            <w:pPr>
              <w:rPr>
                <w:sz w:val="24"/>
                <w:szCs w:val="24"/>
              </w:rPr>
            </w:pPr>
          </w:p>
          <w:p w:rsidR="00940664" w:rsidRPr="00921B40" w:rsidRDefault="00921B40" w:rsidP="00921B4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of the nets below can be folded into a box without a lid?</w:t>
            </w: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0288" behindDoc="0" locked="0" layoutInCell="1" allowOverlap="1" wp14:anchorId="51F80813" wp14:editId="335AA336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25400</wp:posOffset>
                  </wp:positionV>
                  <wp:extent cx="5380355" cy="194564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355" cy="194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Pr="00921B40" w:rsidRDefault="00921B40" w:rsidP="00921B40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 your answer by cutting out some of the shapes below.</w:t>
            </w: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0F5326" w:rsidP="00EC6F1B">
            <w:pPr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2336" behindDoc="0" locked="0" layoutInCell="1" allowOverlap="1" wp14:anchorId="32573EDC" wp14:editId="58133ECF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86995</wp:posOffset>
                  </wp:positionV>
                  <wp:extent cx="5380355" cy="194564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355" cy="194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921B40" w:rsidRDefault="00921B40" w:rsidP="00EC6F1B">
            <w:pPr>
              <w:rPr>
                <w:sz w:val="24"/>
                <w:szCs w:val="24"/>
              </w:rPr>
            </w:pPr>
          </w:p>
          <w:p w:rsidR="00874380" w:rsidRDefault="00874380" w:rsidP="00EC6F1B">
            <w:pPr>
              <w:rPr>
                <w:sz w:val="36"/>
                <w:szCs w:val="36"/>
              </w:rPr>
            </w:pPr>
          </w:p>
        </w:tc>
      </w:tr>
    </w:tbl>
    <w:p w:rsidR="006E2CFD" w:rsidRDefault="006E2CFD" w:rsidP="00821EEE">
      <w:pPr>
        <w:rPr>
          <w:sz w:val="20"/>
          <w:szCs w:val="20"/>
        </w:rPr>
      </w:pPr>
    </w:p>
    <w:sectPr w:rsidR="006E2CFD" w:rsidSect="00AE555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59D6" w:rsidRDefault="00C059D6" w:rsidP="00D1522C">
      <w:r>
        <w:separator/>
      </w:r>
    </w:p>
  </w:endnote>
  <w:endnote w:type="continuationSeparator" w:id="0">
    <w:p w:rsidR="00C059D6" w:rsidRDefault="00C059D6" w:rsidP="00D1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E7D" w:rsidRDefault="00DC7E7D" w:rsidP="00B804FC">
    <w:pPr>
      <w:pStyle w:val="Footer"/>
      <w:tabs>
        <w:tab w:val="left" w:pos="8080"/>
      </w:tabs>
      <w:jc w:val="right"/>
      <w:rPr>
        <w:rFonts w:ascii="Arial" w:hAnsi="Arial" w:cs="Arial"/>
        <w:sz w:val="16"/>
        <w:szCs w:val="16"/>
      </w:rPr>
    </w:pPr>
  </w:p>
  <w:p w:rsidR="00B804FC" w:rsidRDefault="00B804FC" w:rsidP="00B804FC">
    <w:pPr>
      <w:pStyle w:val="Footer"/>
      <w:tabs>
        <w:tab w:val="left" w:pos="8080"/>
      </w:tabs>
      <w:jc w:val="right"/>
      <w:rPr>
        <w:sz w:val="16"/>
        <w:szCs w:val="16"/>
      </w:rPr>
    </w:pPr>
  </w:p>
  <w:p w:rsidR="0021335C" w:rsidRPr="0021335C" w:rsidRDefault="00B804FC" w:rsidP="00B804FC">
    <w:pPr>
      <w:pStyle w:val="Footer"/>
      <w:jc w:val="both"/>
      <w:rPr>
        <w:sz w:val="16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30968AB9" wp14:editId="1A54A577">
          <wp:simplePos x="0" y="0"/>
          <wp:positionH relativeFrom="column">
            <wp:posOffset>-171450</wp:posOffset>
          </wp:positionH>
          <wp:positionV relativeFrom="paragraph">
            <wp:posOffset>-3810</wp:posOffset>
          </wp:positionV>
          <wp:extent cx="2143125" cy="276225"/>
          <wp:effectExtent l="0" t="0" r="9525" b="9525"/>
          <wp:wrapNone/>
          <wp:docPr id="2" name="Picture 2" descr="C:\Users\Michae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0" descr="C:\Users\Michael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ab/>
    </w:r>
    <w:r>
      <w:rPr>
        <w:sz w:val="16"/>
        <w:szCs w:val="16"/>
      </w:rPr>
      <w:tab/>
    </w:r>
    <w:r w:rsidR="00E15CB4">
      <w:rPr>
        <w:sz w:val="16"/>
        <w:szCs w:val="16"/>
      </w:rPr>
      <w:t>©</w:t>
    </w:r>
    <w:r w:rsidRPr="00B804FC">
      <w:rPr>
        <w:sz w:val="16"/>
        <w:szCs w:val="16"/>
      </w:rPr>
      <w:t>M</w:t>
    </w:r>
    <w:r>
      <w:rPr>
        <w:sz w:val="16"/>
        <w:szCs w:val="16"/>
      </w:rPr>
      <w:t>&amp;C</w:t>
    </w:r>
    <w:r w:rsidR="00CA133E">
      <w:rPr>
        <w:sz w:val="16"/>
        <w:szCs w:val="16"/>
      </w:rPr>
      <w:t xml:space="preserve"> (WA)</w:t>
    </w:r>
    <w:r>
      <w:rPr>
        <w:sz w:val="16"/>
        <w:szCs w:val="16"/>
      </w:rPr>
      <w:t xml:space="preserve"> PtyLtd 2015</w:t>
    </w:r>
  </w:p>
  <w:p w:rsidR="0021335C" w:rsidRDefault="0021335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59D6" w:rsidRDefault="00C059D6" w:rsidP="00D1522C">
      <w:r>
        <w:separator/>
      </w:r>
    </w:p>
  </w:footnote>
  <w:footnote w:type="continuationSeparator" w:id="0">
    <w:p w:rsidR="00C059D6" w:rsidRDefault="00C059D6" w:rsidP="00D15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5AD7" w:rsidRPr="000E3211" w:rsidRDefault="00705AD7" w:rsidP="000E3211">
    <w:pPr>
      <w:pStyle w:val="Header"/>
      <w:rPr>
        <w:sz w:val="20"/>
        <w:szCs w:val="20"/>
      </w:rPr>
    </w:pPr>
  </w:p>
  <w:p w:rsidR="00D87140" w:rsidRDefault="00D813CC" w:rsidP="00D87140">
    <w:pPr>
      <w:pStyle w:val="Header"/>
      <w:rPr>
        <w:sz w:val="20"/>
        <w:szCs w:val="20"/>
      </w:rPr>
    </w:pPr>
    <w:r>
      <w:rPr>
        <w:sz w:val="20"/>
        <w:szCs w:val="20"/>
      </w:rPr>
      <w:t>Student</w:t>
    </w:r>
    <w:r w:rsidR="00AE4E56">
      <w:rPr>
        <w:sz w:val="20"/>
        <w:szCs w:val="20"/>
      </w:rPr>
      <w:t>’</w:t>
    </w:r>
    <w:r>
      <w:rPr>
        <w:sz w:val="20"/>
        <w:szCs w:val="20"/>
      </w:rPr>
      <w:t>s Name</w:t>
    </w:r>
    <w:r w:rsidR="00B804FC">
      <w:rPr>
        <w:sz w:val="20"/>
        <w:szCs w:val="20"/>
      </w:rPr>
      <w:t xml:space="preserve">: ____________________             </w:t>
    </w:r>
    <w:r w:rsidR="00D87140">
      <w:rPr>
        <w:sz w:val="20"/>
        <w:szCs w:val="20"/>
      </w:rPr>
      <w:t xml:space="preserve">                                       </w:t>
    </w:r>
    <w:r w:rsidR="00B804FC">
      <w:rPr>
        <w:sz w:val="20"/>
        <w:szCs w:val="20"/>
      </w:rPr>
      <w:t xml:space="preserve">   </w:t>
    </w:r>
    <w:r w:rsidR="000E3211">
      <w:rPr>
        <w:sz w:val="20"/>
        <w:szCs w:val="20"/>
      </w:rPr>
      <w:t xml:space="preserve">           </w:t>
    </w:r>
    <w:r w:rsidR="000147CC">
      <w:rPr>
        <w:sz w:val="20"/>
        <w:szCs w:val="20"/>
      </w:rPr>
      <w:t xml:space="preserve">                          </w:t>
    </w:r>
    <w:r>
      <w:rPr>
        <w:sz w:val="20"/>
        <w:szCs w:val="20"/>
      </w:rPr>
      <w:t xml:space="preserve"> Date</w:t>
    </w:r>
    <w:r w:rsidR="00B804FC">
      <w:rPr>
        <w:sz w:val="20"/>
        <w:szCs w:val="20"/>
      </w:rPr>
      <w:t>: _________</w:t>
    </w:r>
    <w:r>
      <w:rPr>
        <w:sz w:val="20"/>
        <w:szCs w:val="20"/>
      </w:rPr>
      <w:t xml:space="preserve"> </w:t>
    </w:r>
  </w:p>
  <w:p w:rsidR="00D37A16" w:rsidRDefault="00D37A16" w:rsidP="006E2CFD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24C59"/>
    <w:multiLevelType w:val="hybridMultilevel"/>
    <w:tmpl w:val="EB023B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DD1E4A"/>
    <w:multiLevelType w:val="hybridMultilevel"/>
    <w:tmpl w:val="0C1034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22C"/>
    <w:rsid w:val="000147CC"/>
    <w:rsid w:val="000E3211"/>
    <w:rsid w:val="000F5326"/>
    <w:rsid w:val="00122E0D"/>
    <w:rsid w:val="00147D08"/>
    <w:rsid w:val="00163C65"/>
    <w:rsid w:val="001976FD"/>
    <w:rsid w:val="001A660F"/>
    <w:rsid w:val="001E4F1D"/>
    <w:rsid w:val="001F5636"/>
    <w:rsid w:val="0021335C"/>
    <w:rsid w:val="00215B6F"/>
    <w:rsid w:val="00226304"/>
    <w:rsid w:val="002850BB"/>
    <w:rsid w:val="002F32C0"/>
    <w:rsid w:val="002F6100"/>
    <w:rsid w:val="00300FC9"/>
    <w:rsid w:val="00344FE7"/>
    <w:rsid w:val="00373EB1"/>
    <w:rsid w:val="00375D52"/>
    <w:rsid w:val="00385A6F"/>
    <w:rsid w:val="00390A50"/>
    <w:rsid w:val="003C1B17"/>
    <w:rsid w:val="00421D74"/>
    <w:rsid w:val="00437A84"/>
    <w:rsid w:val="00447FB4"/>
    <w:rsid w:val="00453B2F"/>
    <w:rsid w:val="00482EBB"/>
    <w:rsid w:val="004B0765"/>
    <w:rsid w:val="00563DE2"/>
    <w:rsid w:val="005C61B1"/>
    <w:rsid w:val="005D68B7"/>
    <w:rsid w:val="005F7606"/>
    <w:rsid w:val="00600D4D"/>
    <w:rsid w:val="0064145D"/>
    <w:rsid w:val="0067010C"/>
    <w:rsid w:val="006721B2"/>
    <w:rsid w:val="006E2CFD"/>
    <w:rsid w:val="00705AD7"/>
    <w:rsid w:val="007165B2"/>
    <w:rsid w:val="00766F86"/>
    <w:rsid w:val="007C7964"/>
    <w:rsid w:val="007D2959"/>
    <w:rsid w:val="007D59C3"/>
    <w:rsid w:val="007F4DA6"/>
    <w:rsid w:val="00821EEE"/>
    <w:rsid w:val="0083468E"/>
    <w:rsid w:val="00867BC3"/>
    <w:rsid w:val="00874380"/>
    <w:rsid w:val="0089089E"/>
    <w:rsid w:val="0089479B"/>
    <w:rsid w:val="009169D2"/>
    <w:rsid w:val="00921B40"/>
    <w:rsid w:val="00923EAF"/>
    <w:rsid w:val="00925CCB"/>
    <w:rsid w:val="00940664"/>
    <w:rsid w:val="00976E00"/>
    <w:rsid w:val="00A71A79"/>
    <w:rsid w:val="00A8586F"/>
    <w:rsid w:val="00AE4E56"/>
    <w:rsid w:val="00AE555A"/>
    <w:rsid w:val="00AF3DC7"/>
    <w:rsid w:val="00B01627"/>
    <w:rsid w:val="00B27BA0"/>
    <w:rsid w:val="00B56FE3"/>
    <w:rsid w:val="00B63367"/>
    <w:rsid w:val="00B804FC"/>
    <w:rsid w:val="00C059D6"/>
    <w:rsid w:val="00C427AC"/>
    <w:rsid w:val="00CA133E"/>
    <w:rsid w:val="00CB6332"/>
    <w:rsid w:val="00CC6DC2"/>
    <w:rsid w:val="00D1522C"/>
    <w:rsid w:val="00D34373"/>
    <w:rsid w:val="00D37A16"/>
    <w:rsid w:val="00D813CC"/>
    <w:rsid w:val="00D87140"/>
    <w:rsid w:val="00DA3145"/>
    <w:rsid w:val="00DC7E7D"/>
    <w:rsid w:val="00DD1E1C"/>
    <w:rsid w:val="00E15CB4"/>
    <w:rsid w:val="00EC6F1B"/>
    <w:rsid w:val="00ED4B09"/>
    <w:rsid w:val="00EF35F0"/>
    <w:rsid w:val="00F806B2"/>
    <w:rsid w:val="00FB75D9"/>
    <w:rsid w:val="00FE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563D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563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8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47</cp:revision>
  <cp:lastPrinted>2015-01-26T08:49:00Z</cp:lastPrinted>
  <dcterms:created xsi:type="dcterms:W3CDTF">2014-07-06T03:09:00Z</dcterms:created>
  <dcterms:modified xsi:type="dcterms:W3CDTF">2015-08-21T12:54:00Z</dcterms:modified>
</cp:coreProperties>
</file>