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1491" w14:textId="17064F99" w:rsidR="0039302E" w:rsidRPr="006136CB" w:rsidRDefault="0039302E" w:rsidP="00980C0E">
      <w:pPr>
        <w:pStyle w:val="NormalWeb"/>
        <w:jc w:val="center"/>
        <w:rPr>
          <w:color w:val="002060"/>
          <w:sz w:val="40"/>
          <w:szCs w:val="40"/>
        </w:rPr>
      </w:pPr>
      <w:r w:rsidRPr="006136CB">
        <w:rPr>
          <w:rFonts w:ascii="CIDFont+F2" w:hAnsi="CIDFont+F2"/>
          <w:color w:val="002060"/>
          <w:sz w:val="40"/>
          <w:szCs w:val="40"/>
        </w:rPr>
        <w:t>Classification Assignment</w:t>
      </w:r>
    </w:p>
    <w:p w14:paraId="7954CBA2" w14:textId="77777777" w:rsidR="00980C0E" w:rsidRPr="006136CB" w:rsidRDefault="00980C0E" w:rsidP="00980C0E">
      <w:pPr>
        <w:pStyle w:val="NormalWeb"/>
        <w:rPr>
          <w:color w:val="FF0000"/>
          <w:sz w:val="36"/>
          <w:szCs w:val="36"/>
        </w:rPr>
      </w:pPr>
      <w:r w:rsidRPr="006136CB">
        <w:rPr>
          <w:rFonts w:ascii="CIDFont+F4" w:hAnsi="CIDFont+F4"/>
          <w:color w:val="FF0000"/>
          <w:sz w:val="36"/>
          <w:szCs w:val="36"/>
        </w:rPr>
        <w:t xml:space="preserve">Problem Statement or Requirement: </w:t>
      </w:r>
    </w:p>
    <w:p w14:paraId="451510B2" w14:textId="77777777" w:rsidR="00980C0E" w:rsidRPr="006136CB" w:rsidRDefault="00980C0E" w:rsidP="00980C0E">
      <w:pPr>
        <w:pStyle w:val="NormalWeb"/>
        <w:rPr>
          <w:color w:val="FF0000"/>
          <w:sz w:val="32"/>
          <w:szCs w:val="32"/>
        </w:rPr>
      </w:pPr>
      <w:r w:rsidRPr="006136CB">
        <w:rPr>
          <w:rFonts w:ascii="CIDFont+F3" w:hAnsi="CIDFont+F3"/>
          <w:color w:val="FF0000"/>
          <w:sz w:val="32"/>
          <w:szCs w:val="32"/>
        </w:rPr>
        <w:t xml:space="preserve">A requirement from the Hospital, Management asked us to create a predictive model which will predict the Chronic Kidney Disease (CKD) based on the several parameters. The Client has provided the dataset of the same. </w:t>
      </w:r>
    </w:p>
    <w:p w14:paraId="542E4678" w14:textId="56396F6E" w:rsidR="00980C0E" w:rsidRPr="006136CB" w:rsidRDefault="002C03B5" w:rsidP="002C03B5">
      <w:pPr>
        <w:pStyle w:val="NormalWeb"/>
        <w:rPr>
          <w:rFonts w:ascii="CIDFont+F3" w:hAnsi="CIDFont+F3"/>
          <w:sz w:val="32"/>
          <w:szCs w:val="32"/>
          <w:u w:val="single"/>
        </w:rPr>
      </w:pPr>
      <w:r w:rsidRPr="006136CB">
        <w:rPr>
          <w:rFonts w:ascii="CIDFont+F3" w:hAnsi="CIDFont+F3"/>
          <w:sz w:val="32"/>
          <w:szCs w:val="32"/>
          <w:u w:val="single"/>
        </w:rPr>
        <w:t>1.)</w:t>
      </w:r>
      <w:r w:rsidR="00980C0E" w:rsidRPr="006136CB">
        <w:rPr>
          <w:rFonts w:ascii="CIDFont+F3" w:hAnsi="CIDFont+F3"/>
          <w:sz w:val="32"/>
          <w:szCs w:val="32"/>
          <w:u w:val="single"/>
        </w:rPr>
        <w:t>Identify your problem statement :</w:t>
      </w:r>
    </w:p>
    <w:p w14:paraId="131D3492" w14:textId="215F068F" w:rsidR="00582F74" w:rsidRDefault="002C03B5" w:rsidP="002C03B5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a)</w:t>
      </w:r>
      <w:r w:rsidR="00582F74" w:rsidRPr="002C03B5">
        <w:rPr>
          <w:sz w:val="32"/>
          <w:szCs w:val="32"/>
        </w:rPr>
        <w:t>Supervised Learning:</w:t>
      </w:r>
    </w:p>
    <w:p w14:paraId="62767FEE" w14:textId="77777777" w:rsidR="00582F74" w:rsidRDefault="00582F74" w:rsidP="002C03B5">
      <w:pPr>
        <w:ind w:left="720" w:firstLine="720"/>
        <w:jc w:val="both"/>
        <w:rPr>
          <w:sz w:val="32"/>
          <w:szCs w:val="32"/>
        </w:rPr>
      </w:pPr>
      <w:r w:rsidRPr="002C03B5">
        <w:rPr>
          <w:sz w:val="32"/>
          <w:szCs w:val="32"/>
        </w:rPr>
        <w:t>Input and Output should be present and Client’s requirement should be very clear.</w:t>
      </w:r>
    </w:p>
    <w:p w14:paraId="73297C32" w14:textId="77777777" w:rsidR="002C03B5" w:rsidRPr="002C03B5" w:rsidRDefault="002C03B5" w:rsidP="002C03B5">
      <w:pPr>
        <w:ind w:left="720" w:firstLine="720"/>
        <w:jc w:val="both"/>
        <w:rPr>
          <w:sz w:val="32"/>
          <w:szCs w:val="32"/>
        </w:rPr>
      </w:pPr>
    </w:p>
    <w:p w14:paraId="7716C4D2" w14:textId="69BB5D16" w:rsidR="00582F74" w:rsidRDefault="00582F74" w:rsidP="002C03B5">
      <w:pPr>
        <w:ind w:firstLine="720"/>
        <w:jc w:val="both"/>
        <w:rPr>
          <w:sz w:val="32"/>
          <w:szCs w:val="32"/>
        </w:rPr>
      </w:pPr>
      <w:r w:rsidRPr="002C03B5">
        <w:rPr>
          <w:sz w:val="32"/>
          <w:szCs w:val="32"/>
        </w:rPr>
        <w:t>b) Machine Learning:</w:t>
      </w:r>
    </w:p>
    <w:p w14:paraId="0D5BFE85" w14:textId="77777777" w:rsidR="002C03B5" w:rsidRPr="002C03B5" w:rsidRDefault="002C03B5" w:rsidP="002C03B5">
      <w:pPr>
        <w:ind w:firstLine="720"/>
        <w:jc w:val="both"/>
        <w:rPr>
          <w:sz w:val="32"/>
          <w:szCs w:val="32"/>
        </w:rPr>
      </w:pPr>
    </w:p>
    <w:p w14:paraId="3F8993B1" w14:textId="77777777" w:rsidR="00582F74" w:rsidRDefault="00582F74" w:rsidP="002C03B5">
      <w:pPr>
        <w:ind w:left="720" w:firstLine="720"/>
        <w:jc w:val="both"/>
        <w:rPr>
          <w:sz w:val="32"/>
          <w:szCs w:val="32"/>
        </w:rPr>
      </w:pPr>
      <w:r w:rsidRPr="002C03B5">
        <w:rPr>
          <w:sz w:val="32"/>
          <w:szCs w:val="32"/>
        </w:rPr>
        <w:t>Client has provided the dataset in names and numbers</w:t>
      </w:r>
    </w:p>
    <w:p w14:paraId="360B5B2C" w14:textId="77777777" w:rsidR="002C03B5" w:rsidRPr="002C03B5" w:rsidRDefault="002C03B5" w:rsidP="002C03B5">
      <w:pPr>
        <w:ind w:left="720" w:firstLine="720"/>
        <w:jc w:val="both"/>
        <w:rPr>
          <w:sz w:val="32"/>
          <w:szCs w:val="32"/>
        </w:rPr>
      </w:pPr>
    </w:p>
    <w:p w14:paraId="1BF3BA41" w14:textId="5C33E6F0" w:rsidR="00582F74" w:rsidRPr="002C03B5" w:rsidRDefault="002C03B5" w:rsidP="002C03B5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c)</w:t>
      </w:r>
      <w:r w:rsidR="00582F74" w:rsidRPr="002C03B5">
        <w:rPr>
          <w:sz w:val="32"/>
          <w:szCs w:val="32"/>
        </w:rPr>
        <w:t>Classification:</w:t>
      </w:r>
    </w:p>
    <w:p w14:paraId="703D17FE" w14:textId="7E1FC4D2" w:rsidR="00582F74" w:rsidRPr="002C03B5" w:rsidRDefault="00582F74" w:rsidP="002C03B5">
      <w:pPr>
        <w:ind w:left="720" w:firstLine="720"/>
        <w:jc w:val="both"/>
        <w:rPr>
          <w:sz w:val="32"/>
          <w:szCs w:val="32"/>
        </w:rPr>
      </w:pPr>
      <w:r w:rsidRPr="002C03B5">
        <w:rPr>
          <w:sz w:val="32"/>
          <w:szCs w:val="32"/>
        </w:rPr>
        <w:t>Output is  a categorical data so we should say Classification.</w:t>
      </w:r>
    </w:p>
    <w:p w14:paraId="1DC0256B" w14:textId="3CAFF8CC" w:rsidR="002C03B5" w:rsidRPr="006136CB" w:rsidRDefault="002C03B5" w:rsidP="002C03B5">
      <w:pPr>
        <w:pStyle w:val="NormalWeb"/>
        <w:rPr>
          <w:rFonts w:ascii="CIDFont+F3" w:hAnsi="CIDFont+F3"/>
          <w:sz w:val="26"/>
          <w:szCs w:val="26"/>
          <w:u w:val="single"/>
        </w:rPr>
      </w:pPr>
      <w:r w:rsidRPr="006136CB">
        <w:rPr>
          <w:rFonts w:ascii="CIDFont+F3" w:hAnsi="CIDFont+F3"/>
          <w:sz w:val="26"/>
          <w:szCs w:val="26"/>
          <w:u w:val="single"/>
        </w:rPr>
        <w:t>2</w:t>
      </w:r>
      <w:r w:rsidRPr="006136CB">
        <w:rPr>
          <w:rFonts w:ascii="CIDFont+F3" w:hAnsi="CIDFont+F3"/>
          <w:sz w:val="32"/>
          <w:szCs w:val="32"/>
          <w:u w:val="single"/>
        </w:rPr>
        <w:t>.)Tell basic info about the dataset (Total number of rows, columns</w:t>
      </w:r>
      <w:r w:rsidRPr="006136CB">
        <w:rPr>
          <w:rFonts w:ascii="CIDFont+F3" w:hAnsi="CIDFont+F3"/>
          <w:sz w:val="26"/>
          <w:szCs w:val="26"/>
          <w:u w:val="single"/>
        </w:rPr>
        <w:t>) :</w:t>
      </w:r>
    </w:p>
    <w:p w14:paraId="1528339B" w14:textId="22D48712" w:rsidR="00E3008D" w:rsidRPr="00D126C1" w:rsidRDefault="00E3008D" w:rsidP="00E3008D">
      <w:pPr>
        <w:pStyle w:val="ListParagraph"/>
        <w:ind w:left="1140" w:firstLine="300"/>
        <w:jc w:val="both"/>
        <w:rPr>
          <w:sz w:val="32"/>
          <w:szCs w:val="32"/>
        </w:rPr>
      </w:pPr>
      <w:r w:rsidRPr="00D126C1">
        <w:rPr>
          <w:sz w:val="32"/>
          <w:szCs w:val="32"/>
        </w:rPr>
        <w:t xml:space="preserve">Total number of rows is </w:t>
      </w:r>
      <w:r>
        <w:rPr>
          <w:sz w:val="32"/>
          <w:szCs w:val="32"/>
        </w:rPr>
        <w:t>399</w:t>
      </w:r>
    </w:p>
    <w:p w14:paraId="3D6312E7" w14:textId="77777777" w:rsidR="00135555" w:rsidRDefault="00E3008D" w:rsidP="00135555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Total number of columns is 25</w:t>
      </w:r>
    </w:p>
    <w:p w14:paraId="2A39E35D" w14:textId="77777777" w:rsidR="00135555" w:rsidRDefault="00135555" w:rsidP="00135555">
      <w:pPr>
        <w:ind w:left="1440"/>
        <w:jc w:val="both"/>
        <w:rPr>
          <w:sz w:val="32"/>
          <w:szCs w:val="32"/>
        </w:rPr>
      </w:pPr>
    </w:p>
    <w:p w14:paraId="059A1029" w14:textId="6EFD3806" w:rsidR="005B782E" w:rsidRPr="006136CB" w:rsidRDefault="00135555" w:rsidP="005B782E">
      <w:pPr>
        <w:jc w:val="both"/>
        <w:rPr>
          <w:rStyle w:val="Strong"/>
          <w:rFonts w:ascii="CIDFont+F3" w:hAnsi="CIDFont+F3"/>
          <w:b w:val="0"/>
          <w:bCs w:val="0"/>
          <w:sz w:val="32"/>
          <w:szCs w:val="32"/>
          <w:u w:val="single"/>
        </w:rPr>
      </w:pPr>
      <w:r w:rsidRPr="006136CB">
        <w:rPr>
          <w:rFonts w:ascii="CIDFont+F3" w:hAnsi="CIDFont+F3"/>
          <w:sz w:val="32"/>
          <w:szCs w:val="32"/>
          <w:u w:val="single"/>
        </w:rPr>
        <w:t>3.)  Mention the pre-processing method if you’re doing any (like converting string to number – nominal data) .</w:t>
      </w:r>
    </w:p>
    <w:p w14:paraId="4F79C550" w14:textId="2FD452F2" w:rsidR="005B782E" w:rsidRPr="006136CB" w:rsidRDefault="005B782E" w:rsidP="00A34F49">
      <w:pPr>
        <w:ind w:left="720" w:firstLine="720"/>
        <w:jc w:val="both"/>
        <w:rPr>
          <w:sz w:val="32"/>
          <w:szCs w:val="32"/>
          <w:u w:val="single"/>
        </w:rPr>
      </w:pPr>
    </w:p>
    <w:p w14:paraId="599F0431" w14:textId="57821277" w:rsidR="005B782E" w:rsidRDefault="005B782E" w:rsidP="005B782E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>Converting Categorical Data to Numerical.</w:t>
      </w:r>
    </w:p>
    <w:p w14:paraId="3E10793A" w14:textId="32F8654E" w:rsidR="00A34F49" w:rsidRDefault="00A34F49" w:rsidP="005B782E">
      <w:pPr>
        <w:ind w:left="720" w:firstLine="720"/>
        <w:jc w:val="both"/>
        <w:rPr>
          <w:sz w:val="32"/>
          <w:szCs w:val="32"/>
        </w:rPr>
      </w:pPr>
      <w:r w:rsidRPr="00CD3B0C">
        <w:rPr>
          <w:sz w:val="32"/>
          <w:szCs w:val="32"/>
        </w:rPr>
        <w:t xml:space="preserve">Nominal data used Algorithm is One Hot Encoding and Column can be Expanded </w:t>
      </w:r>
    </w:p>
    <w:p w14:paraId="0C596A1C" w14:textId="19077B0B" w:rsidR="00A34F49" w:rsidRPr="00135555" w:rsidRDefault="00A34F49" w:rsidP="00135555">
      <w:pPr>
        <w:jc w:val="both"/>
        <w:rPr>
          <w:sz w:val="32"/>
          <w:szCs w:val="32"/>
        </w:rPr>
      </w:pPr>
    </w:p>
    <w:p w14:paraId="631E4D74" w14:textId="4728066E" w:rsidR="004B2344" w:rsidRDefault="00F209EE" w:rsidP="004B2344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6136CB">
        <w:rPr>
          <w:rFonts w:ascii="CIDFont+F3" w:hAnsi="CIDFont+F3"/>
          <w:sz w:val="32"/>
          <w:szCs w:val="32"/>
          <w:u w:val="single"/>
        </w:rPr>
        <w:t>4.)  Develop a good model with good evaluation metric. You can use any machine learning algorithm; you can create many models. Finally, you have to come up with final model</w:t>
      </w:r>
      <w:r w:rsidRPr="00F209EE">
        <w:rPr>
          <w:rFonts w:ascii="CIDFont+F3" w:hAnsi="CIDFont+F3"/>
          <w:sz w:val="32"/>
          <w:szCs w:val="32"/>
        </w:rPr>
        <w:t xml:space="preserve">. </w:t>
      </w:r>
    </w:p>
    <w:p w14:paraId="6102C814" w14:textId="77777777" w:rsidR="004B2344" w:rsidRPr="004B2344" w:rsidRDefault="004B2344" w:rsidP="004B2344">
      <w:pPr>
        <w:pStyle w:val="NormalWeb"/>
        <w:ind w:left="360"/>
        <w:rPr>
          <w:sz w:val="32"/>
          <w:szCs w:val="32"/>
        </w:rPr>
      </w:pPr>
    </w:p>
    <w:p w14:paraId="03B9175A" w14:textId="6F009F48" w:rsidR="002C03B5" w:rsidRPr="006136CB" w:rsidRDefault="00CA62C9" w:rsidP="006136CB">
      <w:pPr>
        <w:pStyle w:val="NormalWeb"/>
        <w:ind w:firstLine="720"/>
        <w:rPr>
          <w:sz w:val="32"/>
          <w:szCs w:val="32"/>
          <w:u w:val="single"/>
        </w:rPr>
      </w:pPr>
      <w:r w:rsidRPr="006136CB">
        <w:rPr>
          <w:sz w:val="32"/>
          <w:szCs w:val="32"/>
          <w:u w:val="single"/>
        </w:rPr>
        <w:t>1.</w:t>
      </w:r>
      <w:r w:rsidR="008D7AD4" w:rsidRPr="006136CB">
        <w:rPr>
          <w:sz w:val="32"/>
          <w:szCs w:val="32"/>
          <w:u w:val="single"/>
        </w:rPr>
        <w:t>SVM-Classification:</w:t>
      </w:r>
    </w:p>
    <w:p w14:paraId="217D59D8" w14:textId="7C13536B" w:rsidR="002C03B5" w:rsidRPr="000971AA" w:rsidRDefault="007E7578" w:rsidP="007E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ab/>
      </w:r>
      <w:r w:rsidR="008D7AD4" w:rsidRPr="008D7AD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'C':10,'gamma':'auto','kernel':'poly'}: 1</w:t>
      </w:r>
      <w:r w:rsidR="008D7AD4" w:rsidRPr="000971A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  <w:r w:rsidR="008D7AD4" w:rsidRPr="008D7AD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0</w:t>
      </w:r>
    </w:p>
    <w:p w14:paraId="50027247" w14:textId="511930AB" w:rsidR="00346DF6" w:rsidRPr="006136CB" w:rsidRDefault="00CA62C9" w:rsidP="00CA62C9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</w:t>
      </w:r>
      <w:r w:rsidR="006136CB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Pr="006136CB">
        <w:rPr>
          <w:sz w:val="32"/>
          <w:szCs w:val="32"/>
          <w:u w:val="single"/>
        </w:rPr>
        <w:t>2.</w:t>
      </w:r>
      <w:r w:rsidR="00931DEE" w:rsidRPr="006136CB">
        <w:rPr>
          <w:sz w:val="32"/>
          <w:szCs w:val="32"/>
          <w:u w:val="single"/>
        </w:rPr>
        <w:t>Decision Tree-Classification:</w:t>
      </w:r>
    </w:p>
    <w:p w14:paraId="1DF99FBF" w14:textId="0C742A3C" w:rsidR="00670600" w:rsidRPr="000971AA" w:rsidRDefault="007E7578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670600" w:rsidRPr="000971AA">
        <w:rPr>
          <w:rFonts w:ascii="Times New Roman" w:hAnsi="Times New Roman" w:cs="Times New Roman"/>
          <w:color w:val="000000"/>
          <w:sz w:val="32"/>
          <w:szCs w:val="32"/>
        </w:rPr>
        <w:t>The f1_macro value for best parameter</w:t>
      </w:r>
    </w:p>
    <w:p w14:paraId="171ADE58" w14:textId="5F84E4BC" w:rsidR="009B07E1" w:rsidRPr="000971AA" w:rsidRDefault="007E7578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670600" w:rsidRPr="000971AA">
        <w:rPr>
          <w:rFonts w:ascii="Times New Roman" w:hAnsi="Times New Roman" w:cs="Times New Roman"/>
          <w:color w:val="000000"/>
          <w:sz w:val="32"/>
          <w:szCs w:val="32"/>
        </w:rPr>
        <w:t>'criterion': 'entropy',</w:t>
      </w:r>
    </w:p>
    <w:p w14:paraId="01899813" w14:textId="0847EF32" w:rsidR="009B07E1" w:rsidRPr="000971AA" w:rsidRDefault="007E7578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670600" w:rsidRPr="000971AA">
        <w:rPr>
          <w:rFonts w:ascii="Times New Roman" w:hAnsi="Times New Roman" w:cs="Times New Roman"/>
          <w:color w:val="000000"/>
          <w:sz w:val="32"/>
          <w:szCs w:val="32"/>
        </w:rPr>
        <w:t>'max</w:t>
      </w:r>
      <w:r w:rsidR="009B07E1" w:rsidRPr="000971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70600" w:rsidRPr="000971AA">
        <w:rPr>
          <w:rFonts w:ascii="Times New Roman" w:hAnsi="Times New Roman" w:cs="Times New Roman"/>
          <w:color w:val="000000"/>
          <w:sz w:val="32"/>
          <w:szCs w:val="32"/>
        </w:rPr>
        <w:t>_</w:t>
      </w:r>
      <w:r w:rsidR="009B07E1" w:rsidRPr="000971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70600" w:rsidRPr="000971AA">
        <w:rPr>
          <w:rFonts w:ascii="Times New Roman" w:hAnsi="Times New Roman" w:cs="Times New Roman"/>
          <w:color w:val="000000"/>
          <w:sz w:val="32"/>
          <w:szCs w:val="32"/>
        </w:rPr>
        <w:t>features':</w:t>
      </w:r>
      <w:r w:rsidR="009B07E1" w:rsidRPr="000971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70600" w:rsidRPr="000971AA">
        <w:rPr>
          <w:rFonts w:ascii="Times New Roman" w:hAnsi="Times New Roman" w:cs="Times New Roman"/>
          <w:color w:val="000000"/>
          <w:sz w:val="32"/>
          <w:szCs w:val="32"/>
        </w:rPr>
        <w:t>'sqrt'</w:t>
      </w:r>
    </w:p>
    <w:p w14:paraId="5ADA92ED" w14:textId="4AAFFE0C" w:rsidR="00670600" w:rsidRPr="000971AA" w:rsidRDefault="007E7578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0D170B">
        <w:rPr>
          <w:rFonts w:ascii="Times New Roman" w:hAnsi="Times New Roman" w:cs="Times New Roman"/>
          <w:color w:val="000000"/>
          <w:sz w:val="32"/>
          <w:szCs w:val="32"/>
        </w:rPr>
        <w:t>‘</w:t>
      </w:r>
      <w:r w:rsidR="00670600" w:rsidRPr="000971AA">
        <w:rPr>
          <w:rFonts w:ascii="Times New Roman" w:hAnsi="Times New Roman" w:cs="Times New Roman"/>
          <w:color w:val="000000"/>
          <w:sz w:val="32"/>
          <w:szCs w:val="32"/>
        </w:rPr>
        <w:t>splitter': 'random'</w:t>
      </w:r>
      <w:r w:rsidR="009B07E1" w:rsidRPr="000971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70600" w:rsidRPr="000971AA">
        <w:rPr>
          <w:rFonts w:ascii="Times New Roman" w:hAnsi="Times New Roman" w:cs="Times New Roman"/>
          <w:color w:val="000000"/>
          <w:sz w:val="32"/>
          <w:szCs w:val="32"/>
        </w:rPr>
        <w:t>: 0.9550425208319945</w:t>
      </w:r>
    </w:p>
    <w:p w14:paraId="49757DA3" w14:textId="4E6CEF5B" w:rsidR="00931DEE" w:rsidRPr="000971AA" w:rsidRDefault="00CA62C9" w:rsidP="00CA62C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136CB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="004B2344" w:rsidRPr="006136CB">
        <w:rPr>
          <w:sz w:val="32"/>
          <w:szCs w:val="32"/>
          <w:u w:val="single"/>
        </w:rPr>
        <w:t>3.</w:t>
      </w:r>
      <w:r w:rsidR="005E21E2" w:rsidRPr="006136CB">
        <w:rPr>
          <w:sz w:val="32"/>
          <w:szCs w:val="32"/>
          <w:u w:val="single"/>
        </w:rPr>
        <w:t>Random Forest-Classification</w:t>
      </w:r>
      <w:r w:rsidR="005E21E2" w:rsidRPr="000971AA">
        <w:rPr>
          <w:sz w:val="32"/>
          <w:szCs w:val="32"/>
        </w:rPr>
        <w:t>:</w:t>
      </w:r>
    </w:p>
    <w:p w14:paraId="53046EA3" w14:textId="5CB1E4A1" w:rsidR="005E21E2" w:rsidRPr="000971AA" w:rsidRDefault="007E7578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5E21E2" w:rsidRPr="000971AA">
        <w:rPr>
          <w:rFonts w:ascii="Times New Roman" w:hAnsi="Times New Roman" w:cs="Times New Roman"/>
          <w:color w:val="000000"/>
          <w:sz w:val="32"/>
          <w:szCs w:val="32"/>
        </w:rPr>
        <w:t>The f1_macro value for best parameter</w:t>
      </w:r>
    </w:p>
    <w:p w14:paraId="5B51E59C" w14:textId="2F9CDF43" w:rsidR="005E21E2" w:rsidRPr="000971AA" w:rsidRDefault="007E7578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5E21E2" w:rsidRPr="000971AA">
        <w:rPr>
          <w:rFonts w:ascii="Times New Roman" w:hAnsi="Times New Roman" w:cs="Times New Roman"/>
          <w:color w:val="000000"/>
          <w:sz w:val="32"/>
          <w:szCs w:val="32"/>
        </w:rPr>
        <w:t>'criterion': 'entropy',</w:t>
      </w:r>
    </w:p>
    <w:p w14:paraId="6CAC6431" w14:textId="302DE0F6" w:rsidR="005E21E2" w:rsidRPr="000971AA" w:rsidRDefault="007E7578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5E21E2" w:rsidRPr="000971AA">
        <w:rPr>
          <w:rFonts w:ascii="Times New Roman" w:hAnsi="Times New Roman" w:cs="Times New Roman"/>
          <w:color w:val="000000"/>
          <w:sz w:val="32"/>
          <w:szCs w:val="32"/>
        </w:rPr>
        <w:t>'max</w:t>
      </w:r>
      <w:r w:rsidR="0085640A" w:rsidRPr="000971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E21E2" w:rsidRPr="000971AA">
        <w:rPr>
          <w:rFonts w:ascii="Times New Roman" w:hAnsi="Times New Roman" w:cs="Times New Roman"/>
          <w:color w:val="000000"/>
          <w:sz w:val="32"/>
          <w:szCs w:val="32"/>
        </w:rPr>
        <w:t>_</w:t>
      </w:r>
      <w:r w:rsidR="0085640A" w:rsidRPr="000971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E21E2" w:rsidRPr="000971AA">
        <w:rPr>
          <w:rFonts w:ascii="Times New Roman" w:hAnsi="Times New Roman" w:cs="Times New Roman"/>
          <w:color w:val="000000"/>
          <w:sz w:val="32"/>
          <w:szCs w:val="32"/>
        </w:rPr>
        <w:t>features': 'log2',</w:t>
      </w:r>
    </w:p>
    <w:p w14:paraId="28575953" w14:textId="03BD115C" w:rsidR="005E21E2" w:rsidRDefault="007E7578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5E21E2" w:rsidRPr="000971AA">
        <w:rPr>
          <w:rFonts w:ascii="Times New Roman" w:hAnsi="Times New Roman" w:cs="Times New Roman"/>
          <w:color w:val="000000"/>
          <w:sz w:val="32"/>
          <w:szCs w:val="32"/>
        </w:rPr>
        <w:t>'n</w:t>
      </w:r>
      <w:r w:rsidR="0085640A" w:rsidRPr="000971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E21E2" w:rsidRPr="000971AA">
        <w:rPr>
          <w:rFonts w:ascii="Times New Roman" w:hAnsi="Times New Roman" w:cs="Times New Roman"/>
          <w:color w:val="000000"/>
          <w:sz w:val="32"/>
          <w:szCs w:val="32"/>
        </w:rPr>
        <w:t>_</w:t>
      </w:r>
      <w:r w:rsidR="0085640A" w:rsidRPr="000971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E21E2" w:rsidRPr="000971AA">
        <w:rPr>
          <w:rFonts w:ascii="Times New Roman" w:hAnsi="Times New Roman" w:cs="Times New Roman"/>
          <w:color w:val="000000"/>
          <w:sz w:val="32"/>
          <w:szCs w:val="32"/>
        </w:rPr>
        <w:t>estimators': 100</w:t>
      </w:r>
      <w:r w:rsidR="0085640A" w:rsidRPr="000971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E21E2" w:rsidRPr="000971AA">
        <w:rPr>
          <w:rFonts w:ascii="Times New Roman" w:hAnsi="Times New Roman" w:cs="Times New Roman"/>
          <w:color w:val="000000"/>
          <w:sz w:val="32"/>
          <w:szCs w:val="32"/>
        </w:rPr>
        <w:t>: 0.9850064683509052</w:t>
      </w:r>
    </w:p>
    <w:p w14:paraId="6203A3BB" w14:textId="77777777" w:rsidR="00CA62C9" w:rsidRDefault="00CA62C9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14:paraId="24AF532E" w14:textId="44274ABA" w:rsidR="00F5281F" w:rsidRPr="006136CB" w:rsidRDefault="00CA62C9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="006136CB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5640A" w:rsidRPr="006136CB">
        <w:rPr>
          <w:rFonts w:ascii="Times New Roman" w:hAnsi="Times New Roman" w:cs="Times New Roman"/>
          <w:color w:val="000000"/>
          <w:sz w:val="32"/>
          <w:szCs w:val="32"/>
          <w:u w:val="single"/>
        </w:rPr>
        <w:t>4.</w:t>
      </w:r>
      <w:r w:rsidR="004B2344" w:rsidRPr="006136CB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 </w:t>
      </w:r>
      <w:r w:rsidR="0085640A" w:rsidRPr="006136CB">
        <w:rPr>
          <w:rFonts w:ascii="Times New Roman" w:hAnsi="Times New Roman" w:cs="Times New Roman"/>
          <w:color w:val="000000"/>
          <w:sz w:val="32"/>
          <w:szCs w:val="32"/>
          <w:u w:val="single"/>
        </w:rPr>
        <w:t>Logistic Regression-Classification:</w:t>
      </w:r>
    </w:p>
    <w:p w14:paraId="56D3A622" w14:textId="77777777" w:rsidR="00BB0A31" w:rsidRPr="006136CB" w:rsidRDefault="00BB0A31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14:paraId="66660095" w14:textId="40AD2E27" w:rsidR="0085640A" w:rsidRPr="000971AA" w:rsidRDefault="00CA62C9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5640A" w:rsidRPr="000971AA">
        <w:rPr>
          <w:rFonts w:ascii="Times New Roman" w:hAnsi="Times New Roman" w:cs="Times New Roman"/>
          <w:color w:val="000000"/>
          <w:sz w:val="32"/>
          <w:szCs w:val="32"/>
        </w:rPr>
        <w:t>The f1_macro value for best parameter</w:t>
      </w:r>
    </w:p>
    <w:p w14:paraId="5A590D33" w14:textId="4ED05340" w:rsidR="0085640A" w:rsidRPr="000971AA" w:rsidRDefault="00CA62C9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5640A" w:rsidRPr="000971AA">
        <w:rPr>
          <w:rFonts w:ascii="Times New Roman" w:hAnsi="Times New Roman" w:cs="Times New Roman"/>
          <w:color w:val="000000"/>
          <w:sz w:val="32"/>
          <w:szCs w:val="32"/>
        </w:rPr>
        <w:t>'penalty': 'l2',</w:t>
      </w:r>
    </w:p>
    <w:p w14:paraId="185B2EC8" w14:textId="7CA7BD3B" w:rsidR="0085640A" w:rsidRPr="000971AA" w:rsidRDefault="00E9594F" w:rsidP="007E757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5640A" w:rsidRPr="000971AA">
        <w:rPr>
          <w:rFonts w:ascii="Times New Roman" w:hAnsi="Times New Roman" w:cs="Times New Roman"/>
          <w:color w:val="000000"/>
          <w:sz w:val="32"/>
          <w:szCs w:val="32"/>
        </w:rPr>
        <w:t>'solver': 'newton-cg': 0.9924946382275899</w:t>
      </w:r>
    </w:p>
    <w:p w14:paraId="27760E3E" w14:textId="7D1E6A25" w:rsidR="0085640A" w:rsidRPr="0085640A" w:rsidRDefault="0085640A" w:rsidP="007E7578">
      <w:pPr>
        <w:pStyle w:val="HTMLPreformatted"/>
        <w:wordWrap w:val="0"/>
        <w:textAlignment w:val="baseline"/>
        <w:rPr>
          <w:color w:val="000000"/>
          <w:sz w:val="32"/>
          <w:szCs w:val="32"/>
        </w:rPr>
      </w:pPr>
    </w:p>
    <w:p w14:paraId="6D1D9D0B" w14:textId="326AA527" w:rsidR="005E21E2" w:rsidRPr="006136CB" w:rsidRDefault="00E9594F" w:rsidP="007E7578">
      <w:pPr>
        <w:pStyle w:val="NormalWeb"/>
        <w:rPr>
          <w:rFonts w:ascii="CIDFont+F3" w:hAnsi="CIDFont+F3"/>
          <w:sz w:val="32"/>
          <w:szCs w:val="32"/>
          <w:u w:val="single"/>
        </w:rPr>
      </w:pPr>
      <w:r>
        <w:rPr>
          <w:rFonts w:ascii="CIDFont+F3" w:hAnsi="CIDFont+F3"/>
          <w:sz w:val="32"/>
          <w:szCs w:val="32"/>
        </w:rPr>
        <w:t xml:space="preserve">  </w:t>
      </w:r>
      <w:r w:rsidR="006136CB">
        <w:rPr>
          <w:rFonts w:ascii="CIDFont+F3" w:hAnsi="CIDFont+F3"/>
          <w:sz w:val="32"/>
          <w:szCs w:val="32"/>
        </w:rPr>
        <w:tab/>
      </w:r>
      <w:r>
        <w:rPr>
          <w:rFonts w:ascii="CIDFont+F3" w:hAnsi="CIDFont+F3"/>
          <w:sz w:val="32"/>
          <w:szCs w:val="32"/>
        </w:rPr>
        <w:t xml:space="preserve">  </w:t>
      </w:r>
      <w:r w:rsidR="000D170B" w:rsidRPr="006136CB">
        <w:rPr>
          <w:rFonts w:ascii="CIDFont+F3" w:hAnsi="CIDFont+F3"/>
          <w:sz w:val="32"/>
          <w:szCs w:val="32"/>
          <w:u w:val="single"/>
        </w:rPr>
        <w:t>5.</w:t>
      </w:r>
      <w:r w:rsidR="004B2344" w:rsidRPr="006136CB">
        <w:rPr>
          <w:rFonts w:ascii="CIDFont+F3" w:hAnsi="CIDFont+F3"/>
          <w:sz w:val="32"/>
          <w:szCs w:val="32"/>
          <w:u w:val="single"/>
        </w:rPr>
        <w:t xml:space="preserve"> KKN-Classification</w:t>
      </w:r>
      <w:r w:rsidRPr="006136CB">
        <w:rPr>
          <w:rFonts w:ascii="CIDFont+F3" w:hAnsi="CIDFont+F3"/>
          <w:sz w:val="32"/>
          <w:szCs w:val="32"/>
          <w:u w:val="single"/>
        </w:rPr>
        <w:t>:</w:t>
      </w:r>
    </w:p>
    <w:p w14:paraId="01525352" w14:textId="77777777" w:rsidR="00D7112F" w:rsidRDefault="00E9594F" w:rsidP="00957E9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CIDFont+F3" w:hAnsi="CIDFont+F3"/>
          <w:sz w:val="32"/>
          <w:szCs w:val="32"/>
        </w:rPr>
        <w:tab/>
      </w:r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 xml:space="preserve">The f1_macro value for best parameter </w:t>
      </w:r>
    </w:p>
    <w:p w14:paraId="74A18CC4" w14:textId="77777777" w:rsidR="00D7112F" w:rsidRDefault="00D7112F" w:rsidP="00957E9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 xml:space="preserve">'algorithm': 'auto', </w:t>
      </w:r>
    </w:p>
    <w:p w14:paraId="0E508D7C" w14:textId="77777777" w:rsidR="00D7112F" w:rsidRDefault="00D7112F" w:rsidP="00957E9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>'metric': '</w:t>
      </w:r>
      <w:proofErr w:type="spellStart"/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>minkowski</w:t>
      </w:r>
      <w:proofErr w:type="spellEnd"/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>',</w:t>
      </w:r>
    </w:p>
    <w:p w14:paraId="762B8B52" w14:textId="77777777" w:rsidR="00D7112F" w:rsidRDefault="00D7112F" w:rsidP="00957E9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 xml:space="preserve"> '</w:t>
      </w:r>
      <w:proofErr w:type="spellStart"/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>n_neighbors</w:t>
      </w:r>
      <w:proofErr w:type="spellEnd"/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 xml:space="preserve">': 5, </w:t>
      </w:r>
    </w:p>
    <w:p w14:paraId="74E54CC9" w14:textId="205DDD1B" w:rsidR="00D7112F" w:rsidRDefault="00D7112F" w:rsidP="00957E9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6136C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 xml:space="preserve">'p': 2, </w:t>
      </w:r>
    </w:p>
    <w:p w14:paraId="7D2E5D27" w14:textId="4BF80703" w:rsidR="00957E9E" w:rsidRPr="00957E9E" w:rsidRDefault="00D7112F" w:rsidP="00957E9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6136C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>'weights': 'distance'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57E9E" w:rsidRPr="00957E9E">
        <w:rPr>
          <w:rFonts w:ascii="Times New Roman" w:hAnsi="Times New Roman" w:cs="Times New Roman"/>
          <w:color w:val="000000"/>
          <w:sz w:val="32"/>
          <w:szCs w:val="32"/>
        </w:rPr>
        <w:t>: 0.7158175158175157</w:t>
      </w:r>
    </w:p>
    <w:p w14:paraId="058CB0D1" w14:textId="76B89EBF" w:rsidR="00E9594F" w:rsidRPr="00957E9E" w:rsidRDefault="00E9594F" w:rsidP="007E7578">
      <w:pPr>
        <w:pStyle w:val="NormalWeb"/>
        <w:rPr>
          <w:sz w:val="32"/>
          <w:szCs w:val="32"/>
        </w:rPr>
      </w:pPr>
    </w:p>
    <w:p w14:paraId="24D5E2DA" w14:textId="404E8C01" w:rsidR="00980C0E" w:rsidRPr="006136CB" w:rsidRDefault="002E75E6" w:rsidP="00D7112F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</w:t>
      </w:r>
      <w:r w:rsidR="006136CB">
        <w:rPr>
          <w:sz w:val="32"/>
          <w:szCs w:val="32"/>
        </w:rPr>
        <w:tab/>
      </w:r>
      <w:r w:rsidR="00D7112F" w:rsidRPr="006136CB">
        <w:rPr>
          <w:sz w:val="32"/>
          <w:szCs w:val="32"/>
          <w:u w:val="single"/>
        </w:rPr>
        <w:t>6.</w:t>
      </w:r>
      <w:r w:rsidRPr="006136CB">
        <w:rPr>
          <w:sz w:val="32"/>
          <w:szCs w:val="32"/>
          <w:u w:val="single"/>
        </w:rPr>
        <w:t xml:space="preserve"> Na</w:t>
      </w:r>
      <w:r w:rsidR="00B26148" w:rsidRPr="006136CB">
        <w:rPr>
          <w:sz w:val="32"/>
          <w:szCs w:val="32"/>
          <w:u w:val="single"/>
        </w:rPr>
        <w:t>iv</w:t>
      </w:r>
      <w:r w:rsidRPr="006136CB">
        <w:rPr>
          <w:sz w:val="32"/>
          <w:szCs w:val="32"/>
          <w:u w:val="single"/>
        </w:rPr>
        <w:t>e Bayes:</w:t>
      </w:r>
    </w:p>
    <w:p w14:paraId="0D8631B9" w14:textId="7EC2416A" w:rsidR="00F24256" w:rsidRPr="00F24256" w:rsidRDefault="00F24256" w:rsidP="00F2425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sz w:val="32"/>
          <w:szCs w:val="32"/>
        </w:rPr>
        <w:tab/>
      </w:r>
      <w:r w:rsidRPr="00F24256">
        <w:rPr>
          <w:rFonts w:ascii="Times New Roman" w:hAnsi="Times New Roman" w:cs="Times New Roman"/>
          <w:color w:val="000000"/>
          <w:sz w:val="32"/>
          <w:szCs w:val="32"/>
        </w:rPr>
        <w:t>The f1_macro value for best parameter : 0.9700129367018107</w:t>
      </w:r>
    </w:p>
    <w:p w14:paraId="7632F361" w14:textId="0F479712" w:rsidR="00A60660" w:rsidRDefault="00A60660" w:rsidP="00FA61D5">
      <w:pPr>
        <w:pStyle w:val="NormalWeb"/>
        <w:rPr>
          <w:rFonts w:ascii="CIDFont+F3" w:hAnsi="CIDFont+F3"/>
          <w:sz w:val="32"/>
          <w:szCs w:val="32"/>
        </w:rPr>
      </w:pPr>
      <w:r>
        <w:rPr>
          <w:rFonts w:ascii="CIDFont+F3" w:hAnsi="CIDFont+F3"/>
          <w:sz w:val="32"/>
          <w:szCs w:val="32"/>
        </w:rPr>
        <w:t xml:space="preserve">  </w:t>
      </w:r>
      <w:r w:rsidR="00FA61D5">
        <w:rPr>
          <w:rFonts w:ascii="CIDFont+F3" w:hAnsi="CIDFont+F3"/>
          <w:sz w:val="32"/>
          <w:szCs w:val="32"/>
        </w:rPr>
        <w:t xml:space="preserve"> 5</w:t>
      </w:r>
      <w:r w:rsidR="00FA61D5" w:rsidRPr="00FA61D5">
        <w:rPr>
          <w:rFonts w:ascii="CIDFont+F3" w:hAnsi="CIDFont+F3"/>
          <w:sz w:val="32"/>
          <w:szCs w:val="32"/>
        </w:rPr>
        <w:t>.)  All the research values of each algorithm shoul</w:t>
      </w:r>
      <w:r w:rsidR="00FA61D5">
        <w:rPr>
          <w:rFonts w:ascii="CIDFont+F3" w:hAnsi="CIDFont+F3"/>
          <w:sz w:val="32"/>
          <w:szCs w:val="32"/>
        </w:rPr>
        <w:t xml:space="preserve">d </w:t>
      </w:r>
    </w:p>
    <w:p w14:paraId="0759263E" w14:textId="7DC2DA96" w:rsidR="00FA61D5" w:rsidRDefault="00A60660" w:rsidP="00FA61D5">
      <w:pPr>
        <w:pStyle w:val="NormalWeb"/>
        <w:rPr>
          <w:rFonts w:ascii="CIDFont+F3" w:hAnsi="CIDFont+F3"/>
          <w:sz w:val="32"/>
          <w:szCs w:val="32"/>
        </w:rPr>
      </w:pPr>
      <w:r>
        <w:rPr>
          <w:rFonts w:ascii="CIDFont+F3" w:hAnsi="CIDFont+F3"/>
          <w:sz w:val="32"/>
          <w:szCs w:val="32"/>
        </w:rPr>
        <w:t xml:space="preserve">          </w:t>
      </w:r>
      <w:r w:rsidR="00FA61D5" w:rsidRPr="00FA61D5">
        <w:rPr>
          <w:rFonts w:ascii="CIDFont+F3" w:hAnsi="CIDFont+F3"/>
          <w:sz w:val="32"/>
          <w:szCs w:val="32"/>
        </w:rPr>
        <w:t>be</w:t>
      </w:r>
      <w:r w:rsidR="00FA61D5">
        <w:rPr>
          <w:rFonts w:ascii="CIDFont+F3" w:hAnsi="CIDFont+F3"/>
          <w:sz w:val="32"/>
          <w:szCs w:val="32"/>
        </w:rPr>
        <w:t xml:space="preserve"> documented           </w:t>
      </w:r>
    </w:p>
    <w:p w14:paraId="14BE4A45" w14:textId="374899BD" w:rsidR="00FA61D5" w:rsidRPr="00FA61D5" w:rsidRDefault="00A60660" w:rsidP="00FA61D5">
      <w:pPr>
        <w:pStyle w:val="NormalWeb"/>
        <w:rPr>
          <w:rFonts w:ascii="CIDFont+F3" w:hAnsi="CIDFont+F3"/>
          <w:sz w:val="32"/>
          <w:szCs w:val="32"/>
        </w:rPr>
      </w:pPr>
      <w:r>
        <w:rPr>
          <w:rFonts w:ascii="CIDFont+F3" w:hAnsi="CIDFont+F3"/>
          <w:sz w:val="32"/>
          <w:szCs w:val="32"/>
        </w:rPr>
        <w:t xml:space="preserve">         </w:t>
      </w:r>
      <w:r w:rsidR="00FA61D5" w:rsidRPr="00FA61D5">
        <w:rPr>
          <w:rFonts w:ascii="CIDFont+F3" w:hAnsi="CIDFont+F3"/>
          <w:sz w:val="32"/>
          <w:szCs w:val="32"/>
        </w:rPr>
        <w:t xml:space="preserve">(You can make tabulation or screenshot of the results.) </w:t>
      </w:r>
    </w:p>
    <w:p w14:paraId="7AFE1408" w14:textId="77777777" w:rsidR="002E75E6" w:rsidRPr="00980C0E" w:rsidRDefault="002E75E6" w:rsidP="00D7112F">
      <w:pPr>
        <w:pStyle w:val="NormalWeb"/>
        <w:rPr>
          <w:sz w:val="32"/>
          <w:szCs w:val="32"/>
        </w:rPr>
      </w:pPr>
    </w:p>
    <w:tbl>
      <w:tblPr>
        <w:tblStyle w:val="TableGrid"/>
        <w:tblW w:w="9974" w:type="dxa"/>
        <w:tblLook w:val="04A0" w:firstRow="1" w:lastRow="0" w:firstColumn="1" w:lastColumn="0" w:noHBand="0" w:noVBand="1"/>
      </w:tblPr>
      <w:tblGrid>
        <w:gridCol w:w="4987"/>
        <w:gridCol w:w="4987"/>
      </w:tblGrid>
      <w:tr w:rsidR="005542A7" w14:paraId="0E69D642" w14:textId="77777777" w:rsidTr="005542A7">
        <w:trPr>
          <w:trHeight w:val="620"/>
        </w:trPr>
        <w:tc>
          <w:tcPr>
            <w:tcW w:w="4987" w:type="dxa"/>
          </w:tcPr>
          <w:p w14:paraId="784724F0" w14:textId="19398D09" w:rsidR="005542A7" w:rsidRPr="00351A4F" w:rsidRDefault="00351A4F" w:rsidP="00351A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987" w:type="dxa"/>
          </w:tcPr>
          <w:p w14:paraId="5C60F37C" w14:textId="33498821" w:rsidR="005542A7" w:rsidRPr="00351A4F" w:rsidRDefault="00351A4F" w:rsidP="00351A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Average </w:t>
            </w:r>
            <w:r w:rsidR="00083301">
              <w:rPr>
                <w:sz w:val="32"/>
                <w:szCs w:val="32"/>
              </w:rPr>
              <w:t>acc</w:t>
            </w:r>
            <w:r w:rsidR="00925CF8">
              <w:rPr>
                <w:sz w:val="32"/>
                <w:szCs w:val="32"/>
              </w:rPr>
              <w:t>uracy</w:t>
            </w:r>
          </w:p>
        </w:tc>
      </w:tr>
      <w:tr w:rsidR="005542A7" w14:paraId="533778A1" w14:textId="77777777" w:rsidTr="005542A7">
        <w:trPr>
          <w:trHeight w:val="620"/>
        </w:trPr>
        <w:tc>
          <w:tcPr>
            <w:tcW w:w="4987" w:type="dxa"/>
          </w:tcPr>
          <w:p w14:paraId="0D4D5F45" w14:textId="3763882B" w:rsidR="005542A7" w:rsidRDefault="00925CF8" w:rsidP="00B26148">
            <w:pPr>
              <w:jc w:val="center"/>
            </w:pPr>
            <w:r w:rsidRPr="000971AA">
              <w:rPr>
                <w:rFonts w:ascii="Times New Roman" w:hAnsi="Times New Roman" w:cs="Times New Roman"/>
                <w:sz w:val="32"/>
                <w:szCs w:val="32"/>
              </w:rPr>
              <w:t>SVM-Classification</w:t>
            </w:r>
          </w:p>
        </w:tc>
        <w:tc>
          <w:tcPr>
            <w:tcW w:w="4987" w:type="dxa"/>
          </w:tcPr>
          <w:p w14:paraId="6531E7DF" w14:textId="77777777" w:rsidR="00925CF8" w:rsidRPr="000971AA" w:rsidRDefault="00925CF8" w:rsidP="00B2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8D7AD4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1</w:t>
            </w:r>
            <w:r w:rsidRPr="000971AA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.</w:t>
            </w:r>
            <w:r w:rsidRPr="008D7AD4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0</w:t>
            </w:r>
          </w:p>
          <w:p w14:paraId="6C4CA3DE" w14:textId="77777777" w:rsidR="005542A7" w:rsidRDefault="005542A7" w:rsidP="00B26148">
            <w:pPr>
              <w:jc w:val="center"/>
            </w:pPr>
          </w:p>
        </w:tc>
      </w:tr>
      <w:tr w:rsidR="005542A7" w14:paraId="0DE17E24" w14:textId="77777777" w:rsidTr="005542A7">
        <w:trPr>
          <w:trHeight w:val="620"/>
        </w:trPr>
        <w:tc>
          <w:tcPr>
            <w:tcW w:w="4987" w:type="dxa"/>
          </w:tcPr>
          <w:p w14:paraId="121B916E" w14:textId="1DF56707" w:rsidR="005542A7" w:rsidRDefault="00925CF8" w:rsidP="00B26148">
            <w:pPr>
              <w:jc w:val="center"/>
            </w:pPr>
            <w:r w:rsidRPr="000971AA">
              <w:rPr>
                <w:rFonts w:ascii="Times New Roman" w:hAnsi="Times New Roman" w:cs="Times New Roman"/>
                <w:sz w:val="32"/>
                <w:szCs w:val="32"/>
              </w:rPr>
              <w:t>Decision Tree-Classification</w:t>
            </w:r>
          </w:p>
        </w:tc>
        <w:tc>
          <w:tcPr>
            <w:tcW w:w="4987" w:type="dxa"/>
          </w:tcPr>
          <w:p w14:paraId="46A6F3BD" w14:textId="7BAA5972" w:rsidR="005542A7" w:rsidRDefault="00925CF8" w:rsidP="00B26148">
            <w:pPr>
              <w:jc w:val="center"/>
            </w:pPr>
            <w:r w:rsidRPr="000971A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0.95</w:t>
            </w:r>
          </w:p>
        </w:tc>
      </w:tr>
      <w:tr w:rsidR="005542A7" w14:paraId="44A4F9E5" w14:textId="77777777" w:rsidTr="005542A7">
        <w:trPr>
          <w:trHeight w:val="664"/>
        </w:trPr>
        <w:tc>
          <w:tcPr>
            <w:tcW w:w="4987" w:type="dxa"/>
          </w:tcPr>
          <w:p w14:paraId="1EB0F4CF" w14:textId="21076B51" w:rsidR="005542A7" w:rsidRDefault="00925CF8" w:rsidP="00B26148">
            <w:pPr>
              <w:jc w:val="center"/>
            </w:pPr>
            <w:r w:rsidRPr="000971AA">
              <w:rPr>
                <w:rFonts w:ascii="Times New Roman" w:hAnsi="Times New Roman" w:cs="Times New Roman"/>
                <w:sz w:val="32"/>
                <w:szCs w:val="32"/>
              </w:rPr>
              <w:t>Random Forest-Classification</w:t>
            </w:r>
          </w:p>
        </w:tc>
        <w:tc>
          <w:tcPr>
            <w:tcW w:w="4987" w:type="dxa"/>
          </w:tcPr>
          <w:p w14:paraId="05AC78DA" w14:textId="22781606" w:rsidR="005542A7" w:rsidRDefault="00925CF8" w:rsidP="00B26148">
            <w:pPr>
              <w:jc w:val="center"/>
            </w:pPr>
            <w:r w:rsidRPr="000971A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0.98</w:t>
            </w:r>
          </w:p>
        </w:tc>
      </w:tr>
      <w:tr w:rsidR="005542A7" w14:paraId="7BB1E5AD" w14:textId="77777777" w:rsidTr="005542A7">
        <w:trPr>
          <w:trHeight w:val="620"/>
        </w:trPr>
        <w:tc>
          <w:tcPr>
            <w:tcW w:w="4987" w:type="dxa"/>
          </w:tcPr>
          <w:p w14:paraId="08139099" w14:textId="3D16CAA2" w:rsidR="005542A7" w:rsidRDefault="00925CF8" w:rsidP="00B26148">
            <w:pPr>
              <w:jc w:val="center"/>
            </w:pPr>
            <w:r w:rsidRPr="006136C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Logistic Regression-Classification</w:t>
            </w:r>
          </w:p>
        </w:tc>
        <w:tc>
          <w:tcPr>
            <w:tcW w:w="4987" w:type="dxa"/>
          </w:tcPr>
          <w:p w14:paraId="719EFF37" w14:textId="361B2FD3" w:rsidR="005542A7" w:rsidRDefault="00925CF8" w:rsidP="00B26148">
            <w:pPr>
              <w:jc w:val="center"/>
            </w:pPr>
            <w:r w:rsidRPr="006136C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0.99</w:t>
            </w:r>
          </w:p>
        </w:tc>
      </w:tr>
      <w:tr w:rsidR="005542A7" w14:paraId="3A7C6F85" w14:textId="77777777" w:rsidTr="005542A7">
        <w:trPr>
          <w:trHeight w:val="620"/>
        </w:trPr>
        <w:tc>
          <w:tcPr>
            <w:tcW w:w="4987" w:type="dxa"/>
          </w:tcPr>
          <w:p w14:paraId="72C5120F" w14:textId="67F76D28" w:rsidR="005542A7" w:rsidRDefault="00925CF8" w:rsidP="00B26148">
            <w:pPr>
              <w:jc w:val="center"/>
            </w:pPr>
            <w:r>
              <w:rPr>
                <w:rFonts w:ascii="CIDFont+F3" w:hAnsi="CIDFont+F3"/>
                <w:sz w:val="32"/>
                <w:szCs w:val="32"/>
              </w:rPr>
              <w:t>KKN-Classification</w:t>
            </w:r>
          </w:p>
        </w:tc>
        <w:tc>
          <w:tcPr>
            <w:tcW w:w="4987" w:type="dxa"/>
          </w:tcPr>
          <w:p w14:paraId="0D52BF2A" w14:textId="5C9268F4" w:rsidR="005542A7" w:rsidRDefault="00925CF8" w:rsidP="00B26148">
            <w:pPr>
              <w:jc w:val="center"/>
            </w:pPr>
            <w:r w:rsidRPr="00957E9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0.71</w:t>
            </w:r>
          </w:p>
        </w:tc>
      </w:tr>
      <w:tr w:rsidR="005542A7" w14:paraId="63C3A994" w14:textId="77777777" w:rsidTr="005542A7">
        <w:trPr>
          <w:trHeight w:val="620"/>
        </w:trPr>
        <w:tc>
          <w:tcPr>
            <w:tcW w:w="4987" w:type="dxa"/>
          </w:tcPr>
          <w:p w14:paraId="18F581F5" w14:textId="62B79466" w:rsidR="00925CF8" w:rsidRDefault="00925CF8" w:rsidP="00B26148">
            <w:pPr>
              <w:pStyle w:val="NormalWeb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</w:t>
            </w:r>
            <w:r w:rsidR="00B26148">
              <w:rPr>
                <w:sz w:val="32"/>
                <w:szCs w:val="32"/>
              </w:rPr>
              <w:t>iv</w:t>
            </w:r>
            <w:r>
              <w:rPr>
                <w:sz w:val="32"/>
                <w:szCs w:val="32"/>
              </w:rPr>
              <w:t>e Bayes</w:t>
            </w:r>
          </w:p>
          <w:p w14:paraId="52CF232C" w14:textId="77777777" w:rsidR="005542A7" w:rsidRDefault="005542A7" w:rsidP="00B26148">
            <w:pPr>
              <w:jc w:val="center"/>
            </w:pPr>
          </w:p>
        </w:tc>
        <w:tc>
          <w:tcPr>
            <w:tcW w:w="4987" w:type="dxa"/>
          </w:tcPr>
          <w:p w14:paraId="6F85315D" w14:textId="2A5C5102" w:rsidR="005542A7" w:rsidRPr="00925CF8" w:rsidRDefault="00925CF8" w:rsidP="00B2614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242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0.97</w:t>
            </w:r>
          </w:p>
        </w:tc>
      </w:tr>
    </w:tbl>
    <w:p w14:paraId="7E23C122" w14:textId="00FE233C" w:rsidR="0078072D" w:rsidRDefault="0078072D" w:rsidP="00527C5B"/>
    <w:p w14:paraId="6B0DBA01" w14:textId="77777777" w:rsidR="00414C66" w:rsidRDefault="00414C66" w:rsidP="00527C5B"/>
    <w:p w14:paraId="722C9110" w14:textId="64F12BE5" w:rsidR="00414C66" w:rsidRPr="00414C66" w:rsidRDefault="00414C66" w:rsidP="00414C66">
      <w:pPr>
        <w:pStyle w:val="NormalWeb"/>
        <w:rPr>
          <w:sz w:val="32"/>
          <w:szCs w:val="32"/>
        </w:rPr>
      </w:pPr>
      <w:r>
        <w:rPr>
          <w:rFonts w:ascii="CIDFont+F3" w:hAnsi="CIDFont+F3"/>
          <w:sz w:val="32"/>
          <w:szCs w:val="32"/>
        </w:rPr>
        <w:t xml:space="preserve"> 6</w:t>
      </w:r>
      <w:r w:rsidRPr="00414C66">
        <w:rPr>
          <w:rFonts w:ascii="CIDFont+F3" w:hAnsi="CIDFont+F3"/>
          <w:sz w:val="32"/>
          <w:szCs w:val="32"/>
        </w:rPr>
        <w:t xml:space="preserve">.)  Mention your final model, justify why u have chosen the </w:t>
      </w:r>
      <w:r>
        <w:rPr>
          <w:rFonts w:ascii="CIDFont+F3" w:hAnsi="CIDFont+F3"/>
          <w:sz w:val="32"/>
          <w:szCs w:val="32"/>
        </w:rPr>
        <w:t xml:space="preserve">     </w:t>
      </w:r>
      <w:r w:rsidRPr="00414C66">
        <w:rPr>
          <w:rFonts w:ascii="CIDFont+F3" w:hAnsi="CIDFont+F3"/>
          <w:sz w:val="32"/>
          <w:szCs w:val="32"/>
        </w:rPr>
        <w:t xml:space="preserve">same. </w:t>
      </w:r>
    </w:p>
    <w:p w14:paraId="06B2CC2B" w14:textId="77777777" w:rsidR="001E04EA" w:rsidRDefault="00414C66" w:rsidP="00414C66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A26EFC">
        <w:rPr>
          <w:rFonts w:ascii="Helvetica" w:hAnsi="Helvetica" w:cs="Helvetica"/>
          <w:sz w:val="32"/>
          <w:szCs w:val="32"/>
          <w:lang w:val="en-GB"/>
        </w:rPr>
        <w:t>The final machine learning best method of</w:t>
      </w:r>
      <w:r>
        <w:rPr>
          <w:rFonts w:ascii="Helvetica" w:hAnsi="Helvetica" w:cs="Helvetica"/>
          <w:sz w:val="32"/>
          <w:szCs w:val="32"/>
          <w:lang w:val="en-GB"/>
        </w:rPr>
        <w:t xml:space="preserve"> classification</w:t>
      </w:r>
      <w:r w:rsidRPr="00A26EFC">
        <w:rPr>
          <w:rFonts w:ascii="Helvetica" w:hAnsi="Helvetica" w:cs="Helvetica"/>
          <w:sz w:val="32"/>
          <w:szCs w:val="32"/>
          <w:lang w:val="en-GB"/>
        </w:rPr>
        <w:t>:</w:t>
      </w:r>
      <w:r w:rsidRPr="00414C6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971AA">
        <w:rPr>
          <w:rFonts w:ascii="Times New Roman" w:hAnsi="Times New Roman" w:cs="Times New Roman"/>
          <w:color w:val="000000"/>
          <w:sz w:val="32"/>
          <w:szCs w:val="32"/>
        </w:rPr>
        <w:t>Logistic Regression-Classification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136CB">
        <w:rPr>
          <w:rFonts w:ascii="Times New Roman" w:hAnsi="Times New Roman" w:cs="Times New Roman"/>
          <w:color w:val="000000"/>
          <w:sz w:val="32"/>
          <w:szCs w:val="32"/>
        </w:rPr>
        <w:t xml:space="preserve">confusion matrix value is </w:t>
      </w:r>
      <w:r w:rsidR="006136CB" w:rsidRPr="006136CB">
        <w:rPr>
          <w:rFonts w:ascii="Times New Roman" w:hAnsi="Times New Roman" w:cs="Times New Roman"/>
          <w:color w:val="FF0000"/>
          <w:sz w:val="32"/>
          <w:szCs w:val="32"/>
        </w:rPr>
        <w:t>0.99</w:t>
      </w:r>
    </w:p>
    <w:p w14:paraId="2FF5B5CC" w14:textId="144F3509" w:rsidR="00414C66" w:rsidRDefault="001E04EA" w:rsidP="00414C66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35C62B9" wp14:editId="7091F89B">
            <wp:extent cx="6048375" cy="850900"/>
            <wp:effectExtent l="0" t="0" r="0" b="0"/>
            <wp:docPr id="211627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72580" name="Picture 21162725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76" cy="8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D75C" w14:textId="642B14FF" w:rsidR="00414C66" w:rsidRDefault="00E06756" w:rsidP="00527C5B">
      <w:r>
        <w:rPr>
          <w:noProof/>
        </w:rPr>
        <w:drawing>
          <wp:inline distT="0" distB="0" distL="0" distR="0" wp14:anchorId="38951ACB" wp14:editId="0F4F4125">
            <wp:extent cx="5731510" cy="1081405"/>
            <wp:effectExtent l="0" t="0" r="0" b="0"/>
            <wp:docPr id="2128999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99945" name="Picture 2128999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5AE5" w14:textId="77777777" w:rsidR="001E04EA" w:rsidRDefault="001E04EA" w:rsidP="00527C5B"/>
    <w:p w14:paraId="1684FBAD" w14:textId="2E8BA18D" w:rsidR="001E04EA" w:rsidRDefault="00F5691C" w:rsidP="00527C5B">
      <w:r w:rsidRPr="00F5691C">
        <w:rPr>
          <w:sz w:val="32"/>
          <w:szCs w:val="32"/>
        </w:rPr>
        <w:t>Classification Assignment</w:t>
      </w:r>
      <w:r>
        <w:t>:</w:t>
      </w:r>
    </w:p>
    <w:p w14:paraId="640BD2AC" w14:textId="77777777" w:rsidR="00F5691C" w:rsidRDefault="00F5691C" w:rsidP="00527C5B"/>
    <w:p w14:paraId="2E9CC57E" w14:textId="79F3B04F" w:rsidR="00F5691C" w:rsidRDefault="00F5691C" w:rsidP="00527C5B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Git hub link in </w:t>
      </w:r>
      <w:r w:rsidRPr="000971AA">
        <w:rPr>
          <w:rFonts w:ascii="Times New Roman" w:hAnsi="Times New Roman" w:cs="Times New Roman"/>
          <w:sz w:val="32"/>
          <w:szCs w:val="32"/>
        </w:rPr>
        <w:t>SVM-Classification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9923C72" w14:textId="5B9CA832" w:rsidR="00F5691C" w:rsidRDefault="00352748" w:rsidP="00527C5B">
      <w:pPr>
        <w:rPr>
          <w:sz w:val="32"/>
          <w:szCs w:val="32"/>
        </w:rPr>
      </w:pPr>
      <w:hyperlink r:id="rId7" w:history="1">
        <w:r w:rsidRPr="00397AC5">
          <w:rPr>
            <w:rStyle w:val="Hyperlink"/>
            <w:sz w:val="32"/>
            <w:szCs w:val="32"/>
          </w:rPr>
          <w:t>https://github.com/Vidhyavino/Machine-Learning-Classification-Assignment/blob/f2ef8a8b1e500f5f11ba6f2f642f1496473e0d57/%20SVC-Classification.ipynb</w:t>
        </w:r>
      </w:hyperlink>
    </w:p>
    <w:p w14:paraId="7CE95A48" w14:textId="77777777" w:rsidR="00352748" w:rsidRDefault="00352748" w:rsidP="00527C5B">
      <w:pPr>
        <w:rPr>
          <w:sz w:val="32"/>
          <w:szCs w:val="32"/>
        </w:rPr>
      </w:pPr>
    </w:p>
    <w:p w14:paraId="7F4E9259" w14:textId="602AE42F" w:rsidR="00352748" w:rsidRDefault="00352748" w:rsidP="00527C5B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Git hub link in</w:t>
      </w:r>
      <w:r>
        <w:rPr>
          <w:sz w:val="32"/>
          <w:szCs w:val="32"/>
        </w:rPr>
        <w:t xml:space="preserve"> </w:t>
      </w:r>
      <w:r w:rsidRPr="000971AA">
        <w:rPr>
          <w:rFonts w:ascii="Times New Roman" w:hAnsi="Times New Roman" w:cs="Times New Roman"/>
          <w:sz w:val="32"/>
          <w:szCs w:val="32"/>
        </w:rPr>
        <w:t>Decision Tree-Classification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1A987FC" w14:textId="1899B932" w:rsidR="00352748" w:rsidRDefault="007A014D" w:rsidP="00527C5B">
      <w:pPr>
        <w:rPr>
          <w:sz w:val="32"/>
          <w:szCs w:val="32"/>
        </w:rPr>
      </w:pPr>
      <w:hyperlink r:id="rId8" w:history="1">
        <w:r w:rsidRPr="00397AC5">
          <w:rPr>
            <w:rStyle w:val="Hyperlink"/>
            <w:sz w:val="32"/>
            <w:szCs w:val="32"/>
          </w:rPr>
          <w:t>https://github.com/Vidhyavino/Machine-Learning-Classification-Assignment/blob/f2ef8a8b1e500f5f11ba6f2f642f1496473e0d57/%20Decision%20Tree-Classification.ipynb</w:t>
        </w:r>
      </w:hyperlink>
    </w:p>
    <w:p w14:paraId="1CCF7AD3" w14:textId="77777777" w:rsidR="007A014D" w:rsidRDefault="007A014D" w:rsidP="00527C5B">
      <w:pPr>
        <w:rPr>
          <w:sz w:val="32"/>
          <w:szCs w:val="32"/>
        </w:rPr>
      </w:pPr>
    </w:p>
    <w:p w14:paraId="5F3899BB" w14:textId="7E40DBC6" w:rsidR="007A014D" w:rsidRDefault="007A014D" w:rsidP="00527C5B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Git hub link in</w:t>
      </w:r>
      <w:r>
        <w:rPr>
          <w:sz w:val="32"/>
          <w:szCs w:val="32"/>
        </w:rPr>
        <w:t xml:space="preserve"> </w:t>
      </w:r>
      <w:r w:rsidRPr="000971AA">
        <w:rPr>
          <w:rFonts w:ascii="Times New Roman" w:hAnsi="Times New Roman" w:cs="Times New Roman"/>
          <w:sz w:val="32"/>
          <w:szCs w:val="32"/>
        </w:rPr>
        <w:t>Random Forest-Classification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88CC3E4" w14:textId="353B1474" w:rsidR="007A014D" w:rsidRDefault="00D90E49" w:rsidP="00527C5B">
      <w:pPr>
        <w:rPr>
          <w:sz w:val="32"/>
          <w:szCs w:val="32"/>
        </w:rPr>
      </w:pPr>
      <w:hyperlink r:id="rId9" w:history="1">
        <w:r w:rsidRPr="00397AC5">
          <w:rPr>
            <w:rStyle w:val="Hyperlink"/>
            <w:sz w:val="32"/>
            <w:szCs w:val="32"/>
          </w:rPr>
          <w:t>https://github.com/Vidhyavino/Machine-Learning-Classification-Assignment/blob/4674d8533d7c1afebf4a8eb78b19ff0a43f65833/%20Random%20forest-classification.ipynb</w:t>
        </w:r>
      </w:hyperlink>
    </w:p>
    <w:p w14:paraId="2AC38B4D" w14:textId="77777777" w:rsidR="00D90E49" w:rsidRDefault="00D90E49" w:rsidP="00527C5B">
      <w:pPr>
        <w:rPr>
          <w:sz w:val="32"/>
          <w:szCs w:val="32"/>
        </w:rPr>
      </w:pPr>
    </w:p>
    <w:p w14:paraId="71C643AE" w14:textId="4F052694" w:rsidR="00D90E49" w:rsidRDefault="00D90E49" w:rsidP="00527C5B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sz w:val="32"/>
          <w:szCs w:val="32"/>
        </w:rPr>
        <w:t>Git hub link in</w:t>
      </w:r>
      <w:r>
        <w:rPr>
          <w:sz w:val="32"/>
          <w:szCs w:val="32"/>
        </w:rPr>
        <w:t xml:space="preserve"> </w:t>
      </w:r>
      <w:r w:rsidRPr="00D90E4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Logistic Regression-Classification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5DF77659" w14:textId="03DFB1D4" w:rsidR="00D90E49" w:rsidRDefault="00AE29D4" w:rsidP="00527C5B">
      <w:pPr>
        <w:rPr>
          <w:sz w:val="32"/>
          <w:szCs w:val="32"/>
        </w:rPr>
      </w:pPr>
      <w:hyperlink r:id="rId10" w:history="1">
        <w:r w:rsidRPr="00397AC5">
          <w:rPr>
            <w:rStyle w:val="Hyperlink"/>
            <w:sz w:val="32"/>
            <w:szCs w:val="32"/>
          </w:rPr>
          <w:t>https://github.com/Vidhyavino/Machine-Learning-Classification-Assignment/blob/78553ffa68a7c898faaea434220ed68e3e1b6de5/%20Logistic%20Regression%20-%20classification.ipynb</w:t>
        </w:r>
      </w:hyperlink>
    </w:p>
    <w:p w14:paraId="395F7575" w14:textId="77777777" w:rsidR="00AE29D4" w:rsidRDefault="00AE29D4" w:rsidP="00527C5B">
      <w:pPr>
        <w:rPr>
          <w:sz w:val="32"/>
          <w:szCs w:val="32"/>
        </w:rPr>
      </w:pPr>
    </w:p>
    <w:p w14:paraId="14B19C3B" w14:textId="6E21CB9F" w:rsidR="00AE29D4" w:rsidRDefault="00AE29D4" w:rsidP="00527C5B">
      <w:pPr>
        <w:rPr>
          <w:rFonts w:ascii="CIDFont+F3" w:hAnsi="CIDFont+F3"/>
          <w:sz w:val="32"/>
          <w:szCs w:val="32"/>
        </w:rPr>
      </w:pPr>
      <w:r>
        <w:rPr>
          <w:sz w:val="32"/>
          <w:szCs w:val="32"/>
        </w:rPr>
        <w:t xml:space="preserve">Git hub link in </w:t>
      </w:r>
      <w:r>
        <w:rPr>
          <w:rFonts w:ascii="CIDFont+F3" w:hAnsi="CIDFont+F3"/>
          <w:sz w:val="32"/>
          <w:szCs w:val="32"/>
        </w:rPr>
        <w:t>KKN-Classification</w:t>
      </w:r>
      <w:r>
        <w:rPr>
          <w:rFonts w:ascii="CIDFont+F3" w:hAnsi="CIDFont+F3"/>
          <w:sz w:val="32"/>
          <w:szCs w:val="32"/>
        </w:rPr>
        <w:t>:</w:t>
      </w:r>
    </w:p>
    <w:p w14:paraId="4F969C1D" w14:textId="26ABA19C" w:rsidR="00AE29D4" w:rsidRDefault="0042774B" w:rsidP="00527C5B">
      <w:pPr>
        <w:rPr>
          <w:sz w:val="32"/>
          <w:szCs w:val="32"/>
        </w:rPr>
      </w:pPr>
      <w:hyperlink r:id="rId11" w:history="1">
        <w:r w:rsidRPr="00397AC5">
          <w:rPr>
            <w:rStyle w:val="Hyperlink"/>
            <w:sz w:val="32"/>
            <w:szCs w:val="32"/>
          </w:rPr>
          <w:t>https://github.com/Vidhyavino/Machine-Learning-Classification-Assignment/blob/217adc574714c7e5dc9f4a1f97aeaf9768425662/%20KNN-Classification.ipynb</w:t>
        </w:r>
      </w:hyperlink>
    </w:p>
    <w:p w14:paraId="3E7B86E9" w14:textId="02BB9174" w:rsidR="00AE4012" w:rsidRDefault="00AE4012" w:rsidP="0042774B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Git hub link in Naïve Bayes:</w:t>
      </w:r>
      <w:r w:rsidR="00731E7A">
        <w:rPr>
          <w:sz w:val="32"/>
          <w:szCs w:val="32"/>
        </w:rPr>
        <w:t xml:space="preserve"> </w:t>
      </w:r>
      <w:r w:rsidR="00731E7A" w:rsidRPr="00731E7A">
        <w:t xml:space="preserve"> </w:t>
      </w:r>
      <w:hyperlink r:id="rId12" w:history="1">
        <w:r w:rsidR="00731E7A" w:rsidRPr="00397AC5">
          <w:rPr>
            <w:rStyle w:val="Hyperlink"/>
            <w:sz w:val="32"/>
            <w:szCs w:val="32"/>
          </w:rPr>
          <w:t>https://github.com/Vidhyavino/Machine-Learning-Classification-Assignment/blob/8aa76b7d84afd58fac5cd900d7ae2467a64af578/%20Naive%20bayes-%20classification.ipynb</w:t>
        </w:r>
      </w:hyperlink>
    </w:p>
    <w:p w14:paraId="7ECDEE89" w14:textId="77777777" w:rsidR="00731E7A" w:rsidRDefault="00731E7A" w:rsidP="0042774B">
      <w:pPr>
        <w:pStyle w:val="NormalWeb"/>
        <w:rPr>
          <w:sz w:val="32"/>
          <w:szCs w:val="32"/>
        </w:rPr>
      </w:pPr>
    </w:p>
    <w:p w14:paraId="220E6C6C" w14:textId="77777777" w:rsidR="00AE4012" w:rsidRDefault="00AE4012" w:rsidP="0042774B">
      <w:pPr>
        <w:pStyle w:val="NormalWeb"/>
        <w:rPr>
          <w:sz w:val="32"/>
          <w:szCs w:val="32"/>
        </w:rPr>
      </w:pPr>
    </w:p>
    <w:p w14:paraId="3242D87D" w14:textId="77777777" w:rsidR="00AE4012" w:rsidRDefault="00AE4012" w:rsidP="0042774B">
      <w:pPr>
        <w:pStyle w:val="NormalWeb"/>
        <w:rPr>
          <w:sz w:val="32"/>
          <w:szCs w:val="32"/>
        </w:rPr>
      </w:pPr>
    </w:p>
    <w:p w14:paraId="4F505BA3" w14:textId="77777777" w:rsidR="00AE4012" w:rsidRDefault="00AE4012" w:rsidP="0042774B">
      <w:pPr>
        <w:pStyle w:val="NormalWeb"/>
        <w:rPr>
          <w:sz w:val="32"/>
          <w:szCs w:val="32"/>
        </w:rPr>
      </w:pPr>
    </w:p>
    <w:p w14:paraId="5B24D14C" w14:textId="41C417B1" w:rsidR="0042774B" w:rsidRPr="00F5691C" w:rsidRDefault="0042774B" w:rsidP="00527C5B">
      <w:pPr>
        <w:rPr>
          <w:sz w:val="32"/>
          <w:szCs w:val="32"/>
        </w:rPr>
      </w:pPr>
    </w:p>
    <w:sectPr w:rsidR="0042774B" w:rsidRPr="00F5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IDFont+F2">
    <w:altName w:val="Cambria"/>
    <w:panose1 w:val="020B0604020202020204"/>
    <w:charset w:val="00"/>
    <w:family w:val="roman"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3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8DD"/>
    <w:multiLevelType w:val="multilevel"/>
    <w:tmpl w:val="2660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30561"/>
    <w:multiLevelType w:val="multilevel"/>
    <w:tmpl w:val="EFB4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F59FE"/>
    <w:multiLevelType w:val="hybridMultilevel"/>
    <w:tmpl w:val="E33E7E8C"/>
    <w:lvl w:ilvl="0" w:tplc="358ED6B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4FE128F"/>
    <w:multiLevelType w:val="hybridMultilevel"/>
    <w:tmpl w:val="D87A7988"/>
    <w:lvl w:ilvl="0" w:tplc="829860D2">
      <w:start w:val="3"/>
      <w:numFmt w:val="lowerLetter"/>
      <w:lvlText w:val="%1)"/>
      <w:lvlJc w:val="left"/>
      <w:pPr>
        <w:ind w:left="1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00" w:hanging="360"/>
      </w:pPr>
    </w:lvl>
    <w:lvl w:ilvl="2" w:tplc="0809001B" w:tentative="1">
      <w:start w:val="1"/>
      <w:numFmt w:val="lowerRoman"/>
      <w:lvlText w:val="%3."/>
      <w:lvlJc w:val="right"/>
      <w:pPr>
        <w:ind w:left="3020" w:hanging="180"/>
      </w:pPr>
    </w:lvl>
    <w:lvl w:ilvl="3" w:tplc="0809000F" w:tentative="1">
      <w:start w:val="1"/>
      <w:numFmt w:val="decimal"/>
      <w:lvlText w:val="%4."/>
      <w:lvlJc w:val="left"/>
      <w:pPr>
        <w:ind w:left="3740" w:hanging="360"/>
      </w:pPr>
    </w:lvl>
    <w:lvl w:ilvl="4" w:tplc="08090019" w:tentative="1">
      <w:start w:val="1"/>
      <w:numFmt w:val="lowerLetter"/>
      <w:lvlText w:val="%5."/>
      <w:lvlJc w:val="left"/>
      <w:pPr>
        <w:ind w:left="4460" w:hanging="360"/>
      </w:pPr>
    </w:lvl>
    <w:lvl w:ilvl="5" w:tplc="0809001B" w:tentative="1">
      <w:start w:val="1"/>
      <w:numFmt w:val="lowerRoman"/>
      <w:lvlText w:val="%6."/>
      <w:lvlJc w:val="right"/>
      <w:pPr>
        <w:ind w:left="5180" w:hanging="180"/>
      </w:pPr>
    </w:lvl>
    <w:lvl w:ilvl="6" w:tplc="0809000F" w:tentative="1">
      <w:start w:val="1"/>
      <w:numFmt w:val="decimal"/>
      <w:lvlText w:val="%7."/>
      <w:lvlJc w:val="left"/>
      <w:pPr>
        <w:ind w:left="5900" w:hanging="360"/>
      </w:pPr>
    </w:lvl>
    <w:lvl w:ilvl="7" w:tplc="08090019" w:tentative="1">
      <w:start w:val="1"/>
      <w:numFmt w:val="lowerLetter"/>
      <w:lvlText w:val="%8."/>
      <w:lvlJc w:val="left"/>
      <w:pPr>
        <w:ind w:left="6620" w:hanging="360"/>
      </w:pPr>
    </w:lvl>
    <w:lvl w:ilvl="8" w:tplc="08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4" w15:restartNumberingAfterBreak="0">
    <w:nsid w:val="17C7524A"/>
    <w:multiLevelType w:val="hybridMultilevel"/>
    <w:tmpl w:val="15023A16"/>
    <w:lvl w:ilvl="0" w:tplc="7EB08A82">
      <w:start w:val="1"/>
      <w:numFmt w:val="decimal"/>
      <w:lvlText w:val="%1.)"/>
      <w:lvlJc w:val="left"/>
      <w:pPr>
        <w:ind w:left="1220" w:hanging="5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22096"/>
    <w:multiLevelType w:val="hybridMultilevel"/>
    <w:tmpl w:val="2ED2AA58"/>
    <w:lvl w:ilvl="0" w:tplc="EFE4ADB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72015"/>
    <w:multiLevelType w:val="multilevel"/>
    <w:tmpl w:val="86A2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D7B18"/>
    <w:multiLevelType w:val="multilevel"/>
    <w:tmpl w:val="2B78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F2D14"/>
    <w:multiLevelType w:val="hybridMultilevel"/>
    <w:tmpl w:val="26AE399E"/>
    <w:lvl w:ilvl="0" w:tplc="95EAD1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1BC16F3"/>
    <w:multiLevelType w:val="multilevel"/>
    <w:tmpl w:val="5A30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3742A"/>
    <w:multiLevelType w:val="multilevel"/>
    <w:tmpl w:val="5D7C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2B6EB9"/>
    <w:multiLevelType w:val="hybridMultilevel"/>
    <w:tmpl w:val="1EE6AA08"/>
    <w:lvl w:ilvl="0" w:tplc="91B089F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386401">
    <w:abstractNumId w:val="9"/>
  </w:num>
  <w:num w:numId="2" w16cid:durableId="1722754952">
    <w:abstractNumId w:val="4"/>
  </w:num>
  <w:num w:numId="3" w16cid:durableId="1800144023">
    <w:abstractNumId w:val="8"/>
  </w:num>
  <w:num w:numId="4" w16cid:durableId="1456828701">
    <w:abstractNumId w:val="3"/>
  </w:num>
  <w:num w:numId="5" w16cid:durableId="1911773410">
    <w:abstractNumId w:val="2"/>
  </w:num>
  <w:num w:numId="6" w16cid:durableId="1082870182">
    <w:abstractNumId w:val="0"/>
  </w:num>
  <w:num w:numId="7" w16cid:durableId="1461649976">
    <w:abstractNumId w:val="11"/>
  </w:num>
  <w:num w:numId="8" w16cid:durableId="142309620">
    <w:abstractNumId w:val="5"/>
  </w:num>
  <w:num w:numId="9" w16cid:durableId="268973083">
    <w:abstractNumId w:val="7"/>
  </w:num>
  <w:num w:numId="10" w16cid:durableId="1220088533">
    <w:abstractNumId w:val="6"/>
  </w:num>
  <w:num w:numId="11" w16cid:durableId="2042708302">
    <w:abstractNumId w:val="10"/>
  </w:num>
  <w:num w:numId="12" w16cid:durableId="694964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2E"/>
    <w:rsid w:val="00002DCC"/>
    <w:rsid w:val="00076651"/>
    <w:rsid w:val="00083301"/>
    <w:rsid w:val="000971AA"/>
    <w:rsid w:val="000D170B"/>
    <w:rsid w:val="000F4778"/>
    <w:rsid w:val="00135555"/>
    <w:rsid w:val="001E04EA"/>
    <w:rsid w:val="00206FF5"/>
    <w:rsid w:val="002C03B5"/>
    <w:rsid w:val="002E75E6"/>
    <w:rsid w:val="00346DF6"/>
    <w:rsid w:val="00351A4F"/>
    <w:rsid w:val="00352748"/>
    <w:rsid w:val="00391360"/>
    <w:rsid w:val="0039302E"/>
    <w:rsid w:val="00414C66"/>
    <w:rsid w:val="0042774B"/>
    <w:rsid w:val="004B2344"/>
    <w:rsid w:val="00527C5B"/>
    <w:rsid w:val="005542A7"/>
    <w:rsid w:val="00582F74"/>
    <w:rsid w:val="005B782E"/>
    <w:rsid w:val="005E21E2"/>
    <w:rsid w:val="006136CB"/>
    <w:rsid w:val="00670600"/>
    <w:rsid w:val="00731E7A"/>
    <w:rsid w:val="0078072D"/>
    <w:rsid w:val="00783DAC"/>
    <w:rsid w:val="007A014D"/>
    <w:rsid w:val="007E7578"/>
    <w:rsid w:val="00811011"/>
    <w:rsid w:val="0085640A"/>
    <w:rsid w:val="008D7AD4"/>
    <w:rsid w:val="00925CF8"/>
    <w:rsid w:val="00931DEE"/>
    <w:rsid w:val="00957E9E"/>
    <w:rsid w:val="00980C0E"/>
    <w:rsid w:val="00994B56"/>
    <w:rsid w:val="009B07E1"/>
    <w:rsid w:val="00A34F49"/>
    <w:rsid w:val="00A60660"/>
    <w:rsid w:val="00AE29D4"/>
    <w:rsid w:val="00AE4012"/>
    <w:rsid w:val="00B26148"/>
    <w:rsid w:val="00BB0A31"/>
    <w:rsid w:val="00C82FF9"/>
    <w:rsid w:val="00C832C4"/>
    <w:rsid w:val="00CA62C9"/>
    <w:rsid w:val="00D11EA8"/>
    <w:rsid w:val="00D7112F"/>
    <w:rsid w:val="00D90E49"/>
    <w:rsid w:val="00DD765C"/>
    <w:rsid w:val="00E06756"/>
    <w:rsid w:val="00E3008D"/>
    <w:rsid w:val="00E9594F"/>
    <w:rsid w:val="00EF5FF1"/>
    <w:rsid w:val="00F209EE"/>
    <w:rsid w:val="00F24256"/>
    <w:rsid w:val="00F5281F"/>
    <w:rsid w:val="00F5691C"/>
    <w:rsid w:val="00FA61D5"/>
    <w:rsid w:val="00FD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B1CD1"/>
  <w15:chartTrackingRefBased/>
  <w15:docId w15:val="{1A4FD89B-37CC-E54A-9986-02666770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0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82F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66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7AD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554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dhyavino/Machine-Learning-Classification-Assignment/blob/f2ef8a8b1e500f5f11ba6f2f642f1496473e0d57/%20Decision%20Tree-Classification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dhyavino/Machine-Learning-Classification-Assignment/blob/f2ef8a8b1e500f5f11ba6f2f642f1496473e0d57/%20SVC-Classification.ipynb" TargetMode="External"/><Relationship Id="rId12" Type="http://schemas.openxmlformats.org/officeDocument/2006/relationships/hyperlink" Target="https://github.com/Vidhyavino/Machine-Learning-Classification-Assignment/blob/8aa76b7d84afd58fac5cd900d7ae2467a64af578/%20Naive%20bayes-%20classificati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idhyavino/Machine-Learning-Classification-Assignment/blob/217adc574714c7e5dc9f4a1f97aeaf9768425662/%20KNN-Classification.ipynb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Vidhyavino/Machine-Learning-Classification-Assignment/blob/78553ffa68a7c898faaea434220ed68e3e1b6de5/%20Logistic%20Regression%20-%20classificati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dhyavino/Machine-Learning-Classification-Assignment/blob/4674d8533d7c1afebf4a8eb78b19ff0a43f65833/%20Random%20forest-classification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R</dc:creator>
  <cp:keywords/>
  <dc:description/>
  <cp:lastModifiedBy>vidhya R</cp:lastModifiedBy>
  <cp:revision>2</cp:revision>
  <dcterms:created xsi:type="dcterms:W3CDTF">2023-10-24T17:31:00Z</dcterms:created>
  <dcterms:modified xsi:type="dcterms:W3CDTF">2023-10-24T17:31:00Z</dcterms:modified>
</cp:coreProperties>
</file>