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C3" w:rsidRPr="00D75CC3" w:rsidRDefault="00D75CC3" w:rsidP="00D75CC3">
      <w:pPr>
        <w:pStyle w:val="Subtitle"/>
        <w:jc w:val="center"/>
        <w:rPr>
          <w:rFonts w:asciiTheme="minorHAnsi" w:eastAsia="Times New Roman" w:hAnsiTheme="minorHAnsi" w:cstheme="minorHAnsi"/>
          <w:b/>
          <w:bCs/>
          <w:color w:val="000000"/>
          <w:kern w:val="36"/>
          <w:sz w:val="32"/>
          <w:szCs w:val="32"/>
          <w:lang w:eastAsia="en-IN"/>
        </w:rPr>
      </w:pPr>
      <w:r w:rsidRPr="00D75CC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br/>
      </w:r>
      <w:r w:rsidRPr="00D75CC3"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pacing w:val="0"/>
          <w:kern w:val="36"/>
          <w:sz w:val="32"/>
          <w:szCs w:val="32"/>
          <w:lang w:eastAsia="en-IN"/>
        </w:rPr>
        <w:t>Coursera Capstone Project -</w:t>
      </w:r>
      <w:r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pacing w:val="0"/>
          <w:kern w:val="36"/>
          <w:sz w:val="32"/>
          <w:szCs w:val="32"/>
          <w:lang w:eastAsia="en-IN"/>
        </w:rPr>
        <w:t xml:space="preserve"> </w:t>
      </w:r>
      <w:r w:rsidRPr="00D75CC3">
        <w:rPr>
          <w:rFonts w:asciiTheme="minorHAnsi" w:eastAsia="Times New Roman" w:hAnsiTheme="minorHAnsi" w:cstheme="minorHAnsi"/>
          <w:b/>
          <w:bCs/>
          <w:color w:val="000000"/>
          <w:kern w:val="36"/>
          <w:sz w:val="32"/>
          <w:szCs w:val="32"/>
          <w:lang w:eastAsia="en-IN"/>
        </w:rPr>
        <w:t>Battle of Neighbourhoods</w:t>
      </w:r>
    </w:p>
    <w:p w:rsidR="00D75CC3" w:rsidRPr="00D75CC3" w:rsidRDefault="00D75CC3" w:rsidP="00D75CC3">
      <w:pPr>
        <w:pStyle w:val="Heading1"/>
        <w:shd w:val="clear" w:color="auto" w:fill="FFFFFF"/>
        <w:spacing w:before="129"/>
        <w:jc w:val="center"/>
        <w:rPr>
          <w:color w:val="244061" w:themeColor="accent1" w:themeShade="80"/>
          <w:sz w:val="44"/>
        </w:rPr>
      </w:pPr>
      <w:r w:rsidRPr="00D75CC3">
        <w:rPr>
          <w:rFonts w:ascii="Helvetica" w:hAnsi="Helvetica"/>
          <w:color w:val="244061" w:themeColor="accent1" w:themeShade="80"/>
          <w:sz w:val="37"/>
          <w:szCs w:val="39"/>
        </w:rPr>
        <w:t>PROSPECTS OF NEW RESTAURANT BUSINESS IN LONDON</w:t>
      </w:r>
    </w:p>
    <w:p w:rsidR="00D75CC3" w:rsidRPr="00A4432E" w:rsidRDefault="00D75CC3" w:rsidP="00D75CC3">
      <w:pPr>
        <w:jc w:val="center"/>
        <w:rPr>
          <w:lang w:val="en-US" w:eastAsia="ja-JP"/>
        </w:rPr>
      </w:pPr>
    </w:p>
    <w:p w:rsidR="00D75CC3" w:rsidRPr="005B5528" w:rsidRDefault="00D75CC3" w:rsidP="00D75CC3">
      <w:pPr>
        <w:jc w:val="center"/>
        <w:rPr>
          <w:b/>
          <w:color w:val="000000" w:themeColor="text1"/>
          <w:sz w:val="30"/>
          <w:szCs w:val="24"/>
          <w:lang w:val="en-US" w:eastAsia="ja-JP"/>
        </w:rPr>
      </w:pPr>
      <w:r w:rsidRPr="005B5528">
        <w:rPr>
          <w:b/>
          <w:noProof/>
          <w:color w:val="000000" w:themeColor="text1"/>
          <w:sz w:val="30"/>
          <w:szCs w:val="24"/>
          <w:lang w:eastAsia="en-IN"/>
        </w:rPr>
        <w:drawing>
          <wp:inline distT="0" distB="0" distL="0" distR="0" wp14:anchorId="58DE1DA7" wp14:editId="5C247C8A">
            <wp:extent cx="5734050" cy="4257675"/>
            <wp:effectExtent l="0" t="0" r="0" b="9525"/>
            <wp:docPr id="2" name="Picture 2" descr="London's Best Outdoor Restaurants fo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's Best Outdoor Restaurants for 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C3" w:rsidRDefault="00D75CC3" w:rsidP="00D75CC3">
      <w:pPr>
        <w:pStyle w:val="Author"/>
        <w:jc w:val="center"/>
        <w:rPr>
          <w:color w:val="000000" w:themeColor="text1"/>
        </w:rPr>
      </w:pPr>
    </w:p>
    <w:p w:rsidR="00D75CC3" w:rsidRDefault="00D75CC3" w:rsidP="00D75CC3">
      <w:pPr>
        <w:pStyle w:val="Author"/>
        <w:jc w:val="center"/>
        <w:rPr>
          <w:color w:val="000000" w:themeColor="text1"/>
        </w:rPr>
      </w:pPr>
    </w:p>
    <w:p w:rsidR="00D75CC3" w:rsidRPr="005B5528" w:rsidRDefault="00D75CC3" w:rsidP="00D75CC3">
      <w:pPr>
        <w:pStyle w:val="Author"/>
        <w:rPr>
          <w:color w:val="000000" w:themeColor="text1"/>
        </w:rPr>
      </w:pPr>
      <w:r w:rsidRPr="005B5528">
        <w:rPr>
          <w:color w:val="000000" w:themeColor="text1"/>
        </w:rPr>
        <w:t>Vidya Rani Puliyangodan Kallaiveedu</w:t>
      </w: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rPr>
          <w:b/>
          <w:sz w:val="32"/>
        </w:rPr>
      </w:pPr>
      <w:r w:rsidRPr="00E2771F">
        <w:rPr>
          <w:b/>
          <w:sz w:val="32"/>
        </w:rPr>
        <w:lastRenderedPageBreak/>
        <w:t>INTRODUCTION</w:t>
      </w:r>
    </w:p>
    <w:p w:rsidR="00BB7D7A" w:rsidRPr="00BB7D7A" w:rsidRDefault="00BB7D7A" w:rsidP="00BB7D7A">
      <w:pPr>
        <w:rPr>
          <w:b/>
          <w:sz w:val="24"/>
        </w:rPr>
      </w:pPr>
      <w:r>
        <w:rPr>
          <w:b/>
          <w:sz w:val="24"/>
        </w:rPr>
        <w:t>BACKGROUND</w:t>
      </w:r>
    </w:p>
    <w:p w:rsidR="00BB7D7A" w:rsidRDefault="00BB7D7A" w:rsidP="00BB7D7A">
      <w:r w:rsidRPr="002760C7">
        <w:t xml:space="preserve">Restaurant business is thriving in London due to its diverse culture </w:t>
      </w:r>
      <w:r>
        <w:t xml:space="preserve">and </w:t>
      </w:r>
      <w:r w:rsidRPr="002760C7">
        <w:t>London being a hotspot for tourism. Being a Londoner, I have experienced the trouble of finding cuisines of</w:t>
      </w:r>
      <w:r>
        <w:t xml:space="preserve"> my</w:t>
      </w:r>
      <w:r w:rsidRPr="002760C7">
        <w:t xml:space="preserve"> choice in certain part of the </w:t>
      </w:r>
      <w:r>
        <w:t>city</w:t>
      </w:r>
      <w:r w:rsidRPr="002760C7">
        <w:t xml:space="preserve">, </w:t>
      </w:r>
      <w:r>
        <w:t>lead</w:t>
      </w:r>
      <w:r w:rsidR="004E4CB8">
        <w:t>ing</w:t>
      </w:r>
      <w:r w:rsidRPr="002760C7">
        <w:t xml:space="preserve"> me</w:t>
      </w:r>
      <w:r>
        <w:t xml:space="preserve"> to</w:t>
      </w:r>
      <w:r w:rsidRPr="002760C7">
        <w:t xml:space="preserve"> </w:t>
      </w:r>
      <w:r>
        <w:t xml:space="preserve">wonder how </w:t>
      </w:r>
      <w:r w:rsidR="004E4CB8">
        <w:t>prosperous</w:t>
      </w:r>
      <w:r>
        <w:t xml:space="preserve"> the business will be if they carefully plan the location before starting a venture.</w:t>
      </w:r>
      <w:r w:rsidRPr="002760C7">
        <w:t xml:space="preserve"> However rather than going with guess work on the location</w:t>
      </w:r>
      <w:r w:rsidR="004E4CB8">
        <w:t xml:space="preserve"> or cuisines</w:t>
      </w:r>
      <w:r w:rsidRPr="002760C7">
        <w:t xml:space="preserve">, this project is </w:t>
      </w:r>
      <w:r>
        <w:t>to apply</w:t>
      </w:r>
      <w:r w:rsidRPr="002760C7">
        <w:t xml:space="preserve"> Machine learning </w:t>
      </w:r>
      <w:r>
        <w:t>on</w:t>
      </w:r>
      <w:r w:rsidRPr="002760C7">
        <w:t xml:space="preserve"> the data available online to analyse the hotspots for new restaurant locations/cuisines.</w:t>
      </w:r>
    </w:p>
    <w:p w:rsidR="00BB7D7A" w:rsidRPr="00E2771F" w:rsidRDefault="00BB7D7A" w:rsidP="00D75CC3">
      <w:pPr>
        <w:rPr>
          <w:b/>
          <w:sz w:val="32"/>
        </w:rPr>
      </w:pPr>
      <w:r w:rsidRPr="00BB7D7A">
        <w:rPr>
          <w:b/>
          <w:sz w:val="24"/>
        </w:rPr>
        <w:t>BUSINESS PROBLEM</w:t>
      </w:r>
    </w:p>
    <w:p w:rsidR="00D75CC3" w:rsidRDefault="00D75CC3" w:rsidP="00D75CC3">
      <w:r w:rsidRPr="00E2771F">
        <w:t>London is the </w:t>
      </w:r>
      <w:hyperlink r:id="rId7" w:tooltip="Capital city" w:history="1">
        <w:r w:rsidRPr="00E2771F">
          <w:t>capital</w:t>
        </w:r>
      </w:hyperlink>
      <w:r w:rsidRPr="00E2771F">
        <w:t> and largest city of </w:t>
      </w:r>
      <w:hyperlink r:id="rId8" w:tooltip="England" w:history="1">
        <w:r w:rsidRPr="00E2771F">
          <w:t>England</w:t>
        </w:r>
      </w:hyperlink>
      <w:r w:rsidRPr="00E2771F">
        <w:t> and the </w:t>
      </w:r>
      <w:hyperlink r:id="rId9" w:tooltip="United Kingdom" w:history="1">
        <w:r w:rsidRPr="00E2771F">
          <w:t>United Kingdom</w:t>
        </w:r>
      </w:hyperlink>
      <w:r w:rsidRPr="00E2771F">
        <w:t>. It is home to many people from different cultures, and the city has a flourishing restaurant scene. The restaurant industry in London is growing exponentially; every street is filled with every variety of restaurant, fast food place</w:t>
      </w:r>
      <w:r w:rsidR="002E0437">
        <w:t>, cafes</w:t>
      </w:r>
      <w:r w:rsidRPr="00E2771F">
        <w:t xml:space="preserve"> and pub. </w:t>
      </w:r>
      <w:r>
        <w:t xml:space="preserve">  In such a competitive market, it is of </w:t>
      </w:r>
      <w:r w:rsidR="002E0437">
        <w:t>ut</w:t>
      </w:r>
      <w:r>
        <w:t>most</w:t>
      </w:r>
      <w:r w:rsidR="002E0437">
        <w:t xml:space="preserve"> importance that the</w:t>
      </w:r>
      <w:r>
        <w:t xml:space="preserve"> entrepreneurs wishing to open up a new restaurant business should tactically plan before choosing the location and cuisine.</w:t>
      </w:r>
    </w:p>
    <w:p w:rsidR="00D75CC3" w:rsidRDefault="00D75CC3" w:rsidP="00D75CC3">
      <w:r>
        <w:t>Below given are the few factors to consider before starting a restaurant in London: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>
        <w:t>Population</w:t>
      </w:r>
      <w:r w:rsidR="002E0437">
        <w:t>(/and demography)</w:t>
      </w:r>
      <w:r>
        <w:t xml:space="preserve"> in the particular location 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 w:rsidRPr="007E0DFE">
        <w:t xml:space="preserve">Are there any </w:t>
      </w:r>
      <w:r w:rsidR="002E0437">
        <w:t>Tourist attractions venues nearby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>
        <w:t>Competitors in the location,</w:t>
      </w:r>
      <w:r w:rsidRPr="007E0DFE">
        <w:t xml:space="preserve"> Menu of the competitors</w:t>
      </w:r>
    </w:p>
    <w:p w:rsidR="003D3DF0" w:rsidRDefault="00D75CC3" w:rsidP="003D3DF0">
      <w:r>
        <w:t>Etc.</w:t>
      </w:r>
    </w:p>
    <w:p w:rsidR="004E4CB8" w:rsidRDefault="004E4CB8" w:rsidP="003D3DF0">
      <w:r w:rsidRPr="004E4CB8">
        <w:rPr>
          <w:b/>
        </w:rPr>
        <w:t>The business problem we are trying to solve</w:t>
      </w:r>
      <w:r>
        <w:t xml:space="preserve"> is – If an investor is interested in opening a new eating spot in the capital city London –the model should be capable of providing insight on what would be the best profitable </w:t>
      </w:r>
      <w:r w:rsidRPr="004E4CB8">
        <w:t xml:space="preserve">type of restaurant </w:t>
      </w:r>
      <w:r>
        <w:t>for a given location? Or</w:t>
      </w:r>
      <w:r w:rsidRPr="004E4CB8">
        <w:t xml:space="preserve"> what w</w:t>
      </w:r>
      <w:r>
        <w:t>ould be the best location for a specific type of cuisine</w:t>
      </w:r>
      <w:r w:rsidRPr="004E4CB8">
        <w:t>?</w:t>
      </w:r>
    </w:p>
    <w:p w:rsidR="00D75CC3" w:rsidRDefault="00D75CC3" w:rsidP="00D75CC3">
      <w:r w:rsidRPr="00BB7D7A">
        <w:rPr>
          <w:b/>
        </w:rPr>
        <w:t>Target audience</w:t>
      </w:r>
      <w:r w:rsidR="00BB7D7A">
        <w:rPr>
          <w:b/>
        </w:rPr>
        <w:t xml:space="preserve"> -</w:t>
      </w:r>
      <w:r w:rsidRPr="00BB7D7A">
        <w:rPr>
          <w:b/>
        </w:rPr>
        <w:t xml:space="preserve"> </w:t>
      </w:r>
      <w:r w:rsidRPr="00E161E2">
        <w:t xml:space="preserve">is entrepreneurs or investors considering to </w:t>
      </w:r>
      <w:r>
        <w:t>start</w:t>
      </w:r>
      <w:r w:rsidRPr="00E161E2">
        <w:t xml:space="preserve"> a new restaurant or franchise requiring guidance in picking the locality for a particular </w:t>
      </w:r>
      <w:r w:rsidR="002E0437" w:rsidRPr="00E161E2">
        <w:t xml:space="preserve">gastronomy </w:t>
      </w:r>
      <w:r w:rsidR="002E0437">
        <w:t xml:space="preserve">OR </w:t>
      </w:r>
      <w:r w:rsidRPr="00E161E2">
        <w:t>cuisine for definite location.</w:t>
      </w:r>
    </w:p>
    <w:p w:rsidR="00BB7D7A" w:rsidRPr="004E4CB8" w:rsidRDefault="00BB7D7A" w:rsidP="004E4CB8">
      <w:pPr>
        <w:rPr>
          <w:b/>
          <w:sz w:val="24"/>
        </w:rPr>
      </w:pPr>
      <w:r w:rsidRPr="004E4CB8">
        <w:rPr>
          <w:b/>
          <w:sz w:val="24"/>
        </w:rPr>
        <w:t>DATA</w:t>
      </w:r>
      <w:r w:rsidR="004E4CB8">
        <w:rPr>
          <w:b/>
          <w:sz w:val="24"/>
        </w:rPr>
        <w:t>SET AND WORKFLOW</w:t>
      </w:r>
    </w:p>
    <w:p w:rsidR="00D75CC3" w:rsidRPr="002E0437" w:rsidRDefault="002E0437" w:rsidP="009A10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London b</w:t>
      </w:r>
      <w:r w:rsidRPr="002E0437">
        <w:t>oroughs and locations</w:t>
      </w:r>
      <w:r w:rsidR="003D3DF0">
        <w:t xml:space="preserve"> data from </w:t>
      </w:r>
      <w:hyperlink r:id="rId10" w:history="1">
        <w:r>
          <w:rPr>
            <w:rStyle w:val="Hyperlink"/>
          </w:rPr>
          <w:t>https://en.wikipedia.org/wiki/List_of_areas_of_London</w:t>
        </w:r>
      </w:hyperlink>
      <w:r>
        <w:t xml:space="preserve">  (Wikipedia).  </w:t>
      </w:r>
      <w:r w:rsidR="00BB7D7A">
        <w:t xml:space="preserve">Locations with </w:t>
      </w:r>
      <w:r w:rsidR="00BB7D7A" w:rsidRPr="002E0437">
        <w:t>“Post Town” – London are</w:t>
      </w:r>
      <w:r w:rsidR="00BB7D7A">
        <w:t xml:space="preserve"> selected for analysis.</w:t>
      </w:r>
    </w:p>
    <w:p w:rsidR="00D75CC3" w:rsidRPr="002E0437" w:rsidRDefault="00D75CC3" w:rsidP="009A10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2E0437">
        <w:t>Use the Geopy and Folium library to get the coordinates of every location and map geospatial data on a London map.</w:t>
      </w:r>
    </w:p>
    <w:p w:rsidR="003D3DF0" w:rsidRDefault="00D75CC3" w:rsidP="003D3DF0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 w:rsidRPr="002E0437">
        <w:t>Foursquare API</w:t>
      </w:r>
      <w:r w:rsidR="00BB7D7A">
        <w:t xml:space="preserve"> is used to collect</w:t>
      </w:r>
      <w:r w:rsidR="003D3DF0">
        <w:t xml:space="preserve"> the top 2</w:t>
      </w:r>
      <w:r w:rsidRPr="002E0437">
        <w:t>00 restaurants and their categories for each location within a radius 500 meters.</w:t>
      </w:r>
    </w:p>
    <w:p w:rsidR="003D3DF0" w:rsidRPr="002E0437" w:rsidRDefault="00D75CC3" w:rsidP="003D3DF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</w:pPr>
      <w:r w:rsidRPr="00D75CC3">
        <w:br/>
        <w:t xml:space="preserve">Unsupervised machine learning algorithm K-mean clustering would be applied to form the clusters </w:t>
      </w:r>
      <w:r w:rsidR="003D3DF0">
        <w:t>based on</w:t>
      </w:r>
      <w:r w:rsidRPr="00D75CC3">
        <w:t xml:space="preserve"> categories of </w:t>
      </w:r>
      <w:r w:rsidRPr="002E0437">
        <w:t>restaurants</w:t>
      </w:r>
      <w:r w:rsidRPr="00D75CC3">
        <w:t xml:space="preserve"> residing in and around the </w:t>
      </w:r>
      <w:r w:rsidRPr="002E0437">
        <w:t>neighbourhoods</w:t>
      </w:r>
      <w:r w:rsidR="003D3DF0">
        <w:t xml:space="preserve">. And analyse the </w:t>
      </w:r>
      <w:r w:rsidR="003D3DF0" w:rsidRPr="003D3DF0">
        <w:t>top 10 most common restaurants in each</w:t>
      </w:r>
      <w:r w:rsidR="003D3DF0">
        <w:t xml:space="preserve"> </w:t>
      </w:r>
      <w:r w:rsidR="003D3DF0" w:rsidRPr="003D3DF0">
        <w:t>cluster.</w:t>
      </w:r>
    </w:p>
    <w:p w:rsidR="00D75CC3" w:rsidRPr="002E0437" w:rsidRDefault="00D75CC3" w:rsidP="00D75CC3">
      <w:pPr>
        <w:shd w:val="clear" w:color="auto" w:fill="FFFFFF"/>
        <w:spacing w:after="0" w:line="240" w:lineRule="auto"/>
      </w:pPr>
    </w:p>
    <w:p w:rsidR="004E4CB8" w:rsidRDefault="004E4CB8" w:rsidP="00D75CC3">
      <w:pPr>
        <w:shd w:val="clear" w:color="auto" w:fill="FFFFFF"/>
        <w:spacing w:after="0" w:line="240" w:lineRule="auto"/>
        <w:rPr>
          <w:b/>
        </w:rPr>
      </w:pPr>
    </w:p>
    <w:p w:rsidR="004E4CB8" w:rsidRDefault="004E4CB8" w:rsidP="00D75CC3">
      <w:pPr>
        <w:shd w:val="clear" w:color="auto" w:fill="FFFFFF"/>
        <w:spacing w:after="0" w:line="240" w:lineRule="auto"/>
        <w:rPr>
          <w:b/>
        </w:rPr>
      </w:pPr>
    </w:p>
    <w:p w:rsidR="00D75CC3" w:rsidRPr="00BB7D7A" w:rsidRDefault="00D75CC3" w:rsidP="00D75CC3">
      <w:pPr>
        <w:shd w:val="clear" w:color="auto" w:fill="FFFFFF"/>
        <w:spacing w:after="0" w:line="240" w:lineRule="auto"/>
        <w:rPr>
          <w:b/>
        </w:rPr>
      </w:pPr>
      <w:r w:rsidRPr="00BB7D7A">
        <w:rPr>
          <w:b/>
        </w:rPr>
        <w:t xml:space="preserve">APIs: </w:t>
      </w:r>
    </w:p>
    <w:p w:rsidR="00D75CC3" w:rsidRPr="002E0437" w:rsidRDefault="00D75CC3" w:rsidP="00D75CC3">
      <w:pPr>
        <w:shd w:val="clear" w:color="auto" w:fill="FFFFFF"/>
        <w:spacing w:after="0" w:line="240" w:lineRule="auto"/>
      </w:pPr>
      <w:r w:rsidRPr="00D75CC3">
        <w:rPr>
          <w:b/>
        </w:rPr>
        <w:t>• Foursquare API:</w:t>
      </w:r>
      <w:r w:rsidR="00BB7D7A">
        <w:rPr>
          <w:b/>
        </w:rPr>
        <w:t xml:space="preserve"> </w:t>
      </w:r>
      <w:r w:rsidRPr="00D75CC3">
        <w:t>This API has a database of more than 105 million places. This project would use Four-square API as its prime data gathering source. Many organizations are using to geo-tag their photos with detailed info about a destination, while also serving up contextually relevant locations for those who are searching for a place to eat, drink or explore. This API provides the ability to perform location search, location sharing and details about a business. Foursquare users can also use photos, tips and reviews in many productive ways to add value to the results.</w:t>
      </w:r>
    </w:p>
    <w:p w:rsidR="00D75CC3" w:rsidRPr="00D75CC3" w:rsidRDefault="00D75CC3" w:rsidP="00D75CC3">
      <w:pPr>
        <w:shd w:val="clear" w:color="auto" w:fill="FFFFFF"/>
        <w:spacing w:after="0" w:line="240" w:lineRule="auto"/>
      </w:pPr>
      <w:r w:rsidRPr="00D75CC3">
        <w:t xml:space="preserve">Folium- Python visualization library would be used to visualize the </w:t>
      </w:r>
      <w:r w:rsidRPr="002E0437">
        <w:t>neighbourhoods</w:t>
      </w:r>
      <w:r w:rsidRPr="00D75CC3">
        <w:t xml:space="preserve"> cluster distribution of </w:t>
      </w:r>
      <w:r w:rsidRPr="002E0437">
        <w:t>London</w:t>
      </w:r>
      <w:r w:rsidRPr="00D75CC3">
        <w:t xml:space="preserve"> over an interactive leaflet </w:t>
      </w:r>
      <w:r w:rsidRPr="002E0437">
        <w:t>map.</w:t>
      </w:r>
    </w:p>
    <w:p w:rsidR="00D75CC3" w:rsidRPr="00D75CC3" w:rsidRDefault="00D75CC3" w:rsidP="00D75CC3">
      <w:pPr>
        <w:shd w:val="clear" w:color="auto" w:fill="FFFFFF"/>
        <w:spacing w:before="240" w:after="0" w:line="240" w:lineRule="auto"/>
      </w:pPr>
      <w:bookmarkStart w:id="0" w:name="_GoBack"/>
      <w:bookmarkEnd w:id="0"/>
    </w:p>
    <w:p w:rsidR="00D75CC3" w:rsidRPr="00D75CC3" w:rsidRDefault="00D75CC3" w:rsidP="00D75CC3">
      <w:pPr>
        <w:shd w:val="clear" w:color="auto" w:fill="FFFFFF"/>
        <w:spacing w:after="0" w:line="240" w:lineRule="auto"/>
        <w:outlineLvl w:val="2"/>
        <w:rPr>
          <w:b/>
        </w:rPr>
      </w:pPr>
      <w:r w:rsidRPr="00BB7D7A">
        <w:rPr>
          <w:b/>
        </w:rPr>
        <w:t>Python packages and Dependencies:</w:t>
      </w:r>
    </w:p>
    <w:p w:rsidR="00D75CC3" w:rsidRPr="002E0437" w:rsidRDefault="00D75CC3" w:rsidP="00D75CC3">
      <w:pPr>
        <w:shd w:val="clear" w:color="auto" w:fill="FFFFFF"/>
        <w:spacing w:after="0" w:line="240" w:lineRule="auto"/>
      </w:pPr>
      <w:r w:rsidRPr="00D75CC3">
        <w:t>• Pandas - Library for Data Analysis</w:t>
      </w:r>
      <w:r w:rsidRPr="00D75CC3">
        <w:br/>
        <w:t>• Geopy – To retrieve Location Data</w:t>
      </w:r>
      <w:r w:rsidRPr="00D75CC3">
        <w:br/>
        <w:t>• Requests – Library to handle http requests</w:t>
      </w:r>
    </w:p>
    <w:p w:rsidR="00D75CC3" w:rsidRPr="00D75CC3" w:rsidRDefault="00D75CC3" w:rsidP="00D75CC3">
      <w:pPr>
        <w:shd w:val="clear" w:color="auto" w:fill="FFFFFF"/>
        <w:spacing w:after="0" w:line="240" w:lineRule="auto"/>
      </w:pPr>
      <w:r w:rsidRPr="00D75CC3">
        <w:t xml:space="preserve">• </w:t>
      </w:r>
      <w:r w:rsidRPr="002E0437">
        <w:t>Wikipedia – to Scrape the data from Wiki</w:t>
      </w:r>
      <w:r w:rsidRPr="00D75CC3">
        <w:br/>
        <w:t>• Matplotlib – Python Plotting Module</w:t>
      </w:r>
      <w:r w:rsidRPr="00D75CC3">
        <w:br/>
        <w:t>• Sklearn – Python machine learning Library</w:t>
      </w:r>
      <w:r w:rsidRPr="00D75CC3">
        <w:br/>
        <w:t>• Folium – Map rendering Library</w:t>
      </w:r>
    </w:p>
    <w:p w:rsidR="0090357A" w:rsidRDefault="0090357A"/>
    <w:sectPr w:rsidR="0090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E93"/>
    <w:multiLevelType w:val="hybridMultilevel"/>
    <w:tmpl w:val="5A18A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1545"/>
    <w:multiLevelType w:val="hybridMultilevel"/>
    <w:tmpl w:val="6CD21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C3"/>
    <w:rsid w:val="002E0437"/>
    <w:rsid w:val="003D3DF0"/>
    <w:rsid w:val="004E4CB8"/>
    <w:rsid w:val="0090357A"/>
    <w:rsid w:val="009A1039"/>
    <w:rsid w:val="00BB7D7A"/>
    <w:rsid w:val="00D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C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C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C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basedOn w:val="Normal"/>
    <w:uiPriority w:val="3"/>
    <w:qFormat/>
    <w:rsid w:val="00D75CC3"/>
    <w:pPr>
      <w:spacing w:after="0" w:line="312" w:lineRule="auto"/>
    </w:pPr>
    <w:rPr>
      <w:b/>
      <w:color w:val="1F497D" w:themeColor="text2"/>
      <w:sz w:val="30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E0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C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C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C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basedOn w:val="Normal"/>
    <w:uiPriority w:val="3"/>
    <w:qFormat/>
    <w:rsid w:val="00D75CC3"/>
    <w:pPr>
      <w:spacing w:after="0" w:line="312" w:lineRule="auto"/>
    </w:pPr>
    <w:rPr>
      <w:b/>
      <w:color w:val="1F497D" w:themeColor="text2"/>
      <w:sz w:val="30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E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apital_c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areas_of_Lond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ted_King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2020-06-28T18:30:00Z</dcterms:created>
  <dcterms:modified xsi:type="dcterms:W3CDTF">2020-06-28T19:22:00Z</dcterms:modified>
</cp:coreProperties>
</file>