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70DF20" w14:textId="57F3D22C" w:rsidR="00B93FC4" w:rsidRDefault="0053784E">
      <w:pPr>
        <w:rPr>
          <w:lang w:val="en-US"/>
        </w:rPr>
      </w:pPr>
      <w:r>
        <w:rPr>
          <w:lang w:val="en-US"/>
        </w:rPr>
        <w:t>Tôi là Nam, tên tôi là Nam</w:t>
      </w:r>
    </w:p>
    <w:p w14:paraId="124B8187" w14:textId="77777777" w:rsidR="0053784E" w:rsidRPr="0053784E" w:rsidRDefault="0053784E">
      <w:pPr>
        <w:rPr>
          <w:lang w:val="en-US"/>
        </w:rPr>
      </w:pPr>
    </w:p>
    <w:sectPr w:rsidR="0053784E" w:rsidRPr="0053784E" w:rsidSect="00841781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B4992"/>
    <w:rsid w:val="002B4992"/>
    <w:rsid w:val="0053784E"/>
    <w:rsid w:val="00841781"/>
    <w:rsid w:val="008B14EA"/>
    <w:rsid w:val="00B9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7E6D0"/>
  <w15:chartTrackingRefBased/>
  <w15:docId w15:val="{609616AB-89DE-4A11-8431-C2711DB3C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Nguyễn</dc:creator>
  <cp:keywords/>
  <dc:description/>
  <cp:lastModifiedBy>NAm Nguyễn</cp:lastModifiedBy>
  <cp:revision>2</cp:revision>
  <dcterms:created xsi:type="dcterms:W3CDTF">2024-09-26T23:10:00Z</dcterms:created>
  <dcterms:modified xsi:type="dcterms:W3CDTF">2024-09-26T23:10:00Z</dcterms:modified>
</cp:coreProperties>
</file>