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FFFFFF"/>
        <w:spacing w:lineRule="auto" w:line="420" w:before="180" w:after="18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Рафи Кази ар</w:t>
      </w:r>
    </w:p>
    <w:p>
      <w:pPr>
        <w:pStyle w:val="LOnormal"/>
        <w:shd w:val="clear" w:fill="FFFFFF"/>
        <w:spacing w:lineRule="auto" w:line="420" w:before="180" w:after="18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НКАбд-03-24</w:t>
      </w:r>
    </w:p>
    <w:p>
      <w:pPr>
        <w:pStyle w:val="LOnormal"/>
        <w:shd w:val="clear" w:fill="FFFFFF"/>
        <w:spacing w:lineRule="auto" w:line="420" w:before="180" w:after="18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1032238132@pfur.ru</w:t>
      </w:r>
    </w:p>
    <w:p>
      <w:pPr>
        <w:pStyle w:val="LOnormal"/>
        <w:shd w:val="clear" w:fill="FFFFFF"/>
        <w:spacing w:lineRule="auto" w:line="420" w:before="180" w:after="18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Кулябов Дмитрий Сергеевич</w:t>
      </w:r>
    </w:p>
    <w:p>
      <w:pPr>
        <w:pStyle w:val="LOnormal"/>
        <w:shd w:val="clear" w:fill="FFFFFF"/>
        <w:spacing w:lineRule="auto" w:line="420" w:before="180" w:after="18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Moscow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bookmarkStart w:id="0" w:name="za1eioyvtupv"/>
    </w:p>
    <w:p>
      <w:pPr>
        <w:pStyle w:val="Heading3"/>
        <w:rPr/>
      </w:pPr>
      <w:bookmarkEnd w:id="0"/>
      <w:r>
        <w:rPr>
          <w:b/>
        </w:rPr>
        <w:t>Часть 1: Установка и настройка менеджера паролей Pass в Ubuntu</w:t>
      </w:r>
      <w:bookmarkStart w:id="1" w:name="gcjfvkt2ot1a"/>
    </w:p>
    <w:p>
      <w:pPr>
        <w:pStyle w:val="Heading4"/>
        <w:rPr/>
      </w:pPr>
      <w:bookmarkEnd w:id="1"/>
      <w:r>
        <w:rPr>
          <w:b/>
        </w:rPr>
        <w:t>1.1. Установка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системе Ubuntu:</w:t>
      </w:r>
    </w:p>
    <w:p>
      <w:pPr>
        <w:pStyle w:val="LOnormal"/>
        <w:numPr>
          <w:ilvl w:val="0"/>
          <w:numId w:val="6"/>
        </w:numPr>
        <w:ind w:left="720" w:hanging="480"/>
        <w:rPr/>
      </w:pPr>
      <w:r>
        <w:rPr>
          <w:b/>
        </w:rPr>
        <w:t>Обновление списка пакетов: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480"/>
        <w:rPr/>
      </w:pPr>
      <w:r>
        <w:rPr>
          <w:b/>
        </w:rPr>
        <w:t xml:space="preserve">Установка классического </w:t>
      </w:r>
      <w:r>
        <w:rPr>
          <w:rFonts w:eastAsia="Consolas" w:cs="Consolas" w:ascii="Consolas" w:hAnsi="Consolas"/>
          <w:b/>
          <w:sz w:val="22"/>
          <w:szCs w:val="22"/>
        </w:rPr>
        <w:t>pass</w:t>
      </w:r>
      <w:r>
        <w:rPr>
          <w:b/>
        </w:rPr>
        <w:t xml:space="preserve"> и необходимых зависимостей: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sudo apt update &amp; sudo apt install pass git gnupg wget</w:t>
      </w:r>
      <w:r>
        <w:rPr/>
        <w:drawing>
          <wp:inline distT="0" distB="0" distL="0" distR="0">
            <wp:extent cx="5943600" cy="20193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для синхронизации хранилища.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gnupg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для работы с GPG-ключами.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wget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для загрузки скриптов.</w:t>
      </w:r>
    </w:p>
    <w:p>
      <w:pPr>
        <w:pStyle w:val="LOnormal"/>
        <w:numPr>
          <w:ilvl w:val="0"/>
          <w:numId w:val="6"/>
        </w:numPr>
        <w:ind w:left="720" w:hanging="480"/>
        <w:rPr/>
      </w:pPr>
      <w:r>
        <w:rPr>
          <w:b/>
        </w:rPr>
        <w:t xml:space="preserve">Установка </w:t>
      </w:r>
      <w:r>
        <w:rPr>
          <w:rFonts w:eastAsia="Consolas" w:cs="Consolas" w:ascii="Consolas" w:hAnsi="Consolas"/>
          <w:b/>
          <w:sz w:val="22"/>
          <w:szCs w:val="22"/>
        </w:rPr>
        <w:t>gopass</w:t>
      </w:r>
      <w:r>
        <w:rPr>
          <w:b/>
        </w:rPr>
        <w:t xml:space="preserve"> (расширенная версия на Go):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sudo apt install gopass</w:t>
      </w:r>
      <w:r>
        <w:rPr/>
        <w:t xml:space="preserve"> </w:t>
      </w:r>
      <w:r>
        <w:rPr>
          <w:i/>
        </w:rPr>
        <w:t xml:space="preserve">Далее в инструкции предполагается использование </w:t>
      </w:r>
      <w:r>
        <w:rPr>
          <w:rFonts w:eastAsia="Consolas" w:cs="Consolas" w:ascii="Consolas" w:hAnsi="Consolas"/>
          <w:i/>
          <w:sz w:val="22"/>
          <w:szCs w:val="22"/>
        </w:rPr>
        <w:t>pass</w:t>
      </w:r>
      <w:r>
        <w:rPr>
          <w:i/>
        </w:rPr>
        <w:t xml:space="preserve">, но команды для </w:t>
      </w:r>
      <w:r>
        <w:rPr>
          <w:rFonts w:eastAsia="Consolas" w:cs="Consolas" w:ascii="Consolas" w:hAnsi="Consolas"/>
          <w:i/>
          <w:sz w:val="22"/>
          <w:szCs w:val="22"/>
        </w:rPr>
        <w:t>gopass</w:t>
      </w:r>
      <w:r>
        <w:rPr>
          <w:i/>
        </w:rPr>
        <w:t xml:space="preserve"> часто идентичны.</w:t>
      </w:r>
      <w:bookmarkStart w:id="2" w:name="anax91uqq4j7"/>
    </w:p>
    <w:p>
      <w:pPr>
        <w:pStyle w:val="Heading4"/>
        <w:rPr/>
      </w:pPr>
      <w:bookmarkEnd w:id="2"/>
      <w:r>
        <w:rPr>
          <w:b/>
        </w:rPr>
        <w:t>1.2. Настройка GPG-ключа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использует для шифрования GPG. Сначала нужен ключ.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36" w:after="36"/>
        <w:ind w:left="72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Проверить существующие секретные ключи: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gpg --list-secret-keys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36" w:after="36"/>
        <w:ind w:left="72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ключей нет, создать новый (рекомендуется):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gpg --full-generate-key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Выберите тип ключа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RSA and RSA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(по умолчанию).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Размер ключа: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4096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Срок действия: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(ключ не истечёт).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Введите своё имя и email. Эти данные будут идентифицировать ключ.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Внимание!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Придумайте и надёжно сохраните </w:t>
      </w: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парольную фразу (passphrase)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для этого ключа. Без него вы не расшифруете свои пароли.</w:t>
      </w:r>
      <w:r>
        <w:rPr/>
        <w:drawing>
          <wp:inline distT="0" distB="0" distL="0" distR="0">
            <wp:extent cx="5943600" cy="6921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kbxdhnnn83hv"/>
    </w:p>
    <w:p>
      <w:pPr>
        <w:pStyle w:val="Heading4"/>
        <w:rPr/>
      </w:pPr>
      <w:bookmarkEnd w:id="3"/>
      <w:r>
        <w:rPr>
          <w:b/>
        </w:rPr>
        <w:t>1.3. Инициализация хранилища паролей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spacing w:lineRule="auto" w:line="240" w:before="36" w:after="36"/>
        <w:ind w:left="720" w:right="0" w:hanging="48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Проинициализируйте хранилище, указав email или ID вашего GPG-ключа: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     pass init your-email@example.com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Хранилище создастся в папке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~/.password-store/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bookmarkStart w:id="4" w:name="8mensnnuhw0m"/>
    </w:p>
    <w:p>
      <w:pPr>
        <w:pStyle w:val="Heading4"/>
        <w:rPr/>
      </w:pPr>
      <w:bookmarkEnd w:id="4"/>
      <w:r>
        <w:rPr>
          <w:b/>
        </w:rPr>
        <w:t>1.4. Синхронизация с Git</w:t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Настройка Git (если ещё не сделано):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git config --global user.name "krafi"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git config --global user.email "krafi.info@gmail.com"</w:t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Инициализировать Git-репозиторий внутри хранилища: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git init</w:t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Добавить удалённый репозиторий (предварительно создайте приватный репозиторий на GitHub/GitLab):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git remote add origin git@github.com:&lt;ВАШ_USERNAME&gt;/&lt;ВАШ_REPO&gt;.git</w:t>
      </w:r>
      <w:r>
        <w:rPr/>
        <w:t xml:space="preserve">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i/>
        </w:rPr>
        <w:t>Для использования HTTPS вместо SSH: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git remote add origin https://github.com/&lt;ВАШ_USERNAME&gt;/&lt;ВАШ_REPO&gt;.git</w:t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Для синхронизации изменений: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pass git pull  # Получить изменения с удалённого репозитория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git push  # Отправить локальные изменения на удалённый репозиторий</w:t>
      </w:r>
      <w:r>
        <w:rPr/>
        <w:drawing>
          <wp:inline distT="0" distB="0" distL="0" distR="0">
            <wp:extent cx="5943600" cy="53467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Важное замечание: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pass</w:t>
      </w:r>
      <w:r>
        <w:rPr/>
        <w:t xml:space="preserve"> отслеживает только те изменения, которые сделаны через его команды. Если вы редактируете файлы напрямую в </w:t>
      </w:r>
      <w:r>
        <w:rPr>
          <w:rFonts w:eastAsia="Consolas" w:cs="Consolas" w:ascii="Consolas" w:hAnsi="Consolas"/>
          <w:sz w:val="22"/>
          <w:szCs w:val="22"/>
        </w:rPr>
        <w:t>~/.password-store/</w:t>
      </w:r>
      <w:r>
        <w:rPr/>
        <w:t xml:space="preserve">, вам нужно вручную сделать коммит и пуш: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cd ~/.password-store/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git add .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git commit -m 'Описание правок'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git push origin main</w:t>
      </w:r>
    </w:p>
    <w:p>
      <w:pPr>
        <w:pStyle w:val="LOnormal"/>
        <w:numPr>
          <w:ilvl w:val="0"/>
          <w:numId w:val="11"/>
        </w:numPr>
        <w:ind w:left="720" w:hanging="480"/>
        <w:rPr/>
      </w:pPr>
      <w:r>
        <w:rPr>
          <w:b/>
        </w:rPr>
        <w:t>Проверить статус репозитория: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pass git status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</w:r>
      <w:bookmarkStart w:id="5" w:name="w5xyjyx5w5av"/>
      <w:bookmarkStart w:id="6" w:name="w5xyjyx5w5av"/>
      <w:bookmarkEnd w:id="6"/>
    </w:p>
    <w:p>
      <w:pPr>
        <w:pStyle w:val="Heading4"/>
        <w:rPr/>
      </w:pPr>
      <w:bookmarkStart w:id="7" w:name="w5xyjyx5w5av1"/>
      <w:bookmarkEnd w:id="7"/>
      <w:r>
        <w:rPr>
          <w:b/>
        </w:rPr>
        <w:t>1.5. Интеграция с браузером (Browserpass)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удобного автозаполнения паролей в браузере.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2"/>
        </w:numPr>
        <w:shd w:val="clear" w:fill="auto"/>
        <w:spacing w:lineRule="auto" w:line="240" w:before="36" w:after="36"/>
        <w:ind w:left="72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Установите расширение для вашего браузера: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3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Firefox: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5">
        <w:r>
          <w:rPr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Browserpass CE</w:t>
        </w:r>
        <w:r>
          <w:rPr/>
          <w:drawing>
            <wp:inline distT="0" distB="0" distL="0" distR="0">
              <wp:extent cx="5943600" cy="1981200"/>
              <wp:effectExtent l="0" t="0" r="0" b="0"/>
              <wp:docPr id="5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981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3"/>
        </w:numPr>
        <w:shd w:val="clear" w:fill="auto"/>
        <w:spacing w:lineRule="auto" w:line="240" w:before="36" w:after="36"/>
        <w:ind w:left="1440" w:right="0" w:hanging="480"/>
        <w:jc w:val="lef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Chrome/Chromium: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7">
        <w:r>
          <w:rPr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Browserpass CE</w:t>
        </w:r>
        <w:r>
          <w:rPr/>
          <w:drawing>
            <wp:inline distT="0" distB="0" distL="0" distR="0">
              <wp:extent cx="5943600" cy="1879600"/>
              <wp:effectExtent l="0" t="0" r="0" b="0"/>
              <wp:docPr id="6" name="image4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87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После установки необходимо настроить браузер для работы с хостом. Часто это делается командой: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mkdir -p /etc/opt/chrome/native-messaging-hosts/  # Для Chrome     sudo mkdir -p /etc/chromium/native-messaging-hosts/    # Для Chromium     sudo mkdir -p /usr/lib/mozilla/native-messaging-hosts/ # Для Firefox     sudo ./configure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36" w:after="36"/>
        <w:ind w:left="72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Запустить из каталога установки browserpass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Актуальные инструкции всегда смотрите на </w:t>
      </w:r>
      <w:hyperlink r:id="rId9">
        <w:r>
          <w:rPr>
            <w:rFonts w:eastAsia="Cambria" w:cs="Cambria"/>
            <w:b w:val="false"/>
            <w:i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GitHub Browserpass</w:t>
        </w:r>
      </w:hyperlink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bookmarkStart w:id="8" w:name="iin3yghr5j1r"/>
    </w:p>
    <w:p>
      <w:pPr>
        <w:pStyle w:val="Heading4"/>
        <w:rPr/>
      </w:pPr>
      <w:bookmarkEnd w:id="8"/>
      <w:r>
        <w:rPr>
          <w:b/>
        </w:rPr>
        <w:t>1.6. Базовое использование Pass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>
          <w:b/>
        </w:rPr>
        <w:t>Добавить новый пароль (программа запросит его ввод):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insert Соцсети/instagram.com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>
          <w:b/>
        </w:rPr>
        <w:t>Показать пароль в терминале: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pass Соцсети/instagram.com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>
          <w:b/>
        </w:rPr>
        <w:t>Скопировать пароль в буфер обмена (без отображения на экране):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pass -c Соцсети/instagram.com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>
          <w:b/>
        </w:rPr>
        <w:t>Сгенерировать новый сложный пароль и сохранить его (заменит старый):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pass generate -n Соцсети/instagram.com 20  # 20 - длина пароля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bookmarkStart w:id="9" w:name="gn43x1wh963r"/>
    </w:p>
    <w:p>
      <w:pPr>
        <w:pStyle w:val="Heading3"/>
        <w:rPr/>
      </w:pPr>
      <w:bookmarkEnd w:id="9"/>
      <w:r>
        <w:rPr>
          <w:b/>
        </w:rPr>
        <w:t>Часть 2: Установка и настройка Chezmoi для управления конфигурацией в Ubuntu</w:t>
      </w:r>
      <w:bookmarkStart w:id="10" w:name="50bq1v62qj4w"/>
    </w:p>
    <w:p>
      <w:pPr>
        <w:pStyle w:val="Heading4"/>
        <w:rPr/>
      </w:pPr>
      <w:bookmarkEnd w:id="10"/>
      <w:r>
        <w:rPr>
          <w:b/>
        </w:rPr>
        <w:t>2.1. Установка дополнительного ПО (опционально)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Установка некоторых полезных утилит, часто встречающихся в конфигах: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apt install curl git ripgrep fzf dunst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Основные утилиты и dunst (уведомления)</w:t>
      </w:r>
      <w:r>
        <w:rPr/>
        <w:drawing>
          <wp:inline distT="0" distB="0" distL="0" distR="0">
            <wp:extent cx="5943600" cy="33020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h1awer4qtiz5"/>
    </w:p>
    <w:p>
      <w:pPr>
        <w:pStyle w:val="Heading4"/>
        <w:rPr/>
      </w:pPr>
      <w:bookmarkEnd w:id="11"/>
      <w:r>
        <w:rPr>
          <w:b/>
        </w:rPr>
        <w:t>2.2. Установка шрифсов (рекомендуется)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правильного отображения значков и оформления в некоторых конфигах (например, для статус-баров). *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Скачать и установить шрифты Nerd Fonts (например, FiraCode) вручную: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1. Скачайте архив с </w:t>
      </w:r>
      <w:hyperlink r:id="rId11">
        <w:r>
          <w:rPr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www.nerdfonts.com</w:t>
        </w:r>
      </w:hyperlink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Распакуйте и скопируйте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.ttf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файлы в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~/.local/share/fonts/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Обновите кэш шрифтов: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fc-cache -fv</w:t>
      </w:r>
      <w:bookmarkStart w:id="12" w:name="y8xg382vjb1w"/>
    </w:p>
    <w:p>
      <w:pPr>
        <w:pStyle w:val="Heading4"/>
        <w:rPr/>
      </w:pPr>
      <w:bookmarkEnd w:id="12"/>
      <w:r>
        <w:rPr>
          <w:b/>
        </w:rPr>
        <w:t>2.3. Установка Chezmoi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Установите последнюю версию с официального сайта (рекомендуемый способ):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sh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19177C"/>
          <w:position w:val="0"/>
          <w:sz w:val="22"/>
          <w:sz w:val="22"/>
          <w:szCs w:val="22"/>
          <w:u w:val="none"/>
          <w:shd w:fill="auto" w:val="clear"/>
          <w:vertAlign w:val="baseline"/>
        </w:rPr>
        <w:t>$(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wget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-qO-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chezmoi.io/get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19177C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"</w:t>
      </w:r>
      <w:r>
        <w:rPr/>
        <w:drawing>
          <wp:inline distT="0" distB="0" distL="0" distR="0">
            <wp:extent cx="5943600" cy="12573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36" w:after="36"/>
        <w:ind w:left="720" w:right="0" w:hanging="480"/>
        <w:jc w:val="left"/>
        <w:rPr/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Альтернатива: установка из бинарного пакета (актуальную версию уточняйте на </w:t>
      </w:r>
      <w:hyperlink r:id="rId13">
        <w:r>
          <w:rPr>
            <w:rFonts w:eastAsia="Cambria" w:cs="Cambria"/>
            <w:b w:val="false"/>
            <w:i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GitHub</w:t>
        </w:r>
      </w:hyperlink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     # Пример для версии 2.47.1 и архитектуры AMD64     wget https://github.com/twpayne/chezmoi/releases/download/v2.47.1/chezmoi_2.47.1_linux_amd64.deb     sudo dpkg -i chezmoi_2.47.1_linux_amd64.deb</w:t>
      </w:r>
      <w:bookmarkStart w:id="13" w:name="o358rq7fo1y0"/>
    </w:p>
    <w:p>
      <w:pPr>
        <w:pStyle w:val="Heading4"/>
        <w:rPr/>
      </w:pPr>
      <w:bookmarkEnd w:id="13"/>
      <w:r>
        <w:rPr>
          <w:b/>
        </w:rPr>
        <w:t>2.4. Создание своего репозитория dotfiles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Используйте GitHub CLI 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), чтобы создать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приватный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репозиторий. *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Сначала установите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     sudo apt install gh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*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Авторизуйтесь: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 auth login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*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Создайте репозиторий: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 repo create dotfiles --private --clone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Если хотите использовать шаблон, добавьте флаг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--template="yamadharma/dotfiles-template"</w:t>
      </w: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но убедитесь, что шаблон совместим с Ubuntu.</w:t>
      </w:r>
      <w:bookmarkStart w:id="14" w:name="ldm16s244cx9"/>
    </w:p>
    <w:p>
      <w:pPr>
        <w:pStyle w:val="Heading4"/>
        <w:rPr/>
      </w:pPr>
      <w:bookmarkEnd w:id="14"/>
      <w:r>
        <w:rPr>
          <w:b/>
        </w:rPr>
        <w:t>2.5. Первоначальная настройка Chezmoi на первой машине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Инициализация:</w:t>
      </w:r>
      <w:r>
        <w:rPr/>
        <w:t xml:space="preserve"> Перейдите в склонированный репозиторий и инициализируйте Chezmoi. </w:t>
      </w:r>
      <w:r>
        <w:rPr>
          <w:rFonts w:eastAsia="Consolas" w:cs="Consolas" w:ascii="Consolas" w:hAnsi="Consolas"/>
          <w:sz w:val="22"/>
          <w:szCs w:val="22"/>
        </w:rPr>
        <w:t>bash     cd ~/dotfiles     chezmoi init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Просмотр планируемых изменений (ВСЕГДА делайте это сначала!):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chezmoi diff</w:t>
      </w:r>
      <w:r>
        <w:rPr/>
        <w:t xml:space="preserve"> Эта команда покажет, какие файлы будут добавлены/изменены в вашем домашнем каталоге.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Применение изменений:</w:t>
      </w:r>
      <w:r>
        <w:rPr/>
        <w:t xml:space="preserve"> Если вас всё устраивает, примените конфигурацию. </w:t>
      </w:r>
      <w:r>
        <w:rPr>
          <w:rFonts w:eastAsia="Consolas" w:cs="Consolas" w:ascii="Consolas" w:hAnsi="Consolas"/>
          <w:sz w:val="22"/>
          <w:szCs w:val="22"/>
        </w:rPr>
        <w:t>bash     chezmoi apply -v  # Ключ -v для подробного вывода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Добавление существующих конфигов:</w:t>
      </w:r>
      <w:r>
        <w:rPr/>
        <w:t xml:space="preserve"> Чтобы добавить текущий файл конфигурации (например, </w:t>
      </w:r>
      <w:r>
        <w:rPr>
          <w:rFonts w:eastAsia="Consolas" w:cs="Consolas" w:ascii="Consolas" w:hAnsi="Consolas"/>
          <w:sz w:val="22"/>
          <w:szCs w:val="22"/>
        </w:rPr>
        <w:t>.bashrc</w:t>
      </w:r>
      <w:r>
        <w:rPr/>
        <w:t xml:space="preserve">) под управление Chezmoi: </w:t>
      </w:r>
      <w:r>
        <w:rPr>
          <w:rFonts w:eastAsia="Consolas" w:cs="Consolas" w:ascii="Consolas" w:hAnsi="Consolas"/>
          <w:sz w:val="22"/>
          <w:szCs w:val="22"/>
        </w:rPr>
        <w:t>bash     chezmoi add ~/.bashrc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Сохранение изменений в ваш репозиторий: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chezmoi cd  # Перейти в каталог хранилища Chezmoi     git add .     git commit -m "Добавил .bashrc"     git push origin main</w:t>
      </w:r>
      <w:bookmarkStart w:id="15" w:name="jsf6vdgaq54n"/>
    </w:p>
    <w:p>
      <w:pPr>
        <w:pStyle w:val="Heading4"/>
        <w:rPr/>
      </w:pPr>
      <w:bookmarkEnd w:id="15"/>
      <w:r>
        <w:rPr>
          <w:b/>
        </w:rPr>
        <w:t>2.6. Настройка второй машины (или чистой системы)</w:t>
      </w:r>
    </w:p>
    <w:p>
      <w:pPr>
        <w:pStyle w:val="LOnormal"/>
        <w:numPr>
          <w:ilvl w:val="0"/>
          <w:numId w:val="4"/>
        </w:numPr>
        <w:ind w:left="720" w:hanging="480"/>
        <w:rPr/>
      </w:pPr>
      <w:r>
        <w:rPr>
          <w:b/>
        </w:rPr>
        <w:t>Инициализация и немедленное применение (рекомендуемый способ):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chezmoi init --apply https://github.com/&lt;ВАШ_USERNAME&gt;/dotfiles.git</w:t>
      </w:r>
    </w:p>
    <w:p>
      <w:pPr>
        <w:pStyle w:val="LOnormal"/>
        <w:numPr>
          <w:ilvl w:val="0"/>
          <w:numId w:val="4"/>
        </w:numPr>
        <w:ind w:left="720" w:hanging="480"/>
        <w:rPr/>
      </w:pPr>
      <w:r>
        <w:rPr>
          <w:b/>
        </w:rPr>
        <w:t>Или стандартный способ: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chezmoi init https://github.com/&lt;ВАШ_USERNAME&gt;/dotfiles.git     chezmoi diff      # Посмотреть, что поменяется     chezmoi apply -v  # Применить изменения</w:t>
      </w:r>
      <w:bookmarkStart w:id="16" w:name="hg7ewkwop2n4"/>
    </w:p>
    <w:p>
      <w:pPr>
        <w:pStyle w:val="Heading4"/>
        <w:rPr/>
      </w:pPr>
      <w:bookmarkEnd w:id="16"/>
      <w:r>
        <w:rPr>
          <w:b/>
        </w:rPr>
        <w:t>2.7. Ежедневное использование Chezmoi</w:t>
      </w:r>
    </w:p>
    <w:p>
      <w:pPr>
        <w:pStyle w:val="LOnormal"/>
        <w:numPr>
          <w:ilvl w:val="0"/>
          <w:numId w:val="5"/>
        </w:numPr>
        <w:ind w:left="720" w:hanging="480"/>
        <w:rPr/>
      </w:pPr>
      <w:r>
        <w:rPr>
          <w:b/>
        </w:rPr>
        <w:t>Обновление и применение изменений из репозитория: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numPr>
          <w:ilvl w:val="0"/>
          <w:numId w:val="5"/>
        </w:numPr>
        <w:ind w:left="720" w:hanging="480"/>
        <w:rPr/>
      </w:pPr>
      <w:r>
        <w:rPr>
          <w:rFonts w:eastAsia="Consolas" w:cs="Consolas" w:ascii="Consolas" w:hAnsi="Consolas"/>
          <w:sz w:val="22"/>
          <w:szCs w:val="22"/>
        </w:rPr>
        <w:t xml:space="preserve">chezmoi update  # Эквивалент: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git pull + chezmoi apply</w:t>
      </w:r>
    </w:p>
    <w:p>
      <w:pPr>
        <w:pStyle w:val="LOnormal"/>
        <w:numPr>
          <w:ilvl w:val="0"/>
          <w:numId w:val="5"/>
        </w:numPr>
        <w:ind w:left="720" w:hanging="480"/>
        <w:rPr/>
      </w:pPr>
      <w:r>
        <w:rPr>
          <w:b/>
        </w:rPr>
        <w:t>Редактирование управляемого файла (правильный способ):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chezmoi edit ~/.bashrc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# Откроет файл в $EDITOR</w:t>
      </w:r>
      <w:r>
        <w:rPr/>
        <w:t xml:space="preserve"> После сохранения Chezmoi автоматически применит изменения локально.</w:t>
      </w:r>
    </w:p>
    <w:p>
      <w:pPr>
        <w:pStyle w:val="LOnormal"/>
        <w:numPr>
          <w:ilvl w:val="0"/>
          <w:numId w:val="5"/>
        </w:numPr>
        <w:ind w:left="720" w:hanging="480"/>
        <w:rPr/>
      </w:pPr>
      <w:r>
        <w:rPr>
          <w:b/>
        </w:rPr>
        <w:t>Просмотр изменений перед применением: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chezmoi diff</w:t>
      </w:r>
    </w:p>
    <w:p>
      <w:pPr>
        <w:pStyle w:val="LOnormal"/>
        <w:numPr>
          <w:ilvl w:val="0"/>
          <w:numId w:val="5"/>
        </w:numPr>
        <w:ind w:left="720" w:hanging="480"/>
        <w:rPr/>
      </w:pPr>
      <w:r>
        <w:rPr>
          <w:b/>
        </w:rPr>
        <w:t>Если возник конфликт (файл изменён и локально, и в репозитории):</w:t>
      </w:r>
      <w:r>
        <w:rPr/>
        <w:t xml:space="preserve"> </w:t>
      </w:r>
      <w:r>
        <w:rPr>
          <w:rFonts w:eastAsia="Consolas" w:cs="Consolas" w:ascii="Consolas" w:hAnsi="Consolas"/>
          <w:sz w:val="22"/>
          <w:szCs w:val="22"/>
        </w:rPr>
        <w:t>bash     chezmoi merge ~/.bashrc  # Запустит инструмент для разрешения конфликтов</w:t>
      </w:r>
      <w:bookmarkStart w:id="17" w:name="lrf03v68fnft"/>
    </w:p>
    <w:p>
      <w:pPr>
        <w:pStyle w:val="Heading4"/>
        <w:rPr/>
      </w:pPr>
      <w:bookmarkEnd w:id="17"/>
      <w:r>
        <w:rPr>
          <w:b/>
        </w:rPr>
        <w:t>2.8. Автоматизация (опционально, с осторожностью)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Чтобы Chezmoi автоматически коммитил и пушил изменения после команд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или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edit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добавьте в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~/.config/chezmoi/chezmoi.toml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[git]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autoCommit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2"/>
          <w:szCs w:val="22"/>
          <w:u w:val="none"/>
          <w:shd w:fill="auto" w:val="clear"/>
          <w:vertAlign w:val="baseline"/>
        </w:rPr>
        <w:t>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autoPush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2"/>
          <w:szCs w:val="22"/>
          <w:u w:val="none"/>
          <w:shd w:fill="auto" w:val="clear"/>
          <w:vertAlign w:val="baseline"/>
        </w:rPr>
        <w:t>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addons.mozilla.org/ru/firefox/addon/browserpass-ce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chrome.google.com/webstore/detail/browserpass-ce/naepdomgkenhinolocfifgehidddafch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hub.com/browserpass/browserpass-native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nerdfonts.com/font-downloads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github.com/twpayne/chezmoi/releases/latest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</Pages>
  <Words>896</Words>
  <Characters>5860</Characters>
  <CharactersWithSpaces>6855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