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0"/>
        <w:jc w:val="center"/>
      </w:pPr>
      <w:r>
        <w:rPr>
          <w:rFonts w:ascii="Calibri" w:cs="Calibri" w:eastAsia="Calibri" w:hAnsi="Calibri"/>
          <w:b/>
          <w:bCs/>
          <w:color w:val="2D6A4F"/>
          <w:sz w:val="42"/>
          <w:szCs w:val="42"/>
        </w:rPr>
        <w:t xml:space="preserve">RUTASYNC</w:t>
      </w:r>
    </w:p>
    <w:p>
      <w:pPr>
        <w:pBdr>
          <w:bottom w:val="single" w:color="C4704B" w:sz="6" w:space="12"/>
        </w:pBdr>
        <w:spacing w:after="500"/>
        <w:jc w:val="center"/>
      </w:pPr>
      <w:r>
        <w:rPr>
          <w:rFonts w:ascii="Calibri" w:cs="Calibri" w:eastAsia="Calibri" w:hAnsi="Calibri"/>
          <w:color w:val="1B1B1B"/>
          <w:sz w:val="26"/>
          <w:szCs w:val="26"/>
        </w:rPr>
        <w:t xml:space="preserve">Descripción funcional completa del sistema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Plataforma para transporte de personal: componentes, funciones y operación casi sin soporte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Felix Armando Acosta · Ciudad Juárez, Chihuahua · Octubre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Contenido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Qué es Shiftlane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3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Todo lo que incluye la plataforma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4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Usuarios y permisos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6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Sitio web público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7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Panel de la transportista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8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 App del chofer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12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 Portal de la planta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14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 App del pasajero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15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9. Consola de plataforma (para ti)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16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10. Cómo se resuelven los problemas sin llamarte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17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11. Servicios automáticos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19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12. Notificaciones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20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13. Integraciones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21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14. Seguridad y privacidad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22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15. Un día completo con Shiftlane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23</w:t>
      </w:r>
    </w:p>
    <w:p>
      <w:pPr>
        <w:tabs>
          <w:tab w:val="right" w:pos="9840" w:leader="dot"/>
        </w:tabs>
        <w:spacing w:after="1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16. Qué entra primero y qué después</w:t>
      </w: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	24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1. Qué es Shiftlane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Shiftlane es una plataforma para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empresas de transporte de personal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que permite planear, operar, comprobar y cobrar cada viaje que realizan para las plantas que las contratan. Une en un solo sistema a la transportista, sus choferes, los empleados que viajan y la planta cliente.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Además de resolver la operación, está diseñada con un objetivo adicional: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funcionar casi sin soporte humano del dueño de la plataforma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. Cada problema típico (celulares, choferes nuevos, cambios de ruta, fallas de proveedores, urgencias de madrugada) se detecta, se explica y se resuelve dentro del propio sistema, o lo resuelve la persona correcta en la transportista o en la planta.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40"/>
      </w:tblGrid>
      <w:tr>
        <w:trPr>
          <w:tblHeader/>
        </w:trPr>
        <w:tc>
          <w:tcPr>
            <w:tcW w:type="dxa" w:w="38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 que resuelve</w:t>
            </w:r>
          </w:p>
        </w:tc>
        <w:tc>
          <w:tcPr>
            <w:tcW w:type="dxa" w:w="60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</w:tr>
      <w:tr>
        <w:trPr>
          <w:cantSplit/>
        </w:trPr>
        <w:tc>
          <w:tcPr>
            <w:tcW w:type="dxa" w:w="38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Comprobar que cada viaje se hizo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Recorrido GPS, abordaje con gafete, horarios y fotos, todo en una evidencia por viaje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Saber en tiempo real si el turno llegará a tiempo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Mapa en vivo, hora estimada de llegada y alertas automáticas</w:t>
            </w:r>
          </w:p>
        </w:tc>
      </w:tr>
      <w:tr>
        <w:trPr>
          <w:cantSplit/>
        </w:trPr>
        <w:tc>
          <w:tcPr>
            <w:tcW w:type="dxa" w:w="38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Cobrar sin discusiones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Conciliación automática de viajes realizados contra programados y prefactura con evidencia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Mantener la flota y los choferes en regla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Control de documentos y vencimientos con avisos y bloqueos</w:t>
            </w:r>
          </w:p>
        </w:tc>
      </w:tr>
      <w:tr>
        <w:trPr>
          <w:cantSplit/>
        </w:trPr>
        <w:tc>
          <w:tcPr>
            <w:tcW w:type="dxa" w:w="38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Usar mejor las unidades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Reportes de ocupación real por ruta y horario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Operar sin depender de soporte externo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Autoservicio, diagnóstico automático, ayuda integrada y soporte por niveles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2. Todo lo que incluye la plataforma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777777"/>
          <w:sz w:val="18"/>
          <w:szCs w:val="18"/>
        </w:rPr>
        <w:t xml:space="preserve">Figura 1. Mapa de componentes de Shiftlane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40"/>
        <w:gridCol w:w="2300"/>
        <w:gridCol w:w="1700"/>
      </w:tblGrid>
      <w:tr>
        <w:trPr>
          <w:tblHeader/>
        </w:trPr>
        <w:tc>
          <w:tcPr>
            <w:tcW w:type="dxa" w:w="21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7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23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 lo usa</w:t>
            </w:r>
          </w:p>
        </w:tc>
        <w:tc>
          <w:tcPr>
            <w:tcW w:type="dxa" w:w="17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Dispositivo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Sitio web público</w:t>
            </w:r>
          </w:p>
        </w:tc>
        <w:tc>
          <w:tcPr>
            <w:tcW w:type="dxa" w:w="37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Página de presentación, solicitud de demo, centro de ayuda público y página de estado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Prospectos y clientes</w:t>
            </w:r>
          </w:p>
        </w:tc>
        <w:tc>
          <w:tcPr>
            <w:tcW w:type="dxa" w:w="1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Navegador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Panel de la transportista</w:t>
            </w:r>
          </w:p>
        </w:tc>
        <w:tc>
          <w:tcPr>
            <w:tcW w:type="dxa" w:w="37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El sistema central: operación, catálogos, monitoreo, clientes (CRM), cumplimiento, mantenimiento, facturación y reportes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Dueño, gerentes, programadores, despachadores, administración, mantenimiento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Computadora y tableta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App del chofer</w:t>
            </w:r>
          </w:p>
        </w:tc>
        <w:tc>
          <w:tcPr>
            <w:tcW w:type="dxa" w:w="37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Aplicación Android de uso diario en la unidad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Choferes</w:t>
            </w:r>
          </w:p>
        </w:tc>
        <w:tc>
          <w:tcPr>
            <w:tcW w:type="dxa" w:w="1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Celular Android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Portal de la planta</w:t>
            </w:r>
          </w:p>
        </w:tc>
        <w:tc>
          <w:tcPr>
            <w:tcW w:type="dxa" w:w="37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Tablero en vivo, evidencia, solicitudes, aprobación de prefacturas y reportes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Logística, RH y seguridad de la planta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Computadora y celular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App del pasajero</w:t>
            </w:r>
          </w:p>
        </w:tc>
        <w:tc>
          <w:tcPr>
            <w:tcW w:type="dxa" w:w="37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Aplicación web instalable: ubicación del camión, credencial QR, avisos y quejas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Empleados que viajan</w:t>
            </w:r>
          </w:p>
        </w:tc>
        <w:tc>
          <w:tcPr>
            <w:tcW w:type="dxa" w:w="1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Celular (cualquier marca)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Consola de plataforma</w:t>
            </w:r>
          </w:p>
        </w:tc>
        <w:tc>
          <w:tcPr>
            <w:tcW w:type="dxa" w:w="37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Administración de todas las cuentas, suscripciones, salud del sistema, tickets y métricas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Tú (dueño de Shiftlane)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Computadora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Servicios automáticos</w:t>
            </w:r>
          </w:p>
        </w:tc>
        <w:tc>
          <w:tcPr>
            <w:tcW w:type="dxa" w:w="37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Procesos que trabajan solos: programación, alertas, sincronización, conciliación, notificaciones, monitoreo y respaldos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Nadie los opera</w:t>
            </w:r>
          </w:p>
        </w:tc>
        <w:tc>
          <w:tcPr>
            <w:tcW w:type="dxa" w:w="1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Servidor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Centro de ayuda y asistente</w:t>
            </w:r>
          </w:p>
        </w:tc>
        <w:tc>
          <w:tcPr>
            <w:tcW w:type="dxa" w:w="37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Artículos, videos y un asistente que responde con datos de la cuenta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Todos los usuarios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Dentro de cada aplicación</w:t>
            </w:r>
          </w:p>
        </w:tc>
      </w:tr>
      <w:tr>
        <w:trPr>
          <w:cantSplit/>
        </w:trPr>
        <w:tc>
          <w:tcPr>
            <w:tcW w:type="dxa" w:w="21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Administración de dispositivos</w:t>
            </w:r>
          </w:p>
        </w:tc>
        <w:tc>
          <w:tcPr>
            <w:tcW w:type="dxa" w:w="37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Configuración remota y modo kiosco de los celulares de la empresa</w:t>
            </w:r>
          </w:p>
        </w:tc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Transportista (configurado una vez)</w:t>
            </w:r>
          </w:p>
        </w:tc>
        <w:tc>
          <w:tcPr>
            <w:tcW w:type="dxa" w:w="1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Celulares de la empresa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API e integraciones</w:t>
            </w:r>
          </w:p>
        </w:tc>
        <w:tc>
          <w:tcPr>
            <w:tcW w:type="dxa" w:w="37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Conexión con sistemas de RH de plantas, GPS existentes y facturación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Sistemas externos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Servidor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3. Usuarios y permisos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5240"/>
      </w:tblGrid>
      <w:tr>
        <w:trPr>
          <w:tblHeader/>
        </w:trPr>
        <w:tc>
          <w:tcPr>
            <w:tcW w:type="dxa" w:w="27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dxa" w:w="19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2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2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Dueño / gerente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</w:t>
            </w:r>
          </w:p>
        </w:tc>
        <w:tc>
          <w:tcPr>
            <w:tcW w:type="dxa" w:w="5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Todo: configuración, usuarios, clientes, contratos, operación, facturación, reportes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Programador de rutas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</w:t>
            </w:r>
          </w:p>
        </w:tc>
        <w:tc>
          <w:tcPr>
            <w:tcW w:type="dxa" w:w="5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Rutas, paradas, horarios, programación de viajes</w:t>
            </w:r>
          </w:p>
        </w:tc>
      </w:tr>
      <w:tr>
        <w:trPr>
          <w:cantSplit/>
        </w:trPr>
        <w:tc>
          <w:tcPr>
            <w:tcW w:type="dxa" w:w="2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Despachador / monitorista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</w:t>
            </w:r>
          </w:p>
        </w:tc>
        <w:tc>
          <w:tcPr>
            <w:tcW w:type="dxa" w:w="5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Asignar unidades y choferes, monitoreo en vivo, alertas, incidentes, alta de choferes y restablecer PIN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</w:t>
            </w:r>
          </w:p>
        </w:tc>
        <w:tc>
          <w:tcPr>
            <w:tcW w:type="dxa" w:w="5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Conciliación, prefacturas, facturas, cobranza</w:t>
            </w:r>
          </w:p>
        </w:tc>
      </w:tr>
      <w:tr>
        <w:trPr>
          <w:cantSplit/>
        </w:trPr>
        <w:tc>
          <w:tcPr>
            <w:tcW w:type="dxa" w:w="2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Panel</w:t>
            </w:r>
          </w:p>
        </w:tc>
        <w:tc>
          <w:tcPr>
            <w:tcW w:type="dxa" w:w="5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Unidades, servicios, combustible, documentos de unidades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Chofer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 del chofer</w:t>
            </w:r>
          </w:p>
        </w:tc>
        <w:tc>
          <w:tcPr>
            <w:tcW w:type="dxa" w:w="5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Sus viajes, checklist, escaneo de pasajeros, incidentes, botón de pánico</w:t>
            </w:r>
          </w:p>
        </w:tc>
      </w:tr>
      <w:tr>
        <w:trPr>
          <w:cantSplit/>
        </w:trPr>
        <w:tc>
          <w:tcPr>
            <w:tcW w:type="dxa" w:w="2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Usuario de planta (logística)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Portal</w:t>
            </w:r>
          </w:p>
        </w:tc>
        <w:tc>
          <w:tcPr>
            <w:tcW w:type="dxa" w:w="5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Tablero en vivo, evidencia, solicitudes de viajes, aprobación de prefacturas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Usuario de planta (RH)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Portal</w:t>
            </w:r>
          </w:p>
        </w:tc>
        <w:tc>
          <w:tcPr>
            <w:tcW w:type="dxa" w:w="5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Lista de empleados, asistencia transportada, quejas</w:t>
            </w:r>
          </w:p>
        </w:tc>
      </w:tr>
      <w:tr>
        <w:trPr>
          <w:cantSplit/>
        </w:trPr>
        <w:tc>
          <w:tcPr>
            <w:tcW w:type="dxa" w:w="27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Pasajero</w:t>
            </w:r>
          </w:p>
        </w:tc>
        <w:tc>
          <w:tcPr>
            <w:tcW w:type="dxa" w:w="19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 del pasajero</w:t>
            </w:r>
          </w:p>
        </w:tc>
        <w:tc>
          <w:tcPr>
            <w:tcW w:type="dxa" w:w="5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Su ruta, ubicación del camión, credencial, avisos, calificación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Administrador de plataforma (tú)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Consola</w:t>
            </w:r>
          </w:p>
        </w:tc>
        <w:tc>
          <w:tcPr>
            <w:tcW w:type="dxa" w:w="5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Cuentas, suscripciones, salud del sistema, tickets de nivel 3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Los permisos se asignan por rol y se pueden ajustar por usuario. Cada transportista solo ve su información; cada planta solo ve los viajes que le corresponden, aunque trabaje con varias transportistas.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4. Sitio web público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Página principal: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qué es Shiftlane, beneficios para transportistas y para plantas, cómo funciona, casos de uso.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Solicitud de demostración y de piloto: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formulario que crea automáticamente el prospecto en la consola de plataforma.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Registro autoservicio (opcional):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una transportista puede crear su cuenta de prueba y seguir el asistente de configuración sin intervención.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Centro de ayuda público: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artículos y videos accesibles sin iniciar sesión (útil para choferes y pasajeros nuevos).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Página de estado: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estado en tiempo real de cada parte del servicio (panel, app del chofer, mapas, notificaciones, facturación) e historial de incidentes.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Descargas: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enlace a la app del chofer y acceso a la app del pasajero.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Avisos legales: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aviso de privacidad, términos de uso y política de ubicación.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5. Panel de la transportista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Es el corazón del sistema. Funciona en computadora y tableta y se organiza en módulos.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5.1 Inicio (tablero)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Resumen del turno actual: viajes por iniciar, en curso, terminados, retrasados y con problema.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Alertas activas ordenadas por urgencia, cada una con su causa y la acción sugerida.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Indicadores del día y del mes: puntualidad, viajes realizados, ocupación promedio, incidentes.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Pendientes: documentos por vencer, solicitudes de plantas, prefacturas por revisar, objeciones.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5.2 Asistente de configuración inicial (autoservicio)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Guía paso a paso que lleva a una transportista nueva de cero a operar, sin ayuda externa: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Datos de la empresa y logo.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Turnos y reglas de operación (tolerancias, velocidad máxima, etc.).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Carga de unidades y choferes desde plantillas de Excel.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Alta de clientes y plantas.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Trazo de rutas y paradas en el mapa (o importación).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Invitación a la planta para que cargue a sus empleados.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Configuración de celulares (código QR de instalación).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Viaje de prueba guiado.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Una barra de progreso muestra qué falta, y cada paso tiene un video de un minuto.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5.3 Catálogos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40"/>
      </w:tblGrid>
      <w:tr>
        <w:trPr>
          <w:tblHeader/>
        </w:trPr>
        <w:tc>
          <w:tcPr>
            <w:tcW w:type="dxa" w:w="23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Catálogo</w:t>
            </w:r>
          </w:p>
        </w:tc>
        <w:tc>
          <w:tcPr>
            <w:tcW w:type="dxa" w:w="75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Información y funciones</w:t>
            </w:r>
          </w:p>
        </w:tc>
      </w:tr>
      <w:tr>
        <w:trPr>
          <w:cantSplit/>
        </w:trPr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Unidades</w:t>
            </w:r>
          </w:p>
        </w:tc>
        <w:tc>
          <w:tcPr>
            <w:tcW w:type="dxa" w:w="75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Número económico, placas, modelo, año, capacidad, fotos; permiso, seguro, tarjeta de circulación y verificación con vencimientos; estado (disponible, en ruta, mantenimiento, fuera de servicio); kilometraje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Choferes</w:t>
            </w:r>
          </w:p>
        </w:tc>
        <w:tc>
          <w:tcPr>
            <w:tcW w:type="dxa" w:w="75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Datos, foto, contacto de emergencia; licencia, examen médico, antidoping y capacitaciones con vencimientos; unidad y turnos habituales; historial y calificación. Alta con QR de acceso y PIN, sin contraseña</w:t>
            </w:r>
          </w:p>
        </w:tc>
      </w:tr>
      <w:tr>
        <w:trPr>
          <w:cantSplit/>
        </w:trPr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Clientes y plantas</w:t>
            </w:r>
          </w:p>
        </w:tc>
        <w:tc>
          <w:tcPr>
            <w:tcW w:type="dxa" w:w="75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Empresas, plantas, direcciones, puertas de acceso, contactos por área, QR fijo de llegada por puerta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Contratos y tarifas</w:t>
            </w:r>
          </w:p>
        </w:tc>
        <w:tc>
          <w:tcPr>
            <w:tcW w:type="dxa" w:w="75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Rutas incluidas, tarifa por viaje, ruta, kilómetro, unidad o pasajero; tarifas especiales; penalizaciones acordadas</w:t>
            </w:r>
          </w:p>
        </w:tc>
      </w:tr>
      <w:tr>
        <w:trPr>
          <w:cantSplit/>
        </w:trPr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Pasajeros</w:t>
            </w:r>
          </w:p>
        </w:tc>
        <w:tc>
          <w:tcPr>
            <w:tcW w:type="dxa" w:w="75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Lista de empleados por planta (cargada por la planta), gafete o credencial, ruta, parada y turno; estado activo o inactivo; provisionales por resolver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Rutas y paradas</w:t>
            </w:r>
          </w:p>
        </w:tc>
        <w:tc>
          <w:tcPr>
            <w:tcW w:type="dxa" w:w="75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Trazo en el mapa, paradas ordenadas con horario por turno, rutas de entrada y salida, pasajeros por parada, versiones con fecha de vigencia</w:t>
            </w:r>
          </w:p>
        </w:tc>
      </w:tr>
      <w:tr>
        <w:trPr>
          <w:cantSplit/>
        </w:trPr>
        <w:tc>
          <w:tcPr>
            <w:tcW w:type="dxa" w:w="23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Plantillas</w:t>
            </w:r>
          </w:p>
        </w:tc>
        <w:tc>
          <w:tcPr>
            <w:tcW w:type="dxa" w:w="75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Checklists de unidad, tipos de incidente, mensajes predefinidos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Todos los catálogos permiten importar y exportar en Excel, buscar, filtrar y ver el historial de cambios.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5.4 Editor de rutas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Trazo visual sobre el mapa: agregar, mover, ordenar y eliminar paradas arrastrando.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Cálculo automático de distancia y tiempo estimado; sugerencia de horario por parada.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Vista de pasajeros asignados por parada y ocupación esperada.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Cambios temporales con fecha: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una modificación aplica solo entre dos fechas y luego la ruta vuelve sola a su versión normal.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Simulación: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antes de guardar, muestra qué viajes, pasajeros y choferes se verán afectados.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Historial de versiones y restaurar una versión anterior.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5.5 Programación de servicios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Generación automática de todos los viajes del periodo a partir de rutas, turnos y calendario (incluye días festivos y fines de semana configurables).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Asignación de unidad y chofer: automática según la asignación habitual o manual.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Copiar la programación de la semana anterior.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Detección de conflictos antes de que ocurran: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chofer en dos viajes a la vez, unidad en mantenimiento, documentos vencidos, capacidad menor que pasajeros asignados, chofer sin licencia del tipo requerido.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Viajes extraordinarios (tiempo extra, cambio de turno, eventos) creados manualmente o desde solicitudes de la planta.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Calendario visual por día, semana, ruta, unidad o chofer, con arrastrar y soltar.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5.6 Monitoreo en vivo y despacho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Mapa con todas las unidades en tiempo real y color por estado: por iniciar, en camino, recogiendo, llegando, terminado, con problema.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Lista del turno con avance, pasajeros a bordo y hora estimada de llegada a planta.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Detalle de cada viaje: recorrido real contra planeado, paradas cumplidas con hora, pasajeros por parada, fotos del checklist e incidentes.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Diagnóstico de cada unidad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(ver sección 10): estado del celular, último dato recibido y causa probable si dejó de reportar.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Acciones con un clic: reasignar el viaje a otra unidad y chofer, enviar unidad de respaldo, avisar a la planta, mandar mensaje al chofer, registrar la solución de un incidente.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Reproducción de cualquier viaje pasado sobre el mapa.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5.7 Alertas e incidentes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Alerta automática</w:t>
            </w:r>
          </w:p>
        </w:tc>
        <w:tc>
          <w:tcPr>
            <w:tcW w:type="dxa" w:w="72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 activa cuando…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Viaje no iniciado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Llega la hora de inicio y el chofer no ha iniciado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Retraso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La hora estimada de llegada supera la tolerancia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Desvío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La unidad se sale de la ruta más allá de la distancia permitida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Exceso de velocidad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Supera el límite configurado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Parada no programada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Detenida más tiempo del permitido fuera de una parada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Sobrecupo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Pasajeros a bordo superan la capacidad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Pánico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El chofer presiona el botón de pánico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Falla de checklist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Algún punto de revisión no aprobado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Unidad sin reportar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El celular deja de enviar datos durante un viaje (con causa probable)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Documento vencido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 asigna una unidad o chofer con documentos vencidos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Cada alerta muestra causa, ubicación y acción sugerida; registra quién la atendió, qué se hizo y cuánto tardó. Las alertas se pueden escalar automáticamente al gerente si nadie las atiende en cierto tiempo.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5.8 Clientes (CRM)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Ficha de cada cliente y planta con contactos, contratos, rutas, historial de servicio, solicitudes, quejas y facturación.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Prospectos: registro de empresas interesadas, seguimiento de propuestas y estado (contactado, cotizado, en piloto, ganado, perdido).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Cotizador de rutas nuevas con base en distancia, horarios y tarifas.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Bandeja de solicitudes de las plantas (viajes extra, cambios, altas de empleados, quejas) con estado y respuesta.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Indicadores por cliente: puntualidad entregada, quejas, rentabilidad, saldo por cobrar.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5.9 Cumplimiento y vencimientos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Expediente digital de cada unidad y chofer con todos sus documentos.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Calendario de vencimientos y avisos a 30, 15 y 5 días al responsable.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Bloqueo o advertencia al asignar unidades o choferes con documentos vencidos.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Reporte de cumplimiento listo para auditorías de clientes o autoridades; la planta puede verlo en su portal.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5.10 Mantenimiento y combustible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Servicios preventivos por kilómetros o fecha con avisos; registro de reparaciones, costos y taller.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Unidades fuera de servicio con fecha estimada de regreso (excluidas automáticamente de la programación).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Cargas de combustible, rendimiento por unidad y costo por kilómetro.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5.11 Conciliación y facturación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Comparación automática de viajes programados contra realizados por planta y periodo.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Clasificación de cada viaje: completo, con retraso, incompleto, cancelado o extraordinario, con su evidencia.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Aplicación automática de tarifas y penalizaciones del contrato.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Prefactura mensual enviada al portal de la planta para revisión.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Objeciones de la planta por viaje, con la evidencia a un clic para resolverlas.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Emisión de la factura electrónica a partir de la prefactura aprobada; si el servicio de timbrado falla, la factura queda en cola y se reintenta sola.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Cuentas por cobrar: facturas pendientes, pagos registrados, antigüedad de saldos y recordatorios automáticos de pago al cliente.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5.12 Reportes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rPr>
          <w:tblHeader/>
        </w:trPr>
        <w:tc>
          <w:tcPr>
            <w:tcW w:type="dxa" w:w="2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8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Operación</w:t>
            </w:r>
          </w:p>
        </w:tc>
        <w:tc>
          <w:tcPr>
            <w:tcW w:type="dxa" w:w="7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Viajes por día, turno, ruta y cliente; puntualidad; retrasos con causa; incidentes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Ocupación</w:t>
            </w:r>
          </w:p>
        </w:tc>
        <w:tc>
          <w:tcPr>
            <w:tcW w:type="dxa" w:w="7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Pasajeros promedio por viaje y ruta; rutas saturadas o con unidades medio vacías; sugerencias de ajuste</w:t>
            </w:r>
          </w:p>
        </w:tc>
      </w:tr>
      <w:tr>
        <w:trPr>
          <w:cantSplit/>
        </w:trPr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Choferes</w:t>
            </w:r>
          </w:p>
        </w:tc>
        <w:tc>
          <w:tcPr>
            <w:tcW w:type="dxa" w:w="7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Puntualidad, incidentes, excesos de velocidad, quejas y calificación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Unidades</w:t>
            </w:r>
          </w:p>
        </w:tc>
        <w:tc>
          <w:tcPr>
            <w:tcW w:type="dxa" w:w="7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Kilómetros, mantenimiento, combustible, costo por kilómetro</w:t>
            </w:r>
          </w:p>
        </w:tc>
      </w:tr>
      <w:tr>
        <w:trPr>
          <w:cantSplit/>
        </w:trPr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Clientes</w:t>
            </w:r>
          </w:p>
        </w:tc>
        <w:tc>
          <w:tcPr>
            <w:tcW w:type="dxa" w:w="7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Servicio entregado, cumplimiento del contrato, facturación y cobranza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Finanzas</w:t>
            </w:r>
          </w:p>
        </w:tc>
        <w:tc>
          <w:tcPr>
            <w:tcW w:type="dxa" w:w="7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Ingresos por cliente y ruta, costo estimado, rentabilidad por ruta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Exportación a Excel y PDF; reportes programados que llegan solos por correo.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5.13 Configuración y usuarios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Usuarios, roles y permisos; turnos; reglas de operación; plantillas; canales de notificación; datos fiscales.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Historial de quién cambió qué y cuándo.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Configuración de celulares de la empresa (ver sección 6.8).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6. App del chofer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Aplicación Android diseñada para personas sin experiencia técnica, con pantallas grandes y pocas opciones.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6.1 Acceso sin contraseña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El despachador da de alta al chofer y el panel muestra un código QR; el chofer lo escanea con la app y queda registrado en ese celular.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Para entrar usa un PIN de 4 dígitos. Si lo olvida, el despachador lo restablece con un clic.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Si el celular es compartido entre turnos, cada chofer entra con su PIN y el sistema registra quién manejó cada viaje.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6.2 Revisión del celular antes del turno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Antes de permitir iniciar el primer viaje, la app verifica automáticamente: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40"/>
      </w:tblGrid>
      <w:tr>
        <w:trPr>
          <w:tblHeader/>
        </w:trPr>
        <w:tc>
          <w:tcPr>
            <w:tcW w:type="dxa" w:w="38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60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 falla</w:t>
            </w:r>
          </w:p>
        </w:tc>
      </w:tr>
      <w:tr>
        <w:trPr>
          <w:cantSplit/>
        </w:trPr>
        <w:tc>
          <w:tcPr>
            <w:tcW w:type="dxa" w:w="38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Ubicación activada y permiso «siempre»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Muestra cómo activarlo con imágenes de esa marca y modelo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Permiso para funcionar en segundo plano / sin ahorro de batería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Abre directamente la pantalla de ajustes correcta según la marca</w:t>
            </w:r>
          </w:p>
        </w:tc>
      </w:tr>
      <w:tr>
        <w:trPr>
          <w:cantSplit/>
        </w:trPr>
        <w:tc>
          <w:tcPr>
            <w:tcW w:type="dxa" w:w="38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Batería suficiente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Pide conectar el cargador de la unidad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Conexión de datos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Avisa y permite continuar en modo sin señal</w:t>
            </w:r>
          </w:p>
        </w:tc>
      </w:tr>
      <w:tr>
        <w:trPr>
          <w:cantSplit/>
        </w:trPr>
        <w:tc>
          <w:tcPr>
            <w:tcW w:type="dxa" w:w="38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Versión de la app actualizada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Actualiza automáticamente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Hora del celular correcta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Corrige o avisa</w:t>
            </w:r>
          </w:p>
        </w:tc>
      </w:tr>
      <w:tr>
        <w:trPr>
          <w:cantSplit/>
        </w:trPr>
        <w:tc>
          <w:tcPr>
            <w:tcW w:type="dxa" w:w="38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Cámara disponible para escanear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Muestra cómo dar permiso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El viaje no puede iniciar hasta que todo esté en verde (o con una excepción autorizada por el despachador). El resultado de la revisión se envía al panel.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6.3 Pantalla principal (3 botones)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Iniciar viaje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Escanear pasajero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Terminar viaje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. Nada más en la pantalla principal.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Lista de los viajes del día con hora, ruta y planta; el siguiente viaje siempre arriba.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6.4 Checklist de la unidad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Revisión rápida antes de salir (llantas, frenos, luces, limpieza, extintor, botiquín) con foto obligatoria en los puntos que se configuren.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Si algo no pasa, se avisa al despachador y al responsable de mantenimiento.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6.5 Durante el viaje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Navegación de la ruta con las paradas en orden y aviso de llegada a cada parada.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Envío de ubicación cada pocos segundos mientras dura el viaje (servicio en primer plano con notificación visible).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Detección automática de parada: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al escanear, el sistema asigna al pasajero la parada más cercana; el chofer nunca elige parada.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Conteo de pasajeros a bordo y aviso de sobrecupo.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Reporte de incidente con foto y tipo (tráfico, falla mecánica, accidente, pasajero, desvío obligado).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Botón de pánico siempre visible.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Mensajes del despachador en pantalla con sonido.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Llegada: escaneo del QR fijo en la puerta de la planta como prueba adicional; luego Terminar viaje.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6.6 Escaneo de pasajeros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Lee gafetes existentes (código de barras o QR) o la credencial QR del pasajero.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Sonido y vibración distintos para: pasajero correcto, pasajero de otra ruta o turno, gafete no registrado, ya escaneado.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Gafete no registrado: se guarda como </w:t>
      </w: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provisional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y no detiene el viaje; la planta lo resuelve después.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Registro manual por número de empleado si el pasajero no trae credencial.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6.7 Funcionamiento sin señal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Todo se guarda primero en el celular: ubicación, escaneos, checklist, incidentes.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 recuperar conexión se envía automáticamente en orden; nada se duplica ni se pierde.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Mapas de las rutas de la empresa descargados en el celular.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Indicador visible: «Sin señal — tus datos están guardados».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6.8 Celulares de la empresa: configuración remota y modo kiosco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La transportista registra sus celulares escaneando un QR de instalación; quedan configurados automáticamente.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Modo kiosco opcional: el celular solo abre Shiftlane (y las apps que la empresa permita); no se puede desinstalar ni quitar permisos.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Desde el panel se ve el inventario de celulares: modelo, versión, batería, último contacto y chofer asignado.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Bloqueo o borrado remoto en caso de robo.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6.9 Ayuda dentro de la app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Tutorial de 2 minutos la primera vez; video siempre disponible.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Botón «Tengo un problema» con las causas más comunes y su solución, y opción de avisar al despachador.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7. Portal de la planta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Tablero en vivo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de sus rutas: unidades en camino, hora estimada de llegada por turno, retrasos y su causa.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Varias transportistas en un solo tablero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si la planta trabaja con más de una.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Evidencia por viaje: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recorrido, horarios, pasajeros abordados, fotos, incidentes.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Puntualidad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por turno, ruta, día y transportista.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Asistencia transportada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para RH: quién llegó en transporte y a qué hora.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Gestión de empleados: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carga y actualización de la lista desde Excel o conexión automática con su sistema de RH; resolución de gafetes provisionales; altas y bajas que se reflejan solas en las rutas.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Solicitudes: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viajes extra, cambios de turno o ruta, quejas; con seguimiento de estado.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Cumplimiento de proveedores: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documentos vigentes de unidades y choferes.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Prefacturas: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revisión, objeción por viaje con comentario y aprobación.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Encuestas y quejas de empleados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con estadísticas.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Avisos: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retrasos de turno, incidentes y prefacturas listas, por correo, WhatsApp o notificación.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Reportes descargables en Excel y PDF.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8. App del pasajero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Aplicación web instalable desde el navegador, sin pasar por tiendas de aplicaciones; funciona en cualquier celular.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Activación con número de empleado (validado contra la lista de la planta) o QR que entrega RH.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Su ruta, parada y horario.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Dónde viene mi camión: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ubicación en vivo y hora estimada en su parada.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Credencial QR en el celular para abordar.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Avisos de retraso, cambio de ruta o cancelación.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Calificación del viaje y quejas (chofer, limpieza, puntualidad, seguridad).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Ayuda con preguntas frecuentes.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9. Consola de plataforma (para ti)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Panel exclusivo del dueño de Shiftlane para administrar el negocio sin entrar a cada cuenta.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Cuentas: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todas las transportistas y plantas, estado, plan y uso.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Suscripciones y cobro: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cobro automático recurrente, pagos fallidos con recordatorios automáticos, suspensión y reactivación según reglas.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Salud de cada cliente: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viajes registrados, porcentaje con abordaje, celulares con problemas, alertas sin atender, uso del panel. Avisa si un cliente está dejando de usar el sistema (riesgo de cancelación).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Salud del sistema: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servidores, base de datos, colas, proveedores externos, errores; alertas solo cuando algo es realmente del sistema.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Tickets de nivel 3: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solo llegan las fallas reales, con todo el contexto adjunto (cuenta, usuario, dispositivo, registros).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Prospectos y pilotos: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solicitudes de demo del sitio web y seguimiento comercial.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Publicación de avisos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a todos los usuarios o a una cuenta (mantenimientos, novedades).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Acceso de soporte controlado: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entrar a una cuenta solo con permiso del cliente y con registro.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10. Cómo se resuelven los problemas sin llamarte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777777"/>
          <w:sz w:val="18"/>
          <w:szCs w:val="18"/>
        </w:rPr>
        <w:t xml:space="preserve">Figura 2. Niveles de soporte: quién resuelve cada problema (porcentajes estimados)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10.1 Celulares de los choferes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40"/>
        <w:gridCol w:w="2000"/>
      </w:tblGrid>
      <w:tr>
        <w:trPr>
          <w:tblHeader/>
        </w:trPr>
        <w:tc>
          <w:tcPr>
            <w:tcW w:type="dxa" w:w="3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48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 el sistema</w:t>
            </w:r>
          </w:p>
        </w:tc>
        <w:tc>
          <w:tcPr>
            <w:tcW w:type="dxa" w:w="2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 actúa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Android cierra la app en segundo plano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Servicio en primer plano, configuración guiada por marca, revisión antes del turno, modo kiosco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Permiso de ubicación quitado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No deja iniciar viaje; muestra cómo activarlo; en kiosco no se puede quitar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 / chofer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Sin datos o sin señal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Modo sin señal con guardado local y envío posterior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Batería baja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Aviso al chofer y al panel antes de que se apague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Chofer / despachador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Celular viejo o GPS impreciso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Inventario de celulares con calidad de señal; evidencia de respaldo con escaneos y QR de puerta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 / transportista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«El camión no aparece»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Diagnóstico con causa probable y último dato recibido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Despachador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10.2 Personas que rotan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40"/>
        <w:gridCol w:w="2000"/>
      </w:tblGrid>
      <w:tr>
        <w:trPr>
          <w:tblHeader/>
        </w:trPr>
        <w:tc>
          <w:tcPr>
            <w:tcW w:type="dxa" w:w="3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48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 el sistema</w:t>
            </w:r>
          </w:p>
        </w:tc>
        <w:tc>
          <w:tcPr>
            <w:tcW w:type="dxa" w:w="2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 actúa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Chofer nuevo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Alta con QR, tutorial de 2 minutos, app de 3 botones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Despachador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Olvidó su PIN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Restablecer con un clic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Despachador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Escaneo en parada equivocada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Detección automática de parada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Empleado nuevo o dado de baja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La planta actualiza su lista; gafetes desconocidos quedan provisionales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Planta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Pasajero sin credencial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Credencial digital autoservicio; registro manual por número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Pasajero / chofer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10.3 Cambios del día a día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40"/>
        <w:gridCol w:w="2000"/>
      </w:tblGrid>
      <w:tr>
        <w:trPr>
          <w:tblHeader/>
        </w:trPr>
        <w:tc>
          <w:tcPr>
            <w:tcW w:type="dxa" w:w="3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48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 el sistema</w:t>
            </w:r>
          </w:p>
        </w:tc>
        <w:tc>
          <w:tcPr>
            <w:tcW w:type="dxa" w:w="2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 actúa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Cambio de ruta o parada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Editor visual con simulación y versiones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Programador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Cambio temporal de turno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Cambios con fecha de inicio y fin que se revierten solos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Programador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Viaje extra pedido por la planta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Solicitud desde el portal y aprobación que crea el viaje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Planta / transportista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Cambio equivocado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Historial y restaurar versión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Programador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10.4 Proveedores externos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40"/>
        <w:gridCol w:w="2000"/>
      </w:tblGrid>
      <w:tr>
        <w:trPr>
          <w:tblHeader/>
        </w:trPr>
        <w:tc>
          <w:tcPr>
            <w:tcW w:type="dxa" w:w="3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48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 el sistema</w:t>
            </w:r>
          </w:p>
        </w:tc>
        <w:tc>
          <w:tcPr>
            <w:tcW w:type="dxa" w:w="2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 actúa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Falla de mapas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Mapas descargados y proveedor de respaldo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Falla de notificaciones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Respaldo: app → WhatsApp → SMS → correo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Falla del servicio de facturación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Cola con reintento automático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Cualquier falla externa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Letrero automático en el sistema y página de estado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10.5 Horario y urgencia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40"/>
        <w:gridCol w:w="2000"/>
      </w:tblGrid>
      <w:tr>
        <w:trPr>
          <w:tblHeader/>
        </w:trPr>
        <w:tc>
          <w:tcPr>
            <w:tcW w:type="dxa" w:w="3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48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 el sistema</w:t>
            </w:r>
          </w:p>
        </w:tc>
        <w:tc>
          <w:tcPr>
            <w:tcW w:type="dxa" w:w="20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 actúa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Caída del servidor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Servidor y base de datos duplicados con cambio automático; los celulares siguen trabajando y sincronizan después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Falla a las 5 a. m.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Alerta al despachador con causa y acción; unidad de respaldo con un clic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Despachador</w:t>
            </w:r>
          </w:p>
        </w:tc>
      </w:tr>
      <w:tr>
        <w:trPr>
          <w:cantSplit/>
        </w:trPr>
        <w:tc>
          <w:tcPr>
            <w:tcW w:type="dxa" w:w="3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Actualización que sale mal</w:t>
            </w:r>
          </w:p>
        </w:tc>
        <w:tc>
          <w:tcPr>
            <w:tcW w:type="dxa" w:w="48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Publicación fuera de horario operativo y regreso automático a la versión anterior</w:t>
            </w:r>
          </w:p>
        </w:tc>
        <w:tc>
          <w:tcPr>
            <w:tcW w:type="dxa" w:w="20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Alerta sin atender</w:t>
            </w:r>
          </w:p>
        </w:tc>
        <w:tc>
          <w:tcPr>
            <w:tcW w:type="dxa" w:w="48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Escalamiento automático al gerente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1B1B1B"/>
          <w:sz w:val="28"/>
          <w:szCs w:val="28"/>
        </w:rPr>
        <w:t xml:space="preserve">10.6 Canales de ayuda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Ícono de ayuda en cada pantalla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con explicación corta y video.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Centro de ayuda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con artículos de los problemas más frecuentes, organizado por tipo de usuario.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Asistente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que responde preguntas usando los datos de la cuenta (por ejemplo, por qué no aparece una unidad, qué viajes faltan por conciliar, qué documentos vencen esta semana).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Tickets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: si nada de lo anterior resuelve, se abre un ticket con el contexto completo adjunto; solo llega a ti si es una falla del sistema.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Acuerdo de soporte por escrito: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el primer nivel lo da la transportista a sus choferes; tú atiendes fallas del sistema en el horario acordado.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11. Servicios automáticos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72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 solo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Programación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Genera los viajes del periodo, detecta conflictos y aplica cambios temporales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Motor de alertas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Evalúa en tiempo real cada viaje contra las reglas y dispara alertas y escalamientos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Sincronización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Recibe datos de celulares con o sin conexión, sin duplicar ni perder información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Calcula la causa probable cuando una unidad deja de reportar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Vencimientos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Revisa documentos a diario y envía avisos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Conciliación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Compara programado contra realizado, aplica tarifas y genera prefacturas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Envía avisos por el canal disponible con respaldo automático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Reportes programados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Genera y envía reportes por correo en las fechas definidas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Monitoreo y respaldos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Vigila servidores y proveedores, reinicia procesos, respalda la información y la verifica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Salud de clientes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Detecta cuentas con bajo uso o problemas recurrentes y te avisa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12. Notificaciones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6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14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Despachador</w:t>
            </w:r>
          </w:p>
        </w:tc>
        <w:tc>
          <w:tcPr>
            <w:tcW w:type="dxa" w:w="14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Gerente</w:t>
            </w:r>
          </w:p>
        </w:tc>
        <w:tc>
          <w:tcPr>
            <w:tcW w:type="dxa" w:w="14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Chofer</w:t>
            </w:r>
          </w:p>
        </w:tc>
        <w:tc>
          <w:tcPr>
            <w:tcW w:type="dxa" w:w="14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Planta</w:t>
            </w:r>
          </w:p>
        </w:tc>
        <w:tc>
          <w:tcPr>
            <w:tcW w:type="dxa" w:w="14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Pasajero</w:t>
            </w:r>
          </w:p>
        </w:tc>
      </w:tr>
      <w:tr>
        <w:trPr>
          <w:cantSplit/>
        </w:trPr>
        <w:tc>
          <w:tcPr>
            <w:tcW w:type="dxa" w:w="2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Viaje no iniciado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 no se atiende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rPr>
          <w:cantSplit/>
        </w:trPr>
        <w:tc>
          <w:tcPr>
            <w:tcW w:type="dxa" w:w="2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Retraso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✓ (si se configura)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Pánico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✓ (si se configura)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rPr>
          <w:cantSplit/>
        </w:trPr>
        <w:tc>
          <w:tcPr>
            <w:tcW w:type="dxa" w:w="2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Incidente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✓ (si se configura)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rPr>
          <w:cantSplit/>
        </w:trPr>
        <w:tc>
          <w:tcPr>
            <w:tcW w:type="dxa" w:w="2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Cambio de ruta o cancelación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Documento por vencer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✓ (los suyos)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rPr>
          <w:cantSplit/>
        </w:trPr>
        <w:tc>
          <w:tcPr>
            <w:tcW w:type="dxa" w:w="2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Solicitud de la planta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rPr>
          <w:cantSplit/>
        </w:trPr>
        <w:tc>
          <w:tcPr>
            <w:tcW w:type="dxa" w:w="2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Prefactura lista / objeción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rPr>
          <w:cantSplit/>
        </w:trPr>
        <w:tc>
          <w:tcPr>
            <w:tcW w:type="dxa" w:w="26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Pago vencido del cliente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6A4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rPr>
          <w:cantSplit/>
        </w:trPr>
        <w:tc>
          <w:tcPr>
            <w:tcW w:type="dxa" w:w="2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Falla de un proveedor externo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Letrero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Letrero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Letrero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Letrero</w:t>
            </w:r>
          </w:p>
        </w:tc>
        <w:tc>
          <w:tcPr>
            <w:tcW w:type="dxa" w:w="14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Canales: notificación en la app, WhatsApp, SMS y correo, con respaldo automático si uno falla. Cada usuario puede elegir qué recibe dentro de lo que su rol permite.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13. Integraciones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Sistemas de RH de las plantas: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sincronización automática de empleados (o carga de Excel).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GPS existentes de la transportista: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lectura de posiciones de plataformas de rastreo que ya usen, como alternativa al celular.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Facturación electrónica: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emisión de CFDI a través de un proveedor de timbrado.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Mensajería: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WhatsApp Business, SMS y correo.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Exportación contable: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facturas y pagos en formatos para su contabilidad.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API propia: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 para que plantas grandes consulten viajes, puntualidad y asistencia desde sus sistemas.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14. Seguridad y privacidad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Cada transportista y cada planta ven solo su información; las plantas solo ven sus propios viajes.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Roles y permisos por usuario; registro de cada cambio.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La ubicación del chofer se registra únicamente durante los viajes.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Datos de pasajeros limitados a lo necesario para el servicio; aviso de privacidad para cada tipo de usuario.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Respaldos automáticos verificados y exportación completa de los datos de cada empresa.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Celulares de la empresa con bloqueo y borrado remoto.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15. Un día completo con Shiftlane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40"/>
        <w:gridCol w:w="2200"/>
      </w:tblGrid>
      <w:tr>
        <w:trPr>
          <w:tblHeader/>
        </w:trPr>
        <w:tc>
          <w:tcPr>
            <w:tcW w:type="dxa" w:w="1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60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pasa</w:t>
            </w:r>
          </w:p>
        </w:tc>
        <w:tc>
          <w:tcPr>
            <w:tcW w:type="dxa" w:w="22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Quién interviene</w:t>
            </w:r>
          </w:p>
        </w:tc>
      </w:tr>
      <w:tr>
        <w:trPr>
          <w:cantSplit/>
        </w:trPr>
        <w:tc>
          <w:tcPr>
            <w:tcW w:type="dxa" w:w="1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Noche anterior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El sistema verifica vencimientos y detecta que una unidad tiene el seguro vencido mañana; avisa y sugiere unidad de reemplazo</w:t>
            </w:r>
          </w:p>
        </w:tc>
        <w:tc>
          <w:tcPr>
            <w:tcW w:type="dxa" w:w="2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 → programador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4:30 a. m.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El despachador abre el tablero: 40 viajes programados, conflicto ya resuelto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Despachador</w:t>
            </w:r>
          </w:p>
        </w:tc>
      </w:tr>
      <w:tr>
        <w:trPr>
          <w:cantSplit/>
        </w:trPr>
        <w:tc>
          <w:tcPr>
            <w:tcW w:type="dxa" w:w="1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4:45 a. m.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Un chofer nuevo escanea su QR de acceso, ve el tutorial y entra con su PIN</w:t>
            </w:r>
          </w:p>
        </w:tc>
        <w:tc>
          <w:tcPr>
            <w:tcW w:type="dxa" w:w="2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Chofer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4:50 a. m.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La revisión del celular de otro chofer detecta el permiso de segundo plano desactivado; la app le muestra cómo arreglarlo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 → chofer</w:t>
            </w:r>
          </w:p>
        </w:tc>
      </w:tr>
      <w:tr>
        <w:trPr>
          <w:cantSplit/>
        </w:trPr>
        <w:tc>
          <w:tcPr>
            <w:tcW w:type="dxa" w:w="1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5:00 a. m.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Checklist: un chofer reporta llanta baja con foto; el despachador reasigna con un clic</w:t>
            </w:r>
          </w:p>
        </w:tc>
        <w:tc>
          <w:tcPr>
            <w:tcW w:type="dxa" w:w="2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Chofer → despachador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5:15 a. m.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Inician los viajes; los empleados escanean su gafete; uno con gafete nuevo queda provisional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Pasajeros</w:t>
            </w:r>
          </w:p>
        </w:tc>
      </w:tr>
      <w:tr>
        <w:trPr>
          <w:cantSplit/>
        </w:trPr>
        <w:tc>
          <w:tcPr>
            <w:tcW w:type="dxa" w:w="1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5:30 a. m.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Una unidad pasa por una zona sin señal; la app guarda todo y lo envía al salir</w:t>
            </w:r>
          </w:p>
        </w:tc>
        <w:tc>
          <w:tcPr>
            <w:tcW w:type="dxa" w:w="2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5:40 a. m.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La unidad 14 deja de reportar; el diagnóstico indica batería al 2%; el despachador llama al chofer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 → despachador</w:t>
            </w:r>
          </w:p>
        </w:tc>
      </w:tr>
      <w:tr>
        <w:trPr>
          <w:cantSplit/>
        </w:trPr>
        <w:tc>
          <w:tcPr>
            <w:tcW w:type="dxa" w:w="1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5:50 a. m.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Choque en la avenida: alerta de retraso; la planta y los pasajeros reciben aviso automático</w:t>
            </w:r>
          </w:p>
        </w:tc>
        <w:tc>
          <w:tcPr>
            <w:tcW w:type="dxa" w:w="2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6:00 a. m.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La gerente de logística ve en su portal 38 de 40 viajes a tiempo y 2 con causa justificada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Planta</w:t>
            </w:r>
          </w:p>
        </w:tc>
      </w:tr>
      <w:tr>
        <w:trPr>
          <w:cantSplit/>
        </w:trPr>
        <w:tc>
          <w:tcPr>
            <w:tcW w:type="dxa" w:w="1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10:00 a. m.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RH sube el Excel con 25 altas y 12 bajas y resuelve el gafete provisional</w:t>
            </w:r>
          </w:p>
        </w:tc>
        <w:tc>
          <w:tcPr>
            <w:tcW w:type="dxa" w:w="2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Planta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Fin de mes</w:t>
            </w:r>
          </w:p>
        </w:tc>
        <w:tc>
          <w:tcPr>
            <w:tcW w:type="dxa" w:w="60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Se genera la prefactura con todos los viajes y evidencia; la planta objeta 2, se resuelven con el recorrido y aprueba; se emite la factura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Sistema → administración → planta</w:t>
            </w:r>
          </w:p>
        </w:tc>
      </w:tr>
      <w:tr>
        <w:trPr>
          <w:cantSplit/>
        </w:trPr>
        <w:tc>
          <w:tcPr>
            <w:tcW w:type="dxa" w:w="1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Todo el día</w:t>
            </w:r>
          </w:p>
        </w:tc>
        <w:tc>
          <w:tcPr>
            <w:tcW w:type="dxa" w:w="60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Ninguna llamada al dueño de la plataforma</w:t>
            </w:r>
          </w:p>
        </w:tc>
        <w:tc>
          <w:tcPr>
            <w:tcW w:type="dxa" w:w="22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2D6A4F"/>
          <w:sz w:val="38"/>
          <w:szCs w:val="38"/>
        </w:rPr>
        <w:t xml:space="preserve">16. Qué entra primero y qué después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7240"/>
            <w:shd w:fill="2D6A4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Piloto (versión mínima)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Catálogos, editor de rutas, programación, app del chofer con revisión del celular, escaneo y modo sin señal, monitoreo en vivo, alertas básicas, portal de la planta con evidencia y puntualidad, diagnóstico de unidades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Versión 1 (operación casi sin soporte)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Alta de choferes con QR y PIN, configuración remota y modo kiosco, centro de ayuda, tickets, cambios temporales, solicitudes de la planta, cumplimiento y vencimientos, conciliación y prefactura, página de estado, consola de plataforma, respaldo de notificaciones</w:t>
            </w:r>
          </w:p>
        </w:tc>
      </w:tr>
      <w:tr>
        <w:trPr>
          <w:cantSplit/>
        </w:trPr>
        <w:tc>
          <w:tcPr>
            <w:tcW w:type="dxa" w:w="260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Versión 2</w:t>
            </w:r>
          </w:p>
        </w:tc>
        <w:tc>
          <w:tcPr>
            <w:tcW w:type="dxa" w:w="7240"/>
            <w:shd w:fill="F6F6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App del pasajero completa, asistente con datos de la cuenta, facturación electrónica integrada, mantenimiento y combustible, analítica de ocupación con sugerencias, integraciones con RH y GPS existentes, API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00" w:right="1200" w:bottom="120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Página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Shiftlane — Descripción funcional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2D6A4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D6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D6A4F"/>
      <w:sz w:val="38"/>
      <w:szCs w:val="3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B1B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97a9bfa2ea4f24c2182c21d7557c15476bef95b.png"/><Relationship Id="rId12" Type="http://schemas.openxmlformats.org/officeDocument/2006/relationships/image" Target="media/b3e60aa54c8ef494c9c375038d3804856c519fd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2026-10-03T01:37:44.032Z</dcterms:created>
  <dcterms:modified xsi:type="dcterms:W3CDTF">2026-10-03T01:37:44.033Z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