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1515"/>
        <w:gridCol w:w="1740"/>
        <w:gridCol w:w="1695"/>
        <w:gridCol w:w="4710"/>
        <w:gridCol w:w="2355"/>
      </w:tblGrid>
      <w:tr w:rsidR="1453497D" w:rsidTr="1453497D" w14:paraId="46F9E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55507B90" w:rsidP="1453497D" w:rsidRDefault="55507B90" w14:paraId="470D0B8E" w14:textId="65995C3E">
            <w:pPr>
              <w:pStyle w:val="Normal"/>
              <w:jc w:val="center"/>
              <w:rPr>
                <w:b w:val="1"/>
                <w:bCs w:val="1"/>
              </w:rPr>
            </w:pPr>
            <w:r w:rsidRPr="1453497D" w:rsidR="55507B90">
              <w:rPr>
                <w:b w:val="1"/>
                <w:bCs w:val="1"/>
              </w:rPr>
              <w:t>TC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55507B90" w:rsidP="1453497D" w:rsidRDefault="55507B90" w14:paraId="0E5552B7" w14:textId="001C1595">
            <w:pPr>
              <w:pStyle w:val="Normal"/>
              <w:jc w:val="center"/>
              <w:rPr>
                <w:b w:val="1"/>
                <w:bCs w:val="1"/>
              </w:rPr>
            </w:pPr>
            <w:r w:rsidRPr="1453497D" w:rsidR="55507B90">
              <w:rPr>
                <w:b w:val="1"/>
                <w:bCs w:val="1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55507B90" w:rsidP="1453497D" w:rsidRDefault="55507B90" w14:paraId="0A9EFBE9" w14:textId="4CDA39FD">
            <w:pPr>
              <w:pStyle w:val="Normal"/>
              <w:jc w:val="center"/>
              <w:rPr>
                <w:b w:val="1"/>
                <w:bCs w:val="1"/>
              </w:rPr>
            </w:pPr>
            <w:r w:rsidRPr="1453497D" w:rsidR="55507B90">
              <w:rPr>
                <w:b w:val="1"/>
                <w:bCs w:val="1"/>
              </w:rPr>
              <w:t>Scenario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55507B90" w:rsidP="1453497D" w:rsidRDefault="55507B90" w14:paraId="7552D68A" w14:textId="50A31C7D">
            <w:pPr>
              <w:pStyle w:val="Normal"/>
              <w:jc w:val="center"/>
              <w:rPr>
                <w:b w:val="1"/>
                <w:bCs w:val="1"/>
              </w:rPr>
            </w:pPr>
            <w:r w:rsidRPr="1453497D" w:rsidR="55507B90">
              <w:rPr>
                <w:b w:val="1"/>
                <w:bCs w:val="1"/>
              </w:rPr>
              <w:t>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55507B90" w:rsidP="1453497D" w:rsidRDefault="55507B90" w14:paraId="58B0DDA8" w14:textId="6DD9AC9E">
            <w:pPr>
              <w:pStyle w:val="Normal"/>
              <w:jc w:val="center"/>
              <w:rPr>
                <w:b w:val="1"/>
                <w:bCs w:val="1"/>
              </w:rPr>
            </w:pPr>
            <w:r w:rsidRPr="1453497D" w:rsidR="55507B90">
              <w:rPr>
                <w:b w:val="1"/>
                <w:bCs w:val="1"/>
              </w:rP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5507B90" w:rsidP="1453497D" w:rsidRDefault="55507B90" w14:paraId="4994CDB4" w14:textId="46F6FA0B">
            <w:pPr>
              <w:pStyle w:val="Normal"/>
              <w:jc w:val="center"/>
              <w:rPr>
                <w:b w:val="1"/>
                <w:bCs w:val="1"/>
              </w:rPr>
            </w:pPr>
            <w:r w:rsidRPr="1453497D" w:rsidR="55507B90">
              <w:rPr>
                <w:b w:val="1"/>
                <w:bCs w:val="1"/>
              </w:rPr>
              <w:t>Excepted Result</w:t>
            </w:r>
          </w:p>
        </w:tc>
      </w:tr>
      <w:tr w:rsidR="1453497D" w:rsidTr="1453497D" w14:paraId="339E1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55507B90" w:rsidP="1453497D" w:rsidRDefault="55507B90" w14:paraId="0499E8CE" w14:textId="651D7BD1">
            <w:pPr>
              <w:pStyle w:val="Normal"/>
            </w:pPr>
            <w:r w:rsidR="55507B90">
              <w:rPr/>
              <w:t>TC_01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7346C3ED" w:rsidP="1453497D" w:rsidRDefault="7346C3ED" w14:paraId="53FC3956" w14:textId="4798A47B">
            <w:pPr>
              <w:pStyle w:val="Normal"/>
            </w:pPr>
            <w:r w:rsidR="7346C3ED">
              <w:rPr/>
              <w:t xml:space="preserve">Call </w:t>
            </w:r>
            <w:r w:rsidR="5BB62A29">
              <w:rPr/>
              <w:t>Area (</w:t>
            </w:r>
            <w:r w:rsidR="7346C3ED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1DAA2069" w:rsidP="1453497D" w:rsidRDefault="1DAA2069" w14:paraId="321265B9" w14:textId="1F9DDCCB">
            <w:pPr>
              <w:pStyle w:val="Normal"/>
            </w:pPr>
            <w:r w:rsidR="1DAA2069">
              <w:rPr/>
              <w:t>Calc Area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7346C3ED" w:rsidP="1453497D" w:rsidRDefault="7346C3ED" w14:paraId="1C2241F4" w14:textId="36054C2F">
            <w:pPr>
              <w:pStyle w:val="Normal"/>
            </w:pPr>
            <w:r w:rsidR="7346C3ED">
              <w:rPr/>
              <w:t>Enter length of sides a,</w:t>
            </w:r>
            <w:r w:rsidR="0DB18525">
              <w:rPr/>
              <w:t xml:space="preserve"> </w:t>
            </w:r>
            <w:r w:rsidR="7346C3ED">
              <w:rPr/>
              <w:t>b,</w:t>
            </w:r>
            <w:r w:rsidR="159E13B7">
              <w:rPr/>
              <w:t xml:space="preserve"> </w:t>
            </w:r>
            <w:r w:rsidR="7346C3ED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7346C3ED" w:rsidP="1453497D" w:rsidRDefault="7346C3ED" w14:paraId="3AD0BCDA" w14:textId="6278D3F2">
            <w:pPr>
              <w:pStyle w:val="Normal"/>
            </w:pPr>
            <w:r w:rsidR="7346C3ED">
              <w:rPr/>
              <w:t>Valid a,</w:t>
            </w:r>
            <w:r w:rsidR="6D03F7BD">
              <w:rPr/>
              <w:t xml:space="preserve"> </w:t>
            </w:r>
            <w:r w:rsidR="7346C3ED">
              <w:rPr/>
              <w:t>b,</w:t>
            </w:r>
            <w:r w:rsidR="5820F4AE">
              <w:rPr/>
              <w:t xml:space="preserve"> </w:t>
            </w:r>
            <w:r w:rsidR="7346C3ED">
              <w:rPr/>
              <w:t>c</w:t>
            </w:r>
          </w:p>
          <w:p w:rsidR="71077128" w:rsidP="1453497D" w:rsidRDefault="71077128" w14:paraId="64A03350" w14:textId="7C632182">
            <w:pPr>
              <w:pStyle w:val="Normal"/>
            </w:pPr>
            <w:r w:rsidR="71077128">
              <w:rPr/>
              <w:t>Satisfied (</w:t>
            </w:r>
            <w:r w:rsidR="7346C3ED">
              <w:rPr/>
              <w:t>a</w:t>
            </w:r>
            <w:r w:rsidR="6D538273">
              <w:rPr/>
              <w:t xml:space="preserve"> </w:t>
            </w:r>
            <w:r w:rsidR="7346C3ED">
              <w:rPr/>
              <w:t>+</w:t>
            </w:r>
            <w:r w:rsidR="0D75C418">
              <w:rPr/>
              <w:t xml:space="preserve"> </w:t>
            </w:r>
            <w:r w:rsidR="7346C3ED">
              <w:rPr/>
              <w:t>b&gt;c) || (a</w:t>
            </w:r>
            <w:r w:rsidR="4904EC5C">
              <w:rPr/>
              <w:t xml:space="preserve"> </w:t>
            </w:r>
            <w:r w:rsidR="7346C3ED">
              <w:rPr/>
              <w:t>+</w:t>
            </w:r>
            <w:r w:rsidR="4904EC5C">
              <w:rPr/>
              <w:t xml:space="preserve"> </w:t>
            </w:r>
            <w:r w:rsidR="7346C3ED">
              <w:rPr/>
              <w:t>c&gt;b) |</w:t>
            </w:r>
            <w:r w:rsidR="7346C3ED">
              <w:rPr/>
              <w:t>|</w:t>
            </w:r>
            <w:r w:rsidR="7346C3ED">
              <w:rPr/>
              <w:t>(</w:t>
            </w:r>
            <w:r w:rsidR="7346C3ED">
              <w:rPr/>
              <w:t>b</w:t>
            </w:r>
            <w:r w:rsidR="01AAF2B1">
              <w:rPr/>
              <w:t xml:space="preserve"> </w:t>
            </w:r>
            <w:r w:rsidR="7346C3ED">
              <w:rPr/>
              <w:t>+</w:t>
            </w:r>
            <w:r w:rsidR="43B58294">
              <w:rPr/>
              <w:t xml:space="preserve"> </w:t>
            </w:r>
            <w:r w:rsidR="7346C3ED">
              <w:rPr/>
              <w:t>c&gt;a)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346C3ED" w:rsidP="1453497D" w:rsidRDefault="7346C3ED" w14:paraId="3CE26354" w14:textId="54BC2FF3">
            <w:pPr>
              <w:pStyle w:val="Normal"/>
            </w:pPr>
            <w:r w:rsidR="7346C3ED">
              <w:rPr/>
              <w:t>Valid input</w:t>
            </w:r>
            <w:r w:rsidR="664A725C">
              <w:rPr/>
              <w:t>. C</w:t>
            </w:r>
            <w:r w:rsidR="371AB676">
              <w:rPr/>
              <w:t>all</w:t>
            </w:r>
            <w:r w:rsidR="664A725C">
              <w:rPr/>
              <w:t xml:space="preserve"> area</w:t>
            </w:r>
            <w:r w:rsidR="29B0B70D">
              <w:rPr/>
              <w:t xml:space="preserve"> and display</w:t>
            </w:r>
            <w:r w:rsidR="664A725C">
              <w:rPr/>
              <w:t xml:space="preserve"> -</w:t>
            </w:r>
            <w:r w:rsidR="7346C3ED">
              <w:rPr/>
              <w:t xml:space="preserve"> call </w:t>
            </w:r>
            <w:r w:rsidR="286E7530">
              <w:rPr/>
              <w:t>Area(</w:t>
            </w:r>
            <w:r w:rsidR="7346C3ED">
              <w:rPr/>
              <w:t>)</w:t>
            </w:r>
            <w:r w:rsidR="247BA2AD">
              <w:rPr/>
              <w:t xml:space="preserve"> </w:t>
            </w:r>
          </w:p>
        </w:tc>
      </w:tr>
      <w:tr w:rsidR="1453497D" w:rsidTr="1453497D" w14:paraId="1A16A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1453497D" w:rsidP="1453497D" w:rsidRDefault="1453497D" w14:paraId="6F7D4800" w14:textId="52AFF853">
            <w:pPr>
              <w:pStyle w:val="Normal"/>
            </w:pPr>
            <w:r w:rsidR="1453497D">
              <w:rPr/>
              <w:t>TC_0</w:t>
            </w:r>
            <w:r w:rsidR="37EAA737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53497D" w:rsidP="1453497D" w:rsidRDefault="1453497D" w14:paraId="56148D71" w14:textId="755D76DF">
            <w:pPr>
              <w:pStyle w:val="Normal"/>
            </w:pPr>
            <w:r w:rsidR="1453497D">
              <w:rPr/>
              <w:t xml:space="preserve">Call </w:t>
            </w:r>
            <w:r w:rsidR="76E2BDD4">
              <w:rPr/>
              <w:t>Area (</w:t>
            </w:r>
            <w:r w:rsidR="1453497D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FBA80B3" w:rsidP="1453497D" w:rsidRDefault="3FBA80B3" w14:paraId="3B31929C" w14:textId="1F9DDCCB">
            <w:pPr>
              <w:pStyle w:val="Normal"/>
            </w:pPr>
            <w:r w:rsidR="3FBA80B3">
              <w:rPr/>
              <w:t>Calc Area</w:t>
            </w:r>
          </w:p>
          <w:p w:rsidR="1453497D" w:rsidP="1453497D" w:rsidRDefault="1453497D" w14:paraId="6D47944B" w14:textId="126BF0F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1453497D" w:rsidP="1453497D" w:rsidRDefault="1453497D" w14:paraId="22C08587" w14:textId="7896159D">
            <w:pPr>
              <w:pStyle w:val="Normal"/>
            </w:pPr>
            <w:r w:rsidR="1453497D">
              <w:rPr/>
              <w:t>Enter length of sides a,</w:t>
            </w:r>
            <w:r w:rsidR="1185885A">
              <w:rPr/>
              <w:t xml:space="preserve"> </w:t>
            </w:r>
            <w:r w:rsidR="1453497D">
              <w:rPr/>
              <w:t>b,</w:t>
            </w:r>
            <w:r w:rsidR="5678F0CC">
              <w:rPr/>
              <w:t xml:space="preserve"> </w:t>
            </w:r>
            <w:r w:rsidR="1453497D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1453497D" w:rsidP="1453497D" w:rsidRDefault="1453497D" w14:paraId="2EB72D81" w14:textId="7A8B1D65">
            <w:pPr>
              <w:pStyle w:val="Normal"/>
            </w:pPr>
            <w:r w:rsidR="1453497D">
              <w:rPr/>
              <w:t xml:space="preserve">Valid </w:t>
            </w:r>
            <w:r w:rsidR="1453497D">
              <w:rPr/>
              <w:t>a,</w:t>
            </w:r>
            <w:r w:rsidR="543FBF90">
              <w:rPr/>
              <w:t xml:space="preserve"> </w:t>
            </w:r>
            <w:r w:rsidR="1453497D">
              <w:rPr/>
              <w:t>b</w:t>
            </w:r>
          </w:p>
          <w:p w:rsidR="25BF484F" w:rsidP="1453497D" w:rsidRDefault="25BF484F" w14:paraId="41A0C07C" w14:textId="350A74C8">
            <w:pPr>
              <w:pStyle w:val="Normal"/>
            </w:pPr>
            <w:r w:rsidR="25BF484F">
              <w:rPr/>
              <w:t>Invalid c</w:t>
            </w:r>
          </w:p>
          <w:p w:rsidR="1453497D" w:rsidP="1453497D" w:rsidRDefault="1453497D" w14:paraId="59A645F4" w14:textId="6DF2AF7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453497D" w:rsidP="1453497D" w:rsidRDefault="1453497D" w14:paraId="514B1053" w14:textId="4E13F3C5">
            <w:pPr>
              <w:pStyle w:val="Normal"/>
            </w:pPr>
            <w:r w:rsidR="1453497D">
              <w:rPr/>
              <w:t xml:space="preserve">call </w:t>
            </w:r>
            <w:r w:rsidR="66D01839">
              <w:rPr/>
              <w:t>Area (</w:t>
            </w:r>
            <w:r w:rsidR="1453497D">
              <w:rPr/>
              <w:t>)</w:t>
            </w:r>
            <w:r w:rsidR="074AEEC1">
              <w:rPr/>
              <w:t xml:space="preserve"> - failed</w:t>
            </w:r>
          </w:p>
          <w:p w:rsidR="074AEEC1" w:rsidP="1453497D" w:rsidRDefault="074AEEC1" w14:paraId="2BE25A4E" w14:textId="79860E23">
            <w:pPr>
              <w:pStyle w:val="Normal"/>
            </w:pPr>
            <w:r w:rsidR="074AEEC1">
              <w:rPr/>
              <w:t>Error message</w:t>
            </w:r>
          </w:p>
        </w:tc>
      </w:tr>
      <w:tr w:rsidR="1453497D" w:rsidTr="1453497D" w14:paraId="46019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1453497D" w:rsidP="1453497D" w:rsidRDefault="1453497D" w14:paraId="42B1A597" w14:textId="699C7075">
            <w:pPr>
              <w:pStyle w:val="Normal"/>
            </w:pPr>
            <w:r w:rsidR="1453497D">
              <w:rPr/>
              <w:t>TC_0</w:t>
            </w:r>
            <w:r w:rsidR="6AA236BA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53497D" w:rsidP="1453497D" w:rsidRDefault="1453497D" w14:paraId="1FBF2428" w14:textId="665CF26D">
            <w:pPr>
              <w:pStyle w:val="Normal"/>
            </w:pPr>
            <w:r w:rsidR="1453497D">
              <w:rPr/>
              <w:t xml:space="preserve">Call </w:t>
            </w:r>
            <w:r w:rsidR="748A7262">
              <w:rPr/>
              <w:t>Area (</w:t>
            </w:r>
            <w:r w:rsidR="1453497D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C64C8EA" w:rsidP="1453497D" w:rsidRDefault="3C64C8EA" w14:paraId="406ED39E" w14:textId="1F9DDCCB">
            <w:pPr>
              <w:pStyle w:val="Normal"/>
            </w:pPr>
            <w:r w:rsidR="3C64C8EA">
              <w:rPr/>
              <w:t>Calc Area</w:t>
            </w:r>
          </w:p>
          <w:p w:rsidR="1453497D" w:rsidP="1453497D" w:rsidRDefault="1453497D" w14:paraId="1BAEEEF4" w14:textId="7CDC318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1453497D" w:rsidP="1453497D" w:rsidRDefault="1453497D" w14:paraId="33C940B8" w14:textId="373EED56">
            <w:pPr>
              <w:pStyle w:val="Normal"/>
            </w:pPr>
            <w:r w:rsidR="1453497D">
              <w:rPr/>
              <w:t>Enter length of sides a,</w:t>
            </w:r>
            <w:r w:rsidR="5F6048EE">
              <w:rPr/>
              <w:t xml:space="preserve"> </w:t>
            </w:r>
            <w:r w:rsidR="1453497D">
              <w:rPr/>
              <w:t>b,</w:t>
            </w:r>
            <w:r w:rsidR="13910D71">
              <w:rPr/>
              <w:t xml:space="preserve"> </w:t>
            </w:r>
            <w:r w:rsidR="1453497D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1453497D" w:rsidP="1453497D" w:rsidRDefault="1453497D" w14:paraId="105277C5" w14:textId="044F7809">
            <w:pPr>
              <w:pStyle w:val="Normal"/>
            </w:pPr>
            <w:r w:rsidR="1453497D">
              <w:rPr/>
              <w:t xml:space="preserve">Valid </w:t>
            </w:r>
            <w:r w:rsidR="1453497D">
              <w:rPr/>
              <w:t>a,</w:t>
            </w:r>
            <w:r w:rsidR="0F69D043">
              <w:rPr/>
              <w:t xml:space="preserve"> </w:t>
            </w:r>
            <w:r w:rsidR="6AD91F73">
              <w:rPr/>
              <w:t>c</w:t>
            </w:r>
          </w:p>
          <w:p w:rsidR="1453497D" w:rsidP="1453497D" w:rsidRDefault="1453497D" w14:paraId="72BC9626" w14:textId="1C946A85">
            <w:pPr>
              <w:pStyle w:val="Normal"/>
            </w:pPr>
            <w:r w:rsidR="1453497D">
              <w:rPr/>
              <w:t xml:space="preserve">Invalid </w:t>
            </w:r>
            <w:r w:rsidR="3C20ABB8">
              <w:rPr/>
              <w:t>b</w:t>
            </w:r>
          </w:p>
          <w:p w:rsidR="1453497D" w:rsidP="1453497D" w:rsidRDefault="1453497D" w14:paraId="6660DDDB" w14:textId="6DF2AF7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453497D" w:rsidP="1453497D" w:rsidRDefault="1453497D" w14:paraId="3E707AC8" w14:textId="60B3CB0C">
            <w:pPr>
              <w:pStyle w:val="Normal"/>
            </w:pPr>
            <w:r w:rsidR="1453497D">
              <w:rPr/>
              <w:t xml:space="preserve">call </w:t>
            </w:r>
            <w:r w:rsidR="15BF9695">
              <w:rPr/>
              <w:t>Area (</w:t>
            </w:r>
            <w:r w:rsidR="1453497D">
              <w:rPr/>
              <w:t>) - failed</w:t>
            </w:r>
          </w:p>
          <w:p w:rsidR="1453497D" w:rsidP="1453497D" w:rsidRDefault="1453497D" w14:paraId="533E8119" w14:textId="79860E23">
            <w:pPr>
              <w:pStyle w:val="Normal"/>
            </w:pPr>
            <w:r w:rsidR="1453497D">
              <w:rPr/>
              <w:t>Error message</w:t>
            </w:r>
          </w:p>
        </w:tc>
      </w:tr>
      <w:tr w:rsidR="1453497D" w:rsidTr="1453497D" w14:paraId="35AB4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1453497D" w:rsidP="1453497D" w:rsidRDefault="1453497D" w14:paraId="0B2BD5A4" w14:textId="6A49090C">
            <w:pPr>
              <w:pStyle w:val="Normal"/>
            </w:pPr>
            <w:r w:rsidR="1453497D">
              <w:rPr/>
              <w:t>TC_0</w:t>
            </w:r>
            <w:r w:rsidR="6A4B7C2E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53497D" w:rsidP="1453497D" w:rsidRDefault="1453497D" w14:paraId="09966175" w14:textId="6B98F472">
            <w:pPr>
              <w:pStyle w:val="Normal"/>
            </w:pPr>
            <w:r w:rsidR="1453497D">
              <w:rPr/>
              <w:t xml:space="preserve">Call </w:t>
            </w:r>
            <w:r w:rsidR="0EFECF31">
              <w:rPr/>
              <w:t>Area (</w:t>
            </w:r>
            <w:r w:rsidR="1453497D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4E4CECB7" w:rsidP="1453497D" w:rsidRDefault="4E4CECB7" w14:paraId="2E3D6DA0" w14:textId="1F9DDCCB">
            <w:pPr>
              <w:pStyle w:val="Normal"/>
            </w:pPr>
            <w:r w:rsidR="4E4CECB7">
              <w:rPr/>
              <w:t>Calc Area</w:t>
            </w:r>
          </w:p>
          <w:p w:rsidR="1453497D" w:rsidP="1453497D" w:rsidRDefault="1453497D" w14:paraId="502CC33C" w14:textId="5D86C3C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1453497D" w:rsidP="1453497D" w:rsidRDefault="1453497D" w14:paraId="7AF5B00D" w14:textId="7DB00FE4">
            <w:pPr>
              <w:pStyle w:val="Normal"/>
            </w:pPr>
            <w:r w:rsidR="1453497D">
              <w:rPr/>
              <w:t>Enter length of sides a,</w:t>
            </w:r>
            <w:r w:rsidR="152084B8">
              <w:rPr/>
              <w:t xml:space="preserve"> </w:t>
            </w:r>
            <w:r w:rsidR="1453497D">
              <w:rPr/>
              <w:t>b,</w:t>
            </w:r>
            <w:r w:rsidR="152084B8">
              <w:rPr/>
              <w:t xml:space="preserve"> </w:t>
            </w:r>
            <w:r w:rsidR="1453497D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1453497D" w:rsidP="1453497D" w:rsidRDefault="1453497D" w14:paraId="399A51F9" w14:textId="01B7CE8E">
            <w:pPr>
              <w:pStyle w:val="Normal"/>
            </w:pPr>
            <w:r w:rsidR="1453497D">
              <w:rPr/>
              <w:t xml:space="preserve">Valid </w:t>
            </w:r>
            <w:r w:rsidR="1453497D">
              <w:rPr/>
              <w:t>b</w:t>
            </w:r>
            <w:r w:rsidR="06079CF6">
              <w:rPr/>
              <w:t>,</w:t>
            </w:r>
            <w:r w:rsidR="67BA817B">
              <w:rPr/>
              <w:t xml:space="preserve"> </w:t>
            </w:r>
            <w:r w:rsidR="06079CF6">
              <w:rPr/>
              <w:t>c</w:t>
            </w:r>
          </w:p>
          <w:p w:rsidR="1453497D" w:rsidP="1453497D" w:rsidRDefault="1453497D" w14:paraId="1B1B0FAC" w14:textId="2FB0CFB4">
            <w:pPr>
              <w:pStyle w:val="Normal"/>
            </w:pPr>
            <w:r w:rsidR="1453497D">
              <w:rPr/>
              <w:t xml:space="preserve">Invalid </w:t>
            </w:r>
            <w:r w:rsidR="24026D4D">
              <w:rPr/>
              <w:t>a</w:t>
            </w:r>
          </w:p>
          <w:p w:rsidR="1453497D" w:rsidP="1453497D" w:rsidRDefault="1453497D" w14:paraId="0F7861F2" w14:textId="6DF2AF7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453497D" w:rsidP="1453497D" w:rsidRDefault="1453497D" w14:paraId="20082A85" w14:textId="1013FF0A">
            <w:pPr>
              <w:pStyle w:val="Normal"/>
            </w:pPr>
            <w:r w:rsidR="1453497D">
              <w:rPr/>
              <w:t xml:space="preserve">call </w:t>
            </w:r>
            <w:r w:rsidR="2231013F">
              <w:rPr/>
              <w:t>Area (</w:t>
            </w:r>
            <w:r w:rsidR="1453497D">
              <w:rPr/>
              <w:t>) - failed</w:t>
            </w:r>
          </w:p>
          <w:p w:rsidR="1453497D" w:rsidP="1453497D" w:rsidRDefault="1453497D" w14:paraId="75AF015C" w14:textId="79860E23">
            <w:pPr>
              <w:pStyle w:val="Normal"/>
            </w:pPr>
            <w:r w:rsidR="1453497D">
              <w:rPr/>
              <w:t>Error message</w:t>
            </w:r>
          </w:p>
        </w:tc>
      </w:tr>
      <w:tr w:rsidR="1453497D" w:rsidTr="1453497D" w14:paraId="60D0C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1453497D" w:rsidP="1453497D" w:rsidRDefault="1453497D" w14:paraId="30BD539C" w14:textId="7EBD1DC2">
            <w:pPr>
              <w:pStyle w:val="Normal"/>
            </w:pPr>
            <w:r w:rsidR="1453497D">
              <w:rPr/>
              <w:t>TC_0</w:t>
            </w:r>
            <w:r w:rsidR="08ED1A06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53497D" w:rsidP="1453497D" w:rsidRDefault="1453497D" w14:paraId="5F7AA5FA" w14:textId="5C548C5F">
            <w:pPr>
              <w:pStyle w:val="Normal"/>
            </w:pPr>
            <w:r w:rsidR="1453497D">
              <w:rPr/>
              <w:t xml:space="preserve">Call </w:t>
            </w:r>
            <w:r w:rsidR="21C0E82B">
              <w:rPr/>
              <w:t>Area (</w:t>
            </w:r>
            <w:r w:rsidR="1453497D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405165DF" w:rsidP="1453497D" w:rsidRDefault="405165DF" w14:paraId="1A0EE8CD" w14:textId="1F9DDCCB">
            <w:pPr>
              <w:pStyle w:val="Normal"/>
            </w:pPr>
            <w:r w:rsidR="405165DF">
              <w:rPr/>
              <w:t>Calc Area</w:t>
            </w:r>
          </w:p>
          <w:p w:rsidR="1453497D" w:rsidP="1453497D" w:rsidRDefault="1453497D" w14:paraId="61BCC261" w14:textId="20A9F2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1453497D" w:rsidP="1453497D" w:rsidRDefault="1453497D" w14:paraId="4ACCC0E7" w14:textId="36054C2F">
            <w:pPr>
              <w:pStyle w:val="Normal"/>
            </w:pPr>
            <w:r w:rsidR="1453497D">
              <w:rPr/>
              <w:t>Enter length of sides a,</w:t>
            </w:r>
            <w:r w:rsidR="1453497D">
              <w:rPr/>
              <w:t xml:space="preserve"> </w:t>
            </w:r>
            <w:r w:rsidR="1453497D">
              <w:rPr/>
              <w:t>b,</w:t>
            </w:r>
            <w:r w:rsidR="1453497D">
              <w:rPr/>
              <w:t xml:space="preserve"> </w:t>
            </w:r>
            <w:r w:rsidR="1453497D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1453497D" w:rsidP="1453497D" w:rsidRDefault="1453497D" w14:paraId="77F9861F" w14:textId="6278D3F2">
            <w:pPr>
              <w:pStyle w:val="Normal"/>
            </w:pPr>
            <w:r w:rsidR="1453497D">
              <w:rPr/>
              <w:t>Valid a,</w:t>
            </w:r>
            <w:r w:rsidR="1453497D">
              <w:rPr/>
              <w:t xml:space="preserve"> </w:t>
            </w:r>
            <w:r w:rsidR="1453497D">
              <w:rPr/>
              <w:t>b,</w:t>
            </w:r>
            <w:r w:rsidR="1453497D">
              <w:rPr/>
              <w:t xml:space="preserve"> </w:t>
            </w:r>
            <w:r w:rsidR="1453497D">
              <w:rPr/>
              <w:t>c</w:t>
            </w:r>
          </w:p>
          <w:p w:rsidR="0FBD987B" w:rsidP="1453497D" w:rsidRDefault="0FBD987B" w14:paraId="4373C166" w14:textId="684AA6EE">
            <w:pPr>
              <w:pStyle w:val="Normal"/>
            </w:pPr>
            <w:r w:rsidR="0FBD987B">
              <w:rPr/>
              <w:t xml:space="preserve"> Not </w:t>
            </w:r>
            <w:r w:rsidR="2A4DA99A">
              <w:rPr/>
              <w:t>Satisfied(</w:t>
            </w:r>
            <w:r w:rsidR="1453497D">
              <w:rPr/>
              <w:t>a + b&gt;c) || (a + c&gt;b) |</w:t>
            </w:r>
            <w:r w:rsidR="1453497D">
              <w:rPr/>
              <w:t>|(</w:t>
            </w:r>
            <w:r w:rsidR="1453497D">
              <w:rPr/>
              <w:t>b + c&gt;a)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970DC10" w:rsidP="1453497D" w:rsidRDefault="5970DC10" w14:paraId="3D63D145" w14:textId="1013FF0A">
            <w:pPr>
              <w:pStyle w:val="Normal"/>
            </w:pPr>
            <w:r w:rsidR="5970DC10">
              <w:rPr/>
              <w:t>call Area () - failed</w:t>
            </w:r>
          </w:p>
          <w:p w:rsidR="5970DC10" w:rsidP="1453497D" w:rsidRDefault="5970DC10" w14:paraId="5A0CC9A8" w14:textId="79860E23">
            <w:pPr>
              <w:pStyle w:val="Normal"/>
            </w:pPr>
            <w:r w:rsidR="5970DC10">
              <w:rPr/>
              <w:t>Error message</w:t>
            </w:r>
          </w:p>
          <w:p w:rsidR="1453497D" w:rsidP="1453497D" w:rsidRDefault="1453497D" w14:paraId="34D996F3" w14:textId="0550C098">
            <w:pPr>
              <w:pStyle w:val="Normal"/>
            </w:pPr>
          </w:p>
        </w:tc>
      </w:tr>
      <w:tr w:rsidR="1453497D" w:rsidTr="1453497D" w14:paraId="7CBBD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1453497D" w:rsidP="1453497D" w:rsidRDefault="1453497D" w14:paraId="3E4157B9" w14:textId="7B74640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Mar/>
          </w:tcPr>
          <w:p w:rsidR="1453497D" w:rsidP="1453497D" w:rsidRDefault="1453497D" w14:paraId="4C226819" w14:textId="7B74640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1453497D" w:rsidP="1453497D" w:rsidRDefault="1453497D" w14:paraId="796DE183" w14:textId="7B74640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1453497D" w:rsidP="1453497D" w:rsidRDefault="1453497D" w14:paraId="36B805CB" w14:textId="7B74640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</w:tcPr>
          <w:p w:rsidR="1453497D" w:rsidP="1453497D" w:rsidRDefault="1453497D" w14:paraId="3C5CF29E" w14:textId="7B74640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1453497D" w:rsidP="1453497D" w:rsidRDefault="1453497D" w14:paraId="0C797715" w14:textId="7B746400">
            <w:pPr>
              <w:pStyle w:val="Normal"/>
            </w:pPr>
          </w:p>
        </w:tc>
      </w:tr>
    </w:tbl>
    <w:p w:rsidR="1453497D" w:rsidP="1453497D" w:rsidRDefault="1453497D" w14:paraId="26BFC377" w14:textId="339422BE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131659622" textId="1749722862" start="38" length="2" invalidationStart="38" invalidationLength="2" id="dj1Rjuxb"/>
    <int:ParagraphRange paragraphId="1021469524" textId="2594264" start="17" length="5" invalidationStart="17" invalidationLength="5" id="KWfyRMH3"/>
    <int:ParagraphRange paragraphId="1688220496" textId="2086871426" start="34" length="2" invalidationStart="34" invalidationLength="2" id="yEKCTlkb"/>
    <int:ParagraphRange paragraphId="886675187" textId="1166579135" start="17" length="5" invalidationStart="17" invalidationLength="5" id="8Mr26fZR"/>
  </int:Manifest>
  <int:Observations>
    <int:Content id="dj1Rjuxb">
      <int:Rejection type="LegacyProofing"/>
    </int:Content>
    <int:Content id="KWfyRMH3">
      <int:Rejection type="LegacyProofing"/>
    </int:Content>
    <int:Content id="yEKCTlkb">
      <int:Rejection type="LegacyProofing"/>
    </int:Content>
    <int:Content id="8Mr26fZR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EBF5C"/>
    <w:rsid w:val="013FFF9F"/>
    <w:rsid w:val="01AAF2B1"/>
    <w:rsid w:val="06079CF6"/>
    <w:rsid w:val="074AEEC1"/>
    <w:rsid w:val="079618C6"/>
    <w:rsid w:val="08ED1A06"/>
    <w:rsid w:val="0D75C418"/>
    <w:rsid w:val="0DB18525"/>
    <w:rsid w:val="0EFECF31"/>
    <w:rsid w:val="0F69D043"/>
    <w:rsid w:val="0FBD987B"/>
    <w:rsid w:val="1185885A"/>
    <w:rsid w:val="13910D71"/>
    <w:rsid w:val="1453497D"/>
    <w:rsid w:val="152084B8"/>
    <w:rsid w:val="159E13B7"/>
    <w:rsid w:val="15BF9695"/>
    <w:rsid w:val="1BD7A045"/>
    <w:rsid w:val="1D5A4849"/>
    <w:rsid w:val="1DAA2069"/>
    <w:rsid w:val="21C0E82B"/>
    <w:rsid w:val="2231013F"/>
    <w:rsid w:val="233645E2"/>
    <w:rsid w:val="24026D4D"/>
    <w:rsid w:val="247BA2AD"/>
    <w:rsid w:val="25BF484F"/>
    <w:rsid w:val="286E7530"/>
    <w:rsid w:val="29B0B70D"/>
    <w:rsid w:val="2A4DA99A"/>
    <w:rsid w:val="2A51F3AE"/>
    <w:rsid w:val="2AF2AC09"/>
    <w:rsid w:val="2CD7A13E"/>
    <w:rsid w:val="2D899470"/>
    <w:rsid w:val="30A80CD5"/>
    <w:rsid w:val="30A80CD5"/>
    <w:rsid w:val="30AFFA5B"/>
    <w:rsid w:val="3243DD36"/>
    <w:rsid w:val="3287A535"/>
    <w:rsid w:val="366F40EB"/>
    <w:rsid w:val="371AB676"/>
    <w:rsid w:val="37EAA737"/>
    <w:rsid w:val="39858F5C"/>
    <w:rsid w:val="3C20ABB8"/>
    <w:rsid w:val="3C64C8EA"/>
    <w:rsid w:val="3FBA80B3"/>
    <w:rsid w:val="405165DF"/>
    <w:rsid w:val="4073138D"/>
    <w:rsid w:val="4073138D"/>
    <w:rsid w:val="43AAB44F"/>
    <w:rsid w:val="43B58294"/>
    <w:rsid w:val="4904EC5C"/>
    <w:rsid w:val="4E4CECB7"/>
    <w:rsid w:val="543E8253"/>
    <w:rsid w:val="543FBF90"/>
    <w:rsid w:val="55507B90"/>
    <w:rsid w:val="5678F0CC"/>
    <w:rsid w:val="573A489C"/>
    <w:rsid w:val="5804CBB8"/>
    <w:rsid w:val="5820F4AE"/>
    <w:rsid w:val="58261E09"/>
    <w:rsid w:val="58F8C42E"/>
    <w:rsid w:val="5953B89F"/>
    <w:rsid w:val="5953B89F"/>
    <w:rsid w:val="5970DC10"/>
    <w:rsid w:val="5BB62A29"/>
    <w:rsid w:val="5CF98F2C"/>
    <w:rsid w:val="5F588D96"/>
    <w:rsid w:val="5F6048EE"/>
    <w:rsid w:val="5F892280"/>
    <w:rsid w:val="664A725C"/>
    <w:rsid w:val="66D01839"/>
    <w:rsid w:val="67BA817B"/>
    <w:rsid w:val="6A4B7C2E"/>
    <w:rsid w:val="6AA236BA"/>
    <w:rsid w:val="6AD91F73"/>
    <w:rsid w:val="6C30B3C5"/>
    <w:rsid w:val="6D03F7BD"/>
    <w:rsid w:val="6D538273"/>
    <w:rsid w:val="71077128"/>
    <w:rsid w:val="7346C3ED"/>
    <w:rsid w:val="748A7262"/>
    <w:rsid w:val="749891B2"/>
    <w:rsid w:val="75EE0A5E"/>
    <w:rsid w:val="76E2BDD4"/>
    <w:rsid w:val="76EEB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BF5C"/>
  <w15:chartTrackingRefBased/>
  <w15:docId w15:val="{027E02F4-A122-4E10-8B5E-E22020DFC3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3a3415efc6a24a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2021-08-17T06:27:35.4315156Z</dcterms:created>
  <dcterms:modified xsi:type="dcterms:W3CDTF">2021-08-17T07:06:18.1679297Z</dcterms:modified>
  <dc:creator>Vignesh Kumarappan M</dc:creator>
  <lastModifiedBy>Vignesh Kumarappan M</lastModifiedBy>
</coreProperties>
</file>