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49CB" w14:textId="77777777" w:rsidR="00C21D67" w:rsidRPr="00C21D67" w:rsidRDefault="00C21D67" w:rsidP="00C21D6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Write a Python program that creates a file-system activity diary for a selected directory. Record observable changes during the execution period and assign a unique event number to every detected event. At the end, summarize the number of creation, modification, and deletion events and identify the files affected most frequently.</w:t>
      </w:r>
    </w:p>
    <w:p w14:paraId="45C45287" w14:textId="63A0F41F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55: </w:t>
      </w:r>
    </w:p>
    <w:p w14:paraId="179EE448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45A84C76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develop a Python program that monitors a selected directory, records observable file-system changes, assigns a unique event number to each detected event, and summarizes creation, modification, and deletion events.</w:t>
      </w:r>
    </w:p>
    <w:p w14:paraId="648A2E72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2424B49E" w14:textId="77777777" w:rsidR="00C21D67" w:rsidRPr="00C21D67" w:rsidRDefault="00C21D67" w:rsidP="00C21D6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monitor file-system activity in a selected directory. </w:t>
      </w:r>
    </w:p>
    <w:p w14:paraId="2F31C5C6" w14:textId="77777777" w:rsidR="00C21D67" w:rsidRPr="00C21D67" w:rsidRDefault="00C21D67" w:rsidP="00C21D6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detect file creation, modification, and deletion. </w:t>
      </w:r>
    </w:p>
    <w:p w14:paraId="237D157F" w14:textId="77777777" w:rsidR="00C21D67" w:rsidRPr="00C21D67" w:rsidRDefault="00C21D67" w:rsidP="00C21D6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assign a unique event number to every event. </w:t>
      </w:r>
    </w:p>
    <w:p w14:paraId="10AE7771" w14:textId="77777777" w:rsidR="00C21D67" w:rsidRPr="00C21D67" w:rsidRDefault="00C21D67" w:rsidP="00C21D6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record the affected files. </w:t>
      </w:r>
    </w:p>
    <w:p w14:paraId="1028D669" w14:textId="77777777" w:rsidR="00C21D67" w:rsidRPr="00C21D67" w:rsidRDefault="00C21D67" w:rsidP="00C21D6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the files affected most frequently. </w:t>
      </w:r>
    </w:p>
    <w:p w14:paraId="09B64201" w14:textId="77777777" w:rsidR="00C21D67" w:rsidRPr="00C21D67" w:rsidRDefault="00C21D67" w:rsidP="00C21D6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generate an activity summary. </w:t>
      </w:r>
    </w:p>
    <w:p w14:paraId="300EDB42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</w:t>
      </w:r>
    </w:p>
    <w:p w14:paraId="44FE43F9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File-system activity analysis is useful in digital forensic investigations because changes to files can provide evidence about user or system activity.</w:t>
      </w:r>
    </w:p>
    <w:p w14:paraId="69828EDB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program creates an initial snapshot of files in a selected directory. It then repeatedly compares the current state of the directory with the previous state.</w:t>
      </w:r>
    </w:p>
    <w:p w14:paraId="50AF5ADF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program identifies:</w:t>
      </w:r>
    </w:p>
    <w:p w14:paraId="723E0BC1" w14:textId="77777777" w:rsidR="00C21D67" w:rsidRPr="00C21D67" w:rsidRDefault="00C21D67" w:rsidP="00C21D67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Created files</w:t>
      </w:r>
      <w:r>
        <w:rPr>
          <w:rFonts w:ascii="Times New Roman" w:hAnsi="Times New Roman" w:cs="Times New Roman"/>
        </w:rPr>
        <w:t xml:space="preserve"> – files that were not present previously. </w:t>
      </w:r>
    </w:p>
    <w:p w14:paraId="5155D6C9" w14:textId="77777777" w:rsidR="00C21D67" w:rsidRPr="00C21D67" w:rsidRDefault="00C21D67" w:rsidP="00C21D67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Modified files</w:t>
      </w:r>
      <w:r>
        <w:rPr>
          <w:rFonts w:ascii="Times New Roman" w:hAnsi="Times New Roman" w:cs="Times New Roman"/>
        </w:rPr>
        <w:t xml:space="preserve"> – files whose modification information has changed. </w:t>
      </w:r>
    </w:p>
    <w:p w14:paraId="651DB79B" w14:textId="77777777" w:rsidR="00C21D67" w:rsidRPr="00C21D67" w:rsidRDefault="00C21D67" w:rsidP="00C21D67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Deleted files</w:t>
      </w:r>
      <w:r>
        <w:rPr>
          <w:rFonts w:ascii="Times New Roman" w:hAnsi="Times New Roman" w:cs="Times New Roman"/>
        </w:rPr>
        <w:t xml:space="preserve"> – files that were present previously but are no longer found. </w:t>
      </w:r>
    </w:p>
    <w:p w14:paraId="4019A64D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detected event receives a unique event number.</w:t>
      </w:r>
    </w:p>
    <w:p w14:paraId="330DAE84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2EECCFED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4DF185FF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the directory to monitor. </w:t>
      </w:r>
    </w:p>
    <w:p w14:paraId="45AE6BBE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an initial snapshot of the directory. </w:t>
      </w:r>
    </w:p>
    <w:p w14:paraId="4F682546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monitoring the directory. </w:t>
      </w:r>
    </w:p>
    <w:p w14:paraId="696AD2AE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Compare the current snapshot with the previous snapshot. </w:t>
      </w:r>
    </w:p>
    <w:p w14:paraId="42215EC3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 newly created files. </w:t>
      </w:r>
    </w:p>
    <w:p w14:paraId="153D3ADB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 modified files. </w:t>
      </w:r>
    </w:p>
    <w:p w14:paraId="69079921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 deleted files. </w:t>
      </w:r>
    </w:p>
    <w:p w14:paraId="638A8252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Assign a unique event number. </w:t>
      </w:r>
    </w:p>
    <w:p w14:paraId="53B65CE1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Record the event details. </w:t>
      </w:r>
    </w:p>
    <w:p w14:paraId="1615FC75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Repeat monitoring until the user stops the program. </w:t>
      </w:r>
    </w:p>
    <w:p w14:paraId="6482CA60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activity summary. </w:t>
      </w:r>
    </w:p>
    <w:p w14:paraId="089AB5B9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the most frequently affected files. </w:t>
      </w:r>
    </w:p>
    <w:p w14:paraId="323A1C73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64A24408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4018D6D9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directory to monitor: C:\Evidence\TestFolder</w:t>
      </w:r>
    </w:p>
    <w:p w14:paraId="13F72AE9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0C35EB96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FILE-SYSTEM ACTIVITY MONITOR</w:t>
      </w:r>
    </w:p>
    <w:p w14:paraId="0B9BA326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6CCEB17C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Monitoring directory: C:\Evidence\TestFolder</w:t>
      </w:r>
    </w:p>
    <w:p w14:paraId="507BC33A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Press Ctrl + C to stop monitoring.</w:t>
      </w:r>
    </w:p>
    <w:p w14:paraId="36FD788A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35061243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1: CREATED - C:\Evidence\TestFolder\report.txt</w:t>
      </w:r>
    </w:p>
    <w:p w14:paraId="44F75CCC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2: MODIFIED - C:\Evidence\TestFolder\report.txt</w:t>
      </w:r>
    </w:p>
    <w:p w14:paraId="60AFCA62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3: CREATED - C:\Evidence\TestFolder\data.txt</w:t>
      </w:r>
    </w:p>
    <w:p w14:paraId="52F40E5B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4: MODIFIED - C:\Evidence\TestFolder\report.txt</w:t>
      </w:r>
    </w:p>
    <w:p w14:paraId="77D7A374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5: DELETED - C:\Evidence\TestFolder\data.txt</w:t>
      </w:r>
    </w:p>
    <w:p w14:paraId="26A696A6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pressing </w:t>
      </w:r>
      <w:r>
        <w:rPr>
          <w:rFonts w:ascii="Times New Roman" w:hAnsi="Times New Roman" w:cs="Times New Roman"/>
          <w:b/>
          <w:bCs/>
        </w:rPr>
        <w:t>Ctrl + C</w:t>
      </w:r>
      <w:r>
        <w:rPr>
          <w:rFonts w:ascii="Times New Roman" w:hAnsi="Times New Roman" w:cs="Times New Roman"/>
        </w:rPr>
        <w:t>:</w:t>
      </w:r>
    </w:p>
    <w:p w14:paraId="5FEE1B5F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Monitoring stopped.</w:t>
      </w:r>
    </w:p>
    <w:p w14:paraId="4C9CE6C6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3A4E1CE9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FILE-SYSTEM ACTIVITY SUMMARY</w:t>
      </w:r>
    </w:p>
    <w:p w14:paraId="61B7EE75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</w:t>
      </w:r>
    </w:p>
    <w:p w14:paraId="6843FA35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Files Created : 2</w:t>
      </w:r>
    </w:p>
    <w:p w14:paraId="12E2BF30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Files Modified: 2</w:t>
      </w:r>
    </w:p>
    <w:p w14:paraId="1FCD588D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Files Deleted : 1</w:t>
      </w:r>
    </w:p>
    <w:p w14:paraId="23CAD0F9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36BF9954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FREQUENTLY AFFECTED FILES</w:t>
      </w:r>
    </w:p>
    <w:p w14:paraId="6F6A002F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5095EEA7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C:\Evidence\TestFolder\report.txt - 3 event(s)</w:t>
      </w:r>
    </w:p>
    <w:p w14:paraId="22F165F2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C:\Evidence\TestFolder\data.txt - 2 event(s)</w:t>
      </w:r>
    </w:p>
    <w:p w14:paraId="21E0B042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43D6A86C" w14:textId="77777777" w:rsidR="00C21D67" w:rsidRPr="00C21D67" w:rsidRDefault="00C21D67" w:rsidP="00C21D67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investigation </w:t>
      </w:r>
    </w:p>
    <w:p w14:paraId="1D0805E9" w14:textId="77777777" w:rsidR="00C21D67" w:rsidRPr="00C21D67" w:rsidRDefault="00C21D67" w:rsidP="00C21D67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File-system monitoring </w:t>
      </w:r>
    </w:p>
    <w:p w14:paraId="57D78AD8" w14:textId="77777777" w:rsidR="00C21D67" w:rsidRPr="00C21D67" w:rsidRDefault="00C21D67" w:rsidP="00C21D67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Evidence activity analysis </w:t>
      </w:r>
    </w:p>
    <w:p w14:paraId="02F65A16" w14:textId="77777777" w:rsidR="00C21D67" w:rsidRPr="00C21D67" w:rsidRDefault="00C21D67" w:rsidP="00C21D67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response </w:t>
      </w:r>
    </w:p>
    <w:p w14:paraId="3FEABAC2" w14:textId="77777777" w:rsidR="00C21D67" w:rsidRPr="00C21D67" w:rsidRDefault="00C21D67" w:rsidP="00C21D67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Security monitoring </w:t>
      </w:r>
    </w:p>
    <w:p w14:paraId="2B0B8A3C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74C2DD89" w14:textId="77777777" w:rsidR="00C21D67" w:rsidRPr="00C21D67" w:rsidRDefault="00C21D67" w:rsidP="00C21D6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Monitors creation, modification, and deletion events. </w:t>
      </w:r>
    </w:p>
    <w:p w14:paraId="72B9C462" w14:textId="77777777" w:rsidR="00C21D67" w:rsidRPr="00C21D67" w:rsidRDefault="00C21D67" w:rsidP="00C21D6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Assigns a unique event number to every event. </w:t>
      </w:r>
    </w:p>
    <w:p w14:paraId="5BAFC7EE" w14:textId="77777777" w:rsidR="00C21D67" w:rsidRPr="00C21D67" w:rsidRDefault="00C21D67" w:rsidP="00C21D6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Provides an activity summary. </w:t>
      </w:r>
    </w:p>
    <w:p w14:paraId="0195D7B2" w14:textId="77777777" w:rsidR="00C21D67" w:rsidRPr="00C21D67" w:rsidRDefault="00C21D67" w:rsidP="00C21D6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frequently affected files. </w:t>
      </w:r>
    </w:p>
    <w:p w14:paraId="6C808028" w14:textId="77777777" w:rsidR="00C21D67" w:rsidRPr="00C21D67" w:rsidRDefault="00C21D67" w:rsidP="00C21D6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only standard Python modules. </w:t>
      </w:r>
    </w:p>
    <w:p w14:paraId="18C17D17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51E8926D" w14:textId="77777777" w:rsidR="00C21D67" w:rsidRPr="00C21D67" w:rsidRDefault="00C21D67" w:rsidP="00C21D67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periodic checking rather than real-time operating-system event hooks. </w:t>
      </w:r>
    </w:p>
    <w:p w14:paraId="62464CD7" w14:textId="77777777" w:rsidR="00C21D67" w:rsidRPr="00C21D67" w:rsidRDefault="00C21D67" w:rsidP="00C21D67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Events occurring between snapshots may be missed. </w:t>
      </w:r>
    </w:p>
    <w:p w14:paraId="3DFECDDD" w14:textId="77777777" w:rsidR="00C21D67" w:rsidRPr="00C21D67" w:rsidRDefault="00C21D67" w:rsidP="00C21D67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Monitoring stops when the program is terminated. </w:t>
      </w:r>
    </w:p>
    <w:p w14:paraId="732C777E" w14:textId="77777777" w:rsidR="00C21D67" w:rsidRPr="00C21D67" w:rsidRDefault="00C21D67" w:rsidP="00C21D67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Deleted files are identified only through snapshot comparison. </w:t>
      </w:r>
    </w:p>
    <w:p w14:paraId="0BF0FF4F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377F27C8" w14:textId="77777777" w:rsidR="00C21D67" w:rsidRPr="00C21D67" w:rsidRDefault="00C21D67" w:rsidP="00C21D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created a </w:t>
      </w:r>
      <w:r>
        <w:rPr>
          <w:rFonts w:ascii="Times New Roman" w:hAnsi="Times New Roman" w:cs="Times New Roman"/>
          <w:b/>
          <w:bCs/>
        </w:rPr>
        <w:t>file-system activity diary</w:t>
      </w:r>
      <w:r>
        <w:rPr>
          <w:rFonts w:ascii="Times New Roman" w:hAnsi="Times New Roman" w:cs="Times New Roman"/>
        </w:rPr>
        <w:t>, recorded observable creation, modification, and deletion events with unique event numbers, and summarized the files that were affected most frequently.</w:t>
      </w:r>
    </w:p>
    <w:p w14:paraId="501C38EB" w14:textId="77777777" w:rsidR="007C61B3" w:rsidRPr="00C21D67" w:rsidRDefault="007C61B3">
      <w:pPr>
        <w:rPr>
          <w:rFonts w:ascii="Times New Roman" w:hAnsi="Times New Roman" w:cs="Times New Roman"/>
        </w:rPr>
      </w:pPr>
    </w:p>
    <w:sectPr w:rsidR="007C61B3" w:rsidRPr="00C21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6F3C"/>
    <w:multiLevelType w:val="multilevel"/>
    <w:tmpl w:val="4B1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0363A"/>
    <w:multiLevelType w:val="multilevel"/>
    <w:tmpl w:val="2F40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454A2A"/>
    <w:multiLevelType w:val="multilevel"/>
    <w:tmpl w:val="DC2A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8023C"/>
    <w:multiLevelType w:val="multilevel"/>
    <w:tmpl w:val="DF28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607DA"/>
    <w:multiLevelType w:val="multilevel"/>
    <w:tmpl w:val="B0B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352AF"/>
    <w:multiLevelType w:val="multilevel"/>
    <w:tmpl w:val="8922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3249">
    <w:abstractNumId w:val="4"/>
  </w:num>
  <w:num w:numId="2" w16cid:durableId="1967078631">
    <w:abstractNumId w:val="2"/>
  </w:num>
  <w:num w:numId="3" w16cid:durableId="16466667">
    <w:abstractNumId w:val="1"/>
  </w:num>
  <w:num w:numId="4" w16cid:durableId="1334068846">
    <w:abstractNumId w:val="0"/>
  </w:num>
  <w:num w:numId="5" w16cid:durableId="672100312">
    <w:abstractNumId w:val="3"/>
  </w:num>
  <w:num w:numId="6" w16cid:durableId="2889025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D67"/>
    <w:rsid w:val="007C61B3"/>
    <w:rsid w:val="00936C3B"/>
    <w:rsid w:val="00A74EA1"/>
    <w:rsid w:val="00C2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DE0B"/>
  <w15:chartTrackingRefBased/>
  <w15:docId w15:val="{F764E628-9E7D-4B41-8EC6-7D0FB931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947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2026-08-27T07:54:00Z</dcterms:created>
  <dcterms:modified xsi:type="dcterms:W3CDTF">2026-08-27T07:55:00Z</dcterms:modified>
</cp:coreProperties>
</file>