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1E7D8368" w:rsidR="00A41C26" w:rsidRDefault="00A41C26" w:rsidP="00397110"/>
    <w:p w14:paraId="5026FE27" w14:textId="505EB5A0" w:rsidR="002B1D8B" w:rsidRDefault="002B1D8B" w:rsidP="00397110"/>
    <w:p w14:paraId="5C6AAD2A" w14:textId="1497098A" w:rsidR="002B1D8B" w:rsidRDefault="002B1D8B" w:rsidP="00397110"/>
    <w:p w14:paraId="18409E7E" w14:textId="4050C079" w:rsidR="002B1D8B" w:rsidRDefault="002B1D8B" w:rsidP="002B1D8B">
      <w:pPr>
        <w:pStyle w:val="z-TopofForm"/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2B1D8B" w14:paraId="2D96807C" w14:textId="77777777" w:rsidTr="002B1D8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0D1507" w14:textId="77777777" w:rsidR="002B1D8B" w:rsidRDefault="002B1D8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C6B6F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6AE25C83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04009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79980D40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9415360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A285EEB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9CE3D6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817798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9F1932" w14:textId="77777777" w:rsidR="002B1D8B" w:rsidRDefault="002B1D8B">
            <w:pPr>
              <w:rPr>
                <w:color w:val="666666"/>
              </w:rPr>
            </w:pPr>
          </w:p>
        </w:tc>
      </w:tr>
      <w:tr w:rsidR="002B1D8B" w14:paraId="4C83746D" w14:textId="77777777" w:rsidTr="002B1D8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2B1D8B" w14:paraId="3FBCE386" w14:textId="77777777">
              <w:tc>
                <w:tcPr>
                  <w:tcW w:w="0" w:type="auto"/>
                  <w:vAlign w:val="center"/>
                  <w:hideMark/>
                </w:tcPr>
                <w:p w14:paraId="01CBEF7D" w14:textId="4DF3172C" w:rsidR="002B1D8B" w:rsidRDefault="002B1D8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32751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70" type="#_x0000_t75" style="width:20.25pt;height:17.25pt" o:ole="">
                        <v:imagedata r:id="rId7" o:title=""/>
                      </v:shape>
                      <w:control r:id="rId8" w:name="DefaultOcxName" w:shapeid="_x0000_i1170"/>
                    </w:object>
                  </w:r>
                </w:p>
                <w:p w14:paraId="07AF4B1B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6AE1033B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45D6A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48825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717434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B1D8B" w14:paraId="3B5E2082" w14:textId="77777777">
              <w:tc>
                <w:tcPr>
                  <w:tcW w:w="0" w:type="auto"/>
                  <w:vAlign w:val="center"/>
                  <w:hideMark/>
                </w:tcPr>
                <w:p w14:paraId="3783D7A4" w14:textId="05F6FC20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C2F702">
                      <v:shape id="_x0000_i1169" type="#_x0000_t75" style="width:20.25pt;height:17.25pt" o:ole="">
                        <v:imagedata r:id="rId7" o:title=""/>
                      </v:shape>
                      <w:control r:id="rId9" w:name="DefaultOcxName1" w:shapeid="_x0000_i1169"/>
                    </w:object>
                  </w:r>
                </w:p>
                <w:p w14:paraId="57F485D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5AC086F0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05979B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95D6C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11F13F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B1D8B" w14:paraId="3A647F07" w14:textId="77777777">
              <w:tc>
                <w:tcPr>
                  <w:tcW w:w="0" w:type="auto"/>
                  <w:vAlign w:val="center"/>
                  <w:hideMark/>
                </w:tcPr>
                <w:p w14:paraId="3C60C572" w14:textId="4573C39D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8AC0AC">
                      <v:shape id="_x0000_i1168" type="#_x0000_t75" style="width:20.25pt;height:17.25pt" o:ole="">
                        <v:imagedata r:id="rId7" o:title=""/>
                      </v:shape>
                      <w:control r:id="rId10" w:name="DefaultOcxName2" w:shapeid="_x0000_i1168"/>
                    </w:object>
                  </w:r>
                </w:p>
                <w:p w14:paraId="67836BC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7CB5298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2C50C3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22FD83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6A13B9" w14:textId="77777777" w:rsidR="002B1D8B" w:rsidRDefault="002B1D8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B1D8B" w14:paraId="767D367E" w14:textId="77777777" w:rsidTr="002B1D8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1659BA" w14:textId="77777777" w:rsidR="002B1D8B" w:rsidRDefault="002B1D8B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B1D8B" w14:paraId="123BB3B0" w14:textId="77777777" w:rsidTr="002B1D8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A07EA1" w14:textId="77777777" w:rsidR="002B1D8B" w:rsidRDefault="002B1D8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26ADE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0AEA080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41D1B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2B178B5D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414A2A8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k;</w:t>
            </w:r>
          </w:p>
          <w:p w14:paraId="554D67C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5936A7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367B53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C9FC6F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28A1A0B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(k);</w:t>
            </w:r>
          </w:p>
          <w:p w14:paraId="5BA061C7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D3F772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08C89653" w14:textId="77777777" w:rsidR="002B1D8B" w:rsidRDefault="002B1D8B">
            <w:pPr>
              <w:rPr>
                <w:color w:val="666666"/>
              </w:rPr>
            </w:pPr>
          </w:p>
        </w:tc>
      </w:tr>
      <w:tr w:rsidR="002B1D8B" w14:paraId="04B5BC49" w14:textId="77777777" w:rsidTr="002B1D8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2B1D8B" w14:paraId="555E57B2" w14:textId="77777777">
              <w:tc>
                <w:tcPr>
                  <w:tcW w:w="0" w:type="auto"/>
                  <w:vAlign w:val="center"/>
                  <w:hideMark/>
                </w:tcPr>
                <w:p w14:paraId="17692FFF" w14:textId="195FE94C" w:rsidR="002B1D8B" w:rsidRDefault="002B1D8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C0E6220">
                      <v:shape id="_x0000_i1167" type="#_x0000_t75" style="width:20.25pt;height:17.25pt" o:ole="">
                        <v:imagedata r:id="rId7" o:title=""/>
                      </v:shape>
                      <w:control r:id="rId11" w:name="DefaultOcxName3" w:shapeid="_x0000_i1167"/>
                    </w:object>
                  </w:r>
                </w:p>
                <w:p w14:paraId="396300E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2627AC9D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B15CA11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6DF5CF81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26863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F6E93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572AA6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2B1D8B" w14:paraId="3BB74D1D" w14:textId="77777777">
              <w:tc>
                <w:tcPr>
                  <w:tcW w:w="0" w:type="auto"/>
                  <w:vAlign w:val="center"/>
                  <w:hideMark/>
                </w:tcPr>
                <w:p w14:paraId="6E0BEAC2" w14:textId="033BA615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D71EB8">
                      <v:shape id="_x0000_i1166" type="#_x0000_t75" style="width:20.25pt;height:17.25pt" o:ole="">
                        <v:imagedata r:id="rId7" o:title=""/>
                      </v:shape>
                      <w:control r:id="rId12" w:name="DefaultOcxName4" w:shapeid="_x0000_i1166"/>
                    </w:object>
                  </w:r>
                </w:p>
                <w:p w14:paraId="5A3A071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10 20 0 </w:t>
                  </w:r>
                </w:p>
                <w:p w14:paraId="7F2FE070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C2210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79B23B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16168C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B1D8B" w14:paraId="3816C7EE" w14:textId="77777777">
              <w:tc>
                <w:tcPr>
                  <w:tcW w:w="0" w:type="auto"/>
                  <w:vAlign w:val="center"/>
                  <w:hideMark/>
                </w:tcPr>
                <w:p w14:paraId="246BB780" w14:textId="2E797DB3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C2626B">
                      <v:shape id="_x0000_i1165" type="#_x0000_t75" style="width:20.25pt;height:17.25pt" o:ole="">
                        <v:imagedata r:id="rId7" o:title=""/>
                      </v:shape>
                      <w:control r:id="rId13" w:name="DefaultOcxName5" w:shapeid="_x0000_i1165"/>
                    </w:object>
                  </w:r>
                </w:p>
                <w:p w14:paraId="536B7DA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DC0131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A9EFCA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60F153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00D9F0" w14:textId="77777777" w:rsidR="002B1D8B" w:rsidRDefault="002B1D8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B1D8B" w14:paraId="15F0ECE6" w14:textId="77777777" w:rsidTr="002B1D8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04E5CE" w14:textId="77777777" w:rsidR="002B1D8B" w:rsidRDefault="002B1D8B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6BCFDF5" w14:textId="77777777" w:rsidR="002B1D8B" w:rsidRDefault="002B1D8B" w:rsidP="002B1D8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2B1D8B" w14:paraId="60219E61" w14:textId="77777777" w:rsidTr="002B1D8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678802" w14:textId="77777777" w:rsidR="002B1D8B" w:rsidRDefault="002B1D8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96CB3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92BDCCD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C2932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7D93B0C7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25F1C74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k;</w:t>
            </w:r>
          </w:p>
          <w:p w14:paraId="4777628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A0BF6E3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0B497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40F373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06C748E0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(k);</w:t>
            </w:r>
          </w:p>
          <w:p w14:paraId="26437CE3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200;</w:t>
            </w:r>
          </w:p>
          <w:p w14:paraId="061ADD32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400;</w:t>
            </w:r>
          </w:p>
          <w:p w14:paraId="4FA47AA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= 500;</w:t>
            </w:r>
          </w:p>
          <w:p w14:paraId="7401B73F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0DFEBA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295FC0E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(k);</w:t>
            </w:r>
          </w:p>
          <w:p w14:paraId="59774A7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70643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C1CEA7" w14:textId="77777777" w:rsidR="002B1D8B" w:rsidRDefault="002B1D8B">
            <w:pPr>
              <w:rPr>
                <w:color w:val="666666"/>
              </w:rPr>
            </w:pPr>
          </w:p>
        </w:tc>
      </w:tr>
      <w:tr w:rsidR="002B1D8B" w14:paraId="4A395CBA" w14:textId="77777777" w:rsidTr="002B1D8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B1D8B" w14:paraId="6CFC9600" w14:textId="77777777">
              <w:tc>
                <w:tcPr>
                  <w:tcW w:w="0" w:type="auto"/>
                  <w:vAlign w:val="center"/>
                  <w:hideMark/>
                </w:tcPr>
                <w:p w14:paraId="04C5D48C" w14:textId="330D777C" w:rsidR="002B1D8B" w:rsidRDefault="002B1D8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5467A2A">
                      <v:shape id="_x0000_i1164" type="#_x0000_t75" style="width:20.25pt;height:17.25pt" o:ole="">
                        <v:imagedata r:id="rId7" o:title=""/>
                      </v:shape>
                      <w:control r:id="rId14" w:name="DefaultOcxName6" w:shapeid="_x0000_i1164"/>
                    </w:object>
                  </w:r>
                </w:p>
                <w:p w14:paraId="3477B928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006F32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5AAB47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0D969B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200 400 500</w:t>
                  </w:r>
                </w:p>
                <w:p w14:paraId="7FBA0F7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FF0FF1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77A0C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5FB05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137822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B1D8B" w14:paraId="3986B462" w14:textId="77777777">
              <w:tc>
                <w:tcPr>
                  <w:tcW w:w="0" w:type="auto"/>
                  <w:vAlign w:val="center"/>
                  <w:hideMark/>
                </w:tcPr>
                <w:p w14:paraId="52F48D30" w14:textId="4B505544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C9682F">
                      <v:shape id="_x0000_i1163" type="#_x0000_t75" style="width:20.25pt;height:17.25pt" o:ole="">
                        <v:imagedata r:id="rId7" o:title=""/>
                      </v:shape>
                      <w:control r:id="rId15" w:name="DefaultOcxName7" w:shapeid="_x0000_i1163"/>
                    </w:object>
                  </w:r>
                </w:p>
                <w:p w14:paraId="0AD9464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4C6AC5F9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3739BEAB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D547E7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200</w:t>
                  </w:r>
                </w:p>
                <w:p w14:paraId="6D8454A0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400</w:t>
                  </w:r>
                </w:p>
                <w:p w14:paraId="08AF5D3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500 </w:t>
                  </w:r>
                </w:p>
                <w:p w14:paraId="4A97A76D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FECD07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0C438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C2EB7D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B1D8B" w14:paraId="71ADD477" w14:textId="77777777">
              <w:tc>
                <w:tcPr>
                  <w:tcW w:w="0" w:type="auto"/>
                  <w:vAlign w:val="center"/>
                  <w:hideMark/>
                </w:tcPr>
                <w:p w14:paraId="73D11D15" w14:textId="3620BE12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8AEC57E">
                      <v:shape id="_x0000_i1162" type="#_x0000_t75" style="width:20.25pt;height:17.25pt" o:ole="">
                        <v:imagedata r:id="rId7" o:title=""/>
                      </v:shape>
                      <w:control r:id="rId16" w:name="DefaultOcxName8" w:shapeid="_x0000_i1162"/>
                    </w:object>
                  </w:r>
                </w:p>
                <w:p w14:paraId="3855A671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8DF019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4D9F3B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E260F0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BCCE0B" w14:textId="77777777" w:rsidR="002B1D8B" w:rsidRDefault="002B1D8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B1D8B" w14:paraId="4B2FFDD7" w14:textId="77777777" w:rsidTr="002B1D8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A73885" w14:textId="77777777" w:rsidR="002B1D8B" w:rsidRDefault="002B1D8B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2B1D8B" w14:paraId="2393E4CB" w14:textId="77777777" w:rsidTr="002B1D8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29EB70" w14:textId="77777777" w:rsidR="002B1D8B" w:rsidRDefault="002B1D8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9E25B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61AD9F83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CD585A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4CC366E3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7F4EE568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0C3C9E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2259E53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37B63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//some code</w:t>
            </w:r>
          </w:p>
          <w:p w14:paraId="4C560A3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BD2963B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8DA1C63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28002B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F41C8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26F7A49D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72E3A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2B1D8B" w14:paraId="5718BC22" w14:textId="77777777" w:rsidTr="002B1D8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2B1D8B" w14:paraId="222BD252" w14:textId="77777777">
              <w:tc>
                <w:tcPr>
                  <w:tcW w:w="0" w:type="auto"/>
                  <w:vAlign w:val="center"/>
                  <w:hideMark/>
                </w:tcPr>
                <w:p w14:paraId="7BBD0DE5" w14:textId="5B885AB8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3DB3456">
                      <v:shape id="_x0000_i1161" type="#_x0000_t75" style="width:20.25pt;height:17.25pt" o:ole="">
                        <v:imagedata r:id="rId7" o:title=""/>
                      </v:shape>
                      <w:control r:id="rId17" w:name="DefaultOcxName9" w:shapeid="_x0000_i1161"/>
                    </w:object>
                  </w:r>
                </w:p>
                <w:p w14:paraId="1ECAF557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</w:t>
                  </w:r>
                </w:p>
                <w:p w14:paraId="6B32DADA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902CBA4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4B2287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78679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3056EE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B1D8B" w14:paraId="0FB30EC9" w14:textId="77777777">
              <w:tc>
                <w:tcPr>
                  <w:tcW w:w="0" w:type="auto"/>
                  <w:vAlign w:val="center"/>
                  <w:hideMark/>
                </w:tcPr>
                <w:p w14:paraId="0783925A" w14:textId="4D437243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739E9C">
                      <v:shape id="_x0000_i1160" type="#_x0000_t75" style="width:20.25pt;height:17.25pt" o:ole="">
                        <v:imagedata r:id="rId7" o:title=""/>
                      </v:shape>
                      <w:control r:id="rId18" w:name="DefaultOcxName10" w:shapeid="_x0000_i1160"/>
                    </w:object>
                  </w:r>
                </w:p>
                <w:p w14:paraId="5D922869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</w:t>
                  </w:r>
                </w:p>
                <w:p w14:paraId="4B253A4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6E3AAD5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187E67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B61E3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4AFBD3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B1D8B" w14:paraId="43EF947F" w14:textId="77777777">
              <w:tc>
                <w:tcPr>
                  <w:tcW w:w="0" w:type="auto"/>
                  <w:vAlign w:val="center"/>
                  <w:hideMark/>
                </w:tcPr>
                <w:p w14:paraId="4EABC071" w14:textId="58D30133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989892">
                      <v:shape id="_x0000_i1159" type="#_x0000_t75" style="width:20.25pt;height:17.25pt" o:ole="">
                        <v:imagedata r:id="rId7" o:title=""/>
                      </v:shape>
                      <w:control r:id="rId19" w:name="DefaultOcxName11" w:shapeid="_x0000_i1159"/>
                    </w:object>
                  </w:r>
                </w:p>
                <w:p w14:paraId="2E02936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3DCD26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80449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D3E47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20B6FC" w14:textId="77777777" w:rsidR="002B1D8B" w:rsidRDefault="002B1D8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B1D8B" w14:paraId="0734E784" w14:textId="77777777" w:rsidTr="002B1D8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F65557" w14:textId="77777777" w:rsidR="002B1D8B" w:rsidRDefault="002B1D8B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3A25EA4" w14:textId="77777777" w:rsidR="002B1D8B" w:rsidRDefault="002B1D8B" w:rsidP="002B1D8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2B1D8B" w14:paraId="0115B35D" w14:textId="77777777" w:rsidTr="002B1D8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156915" w14:textId="77777777" w:rsidR="002B1D8B" w:rsidRDefault="002B1D8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6D2A9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560896A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88B22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test1();</w:t>
            </w:r>
          </w:p>
          <w:p w14:paraId="7126629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test2();</w:t>
            </w:r>
          </w:p>
          <w:p w14:paraId="68A058E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A804680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561D8480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57100D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SIB");</w:t>
            </w:r>
          </w:p>
          <w:p w14:paraId="1B39DF8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40B9A0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1DED77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test1()</w:t>
            </w:r>
          </w:p>
          <w:p w14:paraId="332BCCD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5F23EF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test1");</w:t>
            </w:r>
          </w:p>
          <w:p w14:paraId="06F26603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1C4040E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07BB02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B9E1FAF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test2()</w:t>
            </w:r>
          </w:p>
          <w:p w14:paraId="4C323BE3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E305FF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test2");</w:t>
            </w:r>
          </w:p>
          <w:p w14:paraId="60DE3AC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4882D3E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07B09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0F484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D53E1E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0EDB5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0300C8A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1EB623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3E4624" w14:textId="77777777" w:rsidR="002B1D8B" w:rsidRDefault="002B1D8B">
            <w:pPr>
              <w:rPr>
                <w:color w:val="666666"/>
              </w:rPr>
            </w:pPr>
          </w:p>
        </w:tc>
      </w:tr>
      <w:tr w:rsidR="002B1D8B" w14:paraId="5CB7B66E" w14:textId="77777777" w:rsidTr="002B1D8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B1D8B" w14:paraId="229D0DE0" w14:textId="77777777">
              <w:tc>
                <w:tcPr>
                  <w:tcW w:w="0" w:type="auto"/>
                  <w:vAlign w:val="center"/>
                  <w:hideMark/>
                </w:tcPr>
                <w:p w14:paraId="388EB9EC" w14:textId="719FAD57" w:rsidR="002B1D8B" w:rsidRDefault="002B1D8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221E0F9">
                      <v:shape id="_x0000_i1158" type="#_x0000_t75" style="width:20.25pt;height:17.25pt" o:ole="">
                        <v:imagedata r:id="rId7" o:title=""/>
                      </v:shape>
                      <w:control r:id="rId20" w:name="DefaultOcxName12" w:shapeid="_x0000_i1158"/>
                    </w:object>
                  </w:r>
                </w:p>
                <w:p w14:paraId="567F62F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main:0, 0</w:t>
                  </w:r>
                </w:p>
                <w:p w14:paraId="70053117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</w:t>
                  </w:r>
                </w:p>
                <w:p w14:paraId="12392D81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369361F0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4F21173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85844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319BEB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3782A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2A1AD8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B1D8B" w14:paraId="0D8C8108" w14:textId="77777777">
              <w:tc>
                <w:tcPr>
                  <w:tcW w:w="0" w:type="auto"/>
                  <w:vAlign w:val="center"/>
                  <w:hideMark/>
                </w:tcPr>
                <w:p w14:paraId="3054D3D2" w14:textId="6AC14FA7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C07253">
                      <v:shape id="_x0000_i1157" type="#_x0000_t75" style="width:20.25pt;height:17.25pt" o:ole="">
                        <v:imagedata r:id="rId7" o:title=""/>
                      </v:shape>
                      <w:control r:id="rId21" w:name="DefaultOcxName13" w:shapeid="_x0000_i1157"/>
                    </w:object>
                  </w:r>
                </w:p>
                <w:p w14:paraId="414EE2CD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</w:t>
                  </w:r>
                </w:p>
                <w:p w14:paraId="0A5F9F34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116B415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5AB784D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 </w:t>
                  </w:r>
                </w:p>
                <w:p w14:paraId="4D6F45A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D0F270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F17E71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3ECA6C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B1D8B" w14:paraId="66FD8607" w14:textId="77777777">
              <w:tc>
                <w:tcPr>
                  <w:tcW w:w="0" w:type="auto"/>
                  <w:vAlign w:val="center"/>
                  <w:hideMark/>
                </w:tcPr>
                <w:p w14:paraId="1DE88C1F" w14:textId="4FE5A7C3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9EE80AA">
                      <v:shape id="_x0000_i1156" type="#_x0000_t75" style="width:20.25pt;height:17.25pt" o:ole="">
                        <v:imagedata r:id="rId7" o:title=""/>
                      </v:shape>
                      <w:control r:id="rId22" w:name="DefaultOcxName14" w:shapeid="_x0000_i1156"/>
                    </w:object>
                  </w:r>
                </w:p>
                <w:p w14:paraId="7D54308A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21D70F94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527D548A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</w:t>
                  </w:r>
                </w:p>
                <w:p w14:paraId="2D211FA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 </w:t>
                  </w:r>
                </w:p>
                <w:p w14:paraId="6AC91F1D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BB919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CE64CA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0BA312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B1D8B" w14:paraId="4F514417" w14:textId="77777777">
              <w:tc>
                <w:tcPr>
                  <w:tcW w:w="0" w:type="auto"/>
                  <w:vAlign w:val="center"/>
                  <w:hideMark/>
                </w:tcPr>
                <w:p w14:paraId="047BABEE" w14:textId="26224609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DCAE189">
                      <v:shape id="_x0000_i1155" type="#_x0000_t75" style="width:20.25pt;height:17.25pt" o:ole="">
                        <v:imagedata r:id="rId7" o:title=""/>
                      </v:shape>
                      <w:control r:id="rId23" w:name="DefaultOcxName15" w:shapeid="_x0000_i1155"/>
                    </w:object>
                  </w:r>
                </w:p>
                <w:p w14:paraId="177F7A64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None </w:t>
                  </w:r>
                </w:p>
                <w:p w14:paraId="1087194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E0C508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F3856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ADFC5F" w14:textId="77777777" w:rsidR="002B1D8B" w:rsidRDefault="002B1D8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B1D8B" w14:paraId="09BF321C" w14:textId="77777777" w:rsidTr="002B1D8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DE85C9" w14:textId="77777777" w:rsidR="002B1D8B" w:rsidRDefault="002B1D8B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2B1D8B" w14:paraId="51D178FF" w14:textId="77777777" w:rsidTr="002B1D8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F21798" w14:textId="77777777" w:rsidR="002B1D8B" w:rsidRDefault="002B1D8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7FD74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13723CA0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8C6F5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6980C5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21E0DC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SIB1");</w:t>
            </w:r>
          </w:p>
          <w:p w14:paraId="6602FFD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1D49E0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AA7D26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test1();</w:t>
            </w:r>
          </w:p>
          <w:p w14:paraId="033F332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test2();</w:t>
            </w:r>
          </w:p>
          <w:p w14:paraId="2A992293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D033FA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0166CEBF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162F7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SIB2");</w:t>
            </w:r>
          </w:p>
          <w:p w14:paraId="4E276C9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7D3D3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4A30DF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test1()</w:t>
            </w:r>
          </w:p>
          <w:p w14:paraId="6E5BE7DD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DB046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test1");</w:t>
            </w:r>
          </w:p>
          <w:p w14:paraId="2B445AF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78620852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E62F2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0AB73F0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test2()</w:t>
            </w:r>
          </w:p>
          <w:p w14:paraId="1C8B7B5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E0727BF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test2");</w:t>
            </w:r>
          </w:p>
          <w:p w14:paraId="638CA93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2645AE1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34071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900BE52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C9215C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5A196F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6A8E7C42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41CE02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89215B" w14:textId="77777777" w:rsidR="002B1D8B" w:rsidRDefault="002B1D8B">
            <w:pPr>
              <w:rPr>
                <w:color w:val="666666"/>
              </w:rPr>
            </w:pPr>
          </w:p>
        </w:tc>
      </w:tr>
      <w:tr w:rsidR="002B1D8B" w14:paraId="41EAE899" w14:textId="77777777" w:rsidTr="002B1D8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B1D8B" w14:paraId="7C8FF42B" w14:textId="77777777">
              <w:tc>
                <w:tcPr>
                  <w:tcW w:w="0" w:type="auto"/>
                  <w:vAlign w:val="center"/>
                  <w:hideMark/>
                </w:tcPr>
                <w:p w14:paraId="6C1BBFC7" w14:textId="703A8366" w:rsidR="002B1D8B" w:rsidRDefault="002B1D8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3B0E33">
                      <v:shape id="_x0000_i1154" type="#_x0000_t75" style="width:20.25pt;height:17.25pt" o:ole="">
                        <v:imagedata r:id="rId7" o:title=""/>
                      </v:shape>
                      <w:control r:id="rId24" w:name="DefaultOcxName16" w:shapeid="_x0000_i1154"/>
                    </w:object>
                  </w:r>
                </w:p>
                <w:p w14:paraId="7F9919C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SIB1</w:t>
                  </w:r>
                </w:p>
                <w:p w14:paraId="2F7E8AB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249D24F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3BA0DDD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SIB2</w:t>
                  </w:r>
                </w:p>
                <w:p w14:paraId="256A87F3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main:10, 20 </w:t>
                  </w:r>
                </w:p>
                <w:p w14:paraId="02EE33C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44D2C7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56D75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9702F1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B1D8B" w14:paraId="4E1ED04F" w14:textId="77777777">
              <w:tc>
                <w:tcPr>
                  <w:tcW w:w="0" w:type="auto"/>
                  <w:vAlign w:val="center"/>
                  <w:hideMark/>
                </w:tcPr>
                <w:p w14:paraId="7158B1FD" w14:textId="74799E6E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9C94AC">
                      <v:shape id="_x0000_i1153" type="#_x0000_t75" style="width:20.25pt;height:17.25pt" o:ole="">
                        <v:imagedata r:id="rId7" o:title=""/>
                      </v:shape>
                      <w:control r:id="rId25" w:name="DefaultOcxName17" w:shapeid="_x0000_i1153"/>
                    </w:object>
                  </w:r>
                </w:p>
                <w:p w14:paraId="72B119F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</w:t>
                  </w:r>
                </w:p>
                <w:p w14:paraId="0F3DF7AB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SIB1</w:t>
                  </w:r>
                </w:p>
                <w:p w14:paraId="575313F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2932CBF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1CC6C02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SIB2 </w:t>
                  </w:r>
                </w:p>
                <w:p w14:paraId="0FC59B31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DF5B2D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B9A5E9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2A396C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B1D8B" w14:paraId="22B55A43" w14:textId="77777777">
              <w:tc>
                <w:tcPr>
                  <w:tcW w:w="0" w:type="auto"/>
                  <w:vAlign w:val="center"/>
                  <w:hideMark/>
                </w:tcPr>
                <w:p w14:paraId="61E9AC17" w14:textId="4F4F4152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002B4E">
                      <v:shape id="_x0000_i1152" type="#_x0000_t75" style="width:20.25pt;height:17.25pt" o:ole="">
                        <v:imagedata r:id="rId7" o:title=""/>
                      </v:shape>
                      <w:control r:id="rId26" w:name="DefaultOcxName18" w:shapeid="_x0000_i1152"/>
                    </w:object>
                  </w:r>
                </w:p>
                <w:p w14:paraId="5C7BCF9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SIB1</w:t>
                  </w:r>
                </w:p>
                <w:p w14:paraId="14D88B09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SIB2</w:t>
                  </w:r>
                </w:p>
                <w:p w14:paraId="525A994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78B838A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4E62270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 </w:t>
                  </w:r>
                </w:p>
                <w:p w14:paraId="2680E32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984429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7BBAA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5486E5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B1D8B" w14:paraId="5977F33A" w14:textId="77777777">
              <w:tc>
                <w:tcPr>
                  <w:tcW w:w="0" w:type="auto"/>
                  <w:vAlign w:val="center"/>
                  <w:hideMark/>
                </w:tcPr>
                <w:p w14:paraId="1FC7CEC4" w14:textId="44183D6D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8A183F">
                      <v:shape id="_x0000_i1151" type="#_x0000_t75" style="width:20.25pt;height:17.25pt" o:ole="">
                        <v:imagedata r:id="rId7" o:title=""/>
                      </v:shape>
                      <w:control r:id="rId27" w:name="DefaultOcxName19" w:shapeid="_x0000_i1151"/>
                    </w:object>
                  </w:r>
                </w:p>
                <w:p w14:paraId="4F540B4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642312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63CCFB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BB74AD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BAE4DD" w14:textId="77777777" w:rsidR="002B1D8B" w:rsidRDefault="002B1D8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B1D8B" w14:paraId="0C47A074" w14:textId="77777777" w:rsidTr="002B1D8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EA0827" w14:textId="77777777" w:rsidR="002B1D8B" w:rsidRDefault="002B1D8B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2E3455A" w14:textId="77777777" w:rsidR="002B1D8B" w:rsidRDefault="002B1D8B" w:rsidP="002B1D8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2B1D8B" w14:paraId="70115494" w14:textId="77777777" w:rsidTr="002B1D8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E864E9" w14:textId="77777777" w:rsidR="002B1D8B" w:rsidRDefault="002B1D8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7428F8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2454824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16522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test1();</w:t>
            </w:r>
          </w:p>
          <w:p w14:paraId="485B82A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test2();</w:t>
            </w:r>
          </w:p>
          <w:p w14:paraId="79AF451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3FB2F38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664F4E7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82CE68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SIB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343519B7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284237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78135C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test1()</w:t>
            </w:r>
          </w:p>
          <w:p w14:paraId="42F938F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0B002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test1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37116FE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32FF7A8A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0CD6C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D975CB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test2()</w:t>
            </w:r>
          </w:p>
          <w:p w14:paraId="52CBBD1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218CB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test2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3B21451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06655F8D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0F5AEB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A1FDA2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30058CA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F5B22AF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164E8398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1B26F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B3069B" w14:textId="77777777" w:rsidR="002B1D8B" w:rsidRDefault="002B1D8B">
            <w:pPr>
              <w:rPr>
                <w:color w:val="666666"/>
              </w:rPr>
            </w:pPr>
          </w:p>
        </w:tc>
      </w:tr>
      <w:tr w:rsidR="002B1D8B" w14:paraId="38C6AB2B" w14:textId="77777777" w:rsidTr="002B1D8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B1D8B" w14:paraId="6C09B959" w14:textId="77777777">
              <w:tc>
                <w:tcPr>
                  <w:tcW w:w="0" w:type="auto"/>
                  <w:vAlign w:val="center"/>
                  <w:hideMark/>
                </w:tcPr>
                <w:p w14:paraId="63E69DBC" w14:textId="253C4F0B" w:rsidR="002B1D8B" w:rsidRDefault="002B1D8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AD0D23E">
                      <v:shape id="_x0000_i1150" type="#_x0000_t75" style="width:20.25pt;height:17.25pt" o:ole="">
                        <v:imagedata r:id="rId7" o:title=""/>
                      </v:shape>
                      <w:control r:id="rId28" w:name="DefaultOcxName20" w:shapeid="_x0000_i1150"/>
                    </w:object>
                  </w:r>
                </w:p>
                <w:p w14:paraId="213E2BC3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main:0, 0</w:t>
                  </w:r>
                </w:p>
                <w:p w14:paraId="692191FB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0, 0</w:t>
                  </w:r>
                </w:p>
                <w:p w14:paraId="47EA489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10, 0</w:t>
                  </w:r>
                </w:p>
                <w:p w14:paraId="01EF8CB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SIB2 10, 20 </w:t>
                  </w:r>
                </w:p>
                <w:p w14:paraId="5DF71E3A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4F82AB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54C4AB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187462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2B1D8B" w14:paraId="7802CB43" w14:textId="77777777">
              <w:tc>
                <w:tcPr>
                  <w:tcW w:w="0" w:type="auto"/>
                  <w:vAlign w:val="center"/>
                  <w:hideMark/>
                </w:tcPr>
                <w:p w14:paraId="6135A08D" w14:textId="4301064F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1E9EEB">
                      <v:shape id="_x0000_i1149" type="#_x0000_t75" style="width:20.25pt;height:17.25pt" o:ole="">
                        <v:imagedata r:id="rId7" o:title=""/>
                      </v:shape>
                      <w:control r:id="rId29" w:name="DefaultOcxName21" w:shapeid="_x0000_i1149"/>
                    </w:object>
                  </w:r>
                </w:p>
                <w:p w14:paraId="615D2FF7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0, 0</w:t>
                  </w:r>
                </w:p>
                <w:p w14:paraId="4F060267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10, 0</w:t>
                  </w:r>
                </w:p>
                <w:p w14:paraId="349703E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 10, 20</w:t>
                  </w:r>
                </w:p>
                <w:p w14:paraId="207EAB7D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 </w:t>
                  </w:r>
                </w:p>
                <w:p w14:paraId="36858EB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C0ADB7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D517E7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3CBB15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2B1D8B" w14:paraId="75B4E963" w14:textId="77777777">
              <w:tc>
                <w:tcPr>
                  <w:tcW w:w="0" w:type="auto"/>
                  <w:vAlign w:val="center"/>
                  <w:hideMark/>
                </w:tcPr>
                <w:p w14:paraId="1AE1E448" w14:textId="52182FAA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C363BB">
                      <v:shape id="_x0000_i1148" type="#_x0000_t75" style="width:20.25pt;height:17.25pt" o:ole="">
                        <v:imagedata r:id="rId7" o:title=""/>
                      </v:shape>
                      <w:control r:id="rId30" w:name="DefaultOcxName22" w:shapeid="_x0000_i1148"/>
                    </w:object>
                  </w:r>
                </w:p>
                <w:p w14:paraId="66FF54DA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 0, 0</w:t>
                  </w:r>
                </w:p>
                <w:p w14:paraId="6C671FF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0, 0</w:t>
                  </w:r>
                </w:p>
                <w:p w14:paraId="4B42085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10, 0</w:t>
                  </w:r>
                </w:p>
                <w:p w14:paraId="3F47DC7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main:10, 20 </w:t>
                  </w:r>
                </w:p>
                <w:p w14:paraId="42E24ED3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F6BCF4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BBE7B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6A649D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B1D8B" w14:paraId="4D0996C4" w14:textId="77777777">
              <w:tc>
                <w:tcPr>
                  <w:tcW w:w="0" w:type="auto"/>
                  <w:vAlign w:val="center"/>
                  <w:hideMark/>
                </w:tcPr>
                <w:p w14:paraId="64A2B95E" w14:textId="5F68AE8F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27D5C5EA">
                      <v:shape id="_x0000_i1147" type="#_x0000_t75" style="width:20.25pt;height:17.25pt" o:ole="">
                        <v:imagedata r:id="rId7" o:title=""/>
                      </v:shape>
                      <w:control r:id="rId31" w:name="DefaultOcxName23" w:shapeid="_x0000_i1147"/>
                    </w:object>
                  </w:r>
                </w:p>
                <w:p w14:paraId="51AE3F49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4BEC231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2C9024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A293B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E9BB64" w14:textId="77777777" w:rsidR="002B1D8B" w:rsidRDefault="002B1D8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B1D8B" w14:paraId="22199294" w14:textId="77777777" w:rsidTr="002B1D8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A1612B" w14:textId="77777777" w:rsidR="002B1D8B" w:rsidRDefault="002B1D8B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2B1D8B" w14:paraId="29855D6B" w14:textId="77777777" w:rsidTr="002B1D8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18F714" w14:textId="77777777" w:rsidR="002B1D8B" w:rsidRDefault="002B1D8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BA6C3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31C96148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A5C3DA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test1();</w:t>
            </w:r>
          </w:p>
          <w:p w14:paraId="13573A9F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test2();</w:t>
            </w:r>
          </w:p>
          <w:p w14:paraId="147090A0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68F9B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7F405557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216DA7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SIB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  </w:t>
            </w:r>
          </w:p>
          <w:p w14:paraId="21C8352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1;</w:t>
            </w:r>
          </w:p>
          <w:p w14:paraId="18AB701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2;</w:t>
            </w:r>
          </w:p>
          <w:p w14:paraId="03F8A75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38347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841386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test1()</w:t>
            </w:r>
          </w:p>
          <w:p w14:paraId="491DC7C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85B02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test1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21C47F7F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3;</w:t>
            </w:r>
          </w:p>
          <w:p w14:paraId="0A5BFA1D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4;</w:t>
            </w:r>
          </w:p>
          <w:p w14:paraId="0596EF40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j + 10;</w:t>
            </w:r>
          </w:p>
          <w:p w14:paraId="0A650D0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1B1371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9AF84B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test2()</w:t>
            </w:r>
          </w:p>
          <w:p w14:paraId="6234430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FBCE4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("from test2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1C24CA1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j + 5;</w:t>
            </w:r>
          </w:p>
          <w:p w14:paraId="4A68ACF7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+ 6;</w:t>
            </w:r>
          </w:p>
          <w:p w14:paraId="2CC061D0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j + 20;</w:t>
            </w:r>
          </w:p>
          <w:p w14:paraId="6B75397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B2B2A7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20981D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1C6975B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AA942C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1A7348B3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B8B94B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A949E9" w14:textId="77777777" w:rsidR="002B1D8B" w:rsidRDefault="002B1D8B">
            <w:pPr>
              <w:rPr>
                <w:color w:val="666666"/>
              </w:rPr>
            </w:pPr>
          </w:p>
        </w:tc>
      </w:tr>
      <w:tr w:rsidR="002B1D8B" w14:paraId="4BAAE7B7" w14:textId="77777777" w:rsidTr="002B1D8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B1D8B" w14:paraId="53E832A1" w14:textId="77777777">
              <w:tc>
                <w:tcPr>
                  <w:tcW w:w="0" w:type="auto"/>
                  <w:vAlign w:val="center"/>
                  <w:hideMark/>
                </w:tcPr>
                <w:p w14:paraId="7C5D8964" w14:textId="1C552480" w:rsidR="002B1D8B" w:rsidRDefault="002B1D8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F1678B3">
                      <v:shape id="_x0000_i1146" type="#_x0000_t75" style="width:20.25pt;height:17.25pt" o:ole="">
                        <v:imagedata r:id="rId7" o:title=""/>
                      </v:shape>
                      <w:control r:id="rId32" w:name="DefaultOcxName24" w:shapeid="_x0000_i1146"/>
                    </w:object>
                  </w:r>
                </w:p>
                <w:p w14:paraId="2B6CB20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main:0, 0</w:t>
                  </w:r>
                </w:p>
                <w:p w14:paraId="03F64ADA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0, 0</w:t>
                  </w:r>
                </w:p>
                <w:p w14:paraId="1AA2494A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20, 6</w:t>
                  </w:r>
                </w:p>
                <w:p w14:paraId="5EE26948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SIB2 20, 94 </w:t>
                  </w:r>
                </w:p>
                <w:p w14:paraId="2EEDE159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EAE64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910E8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EB2A8D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2B1D8B" w14:paraId="3A603D27" w14:textId="77777777">
              <w:tc>
                <w:tcPr>
                  <w:tcW w:w="0" w:type="auto"/>
                  <w:vAlign w:val="center"/>
                  <w:hideMark/>
                </w:tcPr>
                <w:p w14:paraId="11CC1175" w14:textId="58848D20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214AF0">
                      <v:shape id="_x0000_i1145" type="#_x0000_t75" style="width:20.25pt;height:17.25pt" o:ole="">
                        <v:imagedata r:id="rId7" o:title=""/>
                      </v:shape>
                      <w:control r:id="rId33" w:name="DefaultOcxName25" w:shapeid="_x0000_i1145"/>
                    </w:object>
                  </w:r>
                </w:p>
                <w:p w14:paraId="5CC66BC0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0, 0</w:t>
                  </w:r>
                </w:p>
                <w:p w14:paraId="4320921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17, 4</w:t>
                  </w:r>
                </w:p>
                <w:p w14:paraId="539096E7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SIB 26, 82</w:t>
                  </w:r>
                </w:p>
                <w:p w14:paraId="6CF9F801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main:27, 84 </w:t>
                  </w:r>
                </w:p>
                <w:p w14:paraId="4CAC214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8524EB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E5FE79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16DFCE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B1D8B" w14:paraId="563A1553" w14:textId="77777777">
              <w:tc>
                <w:tcPr>
                  <w:tcW w:w="0" w:type="auto"/>
                  <w:vAlign w:val="center"/>
                  <w:hideMark/>
                </w:tcPr>
                <w:p w14:paraId="1D94A520" w14:textId="7E843EEF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4449FD9">
                      <v:shape id="_x0000_i1144" type="#_x0000_t75" style="width:20.25pt;height:17.25pt" o:ole="">
                        <v:imagedata r:id="rId7" o:title=""/>
                      </v:shape>
                      <w:control r:id="rId34" w:name="DefaultOcxName26" w:shapeid="_x0000_i1144"/>
                    </w:object>
                  </w:r>
                </w:p>
                <w:p w14:paraId="6A8F747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C731F9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90C0F3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46E7D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50FDA7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B1D8B" w14:paraId="7365E1EA" w14:textId="77777777">
              <w:tc>
                <w:tcPr>
                  <w:tcW w:w="0" w:type="auto"/>
                  <w:vAlign w:val="center"/>
                  <w:hideMark/>
                </w:tcPr>
                <w:p w14:paraId="771FA3BD" w14:textId="766A5678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7B50653">
                      <v:shape id="_x0000_i1143" type="#_x0000_t75" style="width:20.25pt;height:17.25pt" o:ole="">
                        <v:imagedata r:id="rId7" o:title=""/>
                      </v:shape>
                      <w:control r:id="rId35" w:name="DefaultOcxName27" w:shapeid="_x0000_i1143"/>
                    </w:object>
                  </w:r>
                </w:p>
                <w:p w14:paraId="13D9931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CEC4534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2794B0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7FF1A4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98B6D6" w14:textId="77777777" w:rsidR="002B1D8B" w:rsidRDefault="002B1D8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B1D8B" w14:paraId="600A1D48" w14:textId="77777777" w:rsidTr="002B1D8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882541" w14:textId="77777777" w:rsidR="002B1D8B" w:rsidRDefault="002B1D8B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F1237EE" w14:textId="77777777" w:rsidR="002B1D8B" w:rsidRDefault="002B1D8B" w:rsidP="002B1D8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9"/>
        <w:gridCol w:w="299"/>
      </w:tblGrid>
      <w:tr w:rsidR="002B1D8B" w14:paraId="21C5FAE6" w14:textId="77777777" w:rsidTr="002B1D8B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F8B16D" w14:textId="77777777" w:rsidR="002B1D8B" w:rsidRDefault="002B1D8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B881F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70621242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6357B2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728534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110ECDB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       </w:t>
            </w:r>
          </w:p>
          <w:p w14:paraId="7FF79F6D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("SIB");</w:t>
            </w:r>
          </w:p>
          <w:p w14:paraId="59AC1BA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AD7D4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ACF68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27B313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B1B514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("main");</w:t>
            </w:r>
          </w:p>
          <w:p w14:paraId="720A3C9A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C3E40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105CD4" w14:textId="77777777" w:rsidR="002B1D8B" w:rsidRDefault="002B1D8B">
            <w:pPr>
              <w:rPr>
                <w:color w:val="666666"/>
              </w:rPr>
            </w:pPr>
          </w:p>
        </w:tc>
      </w:tr>
      <w:tr w:rsidR="002B1D8B" w14:paraId="6CA4166E" w14:textId="77777777" w:rsidTr="002B1D8B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B1D8B" w14:paraId="48FDC5C0" w14:textId="77777777">
              <w:tc>
                <w:tcPr>
                  <w:tcW w:w="0" w:type="auto"/>
                  <w:vAlign w:val="center"/>
                  <w:hideMark/>
                </w:tcPr>
                <w:p w14:paraId="433700C7" w14:textId="45963E3E" w:rsidR="002B1D8B" w:rsidRDefault="002B1D8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6C0645C">
                      <v:shape id="_x0000_i1142" type="#_x0000_t75" style="width:20.25pt;height:17.25pt" o:ole="">
                        <v:imagedata r:id="rId7" o:title=""/>
                      </v:shape>
                      <w:control r:id="rId36" w:name="DefaultOcxName28" w:shapeid="_x0000_i1142"/>
                    </w:object>
                  </w:r>
                </w:p>
                <w:p w14:paraId="3025A71D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</w:t>
                  </w:r>
                </w:p>
                <w:p w14:paraId="2F88CEB1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2E6E16E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712AA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7F26B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982D38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B1D8B" w14:paraId="38295D41" w14:textId="77777777">
              <w:tc>
                <w:tcPr>
                  <w:tcW w:w="0" w:type="auto"/>
                  <w:vAlign w:val="center"/>
                  <w:hideMark/>
                </w:tcPr>
                <w:p w14:paraId="4B0B8859" w14:textId="6FF4E6DE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D6FED3">
                      <v:shape id="_x0000_i1141" type="#_x0000_t75" style="width:20.25pt;height:17.25pt" o:ole="">
                        <v:imagedata r:id="rId7" o:title=""/>
                      </v:shape>
                      <w:control r:id="rId37" w:name="DefaultOcxName29" w:shapeid="_x0000_i1141"/>
                    </w:object>
                  </w:r>
                </w:p>
                <w:p w14:paraId="147A915B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3D270D6D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 </w:t>
                  </w:r>
                </w:p>
                <w:p w14:paraId="1E3ADF5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98120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F7B00B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EB567D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B1D8B" w14:paraId="38A9DF08" w14:textId="77777777">
              <w:tc>
                <w:tcPr>
                  <w:tcW w:w="0" w:type="auto"/>
                  <w:vAlign w:val="center"/>
                  <w:hideMark/>
                </w:tcPr>
                <w:p w14:paraId="5061C503" w14:textId="19087A29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BFAE9F3">
                      <v:shape id="_x0000_i1140" type="#_x0000_t75" style="width:20.25pt;height:17.25pt" o:ole="">
                        <v:imagedata r:id="rId7" o:title=""/>
                      </v:shape>
                      <w:control r:id="rId38" w:name="DefaultOcxName30" w:shapeid="_x0000_i1140"/>
                    </w:object>
                  </w:r>
                </w:p>
                <w:p w14:paraId="51CFE87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01712E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3CD554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D0ADD7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DE1A88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B1D8B" w14:paraId="5B34D823" w14:textId="77777777">
              <w:tc>
                <w:tcPr>
                  <w:tcW w:w="0" w:type="auto"/>
                  <w:vAlign w:val="center"/>
                  <w:hideMark/>
                </w:tcPr>
                <w:p w14:paraId="4EACD16F" w14:textId="0CB3A058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3EDEE83">
                      <v:shape id="_x0000_i1139" type="#_x0000_t75" style="width:20.25pt;height:17.25pt" o:ole="">
                        <v:imagedata r:id="rId7" o:title=""/>
                      </v:shape>
                      <w:control r:id="rId39" w:name="DefaultOcxName31" w:shapeid="_x0000_i1139"/>
                    </w:object>
                  </w:r>
                </w:p>
                <w:p w14:paraId="56EB7D18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32ADF88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CE27C4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D86F5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54AE01" w14:textId="77777777" w:rsidR="002B1D8B" w:rsidRDefault="002B1D8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B1D8B" w14:paraId="2EF41E36" w14:textId="77777777" w:rsidTr="002B1D8B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FD7165" w14:textId="77777777" w:rsidR="002B1D8B" w:rsidRDefault="002B1D8B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B1D8B" w14:paraId="6E4F5F1F" w14:textId="77777777" w:rsidTr="002B1D8B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37D475" w14:textId="77777777" w:rsidR="002B1D8B" w:rsidRDefault="002B1D8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DE7A5A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20088D1D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1A50C7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399A17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D3E41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("main");</w:t>
            </w:r>
          </w:p>
          <w:p w14:paraId="76E1337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881686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8E119A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00461BEA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       </w:t>
            </w:r>
          </w:p>
          <w:p w14:paraId="1CA980C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("SIB");</w:t>
            </w:r>
          </w:p>
          <w:p w14:paraId="2DBD2E0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9C8AF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98B918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59B3B1" w14:textId="77777777" w:rsidR="002B1D8B" w:rsidRDefault="002B1D8B">
            <w:pPr>
              <w:rPr>
                <w:color w:val="666666"/>
              </w:rPr>
            </w:pPr>
          </w:p>
        </w:tc>
      </w:tr>
      <w:tr w:rsidR="002B1D8B" w14:paraId="7E5213F8" w14:textId="77777777" w:rsidTr="002B1D8B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B1D8B" w14:paraId="2CC192DD" w14:textId="77777777">
              <w:tc>
                <w:tcPr>
                  <w:tcW w:w="0" w:type="auto"/>
                  <w:vAlign w:val="center"/>
                  <w:hideMark/>
                </w:tcPr>
                <w:p w14:paraId="76010F96" w14:textId="425E1682" w:rsidR="002B1D8B" w:rsidRDefault="002B1D8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9E3EC41">
                      <v:shape id="_x0000_i1138" type="#_x0000_t75" style="width:20.25pt;height:17.25pt" o:ole="">
                        <v:imagedata r:id="rId7" o:title=""/>
                      </v:shape>
                      <w:control r:id="rId40" w:name="DefaultOcxName32" w:shapeid="_x0000_i1138"/>
                    </w:object>
                  </w:r>
                </w:p>
                <w:p w14:paraId="21BFD9EA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</w:t>
                  </w:r>
                </w:p>
                <w:p w14:paraId="5817B98D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 </w:t>
                  </w:r>
                </w:p>
                <w:p w14:paraId="2136445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E9A470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5631C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2BF8C3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B1D8B" w14:paraId="0BDEDA97" w14:textId="77777777">
              <w:tc>
                <w:tcPr>
                  <w:tcW w:w="0" w:type="auto"/>
                  <w:vAlign w:val="center"/>
                  <w:hideMark/>
                </w:tcPr>
                <w:p w14:paraId="46F30776" w14:textId="67550353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EB838F">
                      <v:shape id="_x0000_i1137" type="#_x0000_t75" style="width:20.25pt;height:17.25pt" o:ole="">
                        <v:imagedata r:id="rId7" o:title=""/>
                      </v:shape>
                      <w:control r:id="rId41" w:name="DefaultOcxName33" w:shapeid="_x0000_i1137"/>
                    </w:object>
                  </w:r>
                </w:p>
                <w:p w14:paraId="747223AA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59CF1CE1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 </w:t>
                  </w:r>
                </w:p>
                <w:p w14:paraId="7993C1C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7DA13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9DD41A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7490F8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B1D8B" w14:paraId="7391A042" w14:textId="77777777">
              <w:tc>
                <w:tcPr>
                  <w:tcW w:w="0" w:type="auto"/>
                  <w:vAlign w:val="center"/>
                  <w:hideMark/>
                </w:tcPr>
                <w:p w14:paraId="35EA6A30" w14:textId="493B29C2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22C7DC">
                      <v:shape id="_x0000_i1136" type="#_x0000_t75" style="width:20.25pt;height:17.25pt" o:ole="">
                        <v:imagedata r:id="rId7" o:title=""/>
                      </v:shape>
                      <w:control r:id="rId42" w:name="DefaultOcxName34" w:shapeid="_x0000_i1136"/>
                    </w:object>
                  </w:r>
                </w:p>
                <w:p w14:paraId="7CF8831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4C9C00D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D9A3A4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679A2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BDF8F1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B1D8B" w14:paraId="2230E65E" w14:textId="77777777">
              <w:tc>
                <w:tcPr>
                  <w:tcW w:w="0" w:type="auto"/>
                  <w:vAlign w:val="center"/>
                  <w:hideMark/>
                </w:tcPr>
                <w:p w14:paraId="7703FDDB" w14:textId="7BA375D0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E5A24A2">
                      <v:shape id="_x0000_i1135" type="#_x0000_t75" style="width:20.25pt;height:17.25pt" o:ole="">
                        <v:imagedata r:id="rId7" o:title=""/>
                      </v:shape>
                      <w:control r:id="rId43" w:name="DefaultOcxName35" w:shapeid="_x0000_i1135"/>
                    </w:object>
                  </w:r>
                </w:p>
                <w:p w14:paraId="6F2E9F4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AA0ABF9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F2592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541EDD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027512" w14:textId="77777777" w:rsidR="002B1D8B" w:rsidRDefault="002B1D8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B1D8B" w14:paraId="60B5118F" w14:textId="77777777" w:rsidTr="002B1D8B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D50888" w14:textId="77777777" w:rsidR="002B1D8B" w:rsidRDefault="002B1D8B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D6F9815" w14:textId="77777777" w:rsidR="002B1D8B" w:rsidRDefault="002B1D8B" w:rsidP="002B1D8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B1D8B" w14:paraId="7DEBD124" w14:textId="77777777" w:rsidTr="002B1D8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2A1E24" w14:textId="77777777" w:rsidR="002B1D8B" w:rsidRDefault="002B1D8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333FB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487DE30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7C2C6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6C084F2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B918B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("main");</w:t>
            </w:r>
          </w:p>
          <w:p w14:paraId="01F63EC3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D2723D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A757F3B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189EC89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       </w:t>
            </w:r>
          </w:p>
          <w:p w14:paraId="1E81E747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("SIB");</w:t>
            </w:r>
          </w:p>
          <w:p w14:paraId="78925EE3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224F3157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248848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B8D1C68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878AFD" w14:textId="77777777" w:rsidR="002B1D8B" w:rsidRDefault="002B1D8B">
            <w:pPr>
              <w:rPr>
                <w:color w:val="666666"/>
              </w:rPr>
            </w:pPr>
          </w:p>
        </w:tc>
      </w:tr>
      <w:tr w:rsidR="002B1D8B" w14:paraId="43C2F2C7" w14:textId="77777777" w:rsidTr="002B1D8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B1D8B" w14:paraId="4E9EE4E3" w14:textId="77777777">
              <w:tc>
                <w:tcPr>
                  <w:tcW w:w="0" w:type="auto"/>
                  <w:vAlign w:val="center"/>
                  <w:hideMark/>
                </w:tcPr>
                <w:p w14:paraId="5AC34BFC" w14:textId="670C3F0E" w:rsidR="002B1D8B" w:rsidRDefault="002B1D8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3C08EF">
                      <v:shape id="_x0000_i1134" type="#_x0000_t75" style="width:20.25pt;height:17.25pt" o:ole="">
                        <v:imagedata r:id="rId7" o:title=""/>
                      </v:shape>
                      <w:control r:id="rId44" w:name="DefaultOcxName36" w:shapeid="_x0000_i1134"/>
                    </w:object>
                  </w:r>
                </w:p>
                <w:p w14:paraId="1146F0C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98F707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DA2FDD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6B18A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0BFC736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B1D8B" w14:paraId="4811A5A1" w14:textId="77777777">
              <w:tc>
                <w:tcPr>
                  <w:tcW w:w="0" w:type="auto"/>
                  <w:vAlign w:val="center"/>
                  <w:hideMark/>
                </w:tcPr>
                <w:p w14:paraId="184A27EE" w14:textId="0B764B70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2F8780">
                      <v:shape id="_x0000_i1133" type="#_x0000_t75" style="width:20.25pt;height:17.25pt" o:ole="">
                        <v:imagedata r:id="rId7" o:title=""/>
                      </v:shape>
                      <w:control r:id="rId45" w:name="DefaultOcxName37" w:shapeid="_x0000_i1133"/>
                    </w:object>
                  </w:r>
                </w:p>
                <w:p w14:paraId="6FEA899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13AE0FB3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 </w:t>
                  </w:r>
                </w:p>
                <w:p w14:paraId="179CFA68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3F19FB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D4A6D9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0BE050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B1D8B" w14:paraId="6AF4AFF8" w14:textId="77777777">
              <w:tc>
                <w:tcPr>
                  <w:tcW w:w="0" w:type="auto"/>
                  <w:vAlign w:val="center"/>
                  <w:hideMark/>
                </w:tcPr>
                <w:p w14:paraId="2AA93A33" w14:textId="223908FA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6E08B3">
                      <v:shape id="_x0000_i1132" type="#_x0000_t75" style="width:20.25pt;height:17.25pt" o:ole="">
                        <v:imagedata r:id="rId7" o:title=""/>
                      </v:shape>
                      <w:control r:id="rId46" w:name="DefaultOcxName38" w:shapeid="_x0000_i1132"/>
                    </w:object>
                  </w:r>
                </w:p>
                <w:p w14:paraId="392A87E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2FAC666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</w:t>
                  </w:r>
                </w:p>
                <w:p w14:paraId="03E28F0A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25961687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EAECB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891B9A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0FB2CE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B1D8B" w14:paraId="09F7C9D2" w14:textId="77777777">
              <w:tc>
                <w:tcPr>
                  <w:tcW w:w="0" w:type="auto"/>
                  <w:vAlign w:val="center"/>
                  <w:hideMark/>
                </w:tcPr>
                <w:p w14:paraId="1D4B7077" w14:textId="61B7F57C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35094A5">
                      <v:shape id="_x0000_i1131" type="#_x0000_t75" style="width:20.25pt;height:17.25pt" o:ole="">
                        <v:imagedata r:id="rId7" o:title=""/>
                      </v:shape>
                      <w:control r:id="rId47" w:name="DefaultOcxName39" w:shapeid="_x0000_i1131"/>
                    </w:object>
                  </w:r>
                </w:p>
                <w:p w14:paraId="722640B9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</w:t>
                  </w:r>
                </w:p>
                <w:p w14:paraId="408DDB97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1D2DF65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075124B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F9DBD7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73A7C3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0638F0" w14:textId="77777777" w:rsidR="002B1D8B" w:rsidRDefault="002B1D8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B1D8B" w14:paraId="7F6F8C87" w14:textId="77777777" w:rsidTr="002B1D8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E8A0DA" w14:textId="77777777" w:rsidR="002B1D8B" w:rsidRDefault="002B1D8B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2B1D8B" w14:paraId="11738A29" w14:textId="77777777" w:rsidTr="002B1D8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6F263A" w14:textId="77777777" w:rsidR="002B1D8B" w:rsidRDefault="002B1D8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1A83C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483DEA6B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56DA2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test();</w:t>
            </w:r>
          </w:p>
          <w:p w14:paraId="40FB9E0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FEA2B3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2587B69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273A24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9247FB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5843683D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2D02DC2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1C5996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2;</w:t>
            </w:r>
          </w:p>
          <w:p w14:paraId="749A7282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+ 2;</w:t>
            </w:r>
          </w:p>
          <w:p w14:paraId="6427D59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3AF9EB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C929F4F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FF68BF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645CA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542FE9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5;</w:t>
            </w:r>
          </w:p>
          <w:p w14:paraId="462D6F6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176AA7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1563774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        </w:t>
            </w:r>
          </w:p>
          <w:p w14:paraId="23E3231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("SIB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BC572A8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3;</w:t>
            </w:r>
          </w:p>
          <w:p w14:paraId="40CC804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0063120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("SIB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3B80470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8F31B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2B1D8B" w14:paraId="613856E2" w14:textId="77777777" w:rsidTr="002B1D8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B1D8B" w14:paraId="638C6CEC" w14:textId="77777777">
              <w:tc>
                <w:tcPr>
                  <w:tcW w:w="0" w:type="auto"/>
                  <w:vAlign w:val="center"/>
                  <w:hideMark/>
                </w:tcPr>
                <w:p w14:paraId="1887F56E" w14:textId="59A632B4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5633AB6">
                      <v:shape id="_x0000_i1130" type="#_x0000_t75" style="width:20.25pt;height:17.25pt" o:ole="">
                        <v:imagedata r:id="rId7" o:title=""/>
                      </v:shape>
                      <w:control r:id="rId48" w:name="DefaultOcxName40" w:shapeid="_x0000_i1130"/>
                    </w:object>
                  </w:r>
                </w:p>
                <w:p w14:paraId="32DF28B8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begin:0</w:t>
                  </w:r>
                </w:p>
                <w:p w14:paraId="3629F7A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030FAA14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end:6</w:t>
                  </w:r>
                </w:p>
                <w:p w14:paraId="0AFC68E8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begin:4</w:t>
                  </w:r>
                </w:p>
                <w:p w14:paraId="1051432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18893853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end:8</w:t>
                  </w:r>
                </w:p>
                <w:p w14:paraId="63428F98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main:8 </w:t>
                  </w:r>
                </w:p>
                <w:p w14:paraId="0B8BAEB3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B9B730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B55BB7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3B73BA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B1D8B" w14:paraId="72C45BAF" w14:textId="77777777">
              <w:tc>
                <w:tcPr>
                  <w:tcW w:w="0" w:type="auto"/>
                  <w:vAlign w:val="center"/>
                  <w:hideMark/>
                </w:tcPr>
                <w:p w14:paraId="0CD35FD2" w14:textId="0A4ECE09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D01782">
                      <v:shape id="_x0000_i1129" type="#_x0000_t75" style="width:20.25pt;height:17.25pt" o:ole="">
                        <v:imagedata r:id="rId7" o:title=""/>
                      </v:shape>
                      <w:control r:id="rId49" w:name="DefaultOcxName41" w:shapeid="_x0000_i1129"/>
                    </w:object>
                  </w:r>
                </w:p>
                <w:p w14:paraId="240FA613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main:0</w:t>
                  </w:r>
                </w:p>
                <w:p w14:paraId="0762F5E1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begin:5</w:t>
                  </w:r>
                </w:p>
                <w:p w14:paraId="7A7F7D7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main:3</w:t>
                  </w:r>
                </w:p>
                <w:p w14:paraId="07FC6DE9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end:8</w:t>
                  </w:r>
                </w:p>
                <w:p w14:paraId="7A1141E8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begin:8</w:t>
                  </w:r>
                </w:p>
                <w:p w14:paraId="031A5F51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main:1</w:t>
                  </w:r>
                </w:p>
                <w:p w14:paraId="25C7479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end:1 </w:t>
                  </w:r>
                </w:p>
                <w:p w14:paraId="6913642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F5D7EE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697BF0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FE3CEF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B1D8B" w14:paraId="2468357F" w14:textId="77777777">
              <w:tc>
                <w:tcPr>
                  <w:tcW w:w="0" w:type="auto"/>
                  <w:vAlign w:val="center"/>
                  <w:hideMark/>
                </w:tcPr>
                <w:p w14:paraId="4174A079" w14:textId="09125D8D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C22A354">
                      <v:shape id="_x0000_i1128" type="#_x0000_t75" style="width:20.25pt;height:17.25pt" o:ole="">
                        <v:imagedata r:id="rId7" o:title=""/>
                      </v:shape>
                      <w:control r:id="rId50" w:name="DefaultOcxName42" w:shapeid="_x0000_i1128"/>
                    </w:object>
                  </w:r>
                </w:p>
                <w:p w14:paraId="323D2158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E34E93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E397F4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4955A9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D921C7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B1D8B" w14:paraId="4C089030" w14:textId="77777777">
              <w:tc>
                <w:tcPr>
                  <w:tcW w:w="0" w:type="auto"/>
                  <w:vAlign w:val="center"/>
                  <w:hideMark/>
                </w:tcPr>
                <w:p w14:paraId="40F1A490" w14:textId="0B683125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7E0A3D6">
                      <v:shape id="_x0000_i1127" type="#_x0000_t75" style="width:20.25pt;height:17.25pt" o:ole="">
                        <v:imagedata r:id="rId7" o:title=""/>
                      </v:shape>
                      <w:control r:id="rId51" w:name="DefaultOcxName43" w:shapeid="_x0000_i1127"/>
                    </w:object>
                  </w:r>
                </w:p>
                <w:p w14:paraId="1142F6EA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107373D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DEFCE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98BFF3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906324" w14:textId="77777777" w:rsidR="002B1D8B" w:rsidRDefault="002B1D8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B1D8B" w14:paraId="05234127" w14:textId="77777777" w:rsidTr="002B1D8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6A1137" w14:textId="77777777" w:rsidR="002B1D8B" w:rsidRDefault="002B1D8B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487244D" w14:textId="77777777" w:rsidR="002B1D8B" w:rsidRDefault="002B1D8B" w:rsidP="002B1D8B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B1D8B" w14:paraId="245FE67C" w14:textId="77777777" w:rsidTr="002B1D8B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885B1D" w14:textId="77777777" w:rsidR="002B1D8B" w:rsidRDefault="002B1D8B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1C49C4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 </w:t>
            </w:r>
          </w:p>
          <w:p w14:paraId="7146C30F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B61527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test1();</w:t>
            </w:r>
          </w:p>
          <w:p w14:paraId="5E565900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test2();</w:t>
            </w:r>
          </w:p>
          <w:p w14:paraId="31A13B0E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11634AB3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9357ADD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("sib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03B72EDB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258D2E60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("sib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3438CFC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1;</w:t>
            </w:r>
          </w:p>
          <w:p w14:paraId="0288A46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1;</w:t>
            </w:r>
          </w:p>
          <w:p w14:paraId="4F187882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D3F2AF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test1()</w:t>
            </w:r>
          </w:p>
          <w:p w14:paraId="7612242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01BA52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("test1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2A55A0A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3200D75F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("test1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655333E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j + 2;</w:t>
            </w:r>
          </w:p>
          <w:p w14:paraId="43FAD6F8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+ 1;</w:t>
            </w:r>
          </w:p>
          <w:p w14:paraId="0915CED3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j + test2();</w:t>
            </w:r>
          </w:p>
          <w:p w14:paraId="24AC2941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B769B8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test2()</w:t>
            </w:r>
          </w:p>
          <w:p w14:paraId="465FA02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8F7F4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("test2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6512F72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j + 5;</w:t>
            </w:r>
          </w:p>
          <w:p w14:paraId="23A14327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+ 4;</w:t>
            </w:r>
          </w:p>
          <w:p w14:paraId="7C9A05C8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3BDCC8F6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("test2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2016503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j + 4;</w:t>
            </w:r>
          </w:p>
          <w:p w14:paraId="13105FCB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+ 5;</w:t>
            </w:r>
          </w:p>
          <w:p w14:paraId="7637B45A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j + 10;</w:t>
            </w:r>
          </w:p>
          <w:p w14:paraId="520ED715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5E1A2C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B1EBFC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B04589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56683F22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j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84AD530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+=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j;</w:t>
            </w:r>
          </w:p>
          <w:p w14:paraId="69E18A78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C8A1D80" w14:textId="77777777" w:rsidR="002B1D8B" w:rsidRDefault="002B1D8B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9A6D4D" w14:textId="77777777" w:rsidR="002B1D8B" w:rsidRDefault="002B1D8B">
            <w:pPr>
              <w:rPr>
                <w:color w:val="666666"/>
              </w:rPr>
            </w:pPr>
          </w:p>
        </w:tc>
      </w:tr>
      <w:tr w:rsidR="002B1D8B" w14:paraId="547F3C1A" w14:textId="77777777" w:rsidTr="002B1D8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2B1D8B" w14:paraId="7F22B97E" w14:textId="77777777">
              <w:tc>
                <w:tcPr>
                  <w:tcW w:w="0" w:type="auto"/>
                  <w:vAlign w:val="center"/>
                  <w:hideMark/>
                </w:tcPr>
                <w:p w14:paraId="0E19EFC7" w14:textId="42E28BE6" w:rsidR="002B1D8B" w:rsidRDefault="002B1D8B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FFA05D0">
                      <v:shape id="_x0000_i1126" type="#_x0000_t75" style="width:20.25pt;height:17.25pt" o:ole="">
                        <v:imagedata r:id="rId7" o:title=""/>
                      </v:shape>
                      <w:control r:id="rId52" w:name="DefaultOcxName44" w:shapeid="_x0000_i1126"/>
                    </w:object>
                  </w:r>
                </w:p>
                <w:p w14:paraId="141058C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 begin:0, 0</w:t>
                  </w:r>
                </w:p>
                <w:p w14:paraId="522A4F3D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:0, 0</w:t>
                  </w:r>
                </w:p>
                <w:p w14:paraId="3C2EB08D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 end:0, 0</w:t>
                  </w:r>
                </w:p>
                <w:p w14:paraId="6637DF7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begin:2, 3</w:t>
                  </w:r>
                </w:p>
                <w:p w14:paraId="08840A89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:10, 17</w:t>
                  </w:r>
                </w:p>
                <w:p w14:paraId="4C94CF6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end:37, 71</w:t>
                  </w:r>
                </w:p>
                <w:p w14:paraId="03E4C37D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begin:315, 188</w:t>
                  </w:r>
                </w:p>
                <w:p w14:paraId="7A2C4090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:508, 700</w:t>
                  </w:r>
                </w:p>
                <w:p w14:paraId="0EB5D052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end:1716, 3116</w:t>
                  </w:r>
                </w:p>
                <w:p w14:paraId="7005A4F1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begin:4836, 12803</w:t>
                  </w:r>
                </w:p>
                <w:p w14:paraId="23959283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:4836, 12803</w:t>
                  </w:r>
                </w:p>
                <w:p w14:paraId="3C2260DD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end:22475, 48081</w:t>
                  </w:r>
                </w:p>
                <w:p w14:paraId="0DEADDB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:22476, 48082 </w:t>
                  </w:r>
                </w:p>
                <w:p w14:paraId="0649AB9A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48E3C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57F36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33249C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2B1D8B" w14:paraId="224E42BD" w14:textId="77777777">
              <w:tc>
                <w:tcPr>
                  <w:tcW w:w="0" w:type="auto"/>
                  <w:vAlign w:val="center"/>
                  <w:hideMark/>
                </w:tcPr>
                <w:p w14:paraId="2F106F08" w14:textId="34EC2164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BDB176">
                      <v:shape id="_x0000_i1125" type="#_x0000_t75" style="width:20.25pt;height:17.25pt" o:ole="">
                        <v:imagedata r:id="rId7" o:title=""/>
                      </v:shape>
                      <w:control r:id="rId53" w:name="DefaultOcxName45" w:shapeid="_x0000_i1125"/>
                    </w:object>
                  </w:r>
                </w:p>
                <w:p w14:paraId="2480513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 begin:0, 0</w:t>
                  </w:r>
                </w:p>
                <w:p w14:paraId="69B84D2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:0, 0</w:t>
                  </w:r>
                </w:p>
                <w:p w14:paraId="5E747E0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 end:0, 0</w:t>
                  </w:r>
                </w:p>
                <w:p w14:paraId="36148AF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begin:2, 3</w:t>
                  </w:r>
                </w:p>
                <w:p w14:paraId="4D251D0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:10, 17</w:t>
                  </w:r>
                </w:p>
                <w:p w14:paraId="23D828FB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end:73, 70</w:t>
                  </w:r>
                </w:p>
                <w:p w14:paraId="36A8F3E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begin:315, 188</w:t>
                  </w:r>
                </w:p>
                <w:p w14:paraId="0AA2EDF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:508, 700</w:t>
                  </w:r>
                </w:p>
                <w:p w14:paraId="2790FEC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test2 end:1716, 3116</w:t>
                  </w:r>
                </w:p>
                <w:p w14:paraId="008A88B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begin:4836, 12803</w:t>
                  </w:r>
                </w:p>
                <w:p w14:paraId="5DAB69F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:4836, 12803</w:t>
                  </w:r>
                </w:p>
                <w:p w14:paraId="140DC769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sib end:22475, 49589</w:t>
                  </w:r>
                </w:p>
                <w:p w14:paraId="6FA7C46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:22476, 49086 </w:t>
                  </w:r>
                </w:p>
                <w:p w14:paraId="1227C67F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F6A678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5D0325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630B27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B1D8B" w14:paraId="5FB3D25E" w14:textId="77777777">
              <w:tc>
                <w:tcPr>
                  <w:tcW w:w="0" w:type="auto"/>
                  <w:vAlign w:val="center"/>
                  <w:hideMark/>
                </w:tcPr>
                <w:p w14:paraId="05AF9D61" w14:textId="0215CC94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94DDED8">
                      <v:shape id="_x0000_i1124" type="#_x0000_t75" style="width:20.25pt;height:17.25pt" o:ole="">
                        <v:imagedata r:id="rId7" o:title=""/>
                      </v:shape>
                      <w:control r:id="rId54" w:name="DefaultOcxName46" w:shapeid="_x0000_i1124"/>
                    </w:object>
                  </w:r>
                </w:p>
                <w:p w14:paraId="3D354D48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0E2A217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712B83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9F34A6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9A48FA" w14:textId="77777777" w:rsidR="002B1D8B" w:rsidRDefault="002B1D8B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B1D8B" w14:paraId="7EA760D7" w14:textId="77777777">
              <w:tc>
                <w:tcPr>
                  <w:tcW w:w="0" w:type="auto"/>
                  <w:vAlign w:val="center"/>
                  <w:hideMark/>
                </w:tcPr>
                <w:p w14:paraId="09EE56B8" w14:textId="07A88B50" w:rsidR="002B1D8B" w:rsidRDefault="002B1D8B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B6B02A5">
                      <v:shape id="_x0000_i1123" type="#_x0000_t75" style="width:20.25pt;height:17.25pt" o:ole="">
                        <v:imagedata r:id="rId7" o:title=""/>
                      </v:shape>
                      <w:control r:id="rId55" w:name="DefaultOcxName47" w:shapeid="_x0000_i1123"/>
                    </w:object>
                  </w:r>
                </w:p>
                <w:p w14:paraId="178197A7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1A3AE18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5AB30C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93B584" w14:textId="77777777" w:rsidR="002B1D8B" w:rsidRDefault="002B1D8B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3B1AC7" w14:textId="77777777" w:rsidR="002B1D8B" w:rsidRDefault="002B1D8B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B1D8B" w14:paraId="7A48A3B4" w14:textId="77777777" w:rsidTr="002B1D8B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319C5F" w14:textId="77777777" w:rsidR="002B1D8B" w:rsidRDefault="002B1D8B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FBD1D43" w14:textId="77777777" w:rsidR="002B1D8B" w:rsidRDefault="002B1D8B" w:rsidP="002B1D8B">
      <w:pPr>
        <w:pStyle w:val="z-BottomofForm"/>
      </w:pPr>
      <w:r>
        <w:t>Bottom of Form</w:t>
      </w:r>
    </w:p>
    <w:sectPr w:rsidR="002B1D8B">
      <w:headerReference w:type="default" r:id="rId56"/>
      <w:footerReference w:type="default" r:id="rId5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0BFDB10A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                                Topic: </w:t>
    </w:r>
    <w:proofErr w:type="spellStart"/>
    <w:r w:rsidR="002B1D8B">
      <w:rPr>
        <w:rFonts w:ascii="Segoe UI" w:hAnsi="Segoe UI" w:cs="Segoe UI"/>
        <w:b/>
        <w:i/>
        <w:lang w:val="en-US"/>
      </w:rPr>
      <w:t>SIB_Answsers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F7AF3"/>
    <w:multiLevelType w:val="multilevel"/>
    <w:tmpl w:val="0022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2B1D8B"/>
    <w:rsid w:val="00397110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2B1D8B"/>
  </w:style>
  <w:style w:type="character" w:customStyle="1" w:styleId="ng-star-inserted">
    <w:name w:val="ng-star-inserted"/>
    <w:basedOn w:val="DefaultParagraphFont"/>
    <w:rsid w:val="002B1D8B"/>
  </w:style>
  <w:style w:type="character" w:customStyle="1" w:styleId="cans">
    <w:name w:val="cans"/>
    <w:basedOn w:val="DefaultParagraphFont"/>
    <w:rsid w:val="002B1D8B"/>
  </w:style>
  <w:style w:type="character" w:customStyle="1" w:styleId="wans">
    <w:name w:val="wans"/>
    <w:basedOn w:val="DefaultParagraphFont"/>
    <w:rsid w:val="002B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52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5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1940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9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14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573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173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964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3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6962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1119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452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9748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3355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837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9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7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9336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921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74251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68571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4122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2352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274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6948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7766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9770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020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3405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5906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0304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2036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2869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8453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12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48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9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0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0633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footer" Target="footer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header" Target="header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2487</Words>
  <Characters>14182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