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2000A" w14:textId="77777777" w:rsidR="00EE0175" w:rsidRDefault="00EE0175" w:rsidP="00EE0175">
      <w:pPr>
        <w:shd w:val="clear" w:color="auto" w:fill="FFFFFF"/>
      </w:pPr>
    </w:p>
    <w:p w14:paraId="398513DF" w14:textId="77777777" w:rsidR="00EE0175" w:rsidRDefault="00EE0175" w:rsidP="00EE0175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EE0175" w14:paraId="0E11F3B5" w14:textId="77777777" w:rsidTr="00EE0175">
        <w:tc>
          <w:tcPr>
            <w:tcW w:w="5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3064A" w14:textId="2EE2F394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850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25A1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1980DE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5980E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1B2E3A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6D541E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4D535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8415F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4A7B6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6C980D" w14:textId="53A735BA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32079B01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4CB554CA" w14:textId="77777777">
              <w:tc>
                <w:tcPr>
                  <w:tcW w:w="0" w:type="auto"/>
                  <w:vAlign w:val="center"/>
                  <w:hideMark/>
                </w:tcPr>
                <w:p w14:paraId="61BF1715" w14:textId="0BCE6772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A51C6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85" type="#_x0000_t75" style="width:20.25pt;height:17.25pt" o:ole="">
                        <v:imagedata r:id="rId7" o:title=""/>
                      </v:shape>
                      <w:control r:id="rId8" w:name="DefaultOcxName6" w:shapeid="_x0000_i1285"/>
                    </w:object>
                  </w:r>
                </w:p>
                <w:p w14:paraId="7AE5608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6382AE4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735851B8" w14:textId="77777777">
              <w:tc>
                <w:tcPr>
                  <w:tcW w:w="0" w:type="auto"/>
                  <w:vAlign w:val="center"/>
                  <w:hideMark/>
                </w:tcPr>
                <w:p w14:paraId="2766003E" w14:textId="3AF87EE5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3EB8A9">
                      <v:shape id="_x0000_i1284" type="#_x0000_t75" style="width:20.25pt;height:17.25pt" o:ole="">
                        <v:imagedata r:id="rId7" o:title=""/>
                      </v:shape>
                      <w:control r:id="rId9" w:name="DefaultOcxName7" w:shapeid="_x0000_i1284"/>
                    </w:object>
                  </w:r>
                </w:p>
                <w:p w14:paraId="0F24017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1E4401D9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8D23F8A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EE0175" w14:paraId="63189922" w14:textId="77777777" w:rsidTr="00EE0175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DC8A97" w14:textId="1BD720E7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7ED3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4915101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17B89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51108DE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21DBF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4FFAFC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06349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91D500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9463C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2BC4A27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3199423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8D038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CE2971" w14:textId="08632A8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7D30DFD5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E0175" w14:paraId="7EDBF8E2" w14:textId="77777777">
              <w:tc>
                <w:tcPr>
                  <w:tcW w:w="0" w:type="auto"/>
                  <w:vAlign w:val="center"/>
                  <w:hideMark/>
                </w:tcPr>
                <w:p w14:paraId="41B79953" w14:textId="0EBB494F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3F1C29">
                      <v:shape id="_x0000_i1287" type="#_x0000_t75" style="width:20.25pt;height:17.25pt" o:ole="">
                        <v:imagedata r:id="rId7" o:title=""/>
                      </v:shape>
                      <w:control r:id="rId10" w:name="DefaultOcxName8" w:shapeid="_x0000_i1287"/>
                    </w:object>
                  </w:r>
                </w:p>
                <w:p w14:paraId="3B81D52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</w:t>
                  </w:r>
                </w:p>
              </w:tc>
            </w:tr>
          </w:tbl>
          <w:p w14:paraId="57E7F8A0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33368557" w14:textId="77777777">
              <w:tc>
                <w:tcPr>
                  <w:tcW w:w="0" w:type="auto"/>
                  <w:vAlign w:val="center"/>
                  <w:hideMark/>
                </w:tcPr>
                <w:p w14:paraId="7939FC25" w14:textId="63D616F6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2838E6">
                      <v:shape id="_x0000_i1286" type="#_x0000_t75" style="width:20.25pt;height:17.25pt" o:ole="">
                        <v:imagedata r:id="rId7" o:title=""/>
                      </v:shape>
                      <w:control r:id="rId11" w:name="DefaultOcxName9" w:shapeid="_x0000_i1286"/>
                    </w:object>
                  </w:r>
                </w:p>
                <w:p w14:paraId="408B187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4DA63AF6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7B147F36" w14:textId="77777777" w:rsidTr="00EE0175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07E0DE" w14:textId="3E3963C4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82EE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00FAF76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F214D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test1()</w:t>
            </w:r>
          </w:p>
          <w:p w14:paraId="00156D1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0613F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7139E9E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55CF9A0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5537F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1851D44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648984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7A07C83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99DF8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21BC6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A466EC5" w14:textId="41F8256E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Find out whether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not?</w:t>
            </w:r>
          </w:p>
        </w:tc>
      </w:tr>
      <w:tr w:rsidR="00EE0175" w14:paraId="47BE0C88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03A4418A" w14:textId="77777777">
              <w:tc>
                <w:tcPr>
                  <w:tcW w:w="0" w:type="auto"/>
                  <w:vAlign w:val="center"/>
                  <w:hideMark/>
                </w:tcPr>
                <w:p w14:paraId="5C61405D" w14:textId="54EFAED8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1B8787">
                      <v:shape id="_x0000_i1288" type="#_x0000_t75" style="width:20.25pt;height:17.25pt" o:ole="">
                        <v:imagedata r:id="rId7" o:title=""/>
                      </v:shape>
                      <w:control r:id="rId12" w:name="DefaultOcxName10" w:shapeid="_x0000_i1288"/>
                    </w:object>
                  </w:r>
                </w:p>
                <w:p w14:paraId="19EF127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4F730A99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749C3516" w14:textId="77777777">
              <w:tc>
                <w:tcPr>
                  <w:tcW w:w="0" w:type="auto"/>
                  <w:vAlign w:val="center"/>
                  <w:hideMark/>
                </w:tcPr>
                <w:p w14:paraId="0B6A63A8" w14:textId="16A49D58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2B13D1">
                      <v:shape id="_x0000_i1289" type="#_x0000_t75" style="width:20.25pt;height:17.25pt" o:ole="">
                        <v:imagedata r:id="rId7" o:title=""/>
                      </v:shape>
                      <w:control r:id="rId13" w:name="DefaultOcxName11" w:shapeid="_x0000_i1289"/>
                    </w:object>
                  </w:r>
                </w:p>
                <w:p w14:paraId="0B7DCFD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27AD8B19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0F39E10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EE0175" w14:paraId="09E733C0" w14:textId="77777777" w:rsidTr="00EE0175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3B1C9" w14:textId="0E9DA35B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5EA4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1399B0B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1D06D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test1()</w:t>
            </w:r>
          </w:p>
          <w:p w14:paraId="169B4B7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AA7E9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4DC6BAA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F345B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C5C43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406145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46AEE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6AB0022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50254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B3FA9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A0C02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EF78CF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//Find out whether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not?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Q2173</w:t>
            </w:r>
          </w:p>
        </w:tc>
      </w:tr>
      <w:tr w:rsidR="00EE0175" w14:paraId="17CDD7A0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599C614F" w14:textId="77777777">
              <w:tc>
                <w:tcPr>
                  <w:tcW w:w="0" w:type="auto"/>
                  <w:vAlign w:val="center"/>
                  <w:hideMark/>
                </w:tcPr>
                <w:p w14:paraId="05B90EB1" w14:textId="2E5A27C2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A42799">
                      <v:shape id="_x0000_i1291" type="#_x0000_t75" style="width:20.25pt;height:17.25pt" o:ole="">
                        <v:imagedata r:id="rId7" o:title=""/>
                      </v:shape>
                      <w:control r:id="rId14" w:name="DefaultOcxName12" w:shapeid="_x0000_i1291"/>
                    </w:object>
                  </w:r>
                </w:p>
                <w:p w14:paraId="277549C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5F4E03DE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2BDA0BB9" w14:textId="77777777">
              <w:tc>
                <w:tcPr>
                  <w:tcW w:w="0" w:type="auto"/>
                  <w:vAlign w:val="center"/>
                  <w:hideMark/>
                </w:tcPr>
                <w:p w14:paraId="4EF73244" w14:textId="766023B0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8FD6ED">
                      <v:shape id="_x0000_i1290" type="#_x0000_t75" style="width:20.25pt;height:17.25pt" o:ole="">
                        <v:imagedata r:id="rId7" o:title=""/>
                      </v:shape>
                      <w:control r:id="rId15" w:name="DefaultOcxName13" w:shapeid="_x0000_i1290"/>
                    </w:object>
                  </w:r>
                </w:p>
                <w:p w14:paraId="7C5033A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67007678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306F9A0F" w14:textId="77777777" w:rsidTr="00EE0175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5DC88" w14:textId="74DAA894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A2B3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2D8C6B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14BCC9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F5B27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3CBB29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8EB89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64BACF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36E66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3531EE7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96E88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6483C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2211EB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A565F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345BA1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015D92" w14:textId="7F368837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Find out whether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not?</w:t>
            </w:r>
          </w:p>
        </w:tc>
      </w:tr>
      <w:tr w:rsidR="00EE0175" w14:paraId="340F95A1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76125303" w14:textId="77777777">
              <w:tc>
                <w:tcPr>
                  <w:tcW w:w="0" w:type="auto"/>
                  <w:vAlign w:val="center"/>
                  <w:hideMark/>
                </w:tcPr>
                <w:p w14:paraId="4475FA21" w14:textId="22D5CD6D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34FA5F">
                      <v:shape id="_x0000_i1293" type="#_x0000_t75" style="width:20.25pt;height:17.25pt" o:ole="">
                        <v:imagedata r:id="rId7" o:title=""/>
                      </v:shape>
                      <w:control r:id="rId16" w:name="DefaultOcxName14" w:shapeid="_x0000_i1293"/>
                    </w:object>
                  </w:r>
                </w:p>
                <w:p w14:paraId="7D09A52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3807859D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6EAEC8FD" w14:textId="77777777">
              <w:tc>
                <w:tcPr>
                  <w:tcW w:w="0" w:type="auto"/>
                  <w:vAlign w:val="center"/>
                  <w:hideMark/>
                </w:tcPr>
                <w:p w14:paraId="139DA4B1" w14:textId="14486176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75D1CC">
                      <v:shape id="_x0000_i1292" type="#_x0000_t75" style="width:20.25pt;height:17.25pt" o:ole="">
                        <v:imagedata r:id="rId7" o:title=""/>
                      </v:shape>
                      <w:control r:id="rId17" w:name="DefaultOcxName15" w:shapeid="_x0000_i1292"/>
                    </w:object>
                  </w:r>
                </w:p>
                <w:p w14:paraId="21C3C6C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4261914A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4EC21D8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99"/>
        <w:gridCol w:w="8411"/>
      </w:tblGrid>
      <w:tr w:rsidR="00EE0175" w14:paraId="7C543B1A" w14:textId="77777777" w:rsidTr="00EE0175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DB4BF1" w14:textId="0FF74E9A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EA5E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293EB26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4E26E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2383D5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9549D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43F32F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925D5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F();</w:t>
            </w:r>
          </w:p>
          <w:p w14:paraId="0513639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(f1.i);</w:t>
            </w:r>
          </w:p>
          <w:p w14:paraId="53E160C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4B0EA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7E24BD" w14:textId="1D8F2178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0F5BAACC" w14:textId="77777777" w:rsidTr="00EE01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5245AF3E" w14:textId="77777777">
              <w:tc>
                <w:tcPr>
                  <w:tcW w:w="0" w:type="auto"/>
                  <w:vAlign w:val="center"/>
                  <w:hideMark/>
                </w:tcPr>
                <w:p w14:paraId="466C497C" w14:textId="0CD2BACF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FE5D4B">
                      <v:shape id="_x0000_i1295" type="#_x0000_t75" style="width:20.25pt;height:17.25pt" o:ole="">
                        <v:imagedata r:id="rId7" o:title=""/>
                      </v:shape>
                      <w:control r:id="rId18" w:name="DefaultOcxName16" w:shapeid="_x0000_i1295"/>
                    </w:object>
                  </w:r>
                </w:p>
                <w:p w14:paraId="434BE96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660B869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4124DB41" w14:textId="77777777">
              <w:tc>
                <w:tcPr>
                  <w:tcW w:w="0" w:type="auto"/>
                  <w:vAlign w:val="center"/>
                  <w:hideMark/>
                </w:tcPr>
                <w:p w14:paraId="578F7AA5" w14:textId="0778F416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4DEC72">
                      <v:shape id="_x0000_i1294" type="#_x0000_t75" style="width:20.25pt;height:17.25pt" o:ole="">
                        <v:imagedata r:id="rId7" o:title=""/>
                      </v:shape>
                      <w:control r:id="rId19" w:name="DefaultOcxName17" w:shapeid="_x0000_i1294"/>
                    </w:object>
                  </w:r>
                </w:p>
                <w:p w14:paraId="3660F85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3DFC33CA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541907DA" w14:textId="77777777" w:rsidTr="00EE0175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4027D" w14:textId="22A5EDE4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05FF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2FE1F1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59FB43D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6584F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2CA9C72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48EB9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7082FF4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89526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B2B88B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29D1F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F67DA3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g1 = new G();</w:t>
            </w:r>
          </w:p>
          <w:p w14:paraId="2E2AB39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g1.test();</w:t>
            </w:r>
          </w:p>
          <w:p w14:paraId="373880A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DAC1D2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E7012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24713E" w14:textId="52A419EB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13C3B445" w14:textId="77777777" w:rsidTr="00EE01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35DDE9AD" w14:textId="77777777">
              <w:tc>
                <w:tcPr>
                  <w:tcW w:w="0" w:type="auto"/>
                  <w:vAlign w:val="center"/>
                  <w:hideMark/>
                </w:tcPr>
                <w:p w14:paraId="5F4F161A" w14:textId="43293BE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74C854">
                      <v:shape id="_x0000_i1300" type="#_x0000_t75" style="width:20.25pt;height:17.25pt" o:ole="">
                        <v:imagedata r:id="rId7" o:title=""/>
                      </v:shape>
                      <w:control r:id="rId20" w:name="DefaultOcxName18" w:shapeid="_x0000_i1300"/>
                    </w:object>
                  </w:r>
                </w:p>
                <w:p w14:paraId="780FD07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BD4A1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5CFF45A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D5A688B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3016B3E4" w14:textId="77777777">
              <w:tc>
                <w:tcPr>
                  <w:tcW w:w="0" w:type="auto"/>
                  <w:vAlign w:val="center"/>
                  <w:hideMark/>
                </w:tcPr>
                <w:p w14:paraId="3069560B" w14:textId="1ADFD84C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35FC1B">
                      <v:shape id="_x0000_i1298" type="#_x0000_t75" style="width:20.25pt;height:17.25pt" o:ole="">
                        <v:imagedata r:id="rId7" o:title=""/>
                      </v:shape>
                      <w:control r:id="rId21" w:name="DefaultOcxName19" w:shapeid="_x0000_i1298"/>
                    </w:object>
                  </w:r>
                </w:p>
                <w:p w14:paraId="5416AAA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49DAD8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1FFECDE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6FBA2A79" w14:textId="77777777">
              <w:tc>
                <w:tcPr>
                  <w:tcW w:w="0" w:type="auto"/>
                  <w:vAlign w:val="center"/>
                  <w:hideMark/>
                </w:tcPr>
                <w:p w14:paraId="022F05F3" w14:textId="7482DA9D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157D7C">
                      <v:shape id="_x0000_i1299" type="#_x0000_t75" style="width:20.25pt;height:17.25pt" o:ole="">
                        <v:imagedata r:id="rId7" o:title=""/>
                      </v:shape>
                      <w:control r:id="rId22" w:name="DefaultOcxName20" w:shapeid="_x0000_i1299"/>
                    </w:object>
                  </w:r>
                </w:p>
                <w:p w14:paraId="6103F42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53FC5E8A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5E77044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414"/>
      </w:tblGrid>
      <w:tr w:rsidR="00EE0175" w14:paraId="11A123B6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CAB932" w14:textId="09839002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B30F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1712D4A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75628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5A52075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F1AD0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88373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BA357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BA291F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C77CB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h1 = new H();</w:t>
            </w:r>
          </w:p>
          <w:p w14:paraId="1E0932B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h1.test();</w:t>
            </w:r>
          </w:p>
          <w:p w14:paraId="61EC022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1A8FC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0B367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3627C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whether it compiles successfully are not? */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Q2177</w:t>
            </w:r>
          </w:p>
        </w:tc>
      </w:tr>
      <w:tr w:rsidR="00EE0175" w14:paraId="15E89E4E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6A122E90" w14:textId="77777777">
              <w:tc>
                <w:tcPr>
                  <w:tcW w:w="0" w:type="auto"/>
                  <w:vAlign w:val="center"/>
                  <w:hideMark/>
                </w:tcPr>
                <w:p w14:paraId="6DE3C0DA" w14:textId="2750DA19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7BEA8C">
                      <v:shape id="_x0000_i1302" type="#_x0000_t75" style="width:20.25pt;height:17.25pt" o:ole="">
                        <v:imagedata r:id="rId7" o:title=""/>
                      </v:shape>
                      <w:control r:id="rId23" w:name="DefaultOcxName21" w:shapeid="_x0000_i1302"/>
                    </w:object>
                  </w:r>
                </w:p>
                <w:p w14:paraId="556A4CD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56914A70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20BA7FFA" w14:textId="77777777">
              <w:tc>
                <w:tcPr>
                  <w:tcW w:w="0" w:type="auto"/>
                  <w:vAlign w:val="center"/>
                  <w:hideMark/>
                </w:tcPr>
                <w:p w14:paraId="1EE19BC2" w14:textId="2B342067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E1B0EE">
                      <v:shape id="_x0000_i1301" type="#_x0000_t75" style="width:20.25pt;height:17.25pt" o:ole="">
                        <v:imagedata r:id="rId7" o:title=""/>
                      </v:shape>
                      <w:control r:id="rId24" w:name="DefaultOcxName22" w:shapeid="_x0000_i1301"/>
                    </w:object>
                  </w:r>
                </w:p>
                <w:p w14:paraId="502118A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2DCC6919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176DF5CD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DCEFC" w14:textId="06438E3F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11BA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0E1E4AA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22CDF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4144931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test()</w:t>
            </w:r>
          </w:p>
          <w:p w14:paraId="7ECC883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92872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I();</w:t>
            </w:r>
          </w:p>
          <w:p w14:paraId="1B58205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obj.x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EDE5BE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78E87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7AE98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5CF69E" w14:textId="68B4B3FE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whether it compiles successfully are not? */</w:t>
            </w:r>
          </w:p>
        </w:tc>
      </w:tr>
      <w:tr w:rsidR="00EE0175" w14:paraId="262B80FD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4C929AC1" w14:textId="77777777">
              <w:tc>
                <w:tcPr>
                  <w:tcW w:w="0" w:type="auto"/>
                  <w:vAlign w:val="center"/>
                  <w:hideMark/>
                </w:tcPr>
                <w:p w14:paraId="707B6A40" w14:textId="739AAEE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64DA3E1">
                      <v:shape id="_x0000_i1306" type="#_x0000_t75" style="width:20.25pt;height:17.25pt" o:ole="">
                        <v:imagedata r:id="rId7" o:title=""/>
                      </v:shape>
                      <w:control r:id="rId25" w:name="DefaultOcxName23" w:shapeid="_x0000_i1306"/>
                    </w:object>
                  </w:r>
                </w:p>
                <w:p w14:paraId="49A7FC9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2F47ACCA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6CFBC527" w14:textId="77777777">
              <w:tc>
                <w:tcPr>
                  <w:tcW w:w="0" w:type="auto"/>
                  <w:vAlign w:val="center"/>
                  <w:hideMark/>
                </w:tcPr>
                <w:p w14:paraId="6BBC9094" w14:textId="3F0A566A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94CDAB">
                      <v:shape id="_x0000_i1305" type="#_x0000_t75" style="width:20.25pt;height:17.25pt" o:ole="">
                        <v:imagedata r:id="rId7" o:title=""/>
                      </v:shape>
                      <w:control r:id="rId26" w:name="DefaultOcxName24" w:shapeid="_x0000_i1305"/>
                    </w:object>
                  </w:r>
                </w:p>
                <w:p w14:paraId="3C037DB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11C74EEC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E0027CC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EE0175" w14:paraId="0FFAB92A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3BEAA" w14:textId="68527119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E929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27BA7BB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2881D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050A83C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F6D4AB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ED94DB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88291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ref = new J();</w:t>
            </w:r>
          </w:p>
          <w:p w14:paraId="2F9D6AF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ref.x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51D592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F100D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B9CDE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1D380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whether it compiles successfully are not? */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Q2179</w:t>
            </w:r>
          </w:p>
        </w:tc>
      </w:tr>
      <w:tr w:rsidR="00EE0175" w14:paraId="76C65B0F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0992FB00" w14:textId="77777777">
              <w:tc>
                <w:tcPr>
                  <w:tcW w:w="0" w:type="auto"/>
                  <w:vAlign w:val="center"/>
                  <w:hideMark/>
                </w:tcPr>
                <w:p w14:paraId="209E2D38" w14:textId="66CCCAAB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A31EA5">
                      <v:shape id="_x0000_i1308" type="#_x0000_t75" style="width:20.25pt;height:17.25pt" o:ole="">
                        <v:imagedata r:id="rId7" o:title=""/>
                      </v:shape>
                      <w:control r:id="rId27" w:name="DefaultOcxName25" w:shapeid="_x0000_i1308"/>
                    </w:object>
                  </w:r>
                </w:p>
                <w:p w14:paraId="6F39703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66B3DCC7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48862893" w14:textId="77777777">
              <w:tc>
                <w:tcPr>
                  <w:tcW w:w="0" w:type="auto"/>
                  <w:vAlign w:val="center"/>
                  <w:hideMark/>
                </w:tcPr>
                <w:p w14:paraId="1D29BDD3" w14:textId="374C3BD6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DB6DCC">
                      <v:shape id="_x0000_i1307" type="#_x0000_t75" style="width:20.25pt;height:17.25pt" o:ole="">
                        <v:imagedata r:id="rId7" o:title=""/>
                      </v:shape>
                      <w:control r:id="rId28" w:name="DefaultOcxName26" w:shapeid="_x0000_i1307"/>
                    </w:object>
                  </w:r>
                </w:p>
                <w:p w14:paraId="656400F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5DCF5A41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6869B737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03A6C" w14:textId="1D900ADA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BCA6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2C30100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E2E09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CCFB03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A8FFC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C68890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5D72F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k1 = new K();</w:t>
            </w:r>
          </w:p>
          <w:p w14:paraId="691021A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(k1.i);</w:t>
            </w:r>
          </w:p>
          <w:p w14:paraId="2AE7FF2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k1.i = 20;</w:t>
            </w:r>
          </w:p>
          <w:p w14:paraId="21343BD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(k1.i);</w:t>
            </w:r>
          </w:p>
          <w:p w14:paraId="6BE82AD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C0CA2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193096" w14:textId="39FD0278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0269830D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11D89185" w14:textId="77777777">
              <w:tc>
                <w:tcPr>
                  <w:tcW w:w="0" w:type="auto"/>
                  <w:vAlign w:val="center"/>
                  <w:hideMark/>
                </w:tcPr>
                <w:p w14:paraId="3AA6B92F" w14:textId="06954BD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0FD406">
                      <v:shape id="_x0000_i1310" type="#_x0000_t75" style="width:20.25pt;height:17.25pt" o:ole="">
                        <v:imagedata r:id="rId7" o:title=""/>
                      </v:shape>
                      <w:control r:id="rId29" w:name="DefaultOcxName27" w:shapeid="_x0000_i1310"/>
                    </w:object>
                  </w:r>
                </w:p>
                <w:p w14:paraId="291B11B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E84A5C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C536712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0F7BE2FC" w14:textId="77777777">
              <w:tc>
                <w:tcPr>
                  <w:tcW w:w="0" w:type="auto"/>
                  <w:vAlign w:val="center"/>
                  <w:hideMark/>
                </w:tcPr>
                <w:p w14:paraId="66A5E984" w14:textId="6EA59479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45A466">
                      <v:shape id="_x0000_i1309" type="#_x0000_t75" style="width:20.25pt;height:17.25pt" o:ole="">
                        <v:imagedata r:id="rId7" o:title=""/>
                      </v:shape>
                      <w:control r:id="rId30" w:name="DefaultOcxName28" w:shapeid="_x0000_i1309"/>
                    </w:object>
                  </w:r>
                </w:p>
                <w:p w14:paraId="05FC4DD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0</w:t>
                  </w:r>
                </w:p>
                <w:p w14:paraId="3B42DF4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1EBFA8A1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EE0175" w14:paraId="29BC1FD5" w14:textId="77777777">
              <w:tc>
                <w:tcPr>
                  <w:tcW w:w="0" w:type="auto"/>
                  <w:vAlign w:val="center"/>
                  <w:hideMark/>
                </w:tcPr>
                <w:p w14:paraId="39B4DC1D" w14:textId="7B26430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C0BC11">
                      <v:shape id="_x0000_i1312" type="#_x0000_t75" style="width:20.25pt;height:17.25pt" o:ole="">
                        <v:imagedata r:id="rId7" o:title=""/>
                      </v:shape>
                      <w:control r:id="rId31" w:name="DefaultOcxName29" w:shapeid="_x0000_i1312"/>
                    </w:object>
                  </w:r>
                </w:p>
                <w:p w14:paraId="6A6D242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810709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11DF33D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0CDF6BEC" w14:textId="77777777">
              <w:tc>
                <w:tcPr>
                  <w:tcW w:w="0" w:type="auto"/>
                  <w:vAlign w:val="center"/>
                  <w:hideMark/>
                </w:tcPr>
                <w:p w14:paraId="6509423A" w14:textId="53F470E8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3FB97F2">
                      <v:shape id="_x0000_i1311" type="#_x0000_t75" style="width:20.25pt;height:17.25pt" o:ole="">
                        <v:imagedata r:id="rId7" o:title=""/>
                      </v:shape>
                      <w:control r:id="rId32" w:name="DefaultOcxName30" w:shapeid="_x0000_i1311"/>
                    </w:object>
                  </w:r>
                </w:p>
                <w:p w14:paraId="2F3E877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723BFD18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4D52A9E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EE0175" w14:paraId="59BD1189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0BF47" w14:textId="5F60D3FC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12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50B9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588B234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D485A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30190A8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B4A37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6BEF292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0B783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010B4B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F1DAA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85DEA0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ref = new L();</w:t>
            </w:r>
          </w:p>
          <w:p w14:paraId="75E89CB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77D1B1F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42A5FAB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74904D8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5EFAB7A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5363DDA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393A352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91677A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F8407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CEF5EA" w14:textId="20B16549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6C154BFA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1678C89D" w14:textId="77777777">
              <w:tc>
                <w:tcPr>
                  <w:tcW w:w="0" w:type="auto"/>
                  <w:vAlign w:val="center"/>
                  <w:hideMark/>
                </w:tcPr>
                <w:p w14:paraId="4556949A" w14:textId="67A51A52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00C221">
                      <v:shape id="_x0000_i1315" type="#_x0000_t75" style="width:20.25pt;height:17.25pt" o:ole="">
                        <v:imagedata r:id="rId7" o:title=""/>
                      </v:shape>
                      <w:control r:id="rId33" w:name="DefaultOcxName31" w:shapeid="_x0000_i1315"/>
                    </w:object>
                  </w:r>
                </w:p>
                <w:p w14:paraId="258FBE0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32B4F4D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E0175" w14:paraId="67308D2E" w14:textId="77777777">
              <w:tc>
                <w:tcPr>
                  <w:tcW w:w="0" w:type="auto"/>
                  <w:vAlign w:val="center"/>
                  <w:hideMark/>
                </w:tcPr>
                <w:p w14:paraId="6322CD93" w14:textId="4E71B035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245410">
                      <v:shape id="_x0000_i1314" type="#_x0000_t75" style="width:20.25pt;height:17.25pt" o:ole="">
                        <v:imagedata r:id="rId7" o:title=""/>
                      </v:shape>
                      <w:control r:id="rId34" w:name="DefaultOcxName32" w:shapeid="_x0000_i1314"/>
                    </w:object>
                  </w:r>
                </w:p>
                <w:p w14:paraId="493573F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ADC1D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EF20E0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2711E45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4727CF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4CA51752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E0175" w14:paraId="68BB9990" w14:textId="77777777">
              <w:tc>
                <w:tcPr>
                  <w:tcW w:w="0" w:type="auto"/>
                  <w:vAlign w:val="center"/>
                  <w:hideMark/>
                </w:tcPr>
                <w:p w14:paraId="747C770F" w14:textId="7780DFDF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B9CF1D">
                      <v:shape id="_x0000_i1313" type="#_x0000_t75" style="width:20.25pt;height:17.25pt" o:ole="">
                        <v:imagedata r:id="rId7" o:title=""/>
                      </v:shape>
                      <w:control r:id="rId35" w:name="DefaultOcxName33" w:shapeid="_x0000_i1313"/>
                    </w:object>
                  </w:r>
                </w:p>
                <w:p w14:paraId="65F0653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680F6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D23B82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5E5BE8C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6FD56C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3FF71D9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0637B32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21E1A67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FFF18F4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3D85CE50" w14:textId="77777777">
              <w:tc>
                <w:tcPr>
                  <w:tcW w:w="0" w:type="auto"/>
                  <w:vAlign w:val="center"/>
                  <w:hideMark/>
                </w:tcPr>
                <w:p w14:paraId="786D3B34" w14:textId="65BFD187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4B7B8E">
                      <v:shape id="_x0000_i1316" type="#_x0000_t75" style="width:20.25pt;height:17.25pt" o:ole="">
                        <v:imagedata r:id="rId7" o:title=""/>
                      </v:shape>
                      <w:control r:id="rId36" w:name="DefaultOcxName34" w:shapeid="_x0000_i1316"/>
                    </w:object>
                  </w:r>
                </w:p>
                <w:p w14:paraId="11852FC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5148ACAD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5B50B44C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09B94" w14:textId="16C6F3E4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13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DA1E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2BF9B5E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C5092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2FC347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076A92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432B4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m1 = new M();</w:t>
            </w:r>
          </w:p>
          <w:p w14:paraId="12E0505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m2 = m1;</w:t>
            </w:r>
          </w:p>
          <w:p w14:paraId="4276AB4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(m1.i);</w:t>
            </w:r>
          </w:p>
          <w:p w14:paraId="5D960AA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(m2.i);</w:t>
            </w:r>
          </w:p>
          <w:p w14:paraId="602286A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m1.i = 10;</w:t>
            </w:r>
          </w:p>
          <w:p w14:paraId="2795599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(m1.i);</w:t>
            </w:r>
          </w:p>
          <w:p w14:paraId="2799C46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(m2.i);</w:t>
            </w:r>
          </w:p>
          <w:p w14:paraId="51115EA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m2.i = 20;</w:t>
            </w:r>
          </w:p>
          <w:p w14:paraId="226899A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(m1.i);</w:t>
            </w:r>
          </w:p>
          <w:p w14:paraId="21DAD6D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(m2.i);</w:t>
            </w:r>
          </w:p>
          <w:p w14:paraId="636F9FC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52B58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0A89AF" w14:textId="69873CC1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51F2C80F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698343EF" w14:textId="77777777">
              <w:tc>
                <w:tcPr>
                  <w:tcW w:w="0" w:type="auto"/>
                  <w:vAlign w:val="center"/>
                  <w:hideMark/>
                </w:tcPr>
                <w:p w14:paraId="4221AA84" w14:textId="1A0A9114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CFBF57">
                      <v:shape id="_x0000_i1319" type="#_x0000_t75" style="width:20.25pt;height:17.25pt" o:ole="">
                        <v:imagedata r:id="rId7" o:title=""/>
                      </v:shape>
                      <w:control r:id="rId37" w:name="DefaultOcxName35" w:shapeid="_x0000_i1319"/>
                    </w:object>
                  </w:r>
                </w:p>
                <w:p w14:paraId="20975AC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6BD22361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3AF24BA3" w14:textId="77777777">
              <w:tc>
                <w:tcPr>
                  <w:tcW w:w="0" w:type="auto"/>
                  <w:vAlign w:val="center"/>
                  <w:hideMark/>
                </w:tcPr>
                <w:p w14:paraId="77A42E3B" w14:textId="703D5CC7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EC54C1">
                      <v:shape id="_x0000_i1318" type="#_x0000_t75" style="width:20.25pt;height:17.25pt" o:ole="">
                        <v:imagedata r:id="rId7" o:title=""/>
                      </v:shape>
                      <w:control r:id="rId38" w:name="DefaultOcxName36" w:shapeid="_x0000_i1318"/>
                    </w:object>
                  </w:r>
                </w:p>
                <w:p w14:paraId="708E802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5D70F3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670847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5973D0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60DD17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B28E55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7C4C85AD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E0175" w14:paraId="217618BC" w14:textId="77777777">
              <w:tc>
                <w:tcPr>
                  <w:tcW w:w="0" w:type="auto"/>
                  <w:vAlign w:val="center"/>
                  <w:hideMark/>
                </w:tcPr>
                <w:p w14:paraId="1EB13968" w14:textId="1A65B059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7C5C88">
                      <v:shape id="_x0000_i1317" type="#_x0000_t75" style="width:20.25pt;height:17.25pt" o:ole="">
                        <v:imagedata r:id="rId7" o:title=""/>
                      </v:shape>
                      <w:control r:id="rId39" w:name="DefaultOcxName37" w:shapeid="_x0000_i1317"/>
                    </w:object>
                  </w:r>
                </w:p>
                <w:p w14:paraId="0FF4127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0 0 10 10 20 20</w:t>
                  </w:r>
                </w:p>
              </w:tc>
            </w:tr>
          </w:tbl>
          <w:p w14:paraId="4A9F972C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3FAD60D8" w14:textId="77777777">
              <w:tc>
                <w:tcPr>
                  <w:tcW w:w="0" w:type="auto"/>
                  <w:vAlign w:val="center"/>
                  <w:hideMark/>
                </w:tcPr>
                <w:p w14:paraId="677759A2" w14:textId="62054CF8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1F6C751">
                      <v:shape id="_x0000_i1320" type="#_x0000_t75" style="width:20.25pt;height:17.25pt" o:ole="">
                        <v:imagedata r:id="rId7" o:title=""/>
                      </v:shape>
                      <w:control r:id="rId40" w:name="DefaultOcxName38" w:shapeid="_x0000_i1320"/>
                    </w:object>
                  </w:r>
                </w:p>
                <w:p w14:paraId="68B6963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79692664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9F1B97E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382"/>
      </w:tblGrid>
      <w:tr w:rsidR="00EE0175" w14:paraId="6E88AE5C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661300" w14:textId="75FDB1DD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53D0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7063439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257A2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7CB48A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CB055B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D515C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n1 = new N();</w:t>
            </w:r>
          </w:p>
          <w:p w14:paraId="20B1A4B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n2 = n1;</w:t>
            </w:r>
          </w:p>
          <w:p w14:paraId="5A092BD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n3 = n2;</w:t>
            </w:r>
          </w:p>
          <w:p w14:paraId="2CE3C0C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n4 = n1;</w:t>
            </w:r>
          </w:p>
          <w:p w14:paraId="38668A4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n5 = n3;</w:t>
            </w:r>
          </w:p>
          <w:p w14:paraId="50D46BD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n4.i = 20;</w:t>
            </w:r>
          </w:p>
          <w:p w14:paraId="0038DB1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(n1.i);</w:t>
            </w:r>
          </w:p>
          <w:p w14:paraId="203AA52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(n2.i);</w:t>
            </w:r>
          </w:p>
          <w:p w14:paraId="04DDA24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(n3.i);</w:t>
            </w:r>
          </w:p>
          <w:p w14:paraId="45A85ED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(n4.i);</w:t>
            </w:r>
          </w:p>
          <w:p w14:paraId="674BCD3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(n5.i);</w:t>
            </w:r>
          </w:p>
          <w:p w14:paraId="620C0EF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n2.i += 20;</w:t>
            </w:r>
          </w:p>
          <w:p w14:paraId="03A71A1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(n1.i); </w:t>
            </w:r>
          </w:p>
          <w:p w14:paraId="3CA0773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(n2.i); </w:t>
            </w:r>
          </w:p>
          <w:p w14:paraId="730B304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(n3.i); </w:t>
            </w:r>
          </w:p>
          <w:p w14:paraId="0F4915A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(n4.i); </w:t>
            </w:r>
          </w:p>
          <w:p w14:paraId="01D152B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(n5.i); </w:t>
            </w:r>
          </w:p>
          <w:p w14:paraId="565EC0D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1814A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DE2045" w14:textId="209D71EF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01F09360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00DD0288" w14:textId="77777777">
              <w:tc>
                <w:tcPr>
                  <w:tcW w:w="0" w:type="auto"/>
                  <w:vAlign w:val="center"/>
                  <w:hideMark/>
                </w:tcPr>
                <w:p w14:paraId="0C960193" w14:textId="6F772817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3493635">
                      <v:shape id="_x0000_i1322" type="#_x0000_t75" style="width:20.25pt;height:17.25pt" o:ole="">
                        <v:imagedata r:id="rId7" o:title=""/>
                      </v:shape>
                      <w:control r:id="rId41" w:name="DefaultOcxName39" w:shapeid="_x0000_i1322"/>
                    </w:object>
                  </w:r>
                </w:p>
                <w:p w14:paraId="71C72B8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39B6C8E3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6310EB20" w14:textId="77777777">
              <w:tc>
                <w:tcPr>
                  <w:tcW w:w="0" w:type="auto"/>
                  <w:vAlign w:val="center"/>
                  <w:hideMark/>
                </w:tcPr>
                <w:p w14:paraId="3445901F" w14:textId="55624E22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B1698A">
                      <v:shape id="_x0000_i1321" type="#_x0000_t75" style="width:20.25pt;height:17.25pt" o:ole="">
                        <v:imagedata r:id="rId7" o:title=""/>
                      </v:shape>
                      <w:control r:id="rId42" w:name="DefaultOcxName40" w:shapeid="_x0000_i1321"/>
                    </w:object>
                  </w:r>
                </w:p>
                <w:p w14:paraId="6BB6CA8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E84920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1EE21F0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3CD5A9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819F14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64B26F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3C236FB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36823F3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3DBFD22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02ED423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</w:tc>
            </w:tr>
          </w:tbl>
          <w:p w14:paraId="1B19139B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EE0175" w14:paraId="1B026440" w14:textId="77777777">
              <w:tc>
                <w:tcPr>
                  <w:tcW w:w="0" w:type="auto"/>
                  <w:vAlign w:val="center"/>
                  <w:hideMark/>
                </w:tcPr>
                <w:p w14:paraId="2C11D7C8" w14:textId="0B4AC63E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2ACE9E">
                      <v:shape id="_x0000_i1323" type="#_x0000_t75" style="width:20.25pt;height:17.25pt" o:ole="">
                        <v:imagedata r:id="rId7" o:title=""/>
                      </v:shape>
                      <w:control r:id="rId43" w:name="DefaultOcxName41" w:shapeid="_x0000_i1323"/>
                    </w:object>
                  </w:r>
                </w:p>
                <w:p w14:paraId="438FEF8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3E48F5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25AF3A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26418C8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3BBA036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A2205E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364A17B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37C66F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6865D3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20</w:t>
                  </w:r>
                </w:p>
                <w:p w14:paraId="4BB2876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45CCA432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0B3E840A" w14:textId="77777777">
              <w:tc>
                <w:tcPr>
                  <w:tcW w:w="0" w:type="auto"/>
                  <w:vAlign w:val="center"/>
                  <w:hideMark/>
                </w:tcPr>
                <w:p w14:paraId="56C3EDCD" w14:textId="57DFA81D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454411">
                      <v:shape id="_x0000_i1324" type="#_x0000_t75" style="width:20.25pt;height:17.25pt" o:ole="">
                        <v:imagedata r:id="rId7" o:title=""/>
                      </v:shape>
                      <w:control r:id="rId44" w:name="DefaultOcxName42" w:shapeid="_x0000_i1324"/>
                    </w:object>
                  </w:r>
                </w:p>
                <w:p w14:paraId="3586B0E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785C247C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2A268FCA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273C4" w14:textId="790DF1E5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15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58F8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493000B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97473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392E1D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4EDDF8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A5E8C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 ref1 = new O();</w:t>
            </w:r>
          </w:p>
          <w:p w14:paraId="7BE0223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ref1.i = 10;</w:t>
            </w:r>
          </w:p>
          <w:p w14:paraId="608D5E7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 ref2 = new O();</w:t>
            </w:r>
          </w:p>
          <w:p w14:paraId="2A6EB86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ref2.i = 20;</w:t>
            </w:r>
          </w:p>
          <w:p w14:paraId="74A51CD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 ref3 = new O();</w:t>
            </w:r>
          </w:p>
          <w:p w14:paraId="7D501A4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ref3.i = 30;</w:t>
            </w:r>
          </w:p>
          <w:p w14:paraId="050CFC3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(ref1.i);</w:t>
            </w:r>
          </w:p>
          <w:p w14:paraId="5E34D5D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(ref2.i);</w:t>
            </w:r>
          </w:p>
          <w:p w14:paraId="2BFDAA9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(ref3.i);</w:t>
            </w:r>
          </w:p>
          <w:p w14:paraId="3D8585B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ref2.i = ref1.i + ref3.i; </w:t>
            </w:r>
          </w:p>
          <w:p w14:paraId="4667C62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(ref1.i);</w:t>
            </w:r>
          </w:p>
          <w:p w14:paraId="162985A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(ref2.i);</w:t>
            </w:r>
          </w:p>
          <w:p w14:paraId="51F86BE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(ref3.i);</w:t>
            </w:r>
          </w:p>
          <w:p w14:paraId="42510EE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B6A44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C89C73" w14:textId="2705E07E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24E642E0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5C301CD8" w14:textId="77777777">
              <w:tc>
                <w:tcPr>
                  <w:tcW w:w="0" w:type="auto"/>
                  <w:vAlign w:val="center"/>
                  <w:hideMark/>
                </w:tcPr>
                <w:p w14:paraId="24671213" w14:textId="64B8ECB2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50EA49">
                      <v:shape id="_x0000_i1327" type="#_x0000_t75" style="width:20.25pt;height:17.25pt" o:ole="">
                        <v:imagedata r:id="rId7" o:title=""/>
                      </v:shape>
                      <w:control r:id="rId45" w:name="DefaultOcxName43" w:shapeid="_x0000_i1327"/>
                    </w:object>
                  </w:r>
                </w:p>
                <w:p w14:paraId="212D26A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3CCF7E4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1F7DFDF5" w14:textId="77777777">
              <w:tc>
                <w:tcPr>
                  <w:tcW w:w="0" w:type="auto"/>
                  <w:vAlign w:val="center"/>
                  <w:hideMark/>
                </w:tcPr>
                <w:p w14:paraId="7F2D6F7E" w14:textId="36BCEC7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38CF82">
                      <v:shape id="_x0000_i1326" type="#_x0000_t75" style="width:20.25pt;height:17.25pt" o:ole="">
                        <v:imagedata r:id="rId7" o:title=""/>
                      </v:shape>
                      <w:control r:id="rId46" w:name="DefaultOcxName44" w:shapeid="_x0000_i1326"/>
                    </w:object>
                  </w:r>
                </w:p>
                <w:p w14:paraId="0D1B29F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6259F8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C64E93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565486A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3BF799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63A72D3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</w:tc>
            </w:tr>
          </w:tbl>
          <w:p w14:paraId="3F846038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EE0175" w14:paraId="1F26A66A" w14:textId="77777777">
              <w:tc>
                <w:tcPr>
                  <w:tcW w:w="0" w:type="auto"/>
                  <w:vAlign w:val="center"/>
                  <w:hideMark/>
                </w:tcPr>
                <w:p w14:paraId="546C115E" w14:textId="37A0CB7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7D71AA">
                      <v:shape id="_x0000_i1325" type="#_x0000_t75" style="width:20.25pt;height:17.25pt" o:ole="">
                        <v:imagedata r:id="rId7" o:title=""/>
                      </v:shape>
                      <w:control r:id="rId47" w:name="DefaultOcxName45" w:shapeid="_x0000_i1325"/>
                    </w:object>
                  </w:r>
                </w:p>
                <w:p w14:paraId="50E338D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809377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4A1F7D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64ADFFF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241B98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2E76D06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28CAFF8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1AA7DA25" w14:textId="77777777">
              <w:tc>
                <w:tcPr>
                  <w:tcW w:w="0" w:type="auto"/>
                  <w:vAlign w:val="center"/>
                  <w:hideMark/>
                </w:tcPr>
                <w:p w14:paraId="0EBADCA1" w14:textId="590783FF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587E4C84">
                      <v:shape id="_x0000_i1328" type="#_x0000_t75" style="width:20.25pt;height:17.25pt" o:ole="">
                        <v:imagedata r:id="rId7" o:title=""/>
                      </v:shape>
                      <w:control r:id="rId48" w:name="DefaultOcxName46" w:shapeid="_x0000_i1328"/>
                    </w:object>
                  </w:r>
                </w:p>
                <w:p w14:paraId="31AED18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34686B39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0A044B2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EE0175" w14:paraId="6C3184AB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838C8" w14:textId="4D145906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16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735A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 </w:t>
            </w:r>
          </w:p>
          <w:p w14:paraId="09B2F37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329F8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E1EE31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01FA877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2ABE0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begin");</w:t>
            </w:r>
          </w:p>
          <w:p w14:paraId="19C8494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P();</w:t>
            </w:r>
          </w:p>
          <w:p w14:paraId="33AF8DD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0E04E2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82323E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24565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end");</w:t>
            </w:r>
          </w:p>
          <w:p w14:paraId="38120FA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EEE8F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36BEBC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41E76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157ECC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5247B1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394176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52744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449C6B" w14:textId="20A82129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599BAAA5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3044CBFA" w14:textId="77777777">
              <w:tc>
                <w:tcPr>
                  <w:tcW w:w="0" w:type="auto"/>
                  <w:vAlign w:val="center"/>
                  <w:hideMark/>
                </w:tcPr>
                <w:p w14:paraId="42BB7F1E" w14:textId="6E106406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4A41EB">
                      <v:shape id="_x0000_i1329" type="#_x0000_t75" style="width:20.25pt;height:17.25pt" o:ole="">
                        <v:imagedata r:id="rId7" o:title=""/>
                      </v:shape>
                      <w:control r:id="rId49" w:name="DefaultOcxName47" w:shapeid="_x0000_i1329"/>
                    </w:object>
                  </w:r>
                </w:p>
                <w:p w14:paraId="2E088A6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B339F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2EC44FD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C37B60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404F435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3BD688A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5A520BD6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071C6E19" w14:textId="77777777">
              <w:tc>
                <w:tcPr>
                  <w:tcW w:w="0" w:type="auto"/>
                  <w:vAlign w:val="center"/>
                  <w:hideMark/>
                </w:tcPr>
                <w:p w14:paraId="189CFEAA" w14:textId="5A11D085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CF7F4E">
                      <v:shape id="_x0000_i1330" type="#_x0000_t75" style="width:20.25pt;height:17.25pt" o:ole="">
                        <v:imagedata r:id="rId7" o:title=""/>
                      </v:shape>
                      <w:control r:id="rId50" w:name="DefaultOcxName48" w:shapeid="_x0000_i1330"/>
                    </w:object>
                  </w:r>
                </w:p>
                <w:p w14:paraId="59E2852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1A978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31352EDA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0533C3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43A97D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06E12A3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8B875D1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1D177249" w14:textId="77777777">
              <w:tc>
                <w:tcPr>
                  <w:tcW w:w="0" w:type="auto"/>
                  <w:vAlign w:val="center"/>
                  <w:hideMark/>
                </w:tcPr>
                <w:p w14:paraId="078CD0BC" w14:textId="5D5C4007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53B040">
                      <v:shape id="_x0000_i1331" type="#_x0000_t75" style="width:20.25pt;height:17.25pt" o:ole="">
                        <v:imagedata r:id="rId7" o:title=""/>
                      </v:shape>
                      <w:control r:id="rId51" w:name="DefaultOcxName49" w:shapeid="_x0000_i1331"/>
                    </w:object>
                  </w:r>
                </w:p>
                <w:p w14:paraId="40306EC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27881CC2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6DAB7186" w14:textId="77777777">
              <w:tc>
                <w:tcPr>
                  <w:tcW w:w="0" w:type="auto"/>
                  <w:vAlign w:val="center"/>
                  <w:hideMark/>
                </w:tcPr>
                <w:p w14:paraId="2BC407D5" w14:textId="19EDD27C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F9D521A">
                      <v:shape id="_x0000_i1332" type="#_x0000_t75" style="width:20.25pt;height:17.25pt" o:ole="">
                        <v:imagedata r:id="rId7" o:title=""/>
                      </v:shape>
                      <w:control r:id="rId52" w:name="DefaultOcxName50" w:shapeid="_x0000_i1332"/>
                    </w:object>
                  </w:r>
                </w:p>
                <w:p w14:paraId="1A6D498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652F1092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4440EBA0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E7493" w14:textId="64B7BF5E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17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E8FF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3C35EBD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A593A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A1DA9B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test(Q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F04685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236E1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begin");</w:t>
            </w:r>
          </w:p>
          <w:p w14:paraId="5542D00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("c:"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F328EE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1A20EC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11D21A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end");</w:t>
            </w:r>
          </w:p>
          <w:p w14:paraId="65A0390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B911C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CEB83F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31721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DF1D4E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Q ref = new Q();</w:t>
            </w:r>
          </w:p>
          <w:p w14:paraId="6180D2B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2620B6E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("a:"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015C8D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test(ref);</w:t>
            </w:r>
          </w:p>
          <w:p w14:paraId="6EC76CF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3AB75A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3CC62C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F541A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E59990" w14:textId="78356D49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1C169DDE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3F975115" w14:textId="77777777">
              <w:tc>
                <w:tcPr>
                  <w:tcW w:w="0" w:type="auto"/>
                  <w:vAlign w:val="center"/>
                  <w:hideMark/>
                </w:tcPr>
                <w:p w14:paraId="099C2974" w14:textId="227A1A0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639AE4">
                      <v:shape id="_x0000_i1333" type="#_x0000_t75" style="width:20.25pt;height:17.25pt" o:ole="">
                        <v:imagedata r:id="rId7" o:title=""/>
                      </v:shape>
                      <w:control r:id="rId53" w:name="DefaultOcxName51" w:shapeid="_x0000_i1333"/>
                    </w:object>
                  </w:r>
                </w:p>
                <w:p w14:paraId="46EEEFD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7363B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a:5</w:t>
                  </w:r>
                </w:p>
                <w:p w14:paraId="00C468A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09F0737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88B568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44846A4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26ED078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b:5</w:t>
                  </w:r>
                </w:p>
                <w:p w14:paraId="6E4747B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2B0E7A8E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19478FBB" w14:textId="77777777">
              <w:tc>
                <w:tcPr>
                  <w:tcW w:w="0" w:type="auto"/>
                  <w:vAlign w:val="center"/>
                  <w:hideMark/>
                </w:tcPr>
                <w:p w14:paraId="658070F3" w14:textId="4DE92AA8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3A08F2">
                      <v:shape id="_x0000_i1334" type="#_x0000_t75" style="width:20.25pt;height:17.25pt" o:ole="">
                        <v:imagedata r:id="rId7" o:title=""/>
                      </v:shape>
                      <w:control r:id="rId54" w:name="DefaultOcxName52" w:shapeid="_x0000_i1334"/>
                    </w:object>
                  </w:r>
                </w:p>
                <w:p w14:paraId="0B7A128A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26001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a:5</w:t>
                  </w:r>
                </w:p>
                <w:p w14:paraId="7DDD4E0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2E07A28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c:5</w:t>
                  </w:r>
                </w:p>
                <w:p w14:paraId="75F23D2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6920D88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2C1FD1D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b:10</w:t>
                  </w:r>
                </w:p>
                <w:p w14:paraId="5BC114C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961C68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395BF86B" w14:textId="77777777">
              <w:tc>
                <w:tcPr>
                  <w:tcW w:w="0" w:type="auto"/>
                  <w:vAlign w:val="center"/>
                  <w:hideMark/>
                </w:tcPr>
                <w:p w14:paraId="670B3CAE" w14:textId="360DEC1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76303D">
                      <v:shape id="_x0000_i1335" type="#_x0000_t75" style="width:20.25pt;height:17.25pt" o:ole="">
                        <v:imagedata r:id="rId7" o:title=""/>
                      </v:shape>
                      <w:control r:id="rId55" w:name="DefaultOcxName53" w:shapeid="_x0000_i1335"/>
                    </w:object>
                  </w:r>
                </w:p>
                <w:p w14:paraId="3523CC2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1855EB34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7D06772E" w14:textId="77777777">
              <w:tc>
                <w:tcPr>
                  <w:tcW w:w="0" w:type="auto"/>
                  <w:vAlign w:val="center"/>
                  <w:hideMark/>
                </w:tcPr>
                <w:p w14:paraId="332CE490" w14:textId="34378FA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2725659C">
                      <v:shape id="_x0000_i1336" type="#_x0000_t75" style="width:20.25pt;height:17.25pt" o:ole="">
                        <v:imagedata r:id="rId7" o:title=""/>
                      </v:shape>
                      <w:control r:id="rId56" w:name="DefaultOcxName54" w:shapeid="_x0000_i1336"/>
                    </w:object>
                  </w:r>
                </w:p>
                <w:p w14:paraId="5C49246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7C1711E6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AB3041F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EE0175" w14:paraId="7BDFD564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B1F520" w14:textId="0760971E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18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9C95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3F0DC09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A1F3F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9190A6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R test()</w:t>
            </w:r>
          </w:p>
          <w:p w14:paraId="70B193D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81B1A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begin");</w:t>
            </w:r>
          </w:p>
          <w:p w14:paraId="7589ABA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R();</w:t>
            </w:r>
          </w:p>
          <w:p w14:paraId="3D8C4C1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("c:"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A50D1F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994045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E77510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end");</w:t>
            </w:r>
          </w:p>
          <w:p w14:paraId="226B4D3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97DCCC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260F6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129370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31279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9C8A51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ref = test();</w:t>
            </w:r>
          </w:p>
          <w:p w14:paraId="3172705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("a:"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E4DC08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7DF067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07781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95FB8C" w14:textId="1F921B3D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6027A6F3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6607CD59" w14:textId="77777777">
              <w:tc>
                <w:tcPr>
                  <w:tcW w:w="0" w:type="auto"/>
                  <w:vAlign w:val="center"/>
                  <w:hideMark/>
                </w:tcPr>
                <w:p w14:paraId="550A4B9F" w14:textId="161A1A1D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B7D628">
                      <v:shape id="_x0000_i1339" type="#_x0000_t75" style="width:20.25pt;height:17.25pt" o:ole="">
                        <v:imagedata r:id="rId7" o:title=""/>
                      </v:shape>
                      <w:control r:id="rId57" w:name="DefaultOcxName55" w:shapeid="_x0000_i1339"/>
                    </w:object>
                  </w:r>
                </w:p>
                <w:p w14:paraId="0703FAF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C088C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7B4C6EC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E43518A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379BF54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751D459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a:10</w:t>
                  </w:r>
                </w:p>
                <w:p w14:paraId="7F0460F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545DBA67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13F02E66" w14:textId="77777777">
              <w:tc>
                <w:tcPr>
                  <w:tcW w:w="0" w:type="auto"/>
                  <w:vAlign w:val="center"/>
                  <w:hideMark/>
                </w:tcPr>
                <w:p w14:paraId="2AC4F0EA" w14:textId="292AA82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9F9720">
                      <v:shape id="_x0000_i1338" type="#_x0000_t75" style="width:20.25pt;height:17.25pt" o:ole="">
                        <v:imagedata r:id="rId7" o:title=""/>
                      </v:shape>
                      <w:control r:id="rId58" w:name="DefaultOcxName56" w:shapeid="_x0000_i1338"/>
                    </w:object>
                  </w:r>
                </w:p>
                <w:p w14:paraId="605AFF4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FFF81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7FDD9E7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415FF3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AECF11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3EE8FE6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0B749E7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0030B981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1B6C2981" w14:textId="77777777">
              <w:tc>
                <w:tcPr>
                  <w:tcW w:w="0" w:type="auto"/>
                  <w:vAlign w:val="center"/>
                  <w:hideMark/>
                </w:tcPr>
                <w:p w14:paraId="6849310C" w14:textId="045DBAC8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754AE5">
                      <v:shape id="_x0000_i1337" type="#_x0000_t75" style="width:20.25pt;height:17.25pt" o:ole="">
                        <v:imagedata r:id="rId7" o:title=""/>
                      </v:shape>
                      <w:control r:id="rId59" w:name="DefaultOcxName57" w:shapeid="_x0000_i1337"/>
                    </w:object>
                  </w:r>
                </w:p>
                <w:p w14:paraId="5AEB997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1F80EC38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2E5A2342" w14:textId="77777777">
              <w:tc>
                <w:tcPr>
                  <w:tcW w:w="0" w:type="auto"/>
                  <w:vAlign w:val="center"/>
                  <w:hideMark/>
                </w:tcPr>
                <w:p w14:paraId="2FF2D638" w14:textId="1D3EF7C8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7EC6E35E">
                      <v:shape id="_x0000_i1340" type="#_x0000_t75" style="width:20.25pt;height:17.25pt" o:ole="">
                        <v:imagedata r:id="rId7" o:title=""/>
                      </v:shape>
                      <w:control r:id="rId60" w:name="DefaultOcxName58" w:shapeid="_x0000_i1340"/>
                    </w:object>
                  </w:r>
                </w:p>
                <w:p w14:paraId="1210ECD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53077530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519CA0C2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3CA36C" w14:textId="267EC6DF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19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EF94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161CC4F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BD4B3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40FA5C4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B2386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("test:" + this);</w:t>
            </w:r>
          </w:p>
          <w:p w14:paraId="532B8F6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2857A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B76C3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BF964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 s1 = new S();</w:t>
            </w:r>
          </w:p>
          <w:p w14:paraId="6EF51E3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("main:" + s1);</w:t>
            </w:r>
          </w:p>
          <w:p w14:paraId="4C964BC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s1.test();</w:t>
            </w:r>
          </w:p>
          <w:p w14:paraId="3CE5D28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CB737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18986F" w14:textId="68A01E51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718ACB78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E0175" w14:paraId="234671E2" w14:textId="77777777">
              <w:tc>
                <w:tcPr>
                  <w:tcW w:w="0" w:type="auto"/>
                  <w:vAlign w:val="center"/>
                  <w:hideMark/>
                </w:tcPr>
                <w:p w14:paraId="00D0026E" w14:textId="7463E6BB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0D857C">
                      <v:shape id="_x0000_i1344" type="#_x0000_t75" style="width:20.25pt;height:17.25pt" o:ole="">
                        <v:imagedata r:id="rId7" o:title=""/>
                      </v:shape>
                      <w:control r:id="rId61" w:name="DefaultOcxName59" w:shapeid="_x0000_i1344"/>
                    </w:object>
                  </w:r>
                </w:p>
                <w:p w14:paraId="46F9E22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B666BE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test:src.S@15db9</w:t>
                  </w:r>
                </w:p>
              </w:tc>
            </w:tr>
          </w:tbl>
          <w:p w14:paraId="608BB368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E0175" w14:paraId="4E48321B" w14:textId="77777777">
              <w:tc>
                <w:tcPr>
                  <w:tcW w:w="0" w:type="auto"/>
                  <w:vAlign w:val="center"/>
                  <w:hideMark/>
                </w:tcPr>
                <w:p w14:paraId="6A6E817C" w14:textId="6AD9257C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C6B519">
                      <v:shape id="_x0000_i1343" type="#_x0000_t75" style="width:20.25pt;height:17.25pt" o:ole="">
                        <v:imagedata r:id="rId7" o:title=""/>
                      </v:shape>
                      <w:control r:id="rId62" w:name="DefaultOcxName60" w:shapeid="_x0000_i1343"/>
                    </w:object>
                  </w:r>
                </w:p>
                <w:p w14:paraId="2C6A50A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main:src.S@15db9742</w:t>
                  </w:r>
                </w:p>
                <w:p w14:paraId="05A60CD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test:src.S@15db9742</w:t>
                  </w:r>
                </w:p>
              </w:tc>
            </w:tr>
          </w:tbl>
          <w:p w14:paraId="42B71C03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75FBEB4C" w14:textId="77777777">
              <w:tc>
                <w:tcPr>
                  <w:tcW w:w="0" w:type="auto"/>
                  <w:vAlign w:val="center"/>
                  <w:hideMark/>
                </w:tcPr>
                <w:p w14:paraId="05BA6FA4" w14:textId="78272A0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1E4BC2">
                      <v:shape id="_x0000_i1342" type="#_x0000_t75" style="width:20.25pt;height:17.25pt" o:ole="">
                        <v:imagedata r:id="rId7" o:title=""/>
                      </v:shape>
                      <w:control r:id="rId63" w:name="DefaultOcxName61" w:shapeid="_x0000_i1342"/>
                    </w:object>
                  </w:r>
                </w:p>
                <w:p w14:paraId="5C59A42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5C7EAF1B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1AE32457" w14:textId="77777777">
              <w:tc>
                <w:tcPr>
                  <w:tcW w:w="0" w:type="auto"/>
                  <w:vAlign w:val="center"/>
                  <w:hideMark/>
                </w:tcPr>
                <w:p w14:paraId="03107940" w14:textId="6EF244AB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34D3CDA">
                      <v:shape id="_x0000_i1341" type="#_x0000_t75" style="width:20.25pt;height:17.25pt" o:ole="">
                        <v:imagedata r:id="rId7" o:title=""/>
                      </v:shape>
                      <w:control r:id="rId64" w:name="DefaultOcxName62" w:shapeid="_x0000_i1341"/>
                    </w:object>
                  </w:r>
                </w:p>
                <w:p w14:paraId="2A0848F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16F5DF78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4ACA25E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382"/>
      </w:tblGrid>
      <w:tr w:rsidR="00EE0175" w14:paraId="3FFB7AB3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DE005" w14:textId="6ED43C8E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B693E" w14:textId="68F63C99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40C15B0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CEA7E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70D6E1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7945424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0C29B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AA8DA1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3AC3C6B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AB98B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90ED22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A170B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 t1 = new T();</w:t>
            </w:r>
          </w:p>
          <w:p w14:paraId="646F20E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t1.i = 10;</w:t>
            </w:r>
          </w:p>
          <w:p w14:paraId="164E561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("main1:" + t1.i);</w:t>
            </w:r>
          </w:p>
          <w:p w14:paraId="5649D38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t1.test();</w:t>
            </w:r>
          </w:p>
          <w:p w14:paraId="6945933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("main2:" + t1.i);</w:t>
            </w:r>
          </w:p>
          <w:p w14:paraId="2D2DEB1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A0B51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4FDDC5" w14:textId="5F240C38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167A829D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E0175" w14:paraId="4407D05B" w14:textId="77777777">
              <w:tc>
                <w:tcPr>
                  <w:tcW w:w="0" w:type="auto"/>
                  <w:vAlign w:val="center"/>
                  <w:hideMark/>
                </w:tcPr>
                <w:p w14:paraId="2D9EFE58" w14:textId="2D81EC8E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2435D7">
                      <v:shape id="_x0000_i1348" type="#_x0000_t75" style="width:20.25pt;height:17.25pt" o:ole="">
                        <v:imagedata r:id="rId7" o:title=""/>
                      </v:shape>
                      <w:control r:id="rId65" w:name="DefaultOcxName63" w:shapeid="_x0000_i1348"/>
                    </w:object>
                  </w:r>
                </w:p>
                <w:p w14:paraId="47903D3A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0389A9F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test:10</w:t>
                  </w:r>
                </w:p>
                <w:p w14:paraId="5349748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main2:20</w:t>
                  </w:r>
                </w:p>
              </w:tc>
            </w:tr>
          </w:tbl>
          <w:p w14:paraId="7AD11C2E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E0175" w14:paraId="78C7BF40" w14:textId="77777777">
              <w:tc>
                <w:tcPr>
                  <w:tcW w:w="0" w:type="auto"/>
                  <w:vAlign w:val="center"/>
                  <w:hideMark/>
                </w:tcPr>
                <w:p w14:paraId="43330AD8" w14:textId="089CE974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3226E3">
                      <v:shape id="_x0000_i1347" type="#_x0000_t75" style="width:20.25pt;height:17.25pt" o:ole="">
                        <v:imagedata r:id="rId7" o:title=""/>
                      </v:shape>
                      <w:control r:id="rId66" w:name="DefaultOcxName64" w:shapeid="_x0000_i1347"/>
                    </w:object>
                  </w:r>
                </w:p>
                <w:p w14:paraId="1833DD4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18BDD53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5A8D38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main2:20</w:t>
                  </w:r>
                </w:p>
              </w:tc>
            </w:tr>
          </w:tbl>
          <w:p w14:paraId="2200F8F5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4DC8E5B3" w14:textId="77777777">
              <w:tc>
                <w:tcPr>
                  <w:tcW w:w="0" w:type="auto"/>
                  <w:vAlign w:val="center"/>
                  <w:hideMark/>
                </w:tcPr>
                <w:p w14:paraId="1A5B887A" w14:textId="44AC0DE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0AABA2">
                      <v:shape id="_x0000_i1345" type="#_x0000_t75" style="width:20.25pt;height:17.25pt" o:ole="">
                        <v:imagedata r:id="rId7" o:title=""/>
                      </v:shape>
                      <w:control r:id="rId67" w:name="DefaultOcxName65" w:shapeid="_x0000_i1345"/>
                    </w:object>
                  </w:r>
                </w:p>
                <w:p w14:paraId="448F700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2F20F03A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5D29C29D" w14:textId="77777777">
              <w:tc>
                <w:tcPr>
                  <w:tcW w:w="0" w:type="auto"/>
                  <w:vAlign w:val="center"/>
                  <w:hideMark/>
                </w:tcPr>
                <w:p w14:paraId="1DAC9FA3" w14:textId="67D3199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8671F2C">
                      <v:shape id="_x0000_i1346" type="#_x0000_t75" style="width:20.25pt;height:17.25pt" o:ole="">
                        <v:imagedata r:id="rId7" o:title=""/>
                      </v:shape>
                      <w:control r:id="rId68" w:name="DefaultOcxName66" w:shapeid="_x0000_i1346"/>
                    </w:object>
                  </w:r>
                </w:p>
                <w:p w14:paraId="0274FD6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261BE059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6D3CF680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17110" w14:textId="13CEBF16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21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B5D3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</w:t>
            </w:r>
          </w:p>
          <w:p w14:paraId="1683B7C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562D70E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514F8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2656A7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17B2A22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02EE0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A738B0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3DA902E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E21C4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863DC5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0985F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U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U();</w:t>
            </w:r>
          </w:p>
          <w:p w14:paraId="2A655F0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DFC350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("main1:"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8B86C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46BDE7A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("main2:"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E6C61A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EA62A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D6D884" w14:textId="6C5CD9D3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11F10230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E0175" w14:paraId="3FFF2135" w14:textId="77777777">
              <w:tc>
                <w:tcPr>
                  <w:tcW w:w="0" w:type="auto"/>
                  <w:vAlign w:val="center"/>
                  <w:hideMark/>
                </w:tcPr>
                <w:p w14:paraId="56C96F54" w14:textId="50B2CFD9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23B31A">
                      <v:shape id="_x0000_i1349" type="#_x0000_t75" style="width:20.25pt;height:17.25pt" o:ole="">
                        <v:imagedata r:id="rId7" o:title=""/>
                      </v:shape>
                      <w:control r:id="rId69" w:name="DefaultOcxName67" w:shapeid="_x0000_i1349"/>
                    </w:object>
                  </w:r>
                </w:p>
                <w:p w14:paraId="08C0D9D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6971A4E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test:10</w:t>
                  </w:r>
                </w:p>
                <w:p w14:paraId="47D1358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main2:20</w:t>
                  </w:r>
                </w:p>
              </w:tc>
            </w:tr>
          </w:tbl>
          <w:p w14:paraId="39A9CBB1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E0175" w14:paraId="19F85EBC" w14:textId="77777777">
              <w:tc>
                <w:tcPr>
                  <w:tcW w:w="0" w:type="auto"/>
                  <w:vAlign w:val="center"/>
                  <w:hideMark/>
                </w:tcPr>
                <w:p w14:paraId="41F80C2F" w14:textId="2A017CB5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9AB74C">
                      <v:shape id="_x0000_i1352" type="#_x0000_t75" style="width:20.25pt;height:17.25pt" o:ole="">
                        <v:imagedata r:id="rId7" o:title=""/>
                      </v:shape>
                      <w:control r:id="rId70" w:name="DefaultOcxName68" w:shapeid="_x0000_i1352"/>
                    </w:object>
                  </w:r>
                </w:p>
                <w:p w14:paraId="63F83A7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44E7EDC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09AB40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main2:20</w:t>
                  </w:r>
                </w:p>
              </w:tc>
            </w:tr>
          </w:tbl>
          <w:p w14:paraId="68571A00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61119F4A" w14:textId="77777777">
              <w:tc>
                <w:tcPr>
                  <w:tcW w:w="0" w:type="auto"/>
                  <w:vAlign w:val="center"/>
                  <w:hideMark/>
                </w:tcPr>
                <w:p w14:paraId="708D6BAE" w14:textId="0EF83ADF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76CA0E">
                      <v:shape id="_x0000_i1351" type="#_x0000_t75" style="width:20.25pt;height:17.25pt" o:ole="">
                        <v:imagedata r:id="rId7" o:title=""/>
                      </v:shape>
                      <w:control r:id="rId71" w:name="DefaultOcxName69" w:shapeid="_x0000_i1351"/>
                    </w:object>
                  </w:r>
                </w:p>
                <w:p w14:paraId="7C68F1C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7C18B4EB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11570934" w14:textId="77777777">
              <w:tc>
                <w:tcPr>
                  <w:tcW w:w="0" w:type="auto"/>
                  <w:vAlign w:val="center"/>
                  <w:hideMark/>
                </w:tcPr>
                <w:p w14:paraId="5AE18FCF" w14:textId="6A3EB582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132670F">
                      <v:shape id="_x0000_i1350" type="#_x0000_t75" style="width:20.25pt;height:17.25pt" o:ole="">
                        <v:imagedata r:id="rId7" o:title=""/>
                      </v:shape>
                      <w:control r:id="rId72" w:name="DefaultOcxName70" w:shapeid="_x0000_i1350"/>
                    </w:object>
                  </w:r>
                </w:p>
                <w:p w14:paraId="1A56DC8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5308C16B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5ED9685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EE0175" w14:paraId="79730F75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4572A" w14:textId="1637248D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22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0C0D9" w14:textId="1619F2B7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assign same reference to more than one object?</w:t>
            </w:r>
          </w:p>
        </w:tc>
      </w:tr>
      <w:tr w:rsidR="00EE0175" w14:paraId="4EC5E6C8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5FA67BAB" w14:textId="77777777">
              <w:tc>
                <w:tcPr>
                  <w:tcW w:w="0" w:type="auto"/>
                  <w:vAlign w:val="center"/>
                  <w:hideMark/>
                </w:tcPr>
                <w:p w14:paraId="4E24F869" w14:textId="20492750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A87A8D">
                      <v:shape id="_x0000_i1201" type="#_x0000_t75" style="width:20.25pt;height:17.25pt" o:ole="">
                        <v:imagedata r:id="rId73" o:title=""/>
                      </v:shape>
                      <w:control r:id="rId74" w:name="DefaultOcxName71" w:shapeid="_x0000_i1201"/>
                    </w:object>
                  </w:r>
                </w:p>
                <w:p w14:paraId="7B5AA63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10E32F42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02698984" w14:textId="77777777">
              <w:tc>
                <w:tcPr>
                  <w:tcW w:w="0" w:type="auto"/>
                  <w:vAlign w:val="center"/>
                  <w:hideMark/>
                </w:tcPr>
                <w:p w14:paraId="7698AC2C" w14:textId="202378A6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722D5D">
                      <v:shape id="_x0000_i1200" type="#_x0000_t75" style="width:20.25pt;height:17.25pt" o:ole="">
                        <v:imagedata r:id="rId73" o:title=""/>
                      </v:shape>
                      <w:control r:id="rId75" w:name="DefaultOcxName72" w:shapeid="_x0000_i1200"/>
                    </w:object>
                  </w:r>
                </w:p>
                <w:p w14:paraId="5A1212D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25CD4467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444FBD7E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335C74" w14:textId="7C4B79E5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23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E80CA" w14:textId="5C81E6C0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Same object can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refered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by multiple references</w:t>
            </w:r>
          </w:p>
        </w:tc>
      </w:tr>
      <w:tr w:rsidR="00EE0175" w14:paraId="603B72F1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7C8971A1" w14:textId="77777777">
              <w:tc>
                <w:tcPr>
                  <w:tcW w:w="0" w:type="auto"/>
                  <w:vAlign w:val="center"/>
                  <w:hideMark/>
                </w:tcPr>
                <w:p w14:paraId="42256B22" w14:textId="48670B85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434730">
                      <v:shape id="_x0000_i1356" type="#_x0000_t75" style="width:20.25pt;height:17.25pt" o:ole="">
                        <v:imagedata r:id="rId7" o:title=""/>
                      </v:shape>
                      <w:control r:id="rId76" w:name="DefaultOcxName73" w:shapeid="_x0000_i1356"/>
                    </w:object>
                  </w:r>
                </w:p>
                <w:p w14:paraId="308BC17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3FD91C4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271E22E8" w14:textId="77777777">
              <w:tc>
                <w:tcPr>
                  <w:tcW w:w="0" w:type="auto"/>
                  <w:vAlign w:val="center"/>
                  <w:hideMark/>
                </w:tcPr>
                <w:p w14:paraId="071FCF0E" w14:textId="4CDDD11F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0EE6C3">
                      <v:shape id="_x0000_i1355" type="#_x0000_t75" style="width:20.25pt;height:17.25pt" o:ole="">
                        <v:imagedata r:id="rId7" o:title=""/>
                      </v:shape>
                      <w:control r:id="rId77" w:name="DefaultOcxName74" w:shapeid="_x0000_i1355"/>
                    </w:object>
                  </w:r>
                </w:p>
                <w:p w14:paraId="6A57031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4A2DF5CC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3B56D9A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EE0175" w14:paraId="0BD1539C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A95EC" w14:textId="18F24BB1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24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64491" w14:textId="224E94F4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refer same object from the different methods?</w:t>
            </w:r>
          </w:p>
        </w:tc>
      </w:tr>
      <w:tr w:rsidR="00EE0175" w14:paraId="0FA11015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6ED52443" w14:textId="77777777">
              <w:tc>
                <w:tcPr>
                  <w:tcW w:w="0" w:type="auto"/>
                  <w:vAlign w:val="center"/>
                  <w:hideMark/>
                </w:tcPr>
                <w:p w14:paraId="78812E7B" w14:textId="4D0A7074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B79703">
                      <v:shape id="_x0000_i1358" type="#_x0000_t75" style="width:20.25pt;height:17.25pt" o:ole="">
                        <v:imagedata r:id="rId7" o:title=""/>
                      </v:shape>
                      <w:control r:id="rId78" w:name="DefaultOcxName75" w:shapeid="_x0000_i1358"/>
                    </w:object>
                  </w:r>
                </w:p>
                <w:p w14:paraId="0EE1285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01DD00F3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392CC33A" w14:textId="77777777">
              <w:tc>
                <w:tcPr>
                  <w:tcW w:w="0" w:type="auto"/>
                  <w:vAlign w:val="center"/>
                  <w:hideMark/>
                </w:tcPr>
                <w:p w14:paraId="167A1F41" w14:textId="45C6C899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293592">
                      <v:shape id="_x0000_i1357" type="#_x0000_t75" style="width:20.25pt;height:17.25pt" o:ole="">
                        <v:imagedata r:id="rId7" o:title=""/>
                      </v:shape>
                      <w:control r:id="rId79" w:name="DefaultOcxName76" w:shapeid="_x0000_i1357"/>
                    </w:object>
                  </w:r>
                </w:p>
                <w:p w14:paraId="660DC43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054A54BA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5A7EEBFA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F2A50F" w14:textId="45F5D7F7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25</w:t>
            </w:r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30976" w14:textId="2488DD5F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create more than one object to the same class?</w:t>
            </w:r>
          </w:p>
        </w:tc>
      </w:tr>
      <w:tr w:rsidR="00EE0175" w14:paraId="2A91EE1F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67FA3A0D" w14:textId="77777777">
              <w:tc>
                <w:tcPr>
                  <w:tcW w:w="0" w:type="auto"/>
                  <w:vAlign w:val="center"/>
                  <w:hideMark/>
                </w:tcPr>
                <w:p w14:paraId="522FB62D" w14:textId="6B2CB81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F8CF98">
                      <v:shape id="_x0000_i1362" type="#_x0000_t75" style="width:20.25pt;height:17.25pt" o:ole="">
                        <v:imagedata r:id="rId7" o:title=""/>
                      </v:shape>
                      <w:control r:id="rId80" w:name="DefaultOcxName77" w:shapeid="_x0000_i1362"/>
                    </w:object>
                  </w:r>
                </w:p>
                <w:p w14:paraId="0B6CCCD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0591F38C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340ECD30" w14:textId="77777777">
              <w:tc>
                <w:tcPr>
                  <w:tcW w:w="0" w:type="auto"/>
                  <w:vAlign w:val="center"/>
                  <w:hideMark/>
                </w:tcPr>
                <w:p w14:paraId="4B38E7C6" w14:textId="3013BEA4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40E4D8">
                      <v:shape id="_x0000_i1361" type="#_x0000_t75" style="width:20.25pt;height:17.25pt" o:ole="">
                        <v:imagedata r:id="rId7" o:title=""/>
                      </v:shape>
                      <w:control r:id="rId81" w:name="DefaultOcxName78" w:shapeid="_x0000_i1361"/>
                    </w:object>
                  </w:r>
                </w:p>
                <w:p w14:paraId="61206D5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36E28194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B68EF8F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389"/>
      </w:tblGrid>
      <w:tr w:rsidR="00EE0175" w14:paraId="4715261A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BB01B0" w14:textId="2F6EFCD0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26</w:t>
            </w:r>
            <w:bookmarkStart w:id="0" w:name="_GoBack"/>
            <w:bookmarkEnd w:id="0"/>
            <w:r>
              <w:rPr>
                <w:b/>
                <w:bCs/>
                <w:color w:val="666666"/>
              </w:rPr>
              <w:t>.</w:t>
            </w:r>
          </w:p>
        </w:tc>
        <w:tc>
          <w:tcPr>
            <w:tcW w:w="1279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C9460" w14:textId="291AD1EF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supply reference of an object as an argument to a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method while method is calling?</w:t>
            </w:r>
          </w:p>
        </w:tc>
      </w:tr>
      <w:tr w:rsidR="00EE0175" w14:paraId="4212B2DB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17476024" w14:textId="77777777">
              <w:tc>
                <w:tcPr>
                  <w:tcW w:w="0" w:type="auto"/>
                  <w:vAlign w:val="center"/>
                  <w:hideMark/>
                </w:tcPr>
                <w:p w14:paraId="11639DC6" w14:textId="05507EE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97F828">
                      <v:shape id="_x0000_i1275" type="#_x0000_t75" style="width:20.25pt;height:17.25pt" o:ole="">
                        <v:imagedata r:id="rId7" o:title=""/>
                      </v:shape>
                      <w:control r:id="rId82" w:name="DefaultOcxName79" w:shapeid="_x0000_i1275"/>
                    </w:object>
                  </w:r>
                </w:p>
                <w:p w14:paraId="35A85EB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283FF2A3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1A19465C" w14:textId="77777777">
              <w:tc>
                <w:tcPr>
                  <w:tcW w:w="0" w:type="auto"/>
                  <w:vAlign w:val="center"/>
                  <w:hideMark/>
                </w:tcPr>
                <w:p w14:paraId="384C1B7A" w14:textId="6C9DE437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17C728">
                      <v:shape id="_x0000_i1274" type="#_x0000_t75" style="width:20.25pt;height:17.25pt" o:ole="">
                        <v:imagedata r:id="rId7" o:title=""/>
                      </v:shape>
                      <w:control r:id="rId83" w:name="DefaultOcxName80" w:shapeid="_x0000_i1274"/>
                    </w:object>
                  </w:r>
                </w:p>
                <w:p w14:paraId="5AC6DD0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56ACE67A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26461E9" w14:textId="77777777" w:rsidR="00EE0175" w:rsidRDefault="00EE0175" w:rsidP="00EE0175">
      <w:pPr>
        <w:shd w:val="clear" w:color="auto" w:fill="FFFFFF"/>
        <w:rPr>
          <w:sz w:val="24"/>
          <w:szCs w:val="24"/>
        </w:rPr>
      </w:pPr>
    </w:p>
    <w:p w14:paraId="25225A23" w14:textId="77777777" w:rsidR="00A41C26" w:rsidRPr="00397110" w:rsidRDefault="00A41C26" w:rsidP="00397110"/>
    <w:sectPr w:rsidR="00A41C26" w:rsidRPr="00397110">
      <w:headerReference w:type="default" r:id="rId84"/>
      <w:footerReference w:type="default" r:id="rId8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08407F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</w:t>
    </w:r>
    <w:r w:rsidR="00EE0175">
      <w:rPr>
        <w:rFonts w:ascii="Segoe UI" w:hAnsi="Segoe UI" w:cs="Segoe UI"/>
        <w:b/>
        <w:i/>
        <w:lang w:val="en-US"/>
      </w:rPr>
      <w:t xml:space="preserve">Questions            </w:t>
    </w:r>
    <w:r w:rsidRPr="00203C6D">
      <w:rPr>
        <w:rFonts w:ascii="Segoe UI" w:hAnsi="Segoe UI" w:cs="Segoe UI"/>
        <w:b/>
        <w:i/>
        <w:lang w:val="en-US"/>
      </w:rPr>
      <w:t xml:space="preserve">  Topic: </w:t>
    </w:r>
    <w:proofErr w:type="spellStart"/>
    <w:r w:rsidR="00EE0175" w:rsidRPr="00EE0175">
      <w:rPr>
        <w:rFonts w:ascii="Segoe UI" w:hAnsi="Segoe UI" w:cs="Segoe UI"/>
        <w:b/>
        <w:i/>
        <w:lang w:val="en-US"/>
      </w:rPr>
      <w:t>Object_And_Reference_Variable_Questions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BFC"/>
    <w:multiLevelType w:val="multilevel"/>
    <w:tmpl w:val="852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E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97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6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6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73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0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68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8166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5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8112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8534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1608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1726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935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379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3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7909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4689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1420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9042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962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829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9670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8474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6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2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3245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22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811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237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9479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029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4829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9328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6764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5795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653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8371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595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49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9622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820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727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1542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7209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1435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831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1185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491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1609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9832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54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018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8681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981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173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012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3600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93816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65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8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15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11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2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0174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8.xml"/><Relationship Id="rId84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69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2.xml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image" Target="media/image2.wmf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