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CC36F4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CC36F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CC36F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CC36F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CC36F4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CC36F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CC36F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CC36F4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CC36F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CC36F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CC36F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CC36F4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того чтобы попасть на форму ввода данных, необходимо залогиниться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Manager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Password: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Kladoff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Password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Login: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Chief18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5.Login: KonKUR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bookmarkStart w:id="0" w:name="_GoBack"/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  <w:bookmarkEnd w:id="0"/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CC36F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CC36F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CC36F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CC36F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3A2" w:rsidRDefault="009673A2" w:rsidP="00041C18">
      <w:pPr>
        <w:spacing w:after="0" w:line="240" w:lineRule="auto"/>
      </w:pPr>
      <w:r>
        <w:separator/>
      </w:r>
    </w:p>
  </w:endnote>
  <w:endnote w:type="continuationSeparator" w:id="0">
    <w:p w:rsidR="009673A2" w:rsidRDefault="009673A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3A2" w:rsidRDefault="009673A2" w:rsidP="00041C18">
      <w:pPr>
        <w:spacing w:after="0" w:line="240" w:lineRule="auto"/>
      </w:pPr>
      <w:r>
        <w:separator/>
      </w:r>
    </w:p>
  </w:footnote>
  <w:footnote w:type="continuationSeparator" w:id="0">
    <w:p w:rsidR="009673A2" w:rsidRDefault="009673A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946806"/>
    <w:rsid w:val="00955E36"/>
    <w:rsid w:val="009673A2"/>
    <w:rsid w:val="00974FFE"/>
    <w:rsid w:val="00A20E81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2018-09-14T13:07:00Z</dcterms:modified>
</cp:coreProperties>
</file>