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966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9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Energy Analysis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Energy (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share-nothing share-all share-L3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tas_cas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ttas_cas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ttas_ts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tas_ts Synchronization Mechanism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