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C996" w14:textId="038F41EC" w:rsidR="005E1AD6" w:rsidRPr="002B20CA" w:rsidRDefault="005E1AD6" w:rsidP="005E1AD6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B20CA">
        <w:rPr>
          <w:rFonts w:ascii="Times New Roman" w:hAnsi="Times New Roman" w:cs="Times New Roman"/>
          <w:sz w:val="28"/>
          <w:szCs w:val="28"/>
          <w:highlight w:val="yellow"/>
        </w:rPr>
        <w:t>Какие существуют поведения модульных сеток? Поясните их.</w:t>
      </w:r>
    </w:p>
    <w:p w14:paraId="7DAFEB04" w14:textId="77777777" w:rsidR="00430D08" w:rsidRDefault="00430D08" w:rsidP="00430D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дизайн был удобным и отзывчивым на разных устройствах, необходимо устанавливать поведение модульной сетки. </w:t>
      </w:r>
    </w:p>
    <w:p w14:paraId="60D7E10D" w14:textId="77777777" w:rsidR="00430D08" w:rsidRDefault="00430D08" w:rsidP="00430D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поведения сетки:</w:t>
      </w:r>
    </w:p>
    <w:p w14:paraId="54E19F71" w14:textId="77777777" w:rsidR="00430D08" w:rsidRDefault="00430D08" w:rsidP="00430D08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Гибкое поведение, где размеры компоненты зависят от ширины колонки в % соотношении, а количество колонок, фиксированное. Поэтому ширина контейнера изменяется в зависимости от размера экрана.</w:t>
      </w:r>
    </w:p>
    <w:p w14:paraId="6EAE8538" w14:textId="77777777" w:rsidR="00430D08" w:rsidRDefault="00430D08" w:rsidP="00430D08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Фиксированное поведение. Модульная сетка фиксируется по ширине контейнера для сохранения размеров компонентов в границах контрольных точек. Количество колонок увеличивается в зависимости от ширины экрана.</w:t>
      </w:r>
    </w:p>
    <w:p w14:paraId="3839A703" w14:textId="77777777" w:rsidR="00430D08" w:rsidRDefault="00430D08" w:rsidP="00430D08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Гибридное поведение. содержит как гибкие, так и фиксированные компоненты.</w:t>
      </w:r>
    </w:p>
    <w:p w14:paraId="64384A0C" w14:textId="77777777" w:rsidR="00430D08" w:rsidRPr="00430D08" w:rsidRDefault="00430D08" w:rsidP="00430D08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4A26E63" w14:textId="466ECF70" w:rsidR="00430D08" w:rsidRPr="006A70C8" w:rsidRDefault="00430D08" w:rsidP="00430D08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A70C8">
        <w:rPr>
          <w:rFonts w:ascii="Times New Roman" w:hAnsi="Times New Roman" w:cs="Times New Roman"/>
          <w:sz w:val="28"/>
          <w:szCs w:val="28"/>
          <w:highlight w:val="yellow"/>
        </w:rPr>
        <w:t>Что такое контрольные точки (</w:t>
      </w:r>
      <w:proofErr w:type="spellStart"/>
      <w:r w:rsidRPr="006A70C8">
        <w:rPr>
          <w:rFonts w:ascii="Times New Roman" w:hAnsi="Times New Roman" w:cs="Times New Roman"/>
          <w:sz w:val="28"/>
          <w:szCs w:val="28"/>
          <w:highlight w:val="yellow"/>
        </w:rPr>
        <w:t>брейкпоинты</w:t>
      </w:r>
      <w:proofErr w:type="spellEnd"/>
      <w:r w:rsidRPr="006A70C8">
        <w:rPr>
          <w:rFonts w:ascii="Times New Roman" w:hAnsi="Times New Roman" w:cs="Times New Roman"/>
          <w:sz w:val="28"/>
          <w:szCs w:val="28"/>
          <w:highlight w:val="yellow"/>
        </w:rPr>
        <w:t>)?</w:t>
      </w:r>
    </w:p>
    <w:p w14:paraId="7C9B1317" w14:textId="1149161E" w:rsidR="00430D08" w:rsidRDefault="00430D08" w:rsidP="00430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4D836F8" w14:textId="70348B70" w:rsidR="00430D08" w:rsidRDefault="00430D08" w:rsidP="00430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30D0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Контрольные точки (</w:t>
      </w:r>
      <w:proofErr w:type="spellStart"/>
      <w:r w:rsidRPr="00430D0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брейкпоинты</w:t>
      </w:r>
      <w:proofErr w:type="spellEnd"/>
      <w:r w:rsidRPr="00430D0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)</w:t>
      </w:r>
      <w:r w:rsidRPr="00430D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это </w:t>
      </w:r>
      <w:r w:rsidRPr="00430D0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заранее определённые ширины экрана</w:t>
      </w:r>
      <w:r w:rsidRPr="00430D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при достижении которых </w:t>
      </w:r>
      <w:r w:rsidRPr="00430D0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меняется поведение или внешний вид интерфейса</w:t>
      </w:r>
      <w:r w:rsidRPr="00430D0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(обычно в CSS или XAML-адаптивной вёрстке).</w:t>
      </w:r>
    </w:p>
    <w:p w14:paraId="774DC2EC" w14:textId="77777777" w:rsidR="00485CA7" w:rsidRDefault="00485CA7" w:rsidP="00485C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Разрешения, при которых программный продукт, например, сайт, меняет своё отображения на экране и адаптируется под различные устройства, называются контрольными точками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BE2425C" w14:textId="4E79B515" w:rsidR="00430D08" w:rsidRDefault="00430D08" w:rsidP="00430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20EFC167" w14:textId="79739F8D" w:rsidR="00485CA7" w:rsidRPr="006A70C8" w:rsidRDefault="00485CA7" w:rsidP="00485CA7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A70C8">
        <w:rPr>
          <w:rFonts w:ascii="Times New Roman" w:hAnsi="Times New Roman" w:cs="Times New Roman"/>
          <w:sz w:val="28"/>
          <w:szCs w:val="28"/>
          <w:highlight w:val="yellow"/>
        </w:rPr>
        <w:t>Какие существуют основные разрешения для адаптивного дизайна?</w:t>
      </w:r>
    </w:p>
    <w:p w14:paraId="63BCED6A" w14:textId="5291FAC6" w:rsidR="00485CA7" w:rsidRDefault="00485CA7" w:rsidP="00485CA7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1A27CB" w14:textId="77777777" w:rsidR="00485CA7" w:rsidRDefault="00485CA7" w:rsidP="00485C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разрешения для адаптивного дизайна: десктопная версия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Large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Extra </w:t>
      </w:r>
      <w:proofErr w:type="spellStart"/>
      <w:r>
        <w:rPr>
          <w:rFonts w:ascii="Times New Roman" w:hAnsi="Times New Roman" w:cs="Times New Roman"/>
          <w:sz w:val="28"/>
          <w:szCs w:val="28"/>
        </w:rPr>
        <w:t>large</w:t>
      </w:r>
      <w:proofErr w:type="spellEnd"/>
      <w:r>
        <w:rPr>
          <w:rFonts w:ascii="Times New Roman" w:hAnsi="Times New Roman" w:cs="Times New Roman"/>
          <w:sz w:val="28"/>
          <w:szCs w:val="28"/>
        </w:rPr>
        <w:t>), версия для планшета (</w:t>
      </w:r>
      <w:proofErr w:type="spellStart"/>
      <w:r>
        <w:rPr>
          <w:rFonts w:ascii="Times New Roman" w:hAnsi="Times New Roman" w:cs="Times New Roman"/>
          <w:sz w:val="28"/>
          <w:szCs w:val="28"/>
        </w:rPr>
        <w:t>Medium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мобильная (Small). </w:t>
      </w:r>
    </w:p>
    <w:p w14:paraId="454E6DA6" w14:textId="77777777" w:rsidR="00485CA7" w:rsidRPr="00485CA7" w:rsidRDefault="00485CA7" w:rsidP="00485CA7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B3F4C" w14:textId="4A75407B" w:rsidR="00485CA7" w:rsidRPr="006A70C8" w:rsidRDefault="00485CA7" w:rsidP="00485CA7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A70C8">
        <w:rPr>
          <w:rFonts w:ascii="Times New Roman" w:hAnsi="Times New Roman" w:cs="Times New Roman"/>
          <w:sz w:val="28"/>
          <w:szCs w:val="28"/>
          <w:highlight w:val="yellow"/>
        </w:rPr>
        <w:t>Сколько колонок включает сетка для планшета?</w:t>
      </w:r>
    </w:p>
    <w:p w14:paraId="0F378F32" w14:textId="734EA5F4" w:rsidR="00485CA7" w:rsidRPr="00485CA7" w:rsidRDefault="00485CA7" w:rsidP="00485CA7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Обычно сетка для планшетов включает </w:t>
      </w:r>
      <w:r>
        <w:rPr>
          <w:rStyle w:val="a4"/>
        </w:rPr>
        <w:t>6 или 8 колонок</w:t>
      </w:r>
      <w:r>
        <w:t>, в зависимости от используемой дизайн-системы.</w:t>
      </w:r>
    </w:p>
    <w:p w14:paraId="7E1806E5" w14:textId="77777777" w:rsidR="00485CA7" w:rsidRDefault="00485CA7" w:rsidP="00485CA7">
      <w:pPr>
        <w:pStyle w:val="a3"/>
        <w:numPr>
          <w:ilvl w:val="0"/>
          <w:numId w:val="1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мобильных устройств?</w:t>
      </w:r>
    </w:p>
    <w:p w14:paraId="7ACD798C" w14:textId="4EA048CD" w:rsidR="00485CA7" w:rsidRDefault="00485CA7" w:rsidP="00485CA7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4"/>
        </w:rPr>
        <w:t>4 колонки</w:t>
      </w:r>
      <w:r>
        <w:t xml:space="preserve"> — стандарт по умолчанию</w:t>
      </w:r>
    </w:p>
    <w:p w14:paraId="2E24D154" w14:textId="77777777" w:rsidR="00485CA7" w:rsidRPr="00485CA7" w:rsidRDefault="00485CA7" w:rsidP="00430D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6527862" w14:textId="42B84AC9" w:rsidR="00340149" w:rsidRPr="00340149" w:rsidRDefault="00340149" w:rsidP="0034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4BCFA71E" w14:textId="77777777" w:rsidR="00F25548" w:rsidRPr="005E1AD6" w:rsidRDefault="00F25548">
      <w:pPr>
        <w:rPr>
          <w:lang w:val="ru-BY"/>
        </w:rPr>
      </w:pPr>
    </w:p>
    <w:sectPr w:rsidR="00F25548" w:rsidRPr="005E1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C12"/>
    <w:multiLevelType w:val="hybridMultilevel"/>
    <w:tmpl w:val="45982A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547B0C"/>
    <w:multiLevelType w:val="multilevel"/>
    <w:tmpl w:val="A682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23DDA"/>
    <w:multiLevelType w:val="multilevel"/>
    <w:tmpl w:val="31B8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416DD"/>
    <w:multiLevelType w:val="multilevel"/>
    <w:tmpl w:val="A8E6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939BF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C6423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417FA"/>
    <w:multiLevelType w:val="multilevel"/>
    <w:tmpl w:val="0F72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53170"/>
    <w:multiLevelType w:val="multilevel"/>
    <w:tmpl w:val="C3A4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F71EFF"/>
    <w:multiLevelType w:val="multilevel"/>
    <w:tmpl w:val="A258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D6"/>
    <w:rsid w:val="00190870"/>
    <w:rsid w:val="002315A9"/>
    <w:rsid w:val="002B20CA"/>
    <w:rsid w:val="00340149"/>
    <w:rsid w:val="00430D08"/>
    <w:rsid w:val="00485CA7"/>
    <w:rsid w:val="005E1AD6"/>
    <w:rsid w:val="006A70C8"/>
    <w:rsid w:val="00F2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82E3"/>
  <w15:chartTrackingRefBased/>
  <w15:docId w15:val="{A787AD0E-D26B-40CE-8B1B-8527EBF5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E1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AD6"/>
    <w:pPr>
      <w:spacing w:line="256" w:lineRule="auto"/>
      <w:ind w:left="720"/>
      <w:contextualSpacing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5E1AD6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4">
    <w:name w:val="Strong"/>
    <w:basedOn w:val="a0"/>
    <w:uiPriority w:val="22"/>
    <w:qFormat/>
    <w:rsid w:val="005E1AD6"/>
    <w:rPr>
      <w:b/>
      <w:bCs/>
    </w:rPr>
  </w:style>
  <w:style w:type="character" w:styleId="HTML">
    <w:name w:val="HTML Code"/>
    <w:basedOn w:val="a0"/>
    <w:uiPriority w:val="99"/>
    <w:semiHidden/>
    <w:unhideWhenUsed/>
    <w:rsid w:val="005E1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0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8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5</cp:revision>
  <dcterms:created xsi:type="dcterms:W3CDTF">2025-05-20T08:05:00Z</dcterms:created>
  <dcterms:modified xsi:type="dcterms:W3CDTF">2025-05-20T08:53:00Z</dcterms:modified>
</cp:coreProperties>
</file>