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78F236" w:rsidR="00CC32B6" w:rsidRPr="003B12B1" w:rsidRDefault="00C54BC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3B12B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Клем</w:t>
      </w:r>
      <w:r w:rsidR="003B12B1">
        <w:rPr>
          <w:rFonts w:ascii="Times New Roman" w:hAnsi="Times New Roman" w:cs="Times New Roman"/>
          <w:b/>
          <w:bCs/>
          <w:sz w:val="24"/>
          <w:szCs w:val="24"/>
        </w:rPr>
        <w:t>ен</w:t>
      </w:r>
      <w:r w:rsidR="00551D22">
        <w:rPr>
          <w:rFonts w:ascii="Times New Roman" w:hAnsi="Times New Roman" w:cs="Times New Roman"/>
          <w:b/>
          <w:bCs/>
          <w:sz w:val="24"/>
          <w:szCs w:val="24"/>
        </w:rPr>
        <w:t>с</w:t>
      </w:r>
      <w:proofErr w:type="spellEnd"/>
      <w:r w:rsidR="00CC32B6" w:rsidRPr="003B12B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3B12B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Klementy</w:t>
      </w:r>
      <w:r w:rsidR="003B12B1">
        <w:rPr>
          <w:rFonts w:ascii="Times New Roman" w:hAnsi="Times New Roman" w:cs="Times New Roman"/>
          <w:b/>
          <w:bCs/>
          <w:sz w:val="24"/>
          <w:szCs w:val="24"/>
          <w:lang w:val="pl-PL"/>
        </w:rPr>
        <w:t>, Klemiata, Klemens</w:t>
      </w:r>
      <w:r w:rsidR="00CC32B6" w:rsidRPr="003B12B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B12B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69938A7" w:rsidR="00CC32B6" w:rsidRPr="00756583" w:rsidRDefault="00C54BC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B40040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037CFAA" w14:textId="56D1289E" w:rsidR="00B40040" w:rsidRPr="001D06B3" w:rsidRDefault="00B40040" w:rsidP="001D06B3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5890739"/>
      <w:r>
        <w:rPr>
          <w:rFonts w:ascii="Times New Roman" w:hAnsi="Times New Roman" w:cs="Times New Roman"/>
          <w:sz w:val="24"/>
          <w:szCs w:val="24"/>
        </w:rPr>
        <w:t>10 сентября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 xml:space="preserve">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</w:t>
      </w:r>
      <w:r w:rsidR="00E2620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D06B3">
        <w:rPr>
          <w:rFonts w:ascii="Times New Roman" w:hAnsi="Times New Roman" w:cs="Times New Roman"/>
          <w:sz w:val="24"/>
          <w:szCs w:val="24"/>
        </w:rPr>
        <w:t xml:space="preserve">, </w:t>
      </w:r>
      <w:r w:rsidR="001D06B3"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236об,</w:t>
      </w:r>
      <w:r w:rsidR="001D06B3"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06B3" w:rsidRPr="001D06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E28E1F" w14:textId="3CABA712" w:rsidR="00564CA3" w:rsidRPr="00756583" w:rsidRDefault="00564CA3" w:rsidP="00564C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67240"/>
      <w:bookmarkEnd w:id="0"/>
      <w:r>
        <w:rPr>
          <w:rFonts w:ascii="Times New Roman" w:hAnsi="Times New Roman" w:cs="Times New Roman"/>
          <w:sz w:val="24"/>
          <w:szCs w:val="24"/>
        </w:rPr>
        <w:t xml:space="preserve">6 марта 1793 г – крещение сына Марка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DC82F8" w14:textId="45141962" w:rsidR="00620C7A" w:rsidRPr="00756583" w:rsidRDefault="00620C7A" w:rsidP="00620C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506026"/>
      <w:bookmarkEnd w:id="1"/>
      <w:r>
        <w:rPr>
          <w:rFonts w:ascii="Times New Roman" w:hAnsi="Times New Roman" w:cs="Times New Roman"/>
          <w:sz w:val="24"/>
          <w:szCs w:val="24"/>
        </w:rPr>
        <w:t xml:space="preserve">19 января 1798 г – крещение сына Петра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93EE3">
        <w:rPr>
          <w:rFonts w:ascii="Times New Roman" w:hAnsi="Times New Roman" w:cs="Times New Roman"/>
          <w:sz w:val="24"/>
          <w:szCs w:val="24"/>
        </w:rPr>
        <w:t xml:space="preserve">, </w:t>
      </w:r>
      <w:r w:rsidR="00993EE3"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="00993EE3" w:rsidRPr="00993E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93EE3" w:rsidRPr="00993E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B7DBD0" w14:textId="73896E1C" w:rsidR="005C5996" w:rsidRPr="00756583" w:rsidRDefault="005C5996" w:rsidP="005C59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176349"/>
      <w:bookmarkEnd w:id="2"/>
      <w:r>
        <w:rPr>
          <w:rFonts w:ascii="Times New Roman" w:hAnsi="Times New Roman" w:cs="Times New Roman"/>
          <w:sz w:val="24"/>
          <w:szCs w:val="24"/>
        </w:rPr>
        <w:t xml:space="preserve">17 июля 1799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у Магдалены Дороты, дочери Сушков Самуся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136-13-938, лист 242об,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2321D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7AF46A" w14:textId="614C28E3" w:rsidR="00C54BCC" w:rsidRPr="00C54BCC" w:rsidRDefault="00D44E91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54BCC"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54BCC"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№8/1782-р (коп).</w:t>
      </w:r>
      <w:r w:rsidR="00C54BCC"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41E076" wp14:editId="2D4CFA51">
            <wp:extent cx="5940425" cy="1564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AFFB20" w14:textId="1D93D9F1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Покровская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церковь. 16 октября 1782 года. Метрическая запись о крещении.</w:t>
      </w:r>
    </w:p>
    <w:p w14:paraId="2141DD4F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D3DBA4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89E0868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Klementy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B551EE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Marya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14CA43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A04C05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Tarasionkowa Darya</w:t>
      </w: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915A4B" w14:textId="77777777" w:rsidR="00C54BCC" w:rsidRPr="003B12B1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B12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54B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B12B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B12B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54BC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B12B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75A05F9" w14:textId="1D5BDC80" w:rsidR="003D6A36" w:rsidRPr="003B12B1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60A37B1" w14:textId="54E956A5" w:rsidR="00B40040" w:rsidRPr="00B40040" w:rsidRDefault="00564CA3" w:rsidP="00B400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710099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12B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B12B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="00B40040" w:rsidRPr="00B4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B40040" w:rsidRPr="003B12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B40040" w:rsidRPr="00B40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№47/1788-р (ориг).</w:t>
      </w:r>
    </w:p>
    <w:p w14:paraId="1107505A" w14:textId="77777777" w:rsidR="00B40040" w:rsidRPr="00B40040" w:rsidRDefault="00B40040" w:rsidP="00B400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A2585F" w14:textId="77777777" w:rsidR="00B40040" w:rsidRPr="00B40040" w:rsidRDefault="00B40040" w:rsidP="00B400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40040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602ADF2" wp14:editId="2FD7D70F">
            <wp:extent cx="5940425" cy="576324"/>
            <wp:effectExtent l="0" t="0" r="3175" b="0"/>
            <wp:docPr id="2270" name="Рисунок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1FE2" w14:textId="77777777" w:rsidR="00B40040" w:rsidRPr="00B40040" w:rsidRDefault="00B40040" w:rsidP="00B400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5E45061A" w14:textId="77777777" w:rsidR="00B40040" w:rsidRPr="00B40040" w:rsidRDefault="00B40040" w:rsidP="00B400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сентября 1788 года. Метрическая запись о крещении.</w:t>
      </w:r>
    </w:p>
    <w:p w14:paraId="19080DF5" w14:textId="77777777" w:rsidR="00B40040" w:rsidRPr="00B40040" w:rsidRDefault="00B40040" w:rsidP="00B400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0C22CE" w14:textId="77777777" w:rsidR="00B40040" w:rsidRPr="00B40040" w:rsidRDefault="00B40040" w:rsidP="00B400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Zacharyj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DA01886" w14:textId="77777777" w:rsidR="00B40040" w:rsidRPr="00B40040" w:rsidRDefault="00B40040" w:rsidP="00B400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Kliemiata – 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D97E6F" w14:textId="77777777" w:rsidR="00B40040" w:rsidRPr="00B40040" w:rsidRDefault="00B40040" w:rsidP="00B400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Maryia  – 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4332E" w14:textId="77777777" w:rsidR="00B40040" w:rsidRPr="00B40040" w:rsidRDefault="00B40040" w:rsidP="00B400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- 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BC30CB" w14:textId="77777777" w:rsidR="00B40040" w:rsidRPr="00B40040" w:rsidRDefault="00B40040" w:rsidP="00B400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 - 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B400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A8C7B8" w14:textId="77777777" w:rsidR="00B40040" w:rsidRPr="003B12B1" w:rsidRDefault="00B40040" w:rsidP="00B400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0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3B12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400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B12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B12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826DE28" w14:textId="06574EBD" w:rsidR="00B40040" w:rsidRDefault="00B40040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B45674C" w14:textId="2FDB3868" w:rsidR="001D06B3" w:rsidRPr="001D06B3" w:rsidRDefault="001D06B3" w:rsidP="001D06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43484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93EE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№25/1788-р (коп).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988D54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A1F472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06B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F7560E" wp14:editId="3CAD3AAB">
            <wp:extent cx="5940425" cy="1383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8E02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F3BF56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сентября 1788 года. Метрическая запись о крещении.</w:t>
      </w:r>
    </w:p>
    <w:p w14:paraId="00003391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6F5C1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Zacharyasz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5CEA9CE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553069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Marya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2EE72F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67FB5F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5234ABF" w14:textId="77777777" w:rsidR="001D06B3" w:rsidRPr="001D06B3" w:rsidRDefault="001D06B3" w:rsidP="001D06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D06B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D06B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D06B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D06B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5E745C5C" w14:textId="77777777" w:rsidR="001D06B3" w:rsidRPr="003B12B1" w:rsidRDefault="001D06B3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5A4F8C" w14:textId="58A03B33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8672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12B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B12B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64CA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B12B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564C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64CA3">
        <w:rPr>
          <w:rFonts w:ascii="Times New Roman" w:eastAsia="Calibri" w:hAnsi="Times New Roman" w:cs="Times New Roman"/>
          <w:b/>
          <w:bCs/>
          <w:sz w:val="24"/>
          <w:szCs w:val="24"/>
        </w:rPr>
        <w:t>29/1793</w:t>
      </w:r>
      <w:r w:rsidRPr="00564C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4C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AAABE5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8911162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64C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19BB90" wp14:editId="073D5D88">
            <wp:extent cx="5940425" cy="863259"/>
            <wp:effectExtent l="0" t="0" r="3175" b="0"/>
            <wp:docPr id="2691" name="Рисунок 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C85A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96F6D0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64C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64C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марта 1793 года. Метрическая запись о крещении.</w:t>
      </w:r>
    </w:p>
    <w:p w14:paraId="0D878CC4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42FF0C7" w14:textId="054E38C1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</w:t>
      </w:r>
      <w:r w:rsidR="003B12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5E34D743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C32FE6E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Maryia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B579AAD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2AD5BB16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Krywcowa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4770578" w14:textId="77777777" w:rsidR="00564CA3" w:rsidRPr="00564CA3" w:rsidRDefault="00564CA3" w:rsidP="00564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4FBE5D5" w14:textId="0F8DC143" w:rsidR="00564CA3" w:rsidRDefault="00564CA3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E9849B" w14:textId="04496DB1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85060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06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20C7A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Pr="00620C7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</w:t>
      </w:r>
      <w:r w:rsidRPr="00620C7A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Pr="00620C7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20C7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D90E921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4C6105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0C7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F42D1B7" wp14:editId="71743A6F">
            <wp:extent cx="5940425" cy="927023"/>
            <wp:effectExtent l="0" t="0" r="3175" b="6985"/>
            <wp:docPr id="3083" name="Рисунок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C1FA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486066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20C7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20C7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января 1798 года. Метрическая запись о крещении.</w:t>
      </w:r>
    </w:p>
    <w:p w14:paraId="1DA6F4F6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1034EB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6DCAF402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Klemiata –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FFEC5C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–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1B542B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Mikołay -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78F226" w14:textId="77777777" w:rsidR="00620C7A" w:rsidRPr="00620C7A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Taciana -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EE97D0" w14:textId="77777777" w:rsidR="00620C7A" w:rsidRPr="005C5996" w:rsidRDefault="00620C7A" w:rsidP="00620C7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59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59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C59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4C3BEDFF" w14:textId="2F1E9A05" w:rsidR="00620C7A" w:rsidRPr="005C5996" w:rsidRDefault="00620C7A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D442A61" w14:textId="3F9C5CCE" w:rsidR="00993EE3" w:rsidRPr="00993EE3" w:rsidRDefault="00993EE3" w:rsidP="00993E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6476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C599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59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5C599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№3/1798-р (коп).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1AA7C7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15C4A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E02D85" wp14:editId="5D3F1A56">
            <wp:extent cx="5940425" cy="10534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6950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E238F8" wp14:editId="79B0793A">
            <wp:extent cx="514350" cy="3438525"/>
            <wp:effectExtent l="4762" t="0" r="4763" b="476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E13A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DF4CA2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января 1798 года. Метрическая запись о крещении.</w:t>
      </w:r>
    </w:p>
    <w:p w14:paraId="568B9F2B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6616ED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Szuszko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88A67EC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Klemiata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C1C32A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Marija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691AF7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Mikołay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3C678C" w14:textId="77777777" w:rsidR="00993EE3" w:rsidRPr="00993EE3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Tacianna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5D3C54" w14:textId="77777777" w:rsidR="00993EE3" w:rsidRPr="005C5996" w:rsidRDefault="00993EE3" w:rsidP="00993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59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59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59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44078E5A" w14:textId="0488A801" w:rsidR="00993EE3" w:rsidRPr="005C5996" w:rsidRDefault="00993EE3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1CF565" w14:textId="77777777" w:rsidR="005C5996" w:rsidRPr="00971F28" w:rsidRDefault="005C5996" w:rsidP="005C59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C599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№27/1799</w:t>
      </w:r>
      <w:r w:rsidRPr="00971F2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FEDC09" w14:textId="77777777" w:rsidR="005C5996" w:rsidRPr="00971F28" w:rsidRDefault="005C5996" w:rsidP="005C59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4C35E3" w14:textId="77777777" w:rsidR="005C5996" w:rsidRPr="00971F28" w:rsidRDefault="005C5996" w:rsidP="005C599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971F28">
        <w:rPr>
          <w:rFonts w:ascii="Times New Roman" w:eastAsia="Calibri" w:hAnsi="Times New Roman" w:cs="Times New Roman"/>
          <w:sz w:val="24"/>
          <w:szCs w:val="24"/>
        </w:rPr>
        <w:t>29/1799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№28/1799-р (коп))</w:t>
      </w:r>
    </w:p>
    <w:p w14:paraId="00BC1F9C" w14:textId="77777777" w:rsidR="005C5996" w:rsidRPr="00971F28" w:rsidRDefault="005C5996" w:rsidP="005C59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15447D" w14:textId="77777777" w:rsidR="005C5996" w:rsidRPr="00971F28" w:rsidRDefault="005C5996" w:rsidP="005C59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40DFF6" wp14:editId="15DCBA95">
            <wp:extent cx="5940425" cy="11607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5EAE" w14:textId="77777777" w:rsidR="005C5996" w:rsidRPr="00971F28" w:rsidRDefault="005C5996" w:rsidP="005C59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4CA1466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1799 года. Метрическая запись о крещении.</w:t>
      </w:r>
    </w:p>
    <w:p w14:paraId="677D6911" w14:textId="77777777" w:rsidR="005C5996" w:rsidRPr="00971F28" w:rsidRDefault="005C5996" w:rsidP="005C59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348D1D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Suszkowna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8166680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Samuś –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73BF4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73D85C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0C3FF74C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Paraska -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FEE917" w14:textId="77777777" w:rsidR="005C5996" w:rsidRPr="00971F28" w:rsidRDefault="005C5996" w:rsidP="005C599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1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71F2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71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A1D960" w14:textId="77777777" w:rsidR="005C5996" w:rsidRPr="005C5996" w:rsidRDefault="005C599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5C5996" w:rsidRPr="005C5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D06B3"/>
    <w:rsid w:val="003B12B1"/>
    <w:rsid w:val="003D6A36"/>
    <w:rsid w:val="00551D22"/>
    <w:rsid w:val="00564CA3"/>
    <w:rsid w:val="005C5996"/>
    <w:rsid w:val="00620C7A"/>
    <w:rsid w:val="007B7CDC"/>
    <w:rsid w:val="00993EE3"/>
    <w:rsid w:val="00B40040"/>
    <w:rsid w:val="00B75F14"/>
    <w:rsid w:val="00BD4F45"/>
    <w:rsid w:val="00C54BCC"/>
    <w:rsid w:val="00CC32B6"/>
    <w:rsid w:val="00D44E91"/>
    <w:rsid w:val="00E2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2022-10-15T06:29:00Z</dcterms:modified>
</cp:coreProperties>
</file>