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EBCC7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60526">
        <w:rPr>
          <w:rFonts w:ascii="Times New Roman" w:hAnsi="Times New Roman" w:cs="Times New Roman"/>
          <w:b/>
          <w:bCs/>
          <w:sz w:val="24"/>
          <w:szCs w:val="24"/>
        </w:rPr>
        <w:t>Мрай</w:t>
      </w:r>
    </w:p>
    <w:p w14:paraId="387DE1F2" w14:textId="1348B259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EC7F6" w14:textId="1D0853EA" w:rsidR="002B3BE1" w:rsidRPr="00F4604E" w:rsidRDefault="002B3BE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  <w:r w:rsidR="00F4604E">
        <w:rPr>
          <w:rFonts w:ascii="Times New Roman" w:hAnsi="Times New Roman" w:cs="Times New Roman"/>
          <w:b/>
          <w:bCs/>
          <w:sz w:val="24"/>
          <w:szCs w:val="24"/>
        </w:rPr>
        <w:t>, Беляко</w:t>
      </w:r>
      <w:r w:rsidR="00F4604E">
        <w:rPr>
          <w:rFonts w:ascii="Times New Roman" w:hAnsi="Times New Roman" w:cs="Times New Roman"/>
          <w:sz w:val="24"/>
          <w:szCs w:val="24"/>
        </w:rPr>
        <w:t>, вольные люди</w:t>
      </w:r>
    </w:p>
    <w:p w14:paraId="336F2A30" w14:textId="4AB24855" w:rsidR="002B3BE1" w:rsidRDefault="002B3BE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63E9" w14:textId="1EF181E0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Косма</w:t>
      </w:r>
      <w:r w:rsidR="00F4604E">
        <w:rPr>
          <w:rFonts w:ascii="Times New Roman" w:hAnsi="Times New Roman" w:cs="Times New Roman"/>
          <w:sz w:val="24"/>
          <w:szCs w:val="24"/>
        </w:rPr>
        <w:t xml:space="preserve"> (Казимир)</w:t>
      </w:r>
    </w:p>
    <w:p w14:paraId="548FB9FC" w14:textId="45CBCD83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Беляк </w:t>
      </w:r>
      <w:r w:rsidR="00F4604E">
        <w:rPr>
          <w:rFonts w:ascii="Times New Roman" w:hAnsi="Times New Roman" w:cs="Times New Roman"/>
          <w:sz w:val="24"/>
          <w:szCs w:val="24"/>
        </w:rPr>
        <w:t xml:space="preserve">(Соболевская) </w:t>
      </w:r>
      <w:r>
        <w:rPr>
          <w:rFonts w:ascii="Times New Roman" w:hAnsi="Times New Roman" w:cs="Times New Roman"/>
          <w:sz w:val="24"/>
          <w:szCs w:val="24"/>
        </w:rPr>
        <w:t>Ева</w:t>
      </w:r>
    </w:p>
    <w:p w14:paraId="28DED84F" w14:textId="5077CAF2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604E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Беляк Розалия Космина: крещ. 24.10.1807.</w:t>
      </w:r>
    </w:p>
    <w:p w14:paraId="4827934A" w14:textId="70D25708" w:rsidR="00F4604E" w:rsidRDefault="00F4604E" w:rsidP="00F460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Беляк Петронеля Космина: крещ. 22.08.1809.</w:t>
      </w:r>
    </w:p>
    <w:p w14:paraId="348DB700" w14:textId="548C7767" w:rsidR="002B3BE1" w:rsidRDefault="002B3BE1" w:rsidP="002B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9D49" w14:textId="616049BA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5F95FE7" w14:textId="0AE0FA03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0CC30" w14:textId="2944D153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Гаспер: крестный отец Петронели, дочери Космы и Евы Беляков с деревни Мрай 22.08.1809.</w:t>
      </w:r>
    </w:p>
    <w:p w14:paraId="73E3F770" w14:textId="54163C41" w:rsidR="002827B7" w:rsidRP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76951F" w14:textId="118E4E14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1B560CCA" w14:textId="4F356BB6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20626" w14:textId="1BA47BCF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Томаш: вдовец, венчание 16.02.1813.</w:t>
      </w:r>
    </w:p>
    <w:p w14:paraId="102E73E4" w14:textId="76039AD2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(в девичестве Шапелевич) Крыстына: девка, со двора Домашковичи.</w:t>
      </w:r>
    </w:p>
    <w:p w14:paraId="035769E5" w14:textId="47E0CAA6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B1FBE" w14:textId="49618016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Пузынки</w:t>
      </w:r>
    </w:p>
    <w:p w14:paraId="3C7BA023" w14:textId="6DBB37E1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B926C" w14:textId="3EA7E4CE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Пузынко Кулина</w:t>
      </w:r>
      <w:r w:rsidR="002827B7">
        <w:rPr>
          <w:rFonts w:ascii="Times New Roman" w:hAnsi="Times New Roman" w:cs="Times New Roman"/>
          <w:sz w:val="24"/>
          <w:szCs w:val="24"/>
        </w:rPr>
        <w:t>: крестная мать Петронели, дочери Космы и Евы Беляков с деревни Мрай 22.08.1809.</w:t>
      </w:r>
    </w:p>
    <w:p w14:paraId="783A57ED" w14:textId="78F79FB7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сын: Пузынко Иоанн: крещ. 3.02.1807.</w:t>
      </w:r>
    </w:p>
    <w:p w14:paraId="4EB71AB4" w14:textId="51B147EC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10B0B" w14:textId="00C2DA9B" w:rsidR="00DB1AE6" w:rsidRDefault="00DB1AE6" w:rsidP="00DB1A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4E492315" w14:textId="66D3AE00" w:rsidR="00DB1AE6" w:rsidRDefault="00DB1AE6" w:rsidP="00DB1A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93121" w14:textId="1D42EEC6" w:rsidR="00DB1AE6" w:rsidRDefault="00DB1AE6" w:rsidP="00DB1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Иосиф</w:t>
      </w:r>
    </w:p>
    <w:p w14:paraId="180E8533" w14:textId="3C65CBDA" w:rsidR="00DB1AE6" w:rsidRDefault="00DB1AE6" w:rsidP="00DB1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Соболевская Анна</w:t>
      </w:r>
    </w:p>
    <w:p w14:paraId="0018B093" w14:textId="54134676" w:rsidR="00DB1AE6" w:rsidRDefault="00DB1AE6" w:rsidP="00DB1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Соболевский Мартин Иосифов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C72557" w14:textId="77777777" w:rsidR="00DB1AE6" w:rsidRPr="00DB1AE6" w:rsidRDefault="00DB1AE6" w:rsidP="00DB1A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8BAF97" w14:textId="01C8287C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Тарнявские</w:t>
      </w:r>
    </w:p>
    <w:p w14:paraId="76C5D9A9" w14:textId="1F3C2694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0C1D2" w14:textId="4757B3EC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Тарнявская Анастасия: </w:t>
      </w:r>
      <w:bookmarkStart w:id="0" w:name="_Hlk125449761"/>
      <w:r>
        <w:rPr>
          <w:rFonts w:ascii="Times New Roman" w:hAnsi="Times New Roman" w:cs="Times New Roman"/>
          <w:sz w:val="24"/>
          <w:szCs w:val="24"/>
        </w:rPr>
        <w:t>ассистентка при крещении Петронели, дочери Космы и Евы Беляков с деревни Мрай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22.08.1809.</w:t>
      </w:r>
    </w:p>
    <w:p w14:paraId="0F86F452" w14:textId="0126846C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2CE2B" w14:textId="1E6C9331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46577918" w14:textId="24CD73B3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DFC3D" w14:textId="0D8FD219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Григорий: ассистент при крещении Петронели, дочери Космы и Евы Беляков с деревни Мрай 22.08.1809.</w:t>
      </w:r>
    </w:p>
    <w:p w14:paraId="78DC55AB" w14:textId="06328C8D" w:rsidR="002827B7" w:rsidRP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40AEBAE" w:rsidR="00AC4349" w:rsidRPr="00B33E06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B33E06">
        <w:rPr>
          <w:rFonts w:ascii="Times New Roman" w:hAnsi="Times New Roman" w:cs="Times New Roman"/>
          <w:sz w:val="24"/>
          <w:szCs w:val="24"/>
        </w:rPr>
        <w:t>(см. тж. деревня Заречье)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5E0DF81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</w:p>
    <w:p w14:paraId="3690CA2A" w14:textId="45145AF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Шумская Марута</w:t>
      </w:r>
    </w:p>
    <w:p w14:paraId="6BA88080" w14:textId="1F7299CC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12.07.1797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27B7"/>
    <w:rsid w:val="002841F6"/>
    <w:rsid w:val="0029375D"/>
    <w:rsid w:val="0029490A"/>
    <w:rsid w:val="002B0EF3"/>
    <w:rsid w:val="002B3BE1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73E88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12A36"/>
    <w:rsid w:val="00C72D4D"/>
    <w:rsid w:val="00C91101"/>
    <w:rsid w:val="00C922B6"/>
    <w:rsid w:val="00D309A3"/>
    <w:rsid w:val="00D37EF7"/>
    <w:rsid w:val="00D47137"/>
    <w:rsid w:val="00D83CDA"/>
    <w:rsid w:val="00DB1AE6"/>
    <w:rsid w:val="00DD5F76"/>
    <w:rsid w:val="00DE1472"/>
    <w:rsid w:val="00E44602"/>
    <w:rsid w:val="00EA7295"/>
    <w:rsid w:val="00F23B16"/>
    <w:rsid w:val="00F4579D"/>
    <w:rsid w:val="00F4604E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2021-05-15T09:04:00Z</dcterms:created>
  <dcterms:modified xsi:type="dcterms:W3CDTF">2023-01-25T14:59:00Z</dcterms:modified>
</cp:coreProperties>
</file>