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57D5F7" w:rsidR="00CC32B6" w:rsidRDefault="00D553A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Гороховик </w:t>
      </w:r>
      <w:r w:rsidR="006170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617013"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="0061701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D323F8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572C3B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D323F8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Garachowik</w:t>
      </w:r>
      <w:r w:rsidR="00D323F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55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23F8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6170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013">
        <w:rPr>
          <w:rFonts w:ascii="Times New Roman" w:hAnsi="Times New Roman" w:cs="Times New Roman"/>
          <w:b/>
          <w:bCs/>
          <w:sz w:val="24"/>
          <w:szCs w:val="24"/>
          <w:lang w:val="pl-PL"/>
        </w:rPr>
        <w:t>z Bautrukow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0F50C" w14:textId="1C6D5AD9" w:rsidR="00617013" w:rsidRDefault="0061701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апреля 1787 г – венчание с </w:t>
      </w:r>
      <w:r>
        <w:rPr>
          <w:rFonts w:ascii="Times New Roman" w:hAnsi="Times New Roman" w:cs="Times New Roman"/>
          <w:sz w:val="24"/>
          <w:szCs w:val="24"/>
        </w:rPr>
        <w:t>Семёном Гороховиком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66,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4AEDDCEB" w:rsidR="00CC32B6" w:rsidRPr="00756583" w:rsidRDefault="00D553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июня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 w:rsidR="00DC2EFD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C2EFD">
        <w:rPr>
          <w:rFonts w:ascii="Times New Roman" w:hAnsi="Times New Roman" w:cs="Times New Roman"/>
          <w:sz w:val="24"/>
          <w:szCs w:val="24"/>
        </w:rPr>
        <w:t xml:space="preserve">сына </w:t>
      </w:r>
      <w:r w:rsidR="00572C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DC2EF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3D9345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E4496E" w14:textId="77777777" w:rsidR="00617013" w:rsidRPr="009740DD" w:rsidRDefault="00617013" w:rsidP="006170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740D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66. </w:t>
      </w:r>
      <w:r w:rsidRPr="009740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Pr="009740DD">
        <w:rPr>
          <w:rFonts w:ascii="Times New Roman" w:hAnsi="Times New Roman" w:cs="Times New Roman"/>
          <w:b/>
          <w:bCs/>
          <w:sz w:val="24"/>
          <w:szCs w:val="24"/>
        </w:rPr>
        <w:t>/1787</w:t>
      </w:r>
      <w:r w:rsidRPr="009740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9740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E1DB8C" w14:textId="77777777" w:rsidR="00617013" w:rsidRPr="009740DD" w:rsidRDefault="00617013" w:rsidP="006170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07ADB" w14:textId="77777777" w:rsidR="00617013" w:rsidRPr="009740DD" w:rsidRDefault="00617013" w:rsidP="006170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0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3D35BC" wp14:editId="3F434231">
            <wp:extent cx="5940425" cy="873069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D3BC" w14:textId="77777777" w:rsidR="00617013" w:rsidRPr="009740DD" w:rsidRDefault="00617013" w:rsidP="006170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8CBA3" w14:textId="77777777" w:rsidR="00617013" w:rsidRPr="009740DD" w:rsidRDefault="00617013" w:rsidP="006170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740D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апреля 1787 года. Метрическая запись о венчании.</w:t>
      </w:r>
    </w:p>
    <w:p w14:paraId="3528D4E7" w14:textId="77777777" w:rsidR="00617013" w:rsidRPr="009740DD" w:rsidRDefault="00617013" w:rsidP="006170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C6D98" w14:textId="77777777" w:rsidR="00617013" w:rsidRPr="009740DD" w:rsidRDefault="00617013" w:rsidP="0061701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Garachowik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Siemion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– жених.</w:t>
      </w:r>
    </w:p>
    <w:p w14:paraId="12855718" w14:textId="77777777" w:rsidR="00617013" w:rsidRPr="009740DD" w:rsidRDefault="00617013" w:rsidP="0061701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Bautrukowna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Natalla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– невеста с деревни [</w:t>
      </w:r>
      <w:proofErr w:type="spellStart"/>
      <w:r w:rsidRPr="009740DD">
        <w:rPr>
          <w:rFonts w:ascii="Times New Roman" w:hAnsi="Times New Roman" w:cs="Times New Roman"/>
          <w:bCs/>
          <w:sz w:val="24"/>
          <w:szCs w:val="24"/>
        </w:rPr>
        <w:t>Нивки</w:t>
      </w:r>
      <w:proofErr w:type="spellEnd"/>
      <w:r w:rsidRPr="009740DD">
        <w:rPr>
          <w:rFonts w:ascii="Times New Roman" w:hAnsi="Times New Roman" w:cs="Times New Roman"/>
          <w:bCs/>
          <w:sz w:val="24"/>
          <w:szCs w:val="24"/>
        </w:rPr>
        <w:t>].</w:t>
      </w:r>
    </w:p>
    <w:p w14:paraId="206B011F" w14:textId="77777777" w:rsidR="00617013" w:rsidRPr="009740DD" w:rsidRDefault="00617013" w:rsidP="0061701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Bautruk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416CE17" w14:textId="77777777" w:rsidR="00617013" w:rsidRPr="009740DD" w:rsidRDefault="00617013" w:rsidP="0061701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Lisowski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9ED1B4D" w14:textId="77777777" w:rsidR="00617013" w:rsidRPr="009740DD" w:rsidRDefault="00617013" w:rsidP="006170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40D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740D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740DD">
        <w:rPr>
          <w:rFonts w:ascii="Times New Roman" w:hAnsi="Times New Roman" w:cs="Times New Roman"/>
          <w:sz w:val="24"/>
          <w:szCs w:val="24"/>
        </w:rPr>
        <w:t>.</w:t>
      </w:r>
    </w:p>
    <w:p w14:paraId="3EB9259A" w14:textId="77777777" w:rsidR="00617013" w:rsidRDefault="0061701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29FFF" w14:textId="77777777" w:rsidR="00D553AB" w:rsidRPr="00D553AB" w:rsidRDefault="00903312" w:rsidP="00D553A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955505"/>
      <w:bookmarkStart w:id="1" w:name="_Hlk70790083"/>
      <w:bookmarkStart w:id="2" w:name="_Hlk70439042"/>
      <w:bookmarkStart w:id="3" w:name="_Hlk70269880"/>
      <w:r w:rsidR="00D553AB" w:rsidRPr="00D55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D553AB" w:rsidRPr="00D553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№35/1788-р (ориг).</w:t>
      </w:r>
    </w:p>
    <w:p w14:paraId="1700A28D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68B572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D553A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1D626F9" wp14:editId="2FA1D78E">
            <wp:extent cx="5940425" cy="897593"/>
            <wp:effectExtent l="0" t="0" r="3175" b="0"/>
            <wp:docPr id="2257" name="Рисунок 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9D6D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0C7547C8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5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июня 1788 года. Метрическая запись о крещении.</w:t>
      </w:r>
    </w:p>
    <w:p w14:paraId="0A4F7FE7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EA75E5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Garachowik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0BB995C8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Garachowik Siemion –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B3C6FC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Garachowikowa Natalla  –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E5ADA1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Dudaronek Chwiedor -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42CB88" w14:textId="77777777" w:rsidR="00D553AB" w:rsidRPr="00D553AB" w:rsidRDefault="00D553AB" w:rsidP="00D553A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Anna - 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D553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871CA2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3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D553A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D553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35881DF" w14:textId="0962795A" w:rsidR="00DC2EFD" w:rsidRPr="00DC2EFD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72C3B"/>
    <w:rsid w:val="00617013"/>
    <w:rsid w:val="007864E8"/>
    <w:rsid w:val="007B7CDC"/>
    <w:rsid w:val="00903312"/>
    <w:rsid w:val="00B75F14"/>
    <w:rsid w:val="00BD4F45"/>
    <w:rsid w:val="00BF1D08"/>
    <w:rsid w:val="00C54BCC"/>
    <w:rsid w:val="00CC32B6"/>
    <w:rsid w:val="00D323F8"/>
    <w:rsid w:val="00D44E91"/>
    <w:rsid w:val="00D553AB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2022-06-12T16:32:00Z</dcterms:modified>
</cp:coreProperties>
</file>